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Pr="008743A2" w:rsidRDefault="00CB5399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8743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8743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8743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27129DF" w14:textId="3C5C4F58" w:rsidR="008743A2" w:rsidRPr="008743A2" w:rsidRDefault="008743A2" w:rsidP="0060313B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43A2">
        <w:rPr>
          <w:rFonts w:ascii="Times New Roman" w:hAnsi="Times New Roman" w:cs="Times New Roman"/>
          <w:sz w:val="28"/>
          <w:szCs w:val="28"/>
          <w:lang w:val="ru-RU"/>
        </w:rPr>
        <w:t xml:space="preserve">Главным </w:t>
      </w:r>
      <w:r w:rsidRPr="0060313B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требованием</w:t>
      </w:r>
      <w:r w:rsidRPr="008743A2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наличие не менее трёх лет опыта работы в международной компании.</w:t>
      </w:r>
    </w:p>
    <w:p w14:paraId="0A601FAA" w14:textId="77777777" w:rsidR="008743A2" w:rsidRPr="008743A2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43A2">
        <w:rPr>
          <w:rFonts w:ascii="Times New Roman" w:hAnsi="Times New Roman" w:cs="Times New Roman"/>
          <w:b/>
          <w:bCs/>
          <w:sz w:val="28"/>
          <w:szCs w:val="28"/>
        </w:rPr>
        <w:t xml:space="preserve">The main </w:t>
      </w:r>
      <w:r w:rsidRPr="00C66E9D">
        <w:rPr>
          <w:rFonts w:ascii="Times New Roman" w:hAnsi="Times New Roman" w:cs="Times New Roman"/>
          <w:b/>
          <w:bCs/>
          <w:sz w:val="28"/>
          <w:szCs w:val="28"/>
          <w:u w:val="single"/>
        </w:rPr>
        <w:t>requirement</w:t>
      </w:r>
      <w:r w:rsidRPr="008743A2">
        <w:rPr>
          <w:rFonts w:ascii="Times New Roman" w:hAnsi="Times New Roman" w:cs="Times New Roman"/>
          <w:b/>
          <w:bCs/>
          <w:sz w:val="28"/>
          <w:szCs w:val="28"/>
        </w:rPr>
        <w:t xml:space="preserve"> is to have at least three years of work experience in an international company</w:t>
      </w:r>
      <w:r w:rsidRPr="008743A2">
        <w:rPr>
          <w:rFonts w:ascii="Times New Roman" w:hAnsi="Times New Roman" w:cs="Times New Roman"/>
          <w:sz w:val="28"/>
          <w:szCs w:val="28"/>
        </w:rPr>
        <w:t>.</w:t>
      </w:r>
    </w:p>
    <w:p w14:paraId="607919E8" w14:textId="38566115" w:rsidR="008743A2" w:rsidRPr="007E460F" w:rsidRDefault="008743A2" w:rsidP="00DF2BDD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460F">
        <w:rPr>
          <w:rFonts w:ascii="Times New Roman" w:hAnsi="Times New Roman" w:cs="Times New Roman"/>
          <w:sz w:val="28"/>
          <w:szCs w:val="28"/>
          <w:lang w:val="ru-RU"/>
        </w:rPr>
        <w:t xml:space="preserve">Готовность быстро адаптироваться к изменениям будет иметь </w:t>
      </w:r>
      <w:r w:rsidRPr="00107F1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решающее значение</w:t>
      </w:r>
      <w:r w:rsidRPr="007E460F">
        <w:rPr>
          <w:rFonts w:ascii="Times New Roman" w:hAnsi="Times New Roman" w:cs="Times New Roman"/>
          <w:sz w:val="28"/>
          <w:szCs w:val="28"/>
          <w:lang w:val="ru-RU"/>
        </w:rPr>
        <w:t xml:space="preserve"> для успеха этого проекта.</w:t>
      </w:r>
    </w:p>
    <w:p w14:paraId="20E3C149" w14:textId="5C784543" w:rsidR="008743A2" w:rsidRPr="007E460F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60F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="00334115">
        <w:rPr>
          <w:rFonts w:ascii="Times New Roman" w:hAnsi="Times New Roman" w:cs="Times New Roman"/>
          <w:b/>
          <w:bCs/>
          <w:sz w:val="28"/>
          <w:szCs w:val="28"/>
        </w:rPr>
        <w:t>readiness</w:t>
      </w:r>
      <w:r w:rsidRPr="007E460F">
        <w:rPr>
          <w:rFonts w:ascii="Times New Roman" w:hAnsi="Times New Roman" w:cs="Times New Roman"/>
          <w:b/>
          <w:bCs/>
          <w:sz w:val="28"/>
          <w:szCs w:val="28"/>
        </w:rPr>
        <w:t xml:space="preserve"> to </w:t>
      </w:r>
      <w:r w:rsidR="000275B5">
        <w:rPr>
          <w:rFonts w:ascii="Times New Roman" w:hAnsi="Times New Roman" w:cs="Times New Roman"/>
          <w:b/>
          <w:bCs/>
          <w:sz w:val="28"/>
          <w:szCs w:val="28"/>
        </w:rPr>
        <w:t>tailor</w:t>
      </w:r>
      <w:r w:rsidRPr="007E460F">
        <w:rPr>
          <w:rFonts w:ascii="Times New Roman" w:hAnsi="Times New Roman" w:cs="Times New Roman"/>
          <w:b/>
          <w:bCs/>
          <w:sz w:val="28"/>
          <w:szCs w:val="28"/>
        </w:rPr>
        <w:t xml:space="preserve"> quickly to changes will be </w:t>
      </w:r>
      <w:r w:rsidRPr="00C66E9D">
        <w:rPr>
          <w:rFonts w:ascii="Times New Roman" w:hAnsi="Times New Roman" w:cs="Times New Roman"/>
          <w:b/>
          <w:bCs/>
          <w:sz w:val="28"/>
          <w:szCs w:val="28"/>
          <w:u w:val="single"/>
        </w:rPr>
        <w:t>crucial</w:t>
      </w:r>
      <w:r w:rsidRPr="007E460F">
        <w:rPr>
          <w:rFonts w:ascii="Times New Roman" w:hAnsi="Times New Roman" w:cs="Times New Roman"/>
          <w:b/>
          <w:bCs/>
          <w:sz w:val="28"/>
          <w:szCs w:val="28"/>
        </w:rPr>
        <w:t xml:space="preserve"> to the success of this project.</w:t>
      </w:r>
    </w:p>
    <w:p w14:paraId="6CF7408C" w14:textId="4A713FBC" w:rsidR="008743A2" w:rsidRPr="007E460F" w:rsidRDefault="008743A2" w:rsidP="00512C91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7B8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Ожидается</w:t>
      </w:r>
      <w:r w:rsidRPr="007E460F">
        <w:rPr>
          <w:rFonts w:ascii="Times New Roman" w:hAnsi="Times New Roman" w:cs="Times New Roman"/>
          <w:sz w:val="28"/>
          <w:szCs w:val="28"/>
          <w:lang w:val="ru-RU"/>
        </w:rPr>
        <w:t>, что новое руководство объявит о реструктуризации компании уже на следующей неделе.</w:t>
      </w:r>
    </w:p>
    <w:p w14:paraId="576A04D2" w14:textId="0DD30FBC" w:rsidR="008743A2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3C8">
        <w:rPr>
          <w:rFonts w:ascii="Times New Roman" w:hAnsi="Times New Roman" w:cs="Times New Roman"/>
          <w:b/>
          <w:bCs/>
          <w:sz w:val="28"/>
          <w:szCs w:val="28"/>
        </w:rPr>
        <w:t xml:space="preserve">The new management </w:t>
      </w:r>
      <w:r w:rsidRPr="00C66E9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is expected </w:t>
      </w:r>
      <w:r w:rsidRPr="00D613C8">
        <w:rPr>
          <w:rFonts w:ascii="Times New Roman" w:hAnsi="Times New Roman" w:cs="Times New Roman"/>
          <w:b/>
          <w:bCs/>
          <w:sz w:val="28"/>
          <w:szCs w:val="28"/>
        </w:rPr>
        <w:t xml:space="preserve">to announce the restructuring of the company </w:t>
      </w:r>
      <w:r w:rsidR="004C4D49">
        <w:rPr>
          <w:rFonts w:ascii="Times New Roman" w:hAnsi="Times New Roman" w:cs="Times New Roman"/>
          <w:b/>
          <w:bCs/>
          <w:sz w:val="28"/>
          <w:szCs w:val="28"/>
        </w:rPr>
        <w:t>at</w:t>
      </w:r>
      <w:r w:rsidRPr="00D613C8">
        <w:rPr>
          <w:rFonts w:ascii="Times New Roman" w:hAnsi="Times New Roman" w:cs="Times New Roman"/>
          <w:b/>
          <w:bCs/>
          <w:sz w:val="28"/>
          <w:szCs w:val="28"/>
        </w:rPr>
        <w:t xml:space="preserve"> next week.</w:t>
      </w:r>
    </w:p>
    <w:p w14:paraId="1947D1E5" w14:textId="6032F018" w:rsidR="008743A2" w:rsidRPr="00E411A6" w:rsidRDefault="008743A2" w:rsidP="00405ACE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67B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Весьма вероятно</w:t>
      </w:r>
      <w:r w:rsidRPr="00E411A6">
        <w:rPr>
          <w:rFonts w:ascii="Times New Roman" w:hAnsi="Times New Roman" w:cs="Times New Roman"/>
          <w:sz w:val="28"/>
          <w:szCs w:val="28"/>
          <w:lang w:val="ru-RU"/>
        </w:rPr>
        <w:t>, что спрос на специалистов в этой сфере продолжит расти в ближайшие годы.</w:t>
      </w:r>
    </w:p>
    <w:p w14:paraId="734BFD5A" w14:textId="3CA58636" w:rsidR="008743A2" w:rsidRPr="004C5E08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4CCC">
        <w:rPr>
          <w:rFonts w:ascii="Times New Roman" w:hAnsi="Times New Roman" w:cs="Times New Roman"/>
          <w:b/>
          <w:bCs/>
          <w:sz w:val="28"/>
          <w:szCs w:val="28"/>
          <w:u w:val="single"/>
        </w:rPr>
        <w:t>It is highly likely</w:t>
      </w:r>
      <w:r w:rsidRPr="004C5E08">
        <w:rPr>
          <w:rFonts w:ascii="Times New Roman" w:hAnsi="Times New Roman" w:cs="Times New Roman"/>
          <w:b/>
          <w:bCs/>
          <w:sz w:val="28"/>
          <w:szCs w:val="28"/>
        </w:rPr>
        <w:t xml:space="preserve"> that the demand for specialists in this </w:t>
      </w:r>
      <w:r w:rsidR="00A9418E">
        <w:rPr>
          <w:rFonts w:ascii="Times New Roman" w:hAnsi="Times New Roman" w:cs="Times New Roman"/>
          <w:b/>
          <w:bCs/>
          <w:sz w:val="28"/>
          <w:szCs w:val="28"/>
        </w:rPr>
        <w:t>sphere</w:t>
      </w:r>
      <w:r w:rsidRPr="004C5E08">
        <w:rPr>
          <w:rFonts w:ascii="Times New Roman" w:hAnsi="Times New Roman" w:cs="Times New Roman"/>
          <w:b/>
          <w:bCs/>
          <w:sz w:val="28"/>
          <w:szCs w:val="28"/>
        </w:rPr>
        <w:t xml:space="preserve"> will continue to grow in the coming years.</w:t>
      </w:r>
    </w:p>
    <w:p w14:paraId="465E123B" w14:textId="1ED1E146" w:rsidR="008743A2" w:rsidRPr="00404AFB" w:rsidRDefault="008743A2" w:rsidP="00C948AA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4AFB">
        <w:rPr>
          <w:rFonts w:ascii="Times New Roman" w:hAnsi="Times New Roman" w:cs="Times New Roman"/>
          <w:sz w:val="28"/>
          <w:szCs w:val="28"/>
          <w:lang w:val="ru-RU"/>
        </w:rPr>
        <w:t xml:space="preserve">Она всегда обладала </w:t>
      </w:r>
      <w:r w:rsidRPr="00CA6E4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склонностью</w:t>
      </w:r>
      <w:r w:rsidRPr="00404AFB">
        <w:rPr>
          <w:rFonts w:ascii="Times New Roman" w:hAnsi="Times New Roman" w:cs="Times New Roman"/>
          <w:sz w:val="28"/>
          <w:szCs w:val="28"/>
          <w:lang w:val="ru-RU"/>
        </w:rPr>
        <w:t xml:space="preserve"> к языкам и способностью быстро усваивать сложную грамматику.</w:t>
      </w:r>
    </w:p>
    <w:p w14:paraId="490079A6" w14:textId="348795DF" w:rsidR="008743A2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5764">
        <w:rPr>
          <w:rFonts w:ascii="Times New Roman" w:hAnsi="Times New Roman" w:cs="Times New Roman"/>
          <w:b/>
          <w:bCs/>
          <w:sz w:val="28"/>
          <w:szCs w:val="28"/>
        </w:rPr>
        <w:t xml:space="preserve">She has always had </w:t>
      </w:r>
      <w:r w:rsidRPr="000E4CCC">
        <w:rPr>
          <w:rFonts w:ascii="Times New Roman" w:hAnsi="Times New Roman" w:cs="Times New Roman"/>
          <w:b/>
          <w:bCs/>
          <w:sz w:val="28"/>
          <w:szCs w:val="28"/>
          <w:u w:val="single"/>
        </w:rPr>
        <w:t>an aptitude</w:t>
      </w:r>
      <w:r w:rsidRPr="00365764">
        <w:rPr>
          <w:rFonts w:ascii="Times New Roman" w:hAnsi="Times New Roman" w:cs="Times New Roman"/>
          <w:b/>
          <w:bCs/>
          <w:sz w:val="28"/>
          <w:szCs w:val="28"/>
        </w:rPr>
        <w:t xml:space="preserve"> for languages and the ability to </w:t>
      </w:r>
      <w:r w:rsidR="00631C81">
        <w:rPr>
          <w:rFonts w:ascii="Times New Roman" w:hAnsi="Times New Roman" w:cs="Times New Roman"/>
          <w:b/>
          <w:bCs/>
          <w:sz w:val="28"/>
          <w:szCs w:val="28"/>
        </w:rPr>
        <w:t>learn</w:t>
      </w:r>
      <w:r w:rsidRPr="00365764">
        <w:rPr>
          <w:rFonts w:ascii="Times New Roman" w:hAnsi="Times New Roman" w:cs="Times New Roman"/>
          <w:b/>
          <w:bCs/>
          <w:sz w:val="28"/>
          <w:szCs w:val="28"/>
        </w:rPr>
        <w:t xml:space="preserve"> complex grammar quickly.</w:t>
      </w:r>
    </w:p>
    <w:p w14:paraId="3247AA20" w14:textId="65B5B224" w:rsidR="008743A2" w:rsidRPr="00AE52B3" w:rsidRDefault="008743A2" w:rsidP="008B78B2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D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всей вероятности</w:t>
      </w:r>
      <w:r w:rsidRPr="00AE52B3">
        <w:rPr>
          <w:rFonts w:ascii="Times New Roman" w:hAnsi="Times New Roman" w:cs="Times New Roman"/>
          <w:sz w:val="28"/>
          <w:szCs w:val="28"/>
          <w:lang w:val="ru-RU"/>
        </w:rPr>
        <w:t>, переговоры затянутся до позднего вечера, так как стороны пока не пришли к компромиссу.</w:t>
      </w:r>
    </w:p>
    <w:p w14:paraId="025658C8" w14:textId="0D521492" w:rsidR="008743A2" w:rsidRPr="00FC7BBE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1B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 all </w:t>
      </w:r>
      <w:r w:rsidR="00755C8A" w:rsidRPr="00AD31B5">
        <w:rPr>
          <w:rFonts w:ascii="Times New Roman" w:hAnsi="Times New Roman" w:cs="Times New Roman"/>
          <w:b/>
          <w:bCs/>
          <w:sz w:val="28"/>
          <w:szCs w:val="28"/>
          <w:u w:val="single"/>
        </w:rPr>
        <w:t>probability</w:t>
      </w:r>
      <w:r w:rsidRPr="00FC7BBE">
        <w:rPr>
          <w:rFonts w:ascii="Times New Roman" w:hAnsi="Times New Roman" w:cs="Times New Roman"/>
          <w:b/>
          <w:bCs/>
          <w:sz w:val="28"/>
          <w:szCs w:val="28"/>
        </w:rPr>
        <w:t>, the negotiations w</w:t>
      </w:r>
      <w:r w:rsidR="00E217BE">
        <w:rPr>
          <w:rFonts w:ascii="Times New Roman" w:hAnsi="Times New Roman" w:cs="Times New Roman"/>
          <w:b/>
          <w:bCs/>
          <w:sz w:val="28"/>
          <w:szCs w:val="28"/>
        </w:rPr>
        <w:t>on’t</w:t>
      </w:r>
      <w:r w:rsidRPr="00FC7B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17BE">
        <w:rPr>
          <w:rFonts w:ascii="Times New Roman" w:hAnsi="Times New Roman" w:cs="Times New Roman"/>
          <w:b/>
          <w:bCs/>
          <w:sz w:val="28"/>
          <w:szCs w:val="28"/>
        </w:rPr>
        <w:t>finish</w:t>
      </w:r>
      <w:r w:rsidRPr="00FC7BBE">
        <w:rPr>
          <w:rFonts w:ascii="Times New Roman" w:hAnsi="Times New Roman" w:cs="Times New Roman"/>
          <w:b/>
          <w:bCs/>
          <w:sz w:val="28"/>
          <w:szCs w:val="28"/>
        </w:rPr>
        <w:t xml:space="preserve"> until </w:t>
      </w:r>
      <w:r w:rsidR="002570AF">
        <w:rPr>
          <w:rFonts w:ascii="Times New Roman" w:hAnsi="Times New Roman" w:cs="Times New Roman"/>
          <w:b/>
          <w:bCs/>
          <w:sz w:val="28"/>
          <w:szCs w:val="28"/>
        </w:rPr>
        <w:t>this</w:t>
      </w:r>
      <w:r w:rsidRPr="00FC7BBE">
        <w:rPr>
          <w:rFonts w:ascii="Times New Roman" w:hAnsi="Times New Roman" w:cs="Times New Roman"/>
          <w:b/>
          <w:bCs/>
          <w:sz w:val="28"/>
          <w:szCs w:val="28"/>
        </w:rPr>
        <w:t xml:space="preserve"> evening, as the parties have not yet reached a compromise.</w:t>
      </w:r>
    </w:p>
    <w:p w14:paraId="0CEE91BE" w14:textId="71D8EDC0" w:rsidR="008743A2" w:rsidRPr="00412DA2" w:rsidRDefault="008743A2" w:rsidP="00E71A6A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489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 собой разумеется</w:t>
      </w:r>
      <w:r w:rsidRPr="00412DA2">
        <w:rPr>
          <w:rFonts w:ascii="Times New Roman" w:hAnsi="Times New Roman" w:cs="Times New Roman"/>
          <w:sz w:val="28"/>
          <w:szCs w:val="28"/>
          <w:lang w:val="ru-RU"/>
        </w:rPr>
        <w:t>, что каждый кандидат должен свободно владеть английским языком и базовыми цифровыми навыками.</w:t>
      </w:r>
    </w:p>
    <w:p w14:paraId="27A62E78" w14:textId="77777777" w:rsidR="00412DA2" w:rsidRDefault="00412D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4DE">
        <w:rPr>
          <w:rFonts w:ascii="Times New Roman" w:hAnsi="Times New Roman" w:cs="Times New Roman"/>
          <w:b/>
          <w:bCs/>
          <w:sz w:val="28"/>
          <w:szCs w:val="28"/>
          <w:u w:val="single"/>
        </w:rPr>
        <w:t>It’s a given</w:t>
      </w:r>
      <w:r w:rsidR="008743A2" w:rsidRPr="00412DA2">
        <w:rPr>
          <w:rFonts w:ascii="Times New Roman" w:hAnsi="Times New Roman" w:cs="Times New Roman"/>
          <w:b/>
          <w:bCs/>
          <w:sz w:val="28"/>
          <w:szCs w:val="28"/>
        </w:rPr>
        <w:t xml:space="preserve"> that every candidate must be fluent in English and have basic digital skills.</w:t>
      </w:r>
    </w:p>
    <w:p w14:paraId="555CE4F1" w14:textId="7F4E42E1" w:rsidR="008743A2" w:rsidRPr="00866695" w:rsidRDefault="008743A2" w:rsidP="001910CB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9E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Скорее всего</w:t>
      </w:r>
      <w:r w:rsidRPr="00866695">
        <w:rPr>
          <w:rFonts w:ascii="Times New Roman" w:hAnsi="Times New Roman" w:cs="Times New Roman"/>
          <w:sz w:val="28"/>
          <w:szCs w:val="28"/>
          <w:lang w:val="ru-RU"/>
        </w:rPr>
        <w:t>, они пересмотрят условия контракта после того, как ознакомятся с финансовым отчётом.</w:t>
      </w:r>
    </w:p>
    <w:p w14:paraId="67C7E2D7" w14:textId="5432D7E7" w:rsidR="008743A2" w:rsidRPr="005162D5" w:rsidRDefault="00AB4AA9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1C0C">
        <w:rPr>
          <w:rFonts w:ascii="Times New Roman" w:hAnsi="Times New Roman" w:cs="Times New Roman"/>
          <w:b/>
          <w:bCs/>
          <w:sz w:val="28"/>
          <w:szCs w:val="28"/>
          <w:u w:val="single"/>
        </w:rPr>
        <w:t>The odds are that</w:t>
      </w:r>
      <w:r w:rsidR="008743A2" w:rsidRPr="005162D5">
        <w:rPr>
          <w:rFonts w:ascii="Times New Roman" w:hAnsi="Times New Roman" w:cs="Times New Roman"/>
          <w:b/>
          <w:bCs/>
          <w:sz w:val="28"/>
          <w:szCs w:val="28"/>
        </w:rPr>
        <w:t xml:space="preserve"> they will review the terms of the contract after they have </w:t>
      </w:r>
      <w:r w:rsidRPr="005162D5">
        <w:rPr>
          <w:rFonts w:ascii="Times New Roman" w:hAnsi="Times New Roman" w:cs="Times New Roman"/>
          <w:b/>
          <w:bCs/>
          <w:sz w:val="28"/>
          <w:szCs w:val="28"/>
        </w:rPr>
        <w:t>studied</w:t>
      </w:r>
      <w:r w:rsidR="008743A2" w:rsidRPr="005162D5">
        <w:rPr>
          <w:rFonts w:ascii="Times New Roman" w:hAnsi="Times New Roman" w:cs="Times New Roman"/>
          <w:b/>
          <w:bCs/>
          <w:sz w:val="28"/>
          <w:szCs w:val="28"/>
        </w:rPr>
        <w:t xml:space="preserve"> the financial report.</w:t>
      </w:r>
    </w:p>
    <w:p w14:paraId="5A8F8A2A" w14:textId="228AD19F" w:rsidR="008743A2" w:rsidRPr="008E33A8" w:rsidRDefault="008743A2" w:rsidP="00E173EA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7D03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Есть вероятность</w:t>
      </w:r>
      <w:r w:rsidRPr="008E33A8">
        <w:rPr>
          <w:rFonts w:ascii="Times New Roman" w:hAnsi="Times New Roman" w:cs="Times New Roman"/>
          <w:sz w:val="28"/>
          <w:szCs w:val="28"/>
          <w:lang w:val="ru-RU"/>
        </w:rPr>
        <w:t>, что рейс отложат из-за неблагоприятных погодных условий.</w:t>
      </w:r>
    </w:p>
    <w:p w14:paraId="4FB4642B" w14:textId="571C6CF4" w:rsidR="008743A2" w:rsidRPr="00F01AC1" w:rsidRDefault="00F01AC1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BEF">
        <w:rPr>
          <w:rFonts w:ascii="Times New Roman" w:hAnsi="Times New Roman" w:cs="Times New Roman"/>
          <w:b/>
          <w:bCs/>
          <w:sz w:val="28"/>
          <w:szCs w:val="28"/>
          <w:u w:val="single"/>
        </w:rPr>
        <w:t>There’s a chance that</w:t>
      </w:r>
      <w:r w:rsidR="008743A2" w:rsidRPr="00F01AC1">
        <w:rPr>
          <w:rFonts w:ascii="Times New Roman" w:hAnsi="Times New Roman" w:cs="Times New Roman"/>
          <w:b/>
          <w:bCs/>
          <w:sz w:val="28"/>
          <w:szCs w:val="28"/>
        </w:rPr>
        <w:t xml:space="preserve"> the flight will be delayed due to </w:t>
      </w:r>
      <w:r w:rsidR="002F7509">
        <w:rPr>
          <w:rFonts w:ascii="Times New Roman" w:hAnsi="Times New Roman" w:cs="Times New Roman"/>
          <w:b/>
          <w:bCs/>
          <w:sz w:val="28"/>
          <w:szCs w:val="28"/>
        </w:rPr>
        <w:t>bad</w:t>
      </w:r>
      <w:r w:rsidR="008743A2" w:rsidRPr="00F01AC1">
        <w:rPr>
          <w:rFonts w:ascii="Times New Roman" w:hAnsi="Times New Roman" w:cs="Times New Roman"/>
          <w:b/>
          <w:bCs/>
          <w:sz w:val="28"/>
          <w:szCs w:val="28"/>
        </w:rPr>
        <w:t xml:space="preserve"> weather conditions.</w:t>
      </w:r>
    </w:p>
    <w:p w14:paraId="2E3D5215" w14:textId="46739936" w:rsidR="008743A2" w:rsidRPr="00775817" w:rsidRDefault="008743A2" w:rsidP="005E73D0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159B">
        <w:rPr>
          <w:rFonts w:ascii="Times New Roman" w:hAnsi="Times New Roman" w:cs="Times New Roman"/>
          <w:b/>
          <w:bCs/>
          <w:sz w:val="28"/>
          <w:szCs w:val="28"/>
          <w:lang w:val="ru-RU"/>
        </w:rPr>
        <w:t>Жизненно необходимо</w:t>
      </w:r>
      <w:r w:rsidRPr="00775817">
        <w:rPr>
          <w:rFonts w:ascii="Times New Roman" w:hAnsi="Times New Roman" w:cs="Times New Roman"/>
          <w:sz w:val="28"/>
          <w:szCs w:val="28"/>
          <w:lang w:val="ru-RU"/>
        </w:rPr>
        <w:t>, чтобы все сотрудники строго соблюдали новые протоколы безопасности.</w:t>
      </w:r>
    </w:p>
    <w:p w14:paraId="0182B5C4" w14:textId="554937F0" w:rsidR="008743A2" w:rsidRPr="000E0F75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2A2">
        <w:rPr>
          <w:rFonts w:ascii="Times New Roman" w:hAnsi="Times New Roman" w:cs="Times New Roman"/>
          <w:b/>
          <w:bCs/>
          <w:sz w:val="28"/>
          <w:szCs w:val="28"/>
          <w:u w:val="single"/>
        </w:rPr>
        <w:t>It is vital that</w:t>
      </w:r>
      <w:r w:rsidRPr="000E0F75">
        <w:rPr>
          <w:rFonts w:ascii="Times New Roman" w:hAnsi="Times New Roman" w:cs="Times New Roman"/>
          <w:b/>
          <w:bCs/>
          <w:sz w:val="28"/>
          <w:szCs w:val="28"/>
        </w:rPr>
        <w:t xml:space="preserve"> all employees strictly </w:t>
      </w:r>
      <w:r w:rsidR="000E0F75" w:rsidRPr="000E0F75">
        <w:rPr>
          <w:rFonts w:ascii="Times New Roman" w:hAnsi="Times New Roman" w:cs="Times New Roman"/>
          <w:b/>
          <w:bCs/>
          <w:sz w:val="28"/>
          <w:szCs w:val="28"/>
        </w:rPr>
        <w:t>observed</w:t>
      </w:r>
      <w:r w:rsidRPr="000E0F75">
        <w:rPr>
          <w:rFonts w:ascii="Times New Roman" w:hAnsi="Times New Roman" w:cs="Times New Roman"/>
          <w:b/>
          <w:bCs/>
          <w:sz w:val="28"/>
          <w:szCs w:val="28"/>
        </w:rPr>
        <w:t xml:space="preserve"> with the new safety protocols.</w:t>
      </w:r>
    </w:p>
    <w:p w14:paraId="72738AD9" w14:textId="1C63D62A" w:rsidR="008743A2" w:rsidRPr="007041AE" w:rsidRDefault="008743A2" w:rsidP="004B1E5F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41AE">
        <w:rPr>
          <w:rFonts w:ascii="Times New Roman" w:hAnsi="Times New Roman" w:cs="Times New Roman"/>
          <w:sz w:val="28"/>
          <w:szCs w:val="28"/>
          <w:lang w:val="ru-RU"/>
        </w:rPr>
        <w:t xml:space="preserve">Инвестиции в автоматизацию </w:t>
      </w:r>
      <w:r w:rsidR="00B949CB" w:rsidRPr="007041AE">
        <w:rPr>
          <w:rFonts w:ascii="Times New Roman" w:hAnsi="Times New Roman" w:cs="Times New Roman"/>
          <w:sz w:val="28"/>
          <w:szCs w:val="28"/>
          <w:lang w:val="ru-RU"/>
        </w:rPr>
        <w:t xml:space="preserve">процессов, </w:t>
      </w:r>
      <w:r w:rsidR="00B949CB" w:rsidRPr="00A50EE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несомненно</w:t>
      </w:r>
      <w:r w:rsidR="00B949CB" w:rsidRPr="007041A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7041AE">
        <w:rPr>
          <w:rFonts w:ascii="Times New Roman" w:hAnsi="Times New Roman" w:cs="Times New Roman"/>
          <w:sz w:val="28"/>
          <w:szCs w:val="28"/>
          <w:lang w:val="ru-RU"/>
        </w:rPr>
        <w:t xml:space="preserve"> повысят производительность команды.</w:t>
      </w:r>
    </w:p>
    <w:p w14:paraId="55A2911E" w14:textId="3E353D55" w:rsidR="008743A2" w:rsidRPr="00D7029B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53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029B">
        <w:rPr>
          <w:rFonts w:ascii="Times New Roman" w:hAnsi="Times New Roman" w:cs="Times New Roman"/>
          <w:b/>
          <w:bCs/>
          <w:sz w:val="28"/>
          <w:szCs w:val="28"/>
        </w:rPr>
        <w:t xml:space="preserve">Investments in process </w:t>
      </w:r>
      <w:r w:rsidR="003B69C4">
        <w:rPr>
          <w:rFonts w:ascii="Times New Roman" w:hAnsi="Times New Roman" w:cs="Times New Roman"/>
          <w:b/>
          <w:bCs/>
          <w:sz w:val="28"/>
          <w:szCs w:val="28"/>
        </w:rPr>
        <w:t xml:space="preserve">of an </w:t>
      </w:r>
      <w:r w:rsidRPr="00D7029B">
        <w:rPr>
          <w:rFonts w:ascii="Times New Roman" w:hAnsi="Times New Roman" w:cs="Times New Roman"/>
          <w:b/>
          <w:bCs/>
          <w:sz w:val="28"/>
          <w:szCs w:val="28"/>
        </w:rPr>
        <w:t xml:space="preserve">automation </w:t>
      </w:r>
      <w:r w:rsidRPr="0030429D">
        <w:rPr>
          <w:rFonts w:ascii="Times New Roman" w:hAnsi="Times New Roman" w:cs="Times New Roman"/>
          <w:b/>
          <w:bCs/>
          <w:sz w:val="28"/>
          <w:szCs w:val="28"/>
          <w:u w:val="single"/>
        </w:rPr>
        <w:t>will undoubtedly</w:t>
      </w:r>
      <w:r w:rsidRPr="00D7029B">
        <w:rPr>
          <w:rFonts w:ascii="Times New Roman" w:hAnsi="Times New Roman" w:cs="Times New Roman"/>
          <w:b/>
          <w:bCs/>
          <w:sz w:val="28"/>
          <w:szCs w:val="28"/>
        </w:rPr>
        <w:t xml:space="preserve"> increase the team’s productivity.</w:t>
      </w:r>
    </w:p>
    <w:p w14:paraId="7522AAB9" w14:textId="5B7B18FC" w:rsidR="008743A2" w:rsidRPr="00646854" w:rsidRDefault="008743A2" w:rsidP="00752304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6854">
        <w:rPr>
          <w:rFonts w:ascii="Times New Roman" w:hAnsi="Times New Roman" w:cs="Times New Roman"/>
          <w:sz w:val="28"/>
          <w:szCs w:val="28"/>
          <w:lang w:val="ru-RU"/>
        </w:rPr>
        <w:t xml:space="preserve">Если вы хотите получить эту должность, вам нужно </w:t>
      </w:r>
      <w:r w:rsidRPr="00C6492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адаптировать</w:t>
      </w:r>
      <w:r w:rsidRPr="00646854">
        <w:rPr>
          <w:rFonts w:ascii="Times New Roman" w:hAnsi="Times New Roman" w:cs="Times New Roman"/>
          <w:sz w:val="28"/>
          <w:szCs w:val="28"/>
          <w:lang w:val="ru-RU"/>
        </w:rPr>
        <w:t xml:space="preserve"> своё резюме и убедиться, что все ваши достижения </w:t>
      </w:r>
      <w:r w:rsidRPr="00C6492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актуальны</w:t>
      </w:r>
      <w:r w:rsidRPr="0064685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FC824D" w14:textId="6A9E4BB0" w:rsidR="008743A2" w:rsidRPr="00D916B1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16B1">
        <w:rPr>
          <w:rFonts w:ascii="Times New Roman" w:hAnsi="Times New Roman" w:cs="Times New Roman"/>
          <w:b/>
          <w:bCs/>
          <w:sz w:val="28"/>
          <w:szCs w:val="28"/>
        </w:rPr>
        <w:t xml:space="preserve">If you want to get this position, you need </w:t>
      </w:r>
      <w:r w:rsidRPr="00E648C5">
        <w:rPr>
          <w:rFonts w:ascii="Times New Roman" w:hAnsi="Times New Roman" w:cs="Times New Roman"/>
          <w:b/>
          <w:bCs/>
          <w:sz w:val="28"/>
          <w:szCs w:val="28"/>
          <w:u w:val="single"/>
        </w:rPr>
        <w:t>to tailor</w:t>
      </w:r>
      <w:r w:rsidRPr="00D916B1">
        <w:rPr>
          <w:rFonts w:ascii="Times New Roman" w:hAnsi="Times New Roman" w:cs="Times New Roman"/>
          <w:b/>
          <w:bCs/>
          <w:sz w:val="28"/>
          <w:szCs w:val="28"/>
        </w:rPr>
        <w:t xml:space="preserve"> your CV and make sure that all your achievements are </w:t>
      </w:r>
      <w:r w:rsidRPr="00B142EF">
        <w:rPr>
          <w:rFonts w:ascii="Times New Roman" w:hAnsi="Times New Roman" w:cs="Times New Roman"/>
          <w:b/>
          <w:bCs/>
          <w:sz w:val="28"/>
          <w:szCs w:val="28"/>
          <w:u w:val="single"/>
        </w:rPr>
        <w:t>up to date</w:t>
      </w:r>
      <w:r w:rsidRPr="00D916B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D5E521" w14:textId="7C2F376A" w:rsidR="008743A2" w:rsidRPr="0089695F" w:rsidRDefault="008743A2" w:rsidP="0076363F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695F">
        <w:rPr>
          <w:rFonts w:ascii="Times New Roman" w:hAnsi="Times New Roman" w:cs="Times New Roman"/>
          <w:sz w:val="28"/>
          <w:szCs w:val="28"/>
          <w:lang w:val="ru-RU"/>
        </w:rPr>
        <w:t xml:space="preserve">Уникальный проект в вашем портфолио всегда </w:t>
      </w:r>
      <w:r w:rsidRPr="00B0616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заставит</w:t>
      </w:r>
      <w:r w:rsidRPr="0089695F">
        <w:rPr>
          <w:rFonts w:ascii="Times New Roman" w:hAnsi="Times New Roman" w:cs="Times New Roman"/>
          <w:sz w:val="28"/>
          <w:szCs w:val="28"/>
          <w:lang w:val="ru-RU"/>
        </w:rPr>
        <w:t xml:space="preserve"> менеджера по найму </w:t>
      </w:r>
      <w:r w:rsidRPr="00FB7C7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взглянуть</w:t>
      </w:r>
      <w:r w:rsidRPr="0089695F">
        <w:rPr>
          <w:rFonts w:ascii="Times New Roman" w:hAnsi="Times New Roman" w:cs="Times New Roman"/>
          <w:sz w:val="28"/>
          <w:szCs w:val="28"/>
          <w:lang w:val="ru-RU"/>
        </w:rPr>
        <w:t xml:space="preserve"> на него </w:t>
      </w:r>
      <w:r w:rsidRPr="00FB7C7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повторно</w:t>
      </w:r>
      <w:r w:rsidRPr="008969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C3E958" w14:textId="6699CDBE" w:rsidR="008743A2" w:rsidRPr="00CA158A" w:rsidRDefault="00CA158A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58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8743A2" w:rsidRPr="00CA158A">
        <w:rPr>
          <w:rFonts w:ascii="Times New Roman" w:hAnsi="Times New Roman" w:cs="Times New Roman"/>
          <w:b/>
          <w:bCs/>
          <w:sz w:val="28"/>
          <w:szCs w:val="28"/>
        </w:rPr>
        <w:t xml:space="preserve"> unique project in your portfolio will always make a hiring manager </w:t>
      </w:r>
      <w:r w:rsidR="00285369" w:rsidRPr="00586C58">
        <w:rPr>
          <w:rFonts w:ascii="Times New Roman" w:hAnsi="Times New Roman" w:cs="Times New Roman"/>
          <w:b/>
          <w:bCs/>
          <w:sz w:val="28"/>
          <w:szCs w:val="28"/>
          <w:u w:val="single"/>
        </w:rPr>
        <w:t>warrant</w:t>
      </w:r>
      <w:r w:rsidR="008743A2" w:rsidRPr="00CA158A">
        <w:rPr>
          <w:rFonts w:ascii="Times New Roman" w:hAnsi="Times New Roman" w:cs="Times New Roman"/>
          <w:b/>
          <w:bCs/>
          <w:sz w:val="28"/>
          <w:szCs w:val="28"/>
        </w:rPr>
        <w:t xml:space="preserve"> a second look at it.</w:t>
      </w:r>
    </w:p>
    <w:p w14:paraId="6D0707C1" w14:textId="011F424B" w:rsidR="008743A2" w:rsidRPr="00B3038A" w:rsidRDefault="008743A2" w:rsidP="00AF739A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38A">
        <w:rPr>
          <w:rFonts w:ascii="Times New Roman" w:hAnsi="Times New Roman" w:cs="Times New Roman"/>
          <w:sz w:val="28"/>
          <w:szCs w:val="28"/>
          <w:lang w:val="ru-RU"/>
        </w:rPr>
        <w:t xml:space="preserve">Акцент на ваших навыках решения проблем в сопроводительном письме выгодно подчеркнёт </w:t>
      </w:r>
      <w:r w:rsidRPr="006E6D5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ваши сильные стороны</w:t>
      </w:r>
      <w:r w:rsidRPr="00B3038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C15706" w14:textId="09BF574B" w:rsidR="008743A2" w:rsidRPr="009742DF" w:rsidRDefault="00E956BB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97E3D">
        <w:rPr>
          <w:rFonts w:ascii="Times New Roman" w:hAnsi="Times New Roman" w:cs="Times New Roman"/>
          <w:b/>
          <w:bCs/>
          <w:sz w:val="28"/>
          <w:szCs w:val="28"/>
        </w:rPr>
        <w:t>Emphasi</w:t>
      </w:r>
      <w:r w:rsidR="00612947" w:rsidRPr="00C97E3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E30066" w:rsidRPr="00C97E3D">
        <w:rPr>
          <w:rFonts w:ascii="Times New Roman" w:hAnsi="Times New Roman" w:cs="Times New Roman"/>
          <w:b/>
          <w:bCs/>
          <w:sz w:val="28"/>
          <w:szCs w:val="28"/>
        </w:rPr>
        <w:t xml:space="preserve"> on</w:t>
      </w:r>
      <w:r w:rsidR="008743A2" w:rsidRPr="00C97E3D">
        <w:rPr>
          <w:rFonts w:ascii="Times New Roman" w:hAnsi="Times New Roman" w:cs="Times New Roman"/>
          <w:b/>
          <w:bCs/>
          <w:sz w:val="28"/>
          <w:szCs w:val="28"/>
        </w:rPr>
        <w:t xml:space="preserve"> your problem-</w:t>
      </w:r>
      <w:r w:rsidR="00492DB8" w:rsidRPr="00C97E3D">
        <w:rPr>
          <w:rFonts w:ascii="Times New Roman" w:hAnsi="Times New Roman" w:cs="Times New Roman"/>
          <w:b/>
          <w:bCs/>
          <w:sz w:val="28"/>
          <w:szCs w:val="28"/>
        </w:rPr>
        <w:t xml:space="preserve">of tackling </w:t>
      </w:r>
      <w:r w:rsidR="00D1744B">
        <w:rPr>
          <w:rFonts w:ascii="Times New Roman" w:hAnsi="Times New Roman" w:cs="Times New Roman"/>
          <w:b/>
          <w:bCs/>
          <w:sz w:val="28"/>
          <w:szCs w:val="28"/>
        </w:rPr>
        <w:t xml:space="preserve">issues </w:t>
      </w:r>
      <w:r w:rsidR="008743A2" w:rsidRPr="00C97E3D">
        <w:rPr>
          <w:rFonts w:ascii="Times New Roman" w:hAnsi="Times New Roman" w:cs="Times New Roman"/>
          <w:b/>
          <w:bCs/>
          <w:sz w:val="28"/>
          <w:szCs w:val="28"/>
        </w:rPr>
        <w:t xml:space="preserve">skills in the cover letter </w:t>
      </w:r>
      <w:r w:rsidR="008743A2" w:rsidRPr="009742D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will </w:t>
      </w:r>
      <w:r w:rsidR="00194D32" w:rsidRPr="009742DF">
        <w:rPr>
          <w:rFonts w:ascii="Times New Roman" w:hAnsi="Times New Roman" w:cs="Times New Roman"/>
          <w:b/>
          <w:bCs/>
          <w:sz w:val="28"/>
          <w:szCs w:val="28"/>
          <w:u w:val="single"/>
        </w:rPr>
        <w:t>play to</w:t>
      </w:r>
      <w:r w:rsidR="008743A2" w:rsidRPr="009742D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your</w:t>
      </w:r>
      <w:r w:rsidR="00194D32" w:rsidRPr="009742D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particular</w:t>
      </w:r>
      <w:r w:rsidR="008743A2" w:rsidRPr="009742D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strengths.</w:t>
      </w:r>
    </w:p>
    <w:p w14:paraId="3DB4C199" w14:textId="726CC0F8" w:rsidR="008743A2" w:rsidRPr="00C97E3D" w:rsidRDefault="008743A2" w:rsidP="002733E8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7E3D">
        <w:rPr>
          <w:rFonts w:ascii="Times New Roman" w:hAnsi="Times New Roman" w:cs="Times New Roman"/>
          <w:sz w:val="28"/>
          <w:szCs w:val="28"/>
          <w:lang w:val="ru-RU"/>
        </w:rPr>
        <w:t xml:space="preserve">Отвечая на каверзные вопросы на собеседовании, старайтесь делать упор на свои </w:t>
      </w:r>
      <w:r w:rsidRPr="002734E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сильные стороны</w:t>
      </w:r>
      <w:r w:rsidRPr="00C97E3D">
        <w:rPr>
          <w:rFonts w:ascii="Times New Roman" w:hAnsi="Times New Roman" w:cs="Times New Roman"/>
          <w:sz w:val="28"/>
          <w:szCs w:val="28"/>
          <w:lang w:val="ru-RU"/>
        </w:rPr>
        <w:t>, а не фокусироваться на том, чего вам не хватает.</w:t>
      </w:r>
    </w:p>
    <w:p w14:paraId="5A73D0CA" w14:textId="41867A3D" w:rsidR="008743A2" w:rsidRPr="002733E8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3E8">
        <w:rPr>
          <w:rFonts w:ascii="Times New Roman" w:hAnsi="Times New Roman" w:cs="Times New Roman"/>
          <w:b/>
          <w:bCs/>
          <w:sz w:val="28"/>
          <w:szCs w:val="28"/>
        </w:rPr>
        <w:t xml:space="preserve">When answering tricky interview questions, try to </w:t>
      </w:r>
      <w:r w:rsidR="008337A1">
        <w:rPr>
          <w:rFonts w:ascii="Times New Roman" w:hAnsi="Times New Roman" w:cs="Times New Roman"/>
          <w:b/>
          <w:bCs/>
          <w:sz w:val="28"/>
          <w:szCs w:val="28"/>
        </w:rPr>
        <w:t>show</w:t>
      </w:r>
      <w:r w:rsidRPr="002733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5C2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your </w:t>
      </w:r>
      <w:r w:rsidR="008337A1" w:rsidRPr="00845C2B">
        <w:rPr>
          <w:rFonts w:ascii="Times New Roman" w:hAnsi="Times New Roman" w:cs="Times New Roman"/>
          <w:b/>
          <w:bCs/>
          <w:sz w:val="28"/>
          <w:szCs w:val="28"/>
          <w:u w:val="single"/>
        </w:rPr>
        <w:t>selling points</w:t>
      </w:r>
      <w:r w:rsidRPr="002733E8">
        <w:rPr>
          <w:rFonts w:ascii="Times New Roman" w:hAnsi="Times New Roman" w:cs="Times New Roman"/>
          <w:b/>
          <w:bCs/>
          <w:sz w:val="28"/>
          <w:szCs w:val="28"/>
        </w:rPr>
        <w:t xml:space="preserve"> rather than focus on what you lack.</w:t>
      </w:r>
    </w:p>
    <w:p w14:paraId="16FA4252" w14:textId="550E886D" w:rsidR="008743A2" w:rsidRPr="00216F0B" w:rsidRDefault="008743A2" w:rsidP="00642EE6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6F0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Это требует некоторой детективной работы, но умение </w:t>
      </w:r>
      <w:r w:rsidRPr="00E618E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находить</w:t>
      </w:r>
      <w:r w:rsidRPr="00216F0B">
        <w:rPr>
          <w:rFonts w:ascii="Times New Roman" w:hAnsi="Times New Roman" w:cs="Times New Roman"/>
          <w:sz w:val="28"/>
          <w:szCs w:val="28"/>
          <w:lang w:val="ru-RU"/>
        </w:rPr>
        <w:t xml:space="preserve"> нужных людей в </w:t>
      </w:r>
      <w:r w:rsidRPr="00216F0B">
        <w:rPr>
          <w:rFonts w:ascii="Times New Roman" w:hAnsi="Times New Roman" w:cs="Times New Roman"/>
          <w:sz w:val="28"/>
          <w:szCs w:val="28"/>
        </w:rPr>
        <w:t>LinkedIn</w:t>
      </w:r>
      <w:r w:rsidRPr="00216F0B">
        <w:rPr>
          <w:rFonts w:ascii="Times New Roman" w:hAnsi="Times New Roman" w:cs="Times New Roman"/>
          <w:sz w:val="28"/>
          <w:szCs w:val="28"/>
          <w:lang w:val="ru-RU"/>
        </w:rPr>
        <w:t xml:space="preserve"> может открыть неожиданные двери.</w:t>
      </w:r>
    </w:p>
    <w:p w14:paraId="19CEFC96" w14:textId="72864C3F" w:rsidR="008743A2" w:rsidRPr="002D6B2F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B2F">
        <w:rPr>
          <w:rFonts w:ascii="Times New Roman" w:hAnsi="Times New Roman" w:cs="Times New Roman"/>
          <w:b/>
          <w:bCs/>
          <w:sz w:val="28"/>
          <w:szCs w:val="28"/>
        </w:rPr>
        <w:t xml:space="preserve">It requires some detective work, but the ability </w:t>
      </w:r>
      <w:r w:rsidRPr="00443E28">
        <w:rPr>
          <w:rFonts w:ascii="Times New Roman" w:hAnsi="Times New Roman" w:cs="Times New Roman"/>
          <w:b/>
          <w:bCs/>
          <w:sz w:val="28"/>
          <w:szCs w:val="28"/>
          <w:u w:val="single"/>
        </w:rPr>
        <w:t>to</w:t>
      </w:r>
      <w:r w:rsidRPr="002D6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3E28">
        <w:rPr>
          <w:rFonts w:ascii="Times New Roman" w:hAnsi="Times New Roman" w:cs="Times New Roman"/>
          <w:b/>
          <w:bCs/>
          <w:sz w:val="28"/>
          <w:szCs w:val="28"/>
          <w:u w:val="single"/>
        </w:rPr>
        <w:t>find</w:t>
      </w:r>
      <w:r w:rsidRPr="002D6B2F">
        <w:rPr>
          <w:rFonts w:ascii="Times New Roman" w:hAnsi="Times New Roman" w:cs="Times New Roman"/>
          <w:b/>
          <w:bCs/>
          <w:sz w:val="28"/>
          <w:szCs w:val="28"/>
        </w:rPr>
        <w:t xml:space="preserve"> the right people on LinkedIn can open unexpected doors.</w:t>
      </w:r>
    </w:p>
    <w:p w14:paraId="4B254380" w14:textId="3389BD1A" w:rsidR="008743A2" w:rsidRPr="009C1805" w:rsidRDefault="008743A2" w:rsidP="00642EE6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1805">
        <w:rPr>
          <w:rFonts w:ascii="Times New Roman" w:hAnsi="Times New Roman" w:cs="Times New Roman"/>
          <w:sz w:val="28"/>
          <w:szCs w:val="28"/>
          <w:lang w:val="ru-RU"/>
        </w:rPr>
        <w:t xml:space="preserve">Прежде чем рассылать письма вслепую, используйте своё </w:t>
      </w:r>
      <w:r w:rsidRPr="003B72D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ближайшее окружение</w:t>
      </w:r>
      <w:r w:rsidRPr="009C1805">
        <w:rPr>
          <w:rFonts w:ascii="Times New Roman" w:hAnsi="Times New Roman" w:cs="Times New Roman"/>
          <w:sz w:val="28"/>
          <w:szCs w:val="28"/>
          <w:lang w:val="ru-RU"/>
        </w:rPr>
        <w:t>, чтобы узнать, может ли кто-то дать вам рекомендацию.</w:t>
      </w:r>
    </w:p>
    <w:p w14:paraId="6F9B6E52" w14:textId="47C37E96" w:rsidR="008743A2" w:rsidRPr="00D42F67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2F67">
        <w:rPr>
          <w:rFonts w:ascii="Times New Roman" w:hAnsi="Times New Roman" w:cs="Times New Roman"/>
          <w:b/>
          <w:bCs/>
          <w:sz w:val="28"/>
          <w:szCs w:val="28"/>
        </w:rPr>
        <w:t xml:space="preserve">Before sending emails blindly, use your </w:t>
      </w:r>
      <w:r w:rsidR="00391A3F" w:rsidRPr="0042478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immediate </w:t>
      </w:r>
      <w:r w:rsidRPr="00424788">
        <w:rPr>
          <w:rFonts w:ascii="Times New Roman" w:hAnsi="Times New Roman" w:cs="Times New Roman"/>
          <w:b/>
          <w:bCs/>
          <w:sz w:val="28"/>
          <w:szCs w:val="28"/>
          <w:u w:val="single"/>
        </w:rPr>
        <w:t>network</w:t>
      </w:r>
      <w:r w:rsidRPr="00D42F67">
        <w:rPr>
          <w:rFonts w:ascii="Times New Roman" w:hAnsi="Times New Roman" w:cs="Times New Roman"/>
          <w:b/>
          <w:bCs/>
          <w:sz w:val="28"/>
          <w:szCs w:val="28"/>
        </w:rPr>
        <w:t xml:space="preserve"> to </w:t>
      </w:r>
      <w:r w:rsidR="003A78AC">
        <w:rPr>
          <w:rFonts w:ascii="Times New Roman" w:hAnsi="Times New Roman" w:cs="Times New Roman"/>
          <w:b/>
          <w:bCs/>
          <w:sz w:val="28"/>
          <w:szCs w:val="28"/>
        </w:rPr>
        <w:t>know</w:t>
      </w:r>
      <w:r w:rsidRPr="00D42F67">
        <w:rPr>
          <w:rFonts w:ascii="Times New Roman" w:hAnsi="Times New Roman" w:cs="Times New Roman"/>
          <w:b/>
          <w:bCs/>
          <w:sz w:val="28"/>
          <w:szCs w:val="28"/>
        </w:rPr>
        <w:t xml:space="preserve"> whether anyone can give you a recommendation.</w:t>
      </w:r>
    </w:p>
    <w:p w14:paraId="28215D77" w14:textId="230503B2" w:rsidR="008743A2" w:rsidRPr="00642EE6" w:rsidRDefault="008743A2" w:rsidP="002E2599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2EE6">
        <w:rPr>
          <w:rFonts w:ascii="Times New Roman" w:hAnsi="Times New Roman" w:cs="Times New Roman"/>
          <w:sz w:val="28"/>
          <w:szCs w:val="28"/>
          <w:lang w:val="ru-RU"/>
        </w:rPr>
        <w:t xml:space="preserve">Вам всегда следует проявлять осторожность в отношении своей истории в интернете, поскольку </w:t>
      </w:r>
      <w:r w:rsidRPr="002E259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неаккуратный цифровой след</w:t>
      </w:r>
      <w:r w:rsidRPr="00642EE6">
        <w:rPr>
          <w:rFonts w:ascii="Times New Roman" w:hAnsi="Times New Roman" w:cs="Times New Roman"/>
          <w:sz w:val="28"/>
          <w:szCs w:val="28"/>
          <w:lang w:val="ru-RU"/>
        </w:rPr>
        <w:t xml:space="preserve"> может испортить отличное первое впечатление.</w:t>
      </w:r>
    </w:p>
    <w:p w14:paraId="230B7899" w14:textId="1E775A26" w:rsidR="008743A2" w:rsidRPr="003C7673" w:rsidRDefault="008743A2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7673">
        <w:rPr>
          <w:rFonts w:ascii="Times New Roman" w:hAnsi="Times New Roman" w:cs="Times New Roman"/>
          <w:b/>
          <w:bCs/>
          <w:sz w:val="28"/>
          <w:szCs w:val="28"/>
        </w:rPr>
        <w:t xml:space="preserve">You should always be careful about your online </w:t>
      </w:r>
      <w:r w:rsidR="00711701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Pr="003C7673">
        <w:rPr>
          <w:rFonts w:ascii="Times New Roman" w:hAnsi="Times New Roman" w:cs="Times New Roman"/>
          <w:b/>
          <w:bCs/>
          <w:sz w:val="28"/>
          <w:szCs w:val="28"/>
        </w:rPr>
        <w:t xml:space="preserve">, as a careless </w:t>
      </w:r>
      <w:r w:rsidRPr="00C71811">
        <w:rPr>
          <w:rFonts w:ascii="Times New Roman" w:hAnsi="Times New Roman" w:cs="Times New Roman"/>
          <w:b/>
          <w:bCs/>
          <w:sz w:val="28"/>
          <w:szCs w:val="28"/>
          <w:u w:val="single"/>
        </w:rPr>
        <w:t>digital footprint</w:t>
      </w:r>
      <w:r w:rsidRPr="003C7673">
        <w:rPr>
          <w:rFonts w:ascii="Times New Roman" w:hAnsi="Times New Roman" w:cs="Times New Roman"/>
          <w:b/>
          <w:bCs/>
          <w:sz w:val="28"/>
          <w:szCs w:val="28"/>
        </w:rPr>
        <w:t xml:space="preserve"> can ruin an excellent first impression.</w:t>
      </w:r>
    </w:p>
    <w:p w14:paraId="44D6023E" w14:textId="5B135D35" w:rsidR="008743A2" w:rsidRPr="00CA3B91" w:rsidRDefault="008743A2" w:rsidP="005C0D0A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B91">
        <w:rPr>
          <w:rFonts w:ascii="Times New Roman" w:hAnsi="Times New Roman" w:cs="Times New Roman"/>
          <w:sz w:val="28"/>
          <w:szCs w:val="28"/>
          <w:lang w:val="ru-RU"/>
        </w:rPr>
        <w:t xml:space="preserve">Приход на собеседование без подготовки почти наверняка </w:t>
      </w:r>
      <w:r w:rsidRPr="007F129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поставит под угрозу</w:t>
      </w:r>
      <w:r w:rsidRPr="00CA3B91">
        <w:rPr>
          <w:rFonts w:ascii="Times New Roman" w:hAnsi="Times New Roman" w:cs="Times New Roman"/>
          <w:sz w:val="28"/>
          <w:szCs w:val="28"/>
          <w:lang w:val="ru-RU"/>
        </w:rPr>
        <w:t xml:space="preserve"> ваши шансы получить </w:t>
      </w:r>
      <w:proofErr w:type="spellStart"/>
      <w:r w:rsidRPr="00CA3B91">
        <w:rPr>
          <w:rFonts w:ascii="Times New Roman" w:hAnsi="Times New Roman" w:cs="Times New Roman"/>
          <w:sz w:val="28"/>
          <w:szCs w:val="28"/>
          <w:lang w:val="ru-RU"/>
        </w:rPr>
        <w:t>оффер</w:t>
      </w:r>
      <w:proofErr w:type="spellEnd"/>
      <w:r w:rsidRPr="00CA3B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8F4F4E" w14:textId="41B1F7D3" w:rsidR="00F57577" w:rsidRPr="007903D9" w:rsidRDefault="00547140" w:rsidP="008743A2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Arriving at</w:t>
      </w:r>
      <w:r w:rsidR="008743A2" w:rsidRPr="007903D9">
        <w:rPr>
          <w:rFonts w:ascii="Times New Roman" w:hAnsi="Times New Roman" w:cs="Times New Roman"/>
          <w:b/>
          <w:bCs/>
          <w:sz w:val="28"/>
          <w:szCs w:val="28"/>
        </w:rPr>
        <w:t xml:space="preserve"> an interview without preparation will almost certainly </w:t>
      </w:r>
      <w:r w:rsidR="003267B4" w:rsidRPr="001C5ED2">
        <w:rPr>
          <w:rFonts w:ascii="Times New Roman" w:hAnsi="Times New Roman" w:cs="Times New Roman"/>
          <w:b/>
          <w:bCs/>
          <w:sz w:val="28"/>
          <w:szCs w:val="28"/>
          <w:u w:val="single"/>
        </w:rPr>
        <w:t>jeopardize</w:t>
      </w:r>
      <w:r w:rsidR="008743A2" w:rsidRPr="007903D9">
        <w:rPr>
          <w:rFonts w:ascii="Times New Roman" w:hAnsi="Times New Roman" w:cs="Times New Roman"/>
          <w:b/>
          <w:bCs/>
          <w:sz w:val="28"/>
          <w:szCs w:val="28"/>
        </w:rPr>
        <w:t xml:space="preserve"> your chances of getting a job offer.</w:t>
      </w:r>
    </w:p>
    <w:sectPr w:rsidR="00F57577" w:rsidRPr="007903D9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90B3E" w14:textId="77777777" w:rsidR="00F45D08" w:rsidRDefault="00F45D08" w:rsidP="00706760">
      <w:pPr>
        <w:spacing w:after="0" w:line="240" w:lineRule="auto"/>
      </w:pPr>
      <w:r>
        <w:separator/>
      </w:r>
    </w:p>
  </w:endnote>
  <w:endnote w:type="continuationSeparator" w:id="0">
    <w:p w14:paraId="3ED5CA7E" w14:textId="77777777" w:rsidR="00F45D08" w:rsidRDefault="00F45D08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20F94" w14:textId="77777777" w:rsidR="00F45D08" w:rsidRDefault="00F45D08" w:rsidP="00706760">
      <w:pPr>
        <w:spacing w:after="0" w:line="240" w:lineRule="auto"/>
      </w:pPr>
      <w:r>
        <w:separator/>
      </w:r>
    </w:p>
  </w:footnote>
  <w:footnote w:type="continuationSeparator" w:id="0">
    <w:p w14:paraId="18EAA685" w14:textId="77777777" w:rsidR="00F45D08" w:rsidRDefault="00F45D08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5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17674"/>
    <w:rsid w:val="00021C29"/>
    <w:rsid w:val="0002507E"/>
    <w:rsid w:val="000275B5"/>
    <w:rsid w:val="0003515D"/>
    <w:rsid w:val="00044D13"/>
    <w:rsid w:val="000474B8"/>
    <w:rsid w:val="00051C3B"/>
    <w:rsid w:val="000707A2"/>
    <w:rsid w:val="0007100E"/>
    <w:rsid w:val="0008713D"/>
    <w:rsid w:val="000C24DE"/>
    <w:rsid w:val="000D5B4F"/>
    <w:rsid w:val="000E0F75"/>
    <w:rsid w:val="000E4CCC"/>
    <w:rsid w:val="001026CA"/>
    <w:rsid w:val="00104309"/>
    <w:rsid w:val="00107F16"/>
    <w:rsid w:val="00111E9E"/>
    <w:rsid w:val="00113713"/>
    <w:rsid w:val="00142853"/>
    <w:rsid w:val="00146C24"/>
    <w:rsid w:val="001564EC"/>
    <w:rsid w:val="0015680A"/>
    <w:rsid w:val="001665E8"/>
    <w:rsid w:val="00173FD6"/>
    <w:rsid w:val="001756EF"/>
    <w:rsid w:val="00184D90"/>
    <w:rsid w:val="001910CB"/>
    <w:rsid w:val="00194D32"/>
    <w:rsid w:val="00196D6A"/>
    <w:rsid w:val="001B119B"/>
    <w:rsid w:val="001C5ED2"/>
    <w:rsid w:val="001D39E2"/>
    <w:rsid w:val="001E03DA"/>
    <w:rsid w:val="001F6AA9"/>
    <w:rsid w:val="002162DF"/>
    <w:rsid w:val="00216F0B"/>
    <w:rsid w:val="00217853"/>
    <w:rsid w:val="002269A4"/>
    <w:rsid w:val="00232F00"/>
    <w:rsid w:val="0023532F"/>
    <w:rsid w:val="002570AF"/>
    <w:rsid w:val="00262458"/>
    <w:rsid w:val="00266100"/>
    <w:rsid w:val="00272D40"/>
    <w:rsid w:val="002733E8"/>
    <w:rsid w:val="002734EE"/>
    <w:rsid w:val="00280B75"/>
    <w:rsid w:val="00285369"/>
    <w:rsid w:val="0029219C"/>
    <w:rsid w:val="002B760C"/>
    <w:rsid w:val="002C0468"/>
    <w:rsid w:val="002C4B2C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6236"/>
    <w:rsid w:val="00306CC9"/>
    <w:rsid w:val="003174FD"/>
    <w:rsid w:val="003267B4"/>
    <w:rsid w:val="00327A34"/>
    <w:rsid w:val="00334115"/>
    <w:rsid w:val="00335D6E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E53E0"/>
    <w:rsid w:val="003F06DD"/>
    <w:rsid w:val="003F08BE"/>
    <w:rsid w:val="003F33BA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43A9A"/>
    <w:rsid w:val="00443E28"/>
    <w:rsid w:val="0045215C"/>
    <w:rsid w:val="00454EA7"/>
    <w:rsid w:val="00472AB8"/>
    <w:rsid w:val="00473AF5"/>
    <w:rsid w:val="004741AC"/>
    <w:rsid w:val="00484B6B"/>
    <w:rsid w:val="00486964"/>
    <w:rsid w:val="00492DB8"/>
    <w:rsid w:val="004B19BC"/>
    <w:rsid w:val="004B1E5F"/>
    <w:rsid w:val="004C1847"/>
    <w:rsid w:val="004C3CF9"/>
    <w:rsid w:val="004C4D49"/>
    <w:rsid w:val="004C5E08"/>
    <w:rsid w:val="004D35D2"/>
    <w:rsid w:val="004D6606"/>
    <w:rsid w:val="004E35E3"/>
    <w:rsid w:val="004E3F90"/>
    <w:rsid w:val="004F1C17"/>
    <w:rsid w:val="00507095"/>
    <w:rsid w:val="00512C91"/>
    <w:rsid w:val="00513DE4"/>
    <w:rsid w:val="0051489A"/>
    <w:rsid w:val="005162D5"/>
    <w:rsid w:val="0052336C"/>
    <w:rsid w:val="0053204B"/>
    <w:rsid w:val="005330C7"/>
    <w:rsid w:val="00537424"/>
    <w:rsid w:val="00547140"/>
    <w:rsid w:val="00550F46"/>
    <w:rsid w:val="00575A67"/>
    <w:rsid w:val="00577D03"/>
    <w:rsid w:val="00586C58"/>
    <w:rsid w:val="00590AAF"/>
    <w:rsid w:val="00593DD2"/>
    <w:rsid w:val="00595267"/>
    <w:rsid w:val="005A0223"/>
    <w:rsid w:val="005A4247"/>
    <w:rsid w:val="005A7C0B"/>
    <w:rsid w:val="005B1BA9"/>
    <w:rsid w:val="005B3D5B"/>
    <w:rsid w:val="005C0D0A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31C81"/>
    <w:rsid w:val="00632033"/>
    <w:rsid w:val="006323C2"/>
    <w:rsid w:val="00642EE6"/>
    <w:rsid w:val="00645C46"/>
    <w:rsid w:val="006464CC"/>
    <w:rsid w:val="00646854"/>
    <w:rsid w:val="006578FC"/>
    <w:rsid w:val="0066163C"/>
    <w:rsid w:val="00685B78"/>
    <w:rsid w:val="00691394"/>
    <w:rsid w:val="0069590F"/>
    <w:rsid w:val="00697EFF"/>
    <w:rsid w:val="006B36B7"/>
    <w:rsid w:val="006E0F87"/>
    <w:rsid w:val="006E6D5E"/>
    <w:rsid w:val="006E6DDD"/>
    <w:rsid w:val="006E79A8"/>
    <w:rsid w:val="007041AE"/>
    <w:rsid w:val="00706760"/>
    <w:rsid w:val="00711701"/>
    <w:rsid w:val="00712B3A"/>
    <w:rsid w:val="00712F9A"/>
    <w:rsid w:val="007258E1"/>
    <w:rsid w:val="00736C40"/>
    <w:rsid w:val="0074404D"/>
    <w:rsid w:val="007446FA"/>
    <w:rsid w:val="00747E90"/>
    <w:rsid w:val="00752304"/>
    <w:rsid w:val="0075402B"/>
    <w:rsid w:val="00755C8A"/>
    <w:rsid w:val="0076363F"/>
    <w:rsid w:val="00775817"/>
    <w:rsid w:val="007806B4"/>
    <w:rsid w:val="007903D9"/>
    <w:rsid w:val="0079159B"/>
    <w:rsid w:val="007A0B42"/>
    <w:rsid w:val="007C358B"/>
    <w:rsid w:val="007E460F"/>
    <w:rsid w:val="007E5A0C"/>
    <w:rsid w:val="007F0442"/>
    <w:rsid w:val="007F129A"/>
    <w:rsid w:val="008015B3"/>
    <w:rsid w:val="008066E3"/>
    <w:rsid w:val="00826C84"/>
    <w:rsid w:val="0083294A"/>
    <w:rsid w:val="008337A1"/>
    <w:rsid w:val="0083713A"/>
    <w:rsid w:val="00842FC9"/>
    <w:rsid w:val="00845C2B"/>
    <w:rsid w:val="00846680"/>
    <w:rsid w:val="00866695"/>
    <w:rsid w:val="008743A2"/>
    <w:rsid w:val="0088689E"/>
    <w:rsid w:val="00891C68"/>
    <w:rsid w:val="00895095"/>
    <w:rsid w:val="0089695F"/>
    <w:rsid w:val="008B78B2"/>
    <w:rsid w:val="008C049D"/>
    <w:rsid w:val="008C5069"/>
    <w:rsid w:val="008C5C5D"/>
    <w:rsid w:val="008D0800"/>
    <w:rsid w:val="008D7981"/>
    <w:rsid w:val="008E33A8"/>
    <w:rsid w:val="008E4EFB"/>
    <w:rsid w:val="008F5363"/>
    <w:rsid w:val="009023B3"/>
    <w:rsid w:val="0090287E"/>
    <w:rsid w:val="00906D71"/>
    <w:rsid w:val="00915097"/>
    <w:rsid w:val="009267B8"/>
    <w:rsid w:val="00927092"/>
    <w:rsid w:val="009366EE"/>
    <w:rsid w:val="009467AF"/>
    <w:rsid w:val="00966F35"/>
    <w:rsid w:val="009742DF"/>
    <w:rsid w:val="009826D6"/>
    <w:rsid w:val="00983D8C"/>
    <w:rsid w:val="0098761D"/>
    <w:rsid w:val="009A0891"/>
    <w:rsid w:val="009A13D6"/>
    <w:rsid w:val="009A6578"/>
    <w:rsid w:val="009B455B"/>
    <w:rsid w:val="009B63D4"/>
    <w:rsid w:val="009C1805"/>
    <w:rsid w:val="009C45DE"/>
    <w:rsid w:val="009D39EA"/>
    <w:rsid w:val="009F5382"/>
    <w:rsid w:val="00A00E24"/>
    <w:rsid w:val="00A00F48"/>
    <w:rsid w:val="00A414A5"/>
    <w:rsid w:val="00A506BA"/>
    <w:rsid w:val="00A50EE1"/>
    <w:rsid w:val="00A60CB9"/>
    <w:rsid w:val="00A6603C"/>
    <w:rsid w:val="00A75FAC"/>
    <w:rsid w:val="00A9418E"/>
    <w:rsid w:val="00AA760E"/>
    <w:rsid w:val="00AB1329"/>
    <w:rsid w:val="00AB4AA9"/>
    <w:rsid w:val="00AB673E"/>
    <w:rsid w:val="00AD16D0"/>
    <w:rsid w:val="00AD31B5"/>
    <w:rsid w:val="00AE52B3"/>
    <w:rsid w:val="00AE7B83"/>
    <w:rsid w:val="00AF739A"/>
    <w:rsid w:val="00B0448E"/>
    <w:rsid w:val="00B06168"/>
    <w:rsid w:val="00B142EF"/>
    <w:rsid w:val="00B3038A"/>
    <w:rsid w:val="00B418AE"/>
    <w:rsid w:val="00B4449A"/>
    <w:rsid w:val="00B5183E"/>
    <w:rsid w:val="00B559DC"/>
    <w:rsid w:val="00B91C0C"/>
    <w:rsid w:val="00B93EE8"/>
    <w:rsid w:val="00B949CB"/>
    <w:rsid w:val="00BC27DE"/>
    <w:rsid w:val="00BD7D66"/>
    <w:rsid w:val="00C07134"/>
    <w:rsid w:val="00C37A08"/>
    <w:rsid w:val="00C55F74"/>
    <w:rsid w:val="00C64929"/>
    <w:rsid w:val="00C66E9D"/>
    <w:rsid w:val="00C71811"/>
    <w:rsid w:val="00C8178B"/>
    <w:rsid w:val="00C85E54"/>
    <w:rsid w:val="00C91C8E"/>
    <w:rsid w:val="00C948AA"/>
    <w:rsid w:val="00C97E3D"/>
    <w:rsid w:val="00CA158A"/>
    <w:rsid w:val="00CA3B91"/>
    <w:rsid w:val="00CA6E40"/>
    <w:rsid w:val="00CB5399"/>
    <w:rsid w:val="00CC08D9"/>
    <w:rsid w:val="00CC0FF1"/>
    <w:rsid w:val="00CE0492"/>
    <w:rsid w:val="00CE24AC"/>
    <w:rsid w:val="00CF042C"/>
    <w:rsid w:val="00CF615D"/>
    <w:rsid w:val="00D12FD1"/>
    <w:rsid w:val="00D1744B"/>
    <w:rsid w:val="00D223C0"/>
    <w:rsid w:val="00D26E03"/>
    <w:rsid w:val="00D4207D"/>
    <w:rsid w:val="00D4226F"/>
    <w:rsid w:val="00D42F67"/>
    <w:rsid w:val="00D53137"/>
    <w:rsid w:val="00D5436F"/>
    <w:rsid w:val="00D613C8"/>
    <w:rsid w:val="00D7029B"/>
    <w:rsid w:val="00D80DCA"/>
    <w:rsid w:val="00D916B1"/>
    <w:rsid w:val="00D96C64"/>
    <w:rsid w:val="00DD0EB7"/>
    <w:rsid w:val="00DD1DA4"/>
    <w:rsid w:val="00DE1238"/>
    <w:rsid w:val="00DE55FF"/>
    <w:rsid w:val="00DF2BDD"/>
    <w:rsid w:val="00DF6DF4"/>
    <w:rsid w:val="00E01B5E"/>
    <w:rsid w:val="00E02088"/>
    <w:rsid w:val="00E0755E"/>
    <w:rsid w:val="00E13B63"/>
    <w:rsid w:val="00E151E8"/>
    <w:rsid w:val="00E173EA"/>
    <w:rsid w:val="00E217BE"/>
    <w:rsid w:val="00E30066"/>
    <w:rsid w:val="00E343F2"/>
    <w:rsid w:val="00E411A6"/>
    <w:rsid w:val="00E447F1"/>
    <w:rsid w:val="00E618EC"/>
    <w:rsid w:val="00E648C5"/>
    <w:rsid w:val="00E71A6A"/>
    <w:rsid w:val="00E73930"/>
    <w:rsid w:val="00E956BB"/>
    <w:rsid w:val="00EA05BE"/>
    <w:rsid w:val="00EA6314"/>
    <w:rsid w:val="00EA7C72"/>
    <w:rsid w:val="00EB3F1F"/>
    <w:rsid w:val="00ED28ED"/>
    <w:rsid w:val="00ED33E6"/>
    <w:rsid w:val="00ED47AC"/>
    <w:rsid w:val="00EF660C"/>
    <w:rsid w:val="00EF6829"/>
    <w:rsid w:val="00EF7239"/>
    <w:rsid w:val="00F01AC1"/>
    <w:rsid w:val="00F126A4"/>
    <w:rsid w:val="00F45D08"/>
    <w:rsid w:val="00F47E2B"/>
    <w:rsid w:val="00F57577"/>
    <w:rsid w:val="00F601CC"/>
    <w:rsid w:val="00F66C38"/>
    <w:rsid w:val="00FB434A"/>
    <w:rsid w:val="00FB7C72"/>
    <w:rsid w:val="00FC7BBE"/>
    <w:rsid w:val="00FD22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398</cp:revision>
  <dcterms:created xsi:type="dcterms:W3CDTF">2025-04-22T19:12:00Z</dcterms:created>
  <dcterms:modified xsi:type="dcterms:W3CDTF">2026-09-12T14:02:00Z</dcterms:modified>
</cp:coreProperties>
</file>