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CFC1" w14:textId="0930DF56" w:rsidR="00946FE2" w:rsidRDefault="00FA7896" w:rsidP="00FA7896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 xml:space="preserve">Приложение </w:t>
      </w:r>
      <w:r w:rsidR="00161CC4">
        <w:rPr>
          <w:b/>
          <w:bCs/>
          <w:lang w:val="ru-RU"/>
        </w:rPr>
        <w:t>10</w:t>
      </w:r>
      <w:r>
        <w:rPr>
          <w:b/>
          <w:bCs/>
          <w:lang w:val="ru-RU"/>
        </w:rPr>
        <w:t>.1</w:t>
      </w:r>
    </w:p>
    <w:p w14:paraId="32F4AC14" w14:textId="1A5ACDE5" w:rsidR="006464E0" w:rsidRPr="006464E0" w:rsidRDefault="006464E0" w:rsidP="006464E0">
      <w:pPr>
        <w:jc w:val="center"/>
        <w:rPr>
          <w:sz w:val="24"/>
          <w:szCs w:val="20"/>
          <w:lang w:val="ru-RU"/>
        </w:rPr>
      </w:pPr>
      <w:r w:rsidRPr="006464E0">
        <w:rPr>
          <w:sz w:val="24"/>
          <w:szCs w:val="20"/>
          <w:lang w:val="ru-RU"/>
        </w:rPr>
        <w:t>Содержание таблиц в базе данных:</w:t>
      </w:r>
    </w:p>
    <w:p w14:paraId="38A69D55" w14:textId="094BF326" w:rsidR="00173607" w:rsidRDefault="00161CC4" w:rsidP="006464E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FFC874" wp14:editId="1D7414BA">
            <wp:extent cx="1397000" cy="97050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1967" r="18414" b="3426"/>
                    <a:stretch/>
                  </pic:blipFill>
                  <pic:spPr bwMode="auto">
                    <a:xfrm>
                      <a:off x="0" y="0"/>
                      <a:ext cx="1407238" cy="97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BA889" w14:textId="30EB97A6" w:rsidR="00161CC4" w:rsidRPr="00161CC4" w:rsidRDefault="00161CC4" w:rsidP="006464E0">
      <w:pPr>
        <w:jc w:val="center"/>
        <w:rPr>
          <w:sz w:val="24"/>
          <w:szCs w:val="20"/>
          <w:lang w:val="ru-RU"/>
        </w:rPr>
      </w:pPr>
      <w:r w:rsidRPr="00161CC4">
        <w:rPr>
          <w:sz w:val="24"/>
          <w:szCs w:val="20"/>
          <w:lang w:val="ru-RU"/>
        </w:rPr>
        <w:t>Значения в таблице</w:t>
      </w:r>
      <w:r>
        <w:rPr>
          <w:sz w:val="24"/>
          <w:szCs w:val="20"/>
          <w:lang w:val="ru-RU"/>
        </w:rPr>
        <w:t xml:space="preserve"> «Статьи»</w:t>
      </w:r>
      <w:r w:rsidR="006464E0">
        <w:rPr>
          <w:sz w:val="24"/>
          <w:szCs w:val="20"/>
          <w:lang w:val="ru-RU"/>
        </w:rPr>
        <w:t>:</w:t>
      </w:r>
    </w:p>
    <w:p w14:paraId="3138CEC9" w14:textId="4B3A8C07" w:rsidR="00161CC4" w:rsidRDefault="00161CC4" w:rsidP="006464E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50531B" wp14:editId="5EA05EAD">
            <wp:extent cx="5940425" cy="597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BF9D" w14:textId="59258256" w:rsidR="00161CC4" w:rsidRDefault="00161CC4" w:rsidP="006464E0">
      <w:pPr>
        <w:jc w:val="center"/>
        <w:rPr>
          <w:sz w:val="24"/>
          <w:szCs w:val="20"/>
          <w:lang w:val="ru-RU"/>
        </w:rPr>
      </w:pPr>
      <w:r w:rsidRPr="00161CC4">
        <w:rPr>
          <w:sz w:val="24"/>
          <w:szCs w:val="20"/>
          <w:lang w:val="ru-RU"/>
        </w:rPr>
        <w:t>Значения в таблице «Новости»</w:t>
      </w:r>
      <w:r w:rsidR="006464E0">
        <w:rPr>
          <w:sz w:val="24"/>
          <w:szCs w:val="20"/>
          <w:lang w:val="ru-RU"/>
        </w:rPr>
        <w:t>:</w:t>
      </w:r>
    </w:p>
    <w:p w14:paraId="2A161724" w14:textId="34283220" w:rsidR="00161CC4" w:rsidRDefault="00161CC4" w:rsidP="006464E0">
      <w:pPr>
        <w:jc w:val="center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9AA1579" wp14:editId="40F9C8AE">
            <wp:extent cx="5940425" cy="492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C008" w14:textId="0F05FE94" w:rsidR="00D24663" w:rsidRDefault="00D24663" w:rsidP="006464E0">
      <w:pPr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Значения в таблице «Отзывы»</w:t>
      </w:r>
      <w:r w:rsidR="006464E0">
        <w:rPr>
          <w:sz w:val="24"/>
          <w:szCs w:val="20"/>
          <w:lang w:val="ru-RU"/>
        </w:rPr>
        <w:t>:</w:t>
      </w:r>
    </w:p>
    <w:p w14:paraId="1D0D8843" w14:textId="49E41E5D" w:rsidR="00D24663" w:rsidRDefault="00D24663" w:rsidP="006464E0">
      <w:pPr>
        <w:jc w:val="center"/>
        <w:rPr>
          <w:sz w:val="24"/>
          <w:szCs w:val="20"/>
          <w:lang w:val="ru-RU"/>
        </w:rPr>
      </w:pPr>
      <w:r>
        <w:rPr>
          <w:noProof/>
        </w:rPr>
        <w:drawing>
          <wp:inline distT="0" distB="0" distL="0" distR="0" wp14:anchorId="7DD35483" wp14:editId="407900DF">
            <wp:extent cx="5940425" cy="6432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D30" w14:textId="7404255E" w:rsidR="00D24663" w:rsidRDefault="00D24663" w:rsidP="006464E0">
      <w:pPr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Значения в таблице «Разделы»</w:t>
      </w:r>
      <w:r w:rsidR="006464E0">
        <w:rPr>
          <w:sz w:val="24"/>
          <w:szCs w:val="20"/>
          <w:lang w:val="ru-RU"/>
        </w:rPr>
        <w:t>:</w:t>
      </w:r>
    </w:p>
    <w:p w14:paraId="751F1850" w14:textId="1010E278" w:rsidR="00D24663" w:rsidRDefault="00D24663" w:rsidP="006464E0">
      <w:pPr>
        <w:jc w:val="center"/>
        <w:rPr>
          <w:sz w:val="24"/>
          <w:szCs w:val="20"/>
          <w:lang w:val="ru-RU"/>
        </w:rPr>
      </w:pPr>
      <w:r>
        <w:rPr>
          <w:noProof/>
        </w:rPr>
        <w:drawing>
          <wp:inline distT="0" distB="0" distL="0" distR="0" wp14:anchorId="44A9BA9A" wp14:editId="26B2B58D">
            <wp:extent cx="1403350" cy="982345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969"/>
                    <a:stretch/>
                  </pic:blipFill>
                  <pic:spPr bwMode="auto">
                    <a:xfrm>
                      <a:off x="0" y="0"/>
                      <a:ext cx="1423119" cy="99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CE145" w14:textId="5E1A6A6D" w:rsidR="00D24663" w:rsidRDefault="006464E0" w:rsidP="006464E0">
      <w:pPr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Значения в таблице «Пользователи»:</w:t>
      </w:r>
    </w:p>
    <w:p w14:paraId="33B18545" w14:textId="67EFF011" w:rsidR="006464E0" w:rsidRPr="006464E0" w:rsidRDefault="006464E0" w:rsidP="006464E0">
      <w:pPr>
        <w:jc w:val="center"/>
        <w:rPr>
          <w:sz w:val="24"/>
          <w:szCs w:val="20"/>
          <w:lang w:val="ru-RU"/>
        </w:rPr>
      </w:pPr>
      <w:r>
        <w:rPr>
          <w:noProof/>
        </w:rPr>
        <w:drawing>
          <wp:inline distT="0" distB="0" distL="0" distR="0" wp14:anchorId="7AD9A23A" wp14:editId="4EF4320C">
            <wp:extent cx="3937000" cy="1146489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923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4E0" w:rsidRPr="00646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8E"/>
    <w:rsid w:val="00161CC4"/>
    <w:rsid w:val="00173607"/>
    <w:rsid w:val="006464E0"/>
    <w:rsid w:val="00876762"/>
    <w:rsid w:val="00946FE2"/>
    <w:rsid w:val="009F33D6"/>
    <w:rsid w:val="00AC23F8"/>
    <w:rsid w:val="00D24663"/>
    <w:rsid w:val="00EE508E"/>
    <w:rsid w:val="00FA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03DA"/>
  <w15:chartTrackingRefBased/>
  <w15:docId w15:val="{E37E1B9B-127E-4B9F-89E1-9D96DE4E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7</cp:revision>
  <dcterms:created xsi:type="dcterms:W3CDTF">2022-05-04T08:52:00Z</dcterms:created>
  <dcterms:modified xsi:type="dcterms:W3CDTF">2022-05-11T07:15:00Z</dcterms:modified>
</cp:coreProperties>
</file>