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C43F4" w14:textId="77777777" w:rsidR="00F161EA" w:rsidRDefault="00F161EA" w:rsidP="00F161EA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0EE14C3" w14:textId="4825B1B1" w:rsidR="00F161EA" w:rsidRDefault="00F161EA" w:rsidP="00F161EA"/>
    <w:p w14:paraId="589F673D" w14:textId="77777777" w:rsidR="00F161EA" w:rsidRDefault="00F161EA" w:rsidP="00F161EA">
      <w:r>
        <w:t>#define IR_MORNING 7</w:t>
      </w:r>
    </w:p>
    <w:p w14:paraId="7648664C" w14:textId="77777777" w:rsidR="00F161EA" w:rsidRDefault="00F161EA" w:rsidP="00F161EA">
      <w:r>
        <w:t>#define IR_AFTERNOON 6</w:t>
      </w:r>
    </w:p>
    <w:p w14:paraId="52897B54" w14:textId="77777777" w:rsidR="00F161EA" w:rsidRDefault="00F161EA" w:rsidP="00F161EA">
      <w:r>
        <w:t>#define IR_NIGHT 5</w:t>
      </w:r>
    </w:p>
    <w:p w14:paraId="7F4D19F5" w14:textId="77777777" w:rsidR="00F161EA" w:rsidRDefault="00F161EA" w:rsidP="00F161EA"/>
    <w:p w14:paraId="4BE9C10B" w14:textId="77777777" w:rsidR="00F161EA" w:rsidRDefault="00F161EA" w:rsidP="00F161EA">
      <w:r>
        <w:t>#define LED_MORNING 11</w:t>
      </w:r>
    </w:p>
    <w:p w14:paraId="619F9258" w14:textId="77777777" w:rsidR="00F161EA" w:rsidRDefault="00F161EA" w:rsidP="00F161EA">
      <w:r>
        <w:t>#define LED_AFTERNOON 2</w:t>
      </w:r>
    </w:p>
    <w:p w14:paraId="41BE2185" w14:textId="77777777" w:rsidR="00F161EA" w:rsidRDefault="00F161EA" w:rsidP="00F161EA">
      <w:r>
        <w:t>#define LED_NIGHT 3</w:t>
      </w:r>
    </w:p>
    <w:p w14:paraId="3618C635" w14:textId="77777777" w:rsidR="00F161EA" w:rsidRDefault="00F161EA" w:rsidP="00F161EA">
      <w:r>
        <w:t>#define BUZZER 4</w:t>
      </w:r>
    </w:p>
    <w:p w14:paraId="6F789F64" w14:textId="77777777" w:rsidR="00F161EA" w:rsidRDefault="00F161EA" w:rsidP="00F161EA"/>
    <w:p w14:paraId="0187ABC1" w14:textId="77777777" w:rsidR="00F161EA" w:rsidRDefault="00F161EA" w:rsidP="00F161EA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8, 9, 10, 11, 12, 13);</w:t>
      </w:r>
    </w:p>
    <w:p w14:paraId="4CD4B84B" w14:textId="77777777" w:rsidR="00F161EA" w:rsidRDefault="00F161EA" w:rsidP="00F161EA"/>
    <w:p w14:paraId="17AF0365" w14:textId="77777777" w:rsidR="00F161EA" w:rsidRDefault="00F161EA" w:rsidP="00F161E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021F915" w14:textId="77777777" w:rsidR="00F161EA" w:rsidRDefault="00F161EA" w:rsidP="00F161E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IR_MORNING, INPUT);</w:t>
      </w:r>
    </w:p>
    <w:p w14:paraId="225D67BB" w14:textId="77777777" w:rsidR="00F161EA" w:rsidRDefault="00F161EA" w:rsidP="00F161E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IR_AFTERNOON, INPUT);</w:t>
      </w:r>
    </w:p>
    <w:p w14:paraId="74614740" w14:textId="77777777" w:rsidR="00F161EA" w:rsidRDefault="00F161EA" w:rsidP="00F161E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IR_NIGHT, INPUT);</w:t>
      </w:r>
    </w:p>
    <w:p w14:paraId="52F745AE" w14:textId="77777777" w:rsidR="00F161EA" w:rsidRDefault="00F161EA" w:rsidP="00F161EA">
      <w:r>
        <w:t xml:space="preserve">  </w:t>
      </w:r>
    </w:p>
    <w:p w14:paraId="7338FF8C" w14:textId="77777777" w:rsidR="00F161EA" w:rsidRDefault="00F161EA" w:rsidP="00F161E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LED_MORNING, OUTPUT);</w:t>
      </w:r>
    </w:p>
    <w:p w14:paraId="6CB087CE" w14:textId="77777777" w:rsidR="00F161EA" w:rsidRDefault="00F161EA" w:rsidP="00F161E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LED_AFTERNOON, OUTPUT);</w:t>
      </w:r>
    </w:p>
    <w:p w14:paraId="4B56E40B" w14:textId="77777777" w:rsidR="00F161EA" w:rsidRDefault="00F161EA" w:rsidP="00F161E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LED_NIGHT, OUTPUT);</w:t>
      </w:r>
    </w:p>
    <w:p w14:paraId="5F775DB9" w14:textId="77777777" w:rsidR="00F161EA" w:rsidRDefault="00F161EA" w:rsidP="00F161E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01537959" w14:textId="77777777" w:rsidR="00F161EA" w:rsidRDefault="00F161EA" w:rsidP="00F161EA"/>
    <w:p w14:paraId="7A62F776" w14:textId="77777777" w:rsidR="00F161EA" w:rsidRDefault="00F161EA" w:rsidP="00F161EA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41BC698C" w14:textId="03287B3D" w:rsidR="00F161EA" w:rsidRDefault="00F161EA" w:rsidP="00F161EA"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14:paraId="7429F2A7" w14:textId="77777777" w:rsidR="00F161EA" w:rsidRDefault="00F161EA" w:rsidP="00F161EA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Ready");</w:t>
      </w:r>
    </w:p>
    <w:p w14:paraId="084EE5DC" w14:textId="77777777" w:rsidR="00F161EA" w:rsidRDefault="00F161EA" w:rsidP="00F161EA">
      <w:r>
        <w:t>}</w:t>
      </w:r>
    </w:p>
    <w:p w14:paraId="55D4DFB2" w14:textId="77777777" w:rsidR="00F161EA" w:rsidRDefault="00F161EA" w:rsidP="00F161EA"/>
    <w:p w14:paraId="62968109" w14:textId="77777777" w:rsidR="00F161EA" w:rsidRDefault="00F161EA" w:rsidP="00F161E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2E11A26" w14:textId="6C1ABE19" w:rsidR="00F161EA" w:rsidRDefault="00F161EA" w:rsidP="00F161EA">
      <w:r>
        <w:t xml:space="preserve"> </w:t>
      </w:r>
    </w:p>
    <w:p w14:paraId="50B50283" w14:textId="77777777" w:rsidR="00F161EA" w:rsidRDefault="00F161EA" w:rsidP="00F161EA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IR_MORNING) == HIGH) {</w:t>
      </w:r>
    </w:p>
    <w:p w14:paraId="4B2E4C35" w14:textId="77777777" w:rsidR="00F161EA" w:rsidRDefault="00F161EA" w:rsidP="00F161EA">
      <w:r>
        <w:lastRenderedPageBreak/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A2E6751" w14:textId="77777777" w:rsidR="00F161EA" w:rsidRDefault="00F161EA" w:rsidP="00F161E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"Take Morning Med");</w:t>
      </w:r>
    </w:p>
    <w:p w14:paraId="713E7500" w14:textId="77777777" w:rsidR="00F161EA" w:rsidRDefault="00F161EA" w:rsidP="00F161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LED_MORNING, HIGH);</w:t>
      </w:r>
    </w:p>
    <w:p w14:paraId="041B7465" w14:textId="77777777" w:rsidR="00F161EA" w:rsidRDefault="00F161EA" w:rsidP="00F161EA">
      <w:r>
        <w:t xml:space="preserve">    </w:t>
      </w:r>
      <w:proofErr w:type="gramStart"/>
      <w:r>
        <w:t>tone(</w:t>
      </w:r>
      <w:proofErr w:type="gramEnd"/>
      <w:r>
        <w:t>BUZZER, 1000, 500);</w:t>
      </w:r>
    </w:p>
    <w:p w14:paraId="2C4CEFAE" w14:textId="77777777" w:rsidR="00F161EA" w:rsidRDefault="00F161EA" w:rsidP="00F161EA">
      <w:r>
        <w:t xml:space="preserve">    </w:t>
      </w:r>
      <w:proofErr w:type="spellStart"/>
      <w:r>
        <w:t>Serial.println</w:t>
      </w:r>
      <w:proofErr w:type="spellEnd"/>
      <w:r>
        <w:t>("Morning Reminder");</w:t>
      </w:r>
    </w:p>
    <w:p w14:paraId="1E93A767" w14:textId="77777777" w:rsidR="00F161EA" w:rsidRDefault="00F161EA" w:rsidP="00F161EA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2189CEF2" w14:textId="77777777" w:rsidR="00F161EA" w:rsidRDefault="00F161EA" w:rsidP="00F161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LED_MORNING, LOW);</w:t>
      </w:r>
    </w:p>
    <w:p w14:paraId="3ED4DA0E" w14:textId="77777777" w:rsidR="00F161EA" w:rsidRDefault="00F161EA" w:rsidP="00F161EA">
      <w:r>
        <w:t xml:space="preserve">  }</w:t>
      </w:r>
    </w:p>
    <w:p w14:paraId="44A48BE9" w14:textId="5248808D" w:rsidR="00F161EA" w:rsidRDefault="00F161EA" w:rsidP="00F161EA"/>
    <w:p w14:paraId="779850D1" w14:textId="77777777" w:rsidR="00F161EA" w:rsidRDefault="00F161EA" w:rsidP="00F161EA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IR_AFTERNOON) == HIGH) {</w:t>
      </w:r>
    </w:p>
    <w:p w14:paraId="296166B3" w14:textId="77777777" w:rsidR="00F161EA" w:rsidRDefault="00F161EA" w:rsidP="00F161E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8ADB5C6" w14:textId="77777777" w:rsidR="00F161EA" w:rsidRDefault="00F161EA" w:rsidP="00F161E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"Take Afternoon Med");</w:t>
      </w:r>
    </w:p>
    <w:p w14:paraId="5B23311D" w14:textId="77777777" w:rsidR="00F161EA" w:rsidRDefault="00F161EA" w:rsidP="00F161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LED_AFTERNOON, HIGH);</w:t>
      </w:r>
    </w:p>
    <w:p w14:paraId="70200A9C" w14:textId="77777777" w:rsidR="00F161EA" w:rsidRDefault="00F161EA" w:rsidP="00F161EA">
      <w:r>
        <w:t xml:space="preserve">    </w:t>
      </w:r>
      <w:proofErr w:type="gramStart"/>
      <w:r>
        <w:t>tone(</w:t>
      </w:r>
      <w:proofErr w:type="gramEnd"/>
      <w:r>
        <w:t>BUZZER, 1000, 500);</w:t>
      </w:r>
    </w:p>
    <w:p w14:paraId="18440427" w14:textId="77777777" w:rsidR="00F161EA" w:rsidRDefault="00F161EA" w:rsidP="00F161EA">
      <w:r>
        <w:t xml:space="preserve">    </w:t>
      </w:r>
      <w:proofErr w:type="spellStart"/>
      <w:r>
        <w:t>Serial.println</w:t>
      </w:r>
      <w:proofErr w:type="spellEnd"/>
      <w:r>
        <w:t>("Afternoon Reminder");</w:t>
      </w:r>
    </w:p>
    <w:p w14:paraId="045FFADA" w14:textId="77777777" w:rsidR="00F161EA" w:rsidRDefault="00F161EA" w:rsidP="00F161EA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712736E3" w14:textId="77777777" w:rsidR="00F161EA" w:rsidRDefault="00F161EA" w:rsidP="00F161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LED_AFTERNOON, LOW);</w:t>
      </w:r>
    </w:p>
    <w:p w14:paraId="08719D6D" w14:textId="77777777" w:rsidR="00F161EA" w:rsidRDefault="00F161EA" w:rsidP="00F161EA">
      <w:r>
        <w:t xml:space="preserve">  }</w:t>
      </w:r>
    </w:p>
    <w:p w14:paraId="697C6FA8" w14:textId="28B812F3" w:rsidR="00F161EA" w:rsidRDefault="00F161EA" w:rsidP="00F161EA"/>
    <w:p w14:paraId="65D47CA3" w14:textId="77777777" w:rsidR="00F161EA" w:rsidRDefault="00F161EA" w:rsidP="00F161EA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IR_NIGHT) == HIGH) {</w:t>
      </w:r>
    </w:p>
    <w:p w14:paraId="23BE55AE" w14:textId="77777777" w:rsidR="00F161EA" w:rsidRDefault="00F161EA" w:rsidP="00F161E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7E9AD3B" w14:textId="77777777" w:rsidR="00F161EA" w:rsidRDefault="00F161EA" w:rsidP="00F161E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"Take Night Med");</w:t>
      </w:r>
    </w:p>
    <w:p w14:paraId="3AA7930A" w14:textId="77777777" w:rsidR="00F161EA" w:rsidRDefault="00F161EA" w:rsidP="00F161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LED_NIGHT, HIGH);</w:t>
      </w:r>
    </w:p>
    <w:p w14:paraId="49C0C1F8" w14:textId="77777777" w:rsidR="00F161EA" w:rsidRDefault="00F161EA" w:rsidP="00F161EA">
      <w:r>
        <w:t xml:space="preserve">    </w:t>
      </w:r>
      <w:proofErr w:type="gramStart"/>
      <w:r>
        <w:t>tone(</w:t>
      </w:r>
      <w:proofErr w:type="gramEnd"/>
      <w:r>
        <w:t>BUZZER, 1000, 500);</w:t>
      </w:r>
    </w:p>
    <w:p w14:paraId="02DE310C" w14:textId="77777777" w:rsidR="00F161EA" w:rsidRDefault="00F161EA" w:rsidP="00F161EA">
      <w:r>
        <w:t xml:space="preserve">    </w:t>
      </w:r>
      <w:proofErr w:type="spellStart"/>
      <w:r>
        <w:t>Serial.println</w:t>
      </w:r>
      <w:proofErr w:type="spellEnd"/>
      <w:r>
        <w:t>("Night Reminder");</w:t>
      </w:r>
    </w:p>
    <w:p w14:paraId="210C46B1" w14:textId="77777777" w:rsidR="00F161EA" w:rsidRDefault="00F161EA" w:rsidP="00F161EA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6F00CA05" w14:textId="77777777" w:rsidR="00F161EA" w:rsidRDefault="00F161EA" w:rsidP="00F161E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LED_NIGHT, LOW);</w:t>
      </w:r>
    </w:p>
    <w:p w14:paraId="0C530ADF" w14:textId="77777777" w:rsidR="00F161EA" w:rsidRDefault="00F161EA" w:rsidP="00F161EA">
      <w:r>
        <w:t xml:space="preserve">  }</w:t>
      </w:r>
    </w:p>
    <w:p w14:paraId="68D4B399" w14:textId="77777777" w:rsidR="00F161EA" w:rsidRDefault="00F161EA" w:rsidP="00F161EA"/>
    <w:p w14:paraId="42FAE354" w14:textId="77777777" w:rsidR="00F161EA" w:rsidRDefault="00F161EA" w:rsidP="00F161E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6D2FC1C" w14:textId="2DEFD2D3" w:rsidR="00FA748C" w:rsidRDefault="00F161EA" w:rsidP="00F161EA">
      <w:r>
        <w:t>}</w:t>
      </w:r>
    </w:p>
    <w:sectPr w:rsidR="00FA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EA"/>
    <w:rsid w:val="00092D1F"/>
    <w:rsid w:val="00A02250"/>
    <w:rsid w:val="00F161EA"/>
    <w:rsid w:val="00F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05C5"/>
  <w15:chartTrackingRefBased/>
  <w15:docId w15:val="{3E6C8EAC-4172-491B-AC5A-4C4BE315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</dc:creator>
  <cp:keywords/>
  <dc:description/>
  <cp:lastModifiedBy>Gayathri K</cp:lastModifiedBy>
  <cp:revision>1</cp:revision>
  <dcterms:created xsi:type="dcterms:W3CDTF">2025-06-08T02:45:00Z</dcterms:created>
  <dcterms:modified xsi:type="dcterms:W3CDTF">2025-06-08T02:48:00Z</dcterms:modified>
</cp:coreProperties>
</file>