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1F4B0" w14:textId="638B109B" w:rsidR="00696F6B" w:rsidRDefault="00132781">
      <w:r>
        <w:t xml:space="preserve">             </w:t>
      </w:r>
      <w:r w:rsidR="00696F6B">
        <w:t>PHASE:2 SMART PARKING</w:t>
      </w:r>
    </w:p>
    <w:p w14:paraId="17A65AA4" w14:textId="086AE22E" w:rsidR="00132781" w:rsidRDefault="00132781">
      <w:r>
        <w:t xml:space="preserve">  INNOV</w:t>
      </w:r>
      <w:r w:rsidR="00886FDA">
        <w:t>A</w:t>
      </w:r>
      <w:r>
        <w:t>TION:</w:t>
      </w:r>
    </w:p>
    <w:p w14:paraId="7A17E92B" w14:textId="7E4055DF" w:rsidR="00886FDA" w:rsidRDefault="00886FDA">
      <w:r>
        <w:t xml:space="preserve">          </w:t>
      </w:r>
      <w:r w:rsidR="008B2F9E">
        <w:t xml:space="preserve">Consider </w:t>
      </w:r>
      <w:r w:rsidR="00854D98">
        <w:t xml:space="preserve">Integrating camera based </w:t>
      </w:r>
      <w:r w:rsidR="00471CD2">
        <w:t>solution for image</w:t>
      </w:r>
      <w:r w:rsidR="000600E3">
        <w:t xml:space="preserve"> processing to detect </w:t>
      </w:r>
      <w:r w:rsidR="009351AA">
        <w:t xml:space="preserve"> parking space availability. </w:t>
      </w:r>
    </w:p>
    <w:p w14:paraId="18ABF85B" w14:textId="1FDAE6C6" w:rsidR="00972948" w:rsidRDefault="00FB7F9F" w:rsidP="009351AA">
      <w:pPr>
        <w:pStyle w:val="ListParagraph"/>
        <w:numPr>
          <w:ilvl w:val="0"/>
          <w:numId w:val="5"/>
        </w:numPr>
      </w:pPr>
      <w:r>
        <w:t>Integrating camera-based solutions for image processing to detect parking space availability is a great idea! This technology is commonly used in smart parking systems to improve efficiency and user experience. It involves cameras placed strategically to capture images of parking spaces, which are then processed using computer vision algorithms to determine if a space is occupied or vacant. This information can be displayed in real-time to help drivers find available parking spots, reducing congestion and saving time.</w:t>
      </w:r>
    </w:p>
    <w:p w14:paraId="70DD8B49" w14:textId="7304C2A4" w:rsidR="005C303A" w:rsidRDefault="00972948" w:rsidP="00972948">
      <w:r>
        <w:t>CAMERA PLACEMENT:</w:t>
      </w:r>
    </w:p>
    <w:p w14:paraId="092FAB36" w14:textId="4F50FBED" w:rsidR="00177A88" w:rsidRDefault="005C303A" w:rsidP="00990DCF">
      <w:pPr>
        <w:pStyle w:val="ListParagraph"/>
        <w:numPr>
          <w:ilvl w:val="0"/>
          <w:numId w:val="5"/>
        </w:numPr>
      </w:pPr>
      <w:r>
        <w:t>Install cameras at strategic locations within the parking facility to capture images of parking spaces. These cameras should have a clear view of the parking spaces without any obstructions.</w:t>
      </w:r>
    </w:p>
    <w:p w14:paraId="11CC22A4" w14:textId="4BF943E7" w:rsidR="00CA3B4D" w:rsidRDefault="00651D72" w:rsidP="00990DCF">
      <w:pPr>
        <w:pStyle w:val="ListParagraph"/>
        <w:numPr>
          <w:ilvl w:val="0"/>
          <w:numId w:val="5"/>
        </w:numPr>
      </w:pPr>
      <w:r>
        <w:t xml:space="preserve">Choose the right type of camera for your environment. Infrared (IR) cameras can help with </w:t>
      </w:r>
      <w:proofErr w:type="spellStart"/>
      <w:r>
        <w:t>nighttime</w:t>
      </w:r>
      <w:proofErr w:type="spellEnd"/>
      <w:r>
        <w:t xml:space="preserve"> visibility.</w:t>
      </w:r>
    </w:p>
    <w:p w14:paraId="708E2E4B" w14:textId="77777777" w:rsidR="00243CA0" w:rsidRDefault="00243CA0" w:rsidP="00243CA0">
      <w:pPr>
        <w:pStyle w:val="ListParagraph"/>
        <w:ind w:left="1171"/>
      </w:pPr>
    </w:p>
    <w:p w14:paraId="2F0C350F" w14:textId="77777777" w:rsidR="00243CA0" w:rsidRDefault="00243CA0" w:rsidP="0023177C">
      <w:pPr>
        <w:pStyle w:val="ListParagraph"/>
        <w:ind w:left="1171"/>
      </w:pPr>
      <w:r>
        <w:t># Define camera coordinates</w:t>
      </w:r>
    </w:p>
    <w:p w14:paraId="025C5B91" w14:textId="072D99BE" w:rsidR="00243CA0" w:rsidRDefault="00243CA0" w:rsidP="0023177C">
      <w:pPr>
        <w:pStyle w:val="ListParagraph"/>
        <w:ind w:left="1171"/>
      </w:pPr>
      <w:proofErr w:type="spellStart"/>
      <w:r>
        <w:t>Camera_x</w:t>
      </w:r>
      <w:proofErr w:type="spellEnd"/>
      <w:r>
        <w:t xml:space="preserve"> = 10</w:t>
      </w:r>
    </w:p>
    <w:p w14:paraId="2C31785C" w14:textId="07D82EC4" w:rsidR="00243CA0" w:rsidRDefault="00243CA0" w:rsidP="0023177C">
      <w:pPr>
        <w:pStyle w:val="ListParagraph"/>
        <w:ind w:left="1171"/>
      </w:pPr>
      <w:proofErr w:type="spellStart"/>
      <w:r>
        <w:t>Camera_y</w:t>
      </w:r>
      <w:proofErr w:type="spellEnd"/>
      <w:r>
        <w:t xml:space="preserve"> = 20</w:t>
      </w:r>
    </w:p>
    <w:p w14:paraId="00E31B20" w14:textId="4A7D6786" w:rsidR="00243CA0" w:rsidRDefault="00243CA0" w:rsidP="0023177C">
      <w:pPr>
        <w:pStyle w:val="ListParagraph"/>
        <w:ind w:left="1171"/>
      </w:pPr>
      <w:proofErr w:type="spellStart"/>
      <w:r>
        <w:t>Camera_z</w:t>
      </w:r>
      <w:proofErr w:type="spellEnd"/>
      <w:r>
        <w:t xml:space="preserve"> = 5</w:t>
      </w:r>
    </w:p>
    <w:p w14:paraId="2394397F" w14:textId="77777777" w:rsidR="00243CA0" w:rsidRDefault="00243CA0" w:rsidP="0023177C">
      <w:pPr>
        <w:pStyle w:val="ListParagraph"/>
        <w:ind w:left="1171"/>
      </w:pPr>
    </w:p>
    <w:p w14:paraId="086E90B0" w14:textId="77777777" w:rsidR="00243CA0" w:rsidRDefault="00243CA0" w:rsidP="0023177C">
      <w:pPr>
        <w:pStyle w:val="ListParagraph"/>
        <w:ind w:left="1171"/>
      </w:pPr>
      <w:r>
        <w:t># Print camera coordinates</w:t>
      </w:r>
    </w:p>
    <w:p w14:paraId="14B15CDC" w14:textId="324F2F85" w:rsidR="00243CA0" w:rsidRDefault="00243CA0" w:rsidP="0023177C">
      <w:pPr>
        <w:pStyle w:val="ListParagraph"/>
        <w:ind w:left="1171"/>
      </w:pPr>
      <w:r>
        <w:t>Print(</w:t>
      </w:r>
      <w:proofErr w:type="spellStart"/>
      <w:r>
        <w:t>f”Camera</w:t>
      </w:r>
      <w:proofErr w:type="spellEnd"/>
      <w:r>
        <w:t xml:space="preserve"> Position: ({</w:t>
      </w:r>
      <w:proofErr w:type="spellStart"/>
      <w:r>
        <w:t>camera_x</w:t>
      </w:r>
      <w:proofErr w:type="spellEnd"/>
      <w:r>
        <w:t>}, {</w:t>
      </w:r>
      <w:proofErr w:type="spellStart"/>
      <w:r>
        <w:t>camera_y</w:t>
      </w:r>
      <w:proofErr w:type="spellEnd"/>
      <w:r>
        <w:t>}, {</w:t>
      </w:r>
      <w:proofErr w:type="spellStart"/>
      <w:r>
        <w:t>camera_z</w:t>
      </w:r>
      <w:proofErr w:type="spellEnd"/>
      <w:r>
        <w:t>})”)</w:t>
      </w:r>
    </w:p>
    <w:p w14:paraId="7344267E" w14:textId="77777777" w:rsidR="00243CA0" w:rsidRDefault="00243CA0" w:rsidP="0023177C">
      <w:pPr>
        <w:pStyle w:val="ListParagraph"/>
        <w:ind w:left="1171"/>
      </w:pPr>
    </w:p>
    <w:p w14:paraId="1885ABAC" w14:textId="77777777" w:rsidR="00243CA0" w:rsidRDefault="00243CA0" w:rsidP="0023177C">
      <w:pPr>
        <w:pStyle w:val="ListParagraph"/>
        <w:ind w:left="1171"/>
      </w:pPr>
      <w:r>
        <w:t># Define camera orientation</w:t>
      </w:r>
    </w:p>
    <w:p w14:paraId="5B1792F7" w14:textId="5B3117B3" w:rsidR="00243CA0" w:rsidRDefault="00243CA0" w:rsidP="0023177C">
      <w:pPr>
        <w:pStyle w:val="ListParagraph"/>
        <w:ind w:left="1171"/>
      </w:pPr>
      <w:proofErr w:type="spellStart"/>
      <w:r>
        <w:t>Camera_yaw</w:t>
      </w:r>
      <w:proofErr w:type="spellEnd"/>
      <w:r>
        <w:t xml:space="preserve"> = 45</w:t>
      </w:r>
    </w:p>
    <w:p w14:paraId="326DF163" w14:textId="6100EF24" w:rsidR="00243CA0" w:rsidRDefault="00243CA0" w:rsidP="0023177C">
      <w:pPr>
        <w:pStyle w:val="ListParagraph"/>
        <w:ind w:left="1171"/>
      </w:pPr>
      <w:proofErr w:type="spellStart"/>
      <w:r>
        <w:t>Camera_pitch</w:t>
      </w:r>
      <w:proofErr w:type="spellEnd"/>
      <w:r>
        <w:t xml:space="preserve"> = -30</w:t>
      </w:r>
    </w:p>
    <w:p w14:paraId="3ED22CC5" w14:textId="77777777" w:rsidR="00243CA0" w:rsidRDefault="00243CA0" w:rsidP="0023177C">
      <w:pPr>
        <w:pStyle w:val="ListParagraph"/>
        <w:ind w:left="1171"/>
      </w:pPr>
    </w:p>
    <w:p w14:paraId="200C5830" w14:textId="77777777" w:rsidR="00243CA0" w:rsidRDefault="00243CA0" w:rsidP="0023177C">
      <w:pPr>
        <w:pStyle w:val="ListParagraph"/>
        <w:ind w:left="1171"/>
      </w:pPr>
      <w:r>
        <w:t># Print camera orientation</w:t>
      </w:r>
    </w:p>
    <w:p w14:paraId="149FDC04" w14:textId="57936ADB" w:rsidR="00243CA0" w:rsidRDefault="00243CA0" w:rsidP="0023177C">
      <w:pPr>
        <w:pStyle w:val="ListParagraph"/>
        <w:ind w:left="1171"/>
      </w:pPr>
      <w:r>
        <w:t>Print(</w:t>
      </w:r>
      <w:proofErr w:type="spellStart"/>
      <w:r>
        <w:t>f”Camera</w:t>
      </w:r>
      <w:proofErr w:type="spellEnd"/>
      <w:r>
        <w:t xml:space="preserve"> Orientation: Yaw={</w:t>
      </w:r>
      <w:proofErr w:type="spellStart"/>
      <w:r>
        <w:t>camera_yaw</w:t>
      </w:r>
      <w:proofErr w:type="spellEnd"/>
      <w:r>
        <w:t>} degrees, Pitch={</w:t>
      </w:r>
      <w:proofErr w:type="spellStart"/>
      <w:r>
        <w:t>camera_pitch</w:t>
      </w:r>
      <w:proofErr w:type="spellEnd"/>
      <w:r>
        <w:t>} degrees”)</w:t>
      </w:r>
    </w:p>
    <w:p w14:paraId="53C8503B" w14:textId="77777777" w:rsidR="00243CA0" w:rsidRDefault="00243CA0" w:rsidP="0023177C">
      <w:pPr>
        <w:pStyle w:val="ListParagraph"/>
        <w:ind w:left="1171"/>
      </w:pPr>
    </w:p>
    <w:p w14:paraId="4C86FB9E" w14:textId="4C167022" w:rsidR="001E540D" w:rsidRDefault="00B655EE" w:rsidP="00B655EE">
      <w:r>
        <w:t>IMAGR CAPTURE:</w:t>
      </w:r>
    </w:p>
    <w:p w14:paraId="2D1CED65" w14:textId="15FAC4EE" w:rsidR="00B655EE" w:rsidRDefault="00FF0C0E" w:rsidP="00B655EE">
      <w:pPr>
        <w:pStyle w:val="ListParagraph"/>
        <w:numPr>
          <w:ilvl w:val="0"/>
          <w:numId w:val="2"/>
        </w:numPr>
      </w:pPr>
      <w:r>
        <w:t>The cameras continuously capture images or video feeds of the parking area.</w:t>
      </w:r>
    </w:p>
    <w:p w14:paraId="1ADBA381" w14:textId="77777777" w:rsidR="007C50BC" w:rsidRDefault="007C50BC" w:rsidP="00024066">
      <w:pPr>
        <w:pStyle w:val="ListParagraph"/>
        <w:ind w:left="1128"/>
      </w:pPr>
      <w:r>
        <w:t>Import cv2</w:t>
      </w:r>
    </w:p>
    <w:p w14:paraId="771C3FEF" w14:textId="77777777" w:rsidR="007C50BC" w:rsidRDefault="007C50BC" w:rsidP="00024066">
      <w:pPr>
        <w:pStyle w:val="ListParagraph"/>
        <w:ind w:left="1128"/>
      </w:pPr>
    </w:p>
    <w:p w14:paraId="7B7E728C" w14:textId="1DEE1ACA" w:rsidR="006C2DCA" w:rsidRDefault="006C2DCA" w:rsidP="00024066">
      <w:pPr>
        <w:pStyle w:val="ListParagraph"/>
        <w:ind w:left="1128"/>
      </w:pPr>
      <w:r>
        <w:t>Import cv2</w:t>
      </w:r>
    </w:p>
    <w:p w14:paraId="3CFD5182" w14:textId="77777777" w:rsidR="006C2DCA" w:rsidRDefault="006C2DCA" w:rsidP="00024066">
      <w:pPr>
        <w:pStyle w:val="ListParagraph"/>
        <w:ind w:left="1128"/>
      </w:pPr>
    </w:p>
    <w:p w14:paraId="5D2CAA3D" w14:textId="0E72B569" w:rsidR="006C2DCA" w:rsidRDefault="006C2DCA" w:rsidP="00024066">
      <w:pPr>
        <w:pStyle w:val="ListParagraph"/>
        <w:ind w:left="1128"/>
      </w:pPr>
      <w:r>
        <w:t>Cap = cv2.VideoCapture(0)</w:t>
      </w:r>
    </w:p>
    <w:p w14:paraId="158BC0FA" w14:textId="3F8476DB" w:rsidR="006C2DCA" w:rsidRDefault="006C2DCA" w:rsidP="00024066">
      <w:pPr>
        <w:pStyle w:val="ListParagraph"/>
        <w:ind w:left="1128"/>
      </w:pPr>
      <w:r>
        <w:t xml:space="preserve">Ret, frame = </w:t>
      </w:r>
      <w:proofErr w:type="spellStart"/>
      <w:r>
        <w:t>cap.read</w:t>
      </w:r>
      <w:proofErr w:type="spellEnd"/>
      <w:r>
        <w:t>()</w:t>
      </w:r>
    </w:p>
    <w:p w14:paraId="2D76EFFE" w14:textId="3A1A78D8" w:rsidR="006C2DCA" w:rsidRDefault="006C2DCA" w:rsidP="00024066">
      <w:pPr>
        <w:pStyle w:val="ListParagraph"/>
        <w:ind w:left="1128"/>
      </w:pPr>
      <w:r>
        <w:t>Cv2.imwrite(“</w:t>
      </w:r>
      <w:proofErr w:type="spellStart"/>
      <w:r>
        <w:t>captured_image.jpg</w:t>
      </w:r>
      <w:proofErr w:type="spellEnd"/>
      <w:r>
        <w:t>”, frame) if ret else print(“Error capturing image”)</w:t>
      </w:r>
    </w:p>
    <w:p w14:paraId="46E1AD74" w14:textId="5E735AB2" w:rsidR="006C2DCA" w:rsidRDefault="006C2DCA" w:rsidP="00024066">
      <w:pPr>
        <w:pStyle w:val="ListParagraph"/>
        <w:ind w:left="1128"/>
      </w:pPr>
      <w:proofErr w:type="spellStart"/>
      <w:r>
        <w:t>Cap.release</w:t>
      </w:r>
      <w:proofErr w:type="spellEnd"/>
      <w:r>
        <w:t>()</w:t>
      </w:r>
    </w:p>
    <w:p w14:paraId="5AC80E3C" w14:textId="77777777" w:rsidR="006C2DCA" w:rsidRDefault="006C2DCA" w:rsidP="00024066">
      <w:pPr>
        <w:pStyle w:val="ListParagraph"/>
        <w:ind w:left="1128"/>
      </w:pPr>
    </w:p>
    <w:p w14:paraId="49B8BFDC" w14:textId="737F972D" w:rsidR="007C50BC" w:rsidRDefault="007C50BC" w:rsidP="00024066">
      <w:pPr>
        <w:pStyle w:val="ListParagraph"/>
        <w:ind w:left="1128"/>
      </w:pPr>
    </w:p>
    <w:p w14:paraId="4FA549E4" w14:textId="77777777" w:rsidR="007C50BC" w:rsidRDefault="007C50BC" w:rsidP="00024066">
      <w:pPr>
        <w:pStyle w:val="ListParagraph"/>
        <w:ind w:left="1128"/>
      </w:pPr>
    </w:p>
    <w:p w14:paraId="13108A0B" w14:textId="77777777" w:rsidR="007C50BC" w:rsidRDefault="007C50BC" w:rsidP="00024066">
      <w:pPr>
        <w:pStyle w:val="ListParagraph"/>
        <w:ind w:left="1128"/>
      </w:pPr>
    </w:p>
    <w:p w14:paraId="49483FF2" w14:textId="453A219D" w:rsidR="00FF0C0E" w:rsidRDefault="00AB1A78" w:rsidP="00AB1A78">
      <w:r>
        <w:t>COMPUTER VISION ALGORITHM:</w:t>
      </w:r>
    </w:p>
    <w:p w14:paraId="41C5CAA0" w14:textId="5EFE017D" w:rsidR="00AB1A78" w:rsidRDefault="005810E9" w:rsidP="00AB1A78">
      <w:pPr>
        <w:pStyle w:val="ListParagraph"/>
        <w:numPr>
          <w:ilvl w:val="0"/>
          <w:numId w:val="2"/>
        </w:numPr>
      </w:pPr>
      <w:r>
        <w:t>Use computer vision algorithms, such as object detection and image segmentation, to process the captured images or video frames. These algorithms can identify and outline vehicles within parking spaces.</w:t>
      </w:r>
    </w:p>
    <w:p w14:paraId="2C7E2FEC" w14:textId="5A09D6A7" w:rsidR="0065546D" w:rsidRDefault="0065546D" w:rsidP="0065546D">
      <w:r>
        <w:t>OCCUPANCY DETECTION</w:t>
      </w:r>
      <w:r w:rsidR="0059308A">
        <w:t>:</w:t>
      </w:r>
    </w:p>
    <w:p w14:paraId="37CDDC66" w14:textId="1495D8D4" w:rsidR="0059308A" w:rsidRDefault="00005019" w:rsidP="0059308A">
      <w:pPr>
        <w:pStyle w:val="ListParagraph"/>
        <w:numPr>
          <w:ilvl w:val="0"/>
          <w:numId w:val="2"/>
        </w:numPr>
      </w:pPr>
      <w:proofErr w:type="spellStart"/>
      <w:r>
        <w:t>Analyze</w:t>
      </w:r>
      <w:proofErr w:type="spellEnd"/>
      <w:r>
        <w:t xml:space="preserve"> the processed images to determine whether a parking space is occupied or vacant. This can be done by comparing the detected vehicles with a reference image of an empty parking space.</w:t>
      </w:r>
    </w:p>
    <w:p w14:paraId="0791B3CD" w14:textId="3576C8C3" w:rsidR="00005019" w:rsidRDefault="00BB23B4" w:rsidP="00BB23B4">
      <w:r>
        <w:t>DATA PROCESSING:</w:t>
      </w:r>
    </w:p>
    <w:p w14:paraId="1B1221E1" w14:textId="08E3043D" w:rsidR="00BB23B4" w:rsidRDefault="00F6735D" w:rsidP="00BB23B4">
      <w:pPr>
        <w:pStyle w:val="ListParagraph"/>
        <w:numPr>
          <w:ilvl w:val="0"/>
          <w:numId w:val="2"/>
        </w:numPr>
      </w:pPr>
      <w:r>
        <w:t>Process the occupancy data and store it in a database or cloud server. This data can include information about each parking space, its status (occupied or vacant), and timestamps.</w:t>
      </w:r>
    </w:p>
    <w:p w14:paraId="7EDA1AE7" w14:textId="77777777" w:rsidR="00A3072A" w:rsidRDefault="00A3072A" w:rsidP="00A3072A">
      <w:pPr>
        <w:pStyle w:val="ListParagraph"/>
        <w:ind w:left="1128"/>
      </w:pPr>
    </w:p>
    <w:p w14:paraId="611DAF0D" w14:textId="77777777" w:rsidR="00A3072A" w:rsidRDefault="00A3072A" w:rsidP="00136535">
      <w:pPr>
        <w:pStyle w:val="ListParagraph"/>
        <w:ind w:left="1128"/>
      </w:pPr>
      <w:r>
        <w:t># Sample list of numbers</w:t>
      </w:r>
    </w:p>
    <w:p w14:paraId="4AD182C7" w14:textId="0B43933F" w:rsidR="00A3072A" w:rsidRDefault="00A3072A" w:rsidP="00136535">
      <w:pPr>
        <w:pStyle w:val="ListParagraph"/>
        <w:ind w:left="1128"/>
      </w:pPr>
      <w:r>
        <w:t>Numbers = [1, 2, 3, 4, 5]</w:t>
      </w:r>
    </w:p>
    <w:p w14:paraId="6292EC33" w14:textId="77777777" w:rsidR="00A3072A" w:rsidRDefault="00A3072A" w:rsidP="00136535">
      <w:pPr>
        <w:pStyle w:val="ListParagraph"/>
        <w:ind w:left="1128"/>
      </w:pPr>
    </w:p>
    <w:p w14:paraId="397C4D8C" w14:textId="77777777" w:rsidR="00A3072A" w:rsidRDefault="00A3072A" w:rsidP="00136535">
      <w:pPr>
        <w:pStyle w:val="ListParagraph"/>
        <w:ind w:left="1128"/>
      </w:pPr>
      <w:r>
        <w:t># Calculate the sum of numbers using the built-in sum() function</w:t>
      </w:r>
    </w:p>
    <w:p w14:paraId="70B7D8B6" w14:textId="26AB4296" w:rsidR="00A3072A" w:rsidRDefault="00A3072A" w:rsidP="00136535">
      <w:pPr>
        <w:pStyle w:val="ListParagraph"/>
        <w:ind w:left="1128"/>
      </w:pPr>
      <w:proofErr w:type="spellStart"/>
      <w:r>
        <w:t>Total_sum</w:t>
      </w:r>
      <w:proofErr w:type="spellEnd"/>
      <w:r>
        <w:t xml:space="preserve"> = sum(numbers)</w:t>
      </w:r>
    </w:p>
    <w:p w14:paraId="5801AAB0" w14:textId="77777777" w:rsidR="00A3072A" w:rsidRDefault="00A3072A" w:rsidP="00136535">
      <w:pPr>
        <w:pStyle w:val="ListParagraph"/>
        <w:ind w:left="1128"/>
      </w:pPr>
    </w:p>
    <w:p w14:paraId="52FE036B" w14:textId="6B265845" w:rsidR="00A3072A" w:rsidRDefault="00A3072A" w:rsidP="00136535">
      <w:pPr>
        <w:pStyle w:val="ListParagraph"/>
        <w:ind w:left="1128"/>
      </w:pPr>
      <w:r>
        <w:t xml:space="preserve">Print(“Total Sum:”, </w:t>
      </w:r>
      <w:proofErr w:type="spellStart"/>
      <w:r>
        <w:t>total_sum</w:t>
      </w:r>
      <w:proofErr w:type="spellEnd"/>
      <w:r>
        <w:t>)</w:t>
      </w:r>
    </w:p>
    <w:p w14:paraId="75D605C5" w14:textId="77777777" w:rsidR="00A3072A" w:rsidRDefault="00A3072A" w:rsidP="00136535">
      <w:pPr>
        <w:pStyle w:val="ListParagraph"/>
        <w:ind w:left="1128"/>
      </w:pPr>
    </w:p>
    <w:p w14:paraId="4121F306" w14:textId="4C747936" w:rsidR="00F6735D" w:rsidRDefault="00F6735D" w:rsidP="00F6735D">
      <w:r>
        <w:t xml:space="preserve">USER </w:t>
      </w:r>
      <w:r w:rsidR="00D36049">
        <w:t>INTERFACE:</w:t>
      </w:r>
    </w:p>
    <w:p w14:paraId="247FACCB" w14:textId="1E900EE6" w:rsidR="00F6735D" w:rsidRDefault="00D36049" w:rsidP="00F6735D">
      <w:pPr>
        <w:pStyle w:val="ListParagraph"/>
        <w:numPr>
          <w:ilvl w:val="0"/>
          <w:numId w:val="2"/>
        </w:numPr>
      </w:pPr>
      <w:r>
        <w:t>Develop a user-friendly interface, such as a mobile app or a digital display within the parking facility, to provide real-time information to drivers about available parking spaces.</w:t>
      </w:r>
    </w:p>
    <w:p w14:paraId="024C223E" w14:textId="6AD3EB03" w:rsidR="005810E9" w:rsidRDefault="00255167" w:rsidP="00255167">
      <w:r>
        <w:t>ALERTS AND NOTIFICATIONS:</w:t>
      </w:r>
    </w:p>
    <w:p w14:paraId="1203B655" w14:textId="7CAA2539" w:rsidR="002E2B73" w:rsidRDefault="00AD1FC1" w:rsidP="002E2B73">
      <w:pPr>
        <w:pStyle w:val="ListParagraph"/>
        <w:numPr>
          <w:ilvl w:val="0"/>
          <w:numId w:val="2"/>
        </w:numPr>
      </w:pPr>
      <w:r>
        <w:t>Implement notifications for users to receive updates on parking availability, and consider integrating with navigation apps for seamless guidance</w:t>
      </w:r>
      <w:r w:rsidR="001475C6">
        <w:t xml:space="preserve">. </w:t>
      </w:r>
    </w:p>
    <w:p w14:paraId="3FF95949" w14:textId="77777777" w:rsidR="001475C6" w:rsidRDefault="001475C6" w:rsidP="001475C6">
      <w:pPr>
        <w:pStyle w:val="ListParagraph"/>
        <w:ind w:left="1128"/>
      </w:pPr>
    </w:p>
    <w:p w14:paraId="4AB96B6B" w14:textId="5E2E6402" w:rsidR="006960A7" w:rsidRDefault="006960A7" w:rsidP="002E2B73">
      <w:r>
        <w:t>MAINTENANCE AND CALIBRATION:</w:t>
      </w:r>
    </w:p>
    <w:p w14:paraId="51EE6D7F" w14:textId="77777777" w:rsidR="00D220B9" w:rsidRDefault="001475C6" w:rsidP="006960A7">
      <w:pPr>
        <w:pStyle w:val="ListParagraph"/>
        <w:numPr>
          <w:ilvl w:val="0"/>
          <w:numId w:val="2"/>
        </w:numPr>
      </w:pPr>
      <w:r>
        <w:t>Regularly maintain and calibrate the cameras and computer vision algorithms to ensure accurate and reliable detection.</w:t>
      </w:r>
    </w:p>
    <w:p w14:paraId="6215753F" w14:textId="77777777" w:rsidR="00D220B9" w:rsidRDefault="00D220B9" w:rsidP="00D220B9">
      <w:pPr>
        <w:pStyle w:val="ListParagraph"/>
        <w:ind w:left="1128"/>
      </w:pPr>
    </w:p>
    <w:p w14:paraId="06F30219" w14:textId="090CFA63" w:rsidR="005D3D92" w:rsidRDefault="005D3D92" w:rsidP="00D220B9">
      <w:pPr>
        <w:pStyle w:val="ListParagraph"/>
        <w:ind w:left="1128"/>
      </w:pPr>
      <w:proofErr w:type="spellStart"/>
      <w:r>
        <w:t>maintenance_mode</w:t>
      </w:r>
      <w:proofErr w:type="spellEnd"/>
      <w:r>
        <w:t xml:space="preserve"> = True</w:t>
      </w:r>
    </w:p>
    <w:p w14:paraId="33A41BC6" w14:textId="77777777" w:rsidR="005D3D92" w:rsidRDefault="005D3D92" w:rsidP="00D220B9">
      <w:pPr>
        <w:pStyle w:val="ListParagraph"/>
        <w:ind w:left="1128"/>
      </w:pPr>
    </w:p>
    <w:p w14:paraId="39CA5897" w14:textId="6B543F84" w:rsidR="005D3D92" w:rsidRDefault="005D3D92" w:rsidP="00D220B9">
      <w:pPr>
        <w:pStyle w:val="ListParagraph"/>
        <w:ind w:left="1128"/>
      </w:pPr>
      <w:r>
        <w:t xml:space="preserve">If </w:t>
      </w:r>
      <w:proofErr w:type="spellStart"/>
      <w:r>
        <w:t>maintenance_mode</w:t>
      </w:r>
      <w:proofErr w:type="spellEnd"/>
      <w:r>
        <w:t>:</w:t>
      </w:r>
    </w:p>
    <w:p w14:paraId="22B574A5" w14:textId="6BA929D2" w:rsidR="005D3D92" w:rsidRDefault="005D3D92" w:rsidP="00D220B9">
      <w:pPr>
        <w:pStyle w:val="ListParagraph"/>
        <w:ind w:left="1128"/>
      </w:pPr>
      <w:r>
        <w:t xml:space="preserve">    Print(“System is in maintenance mode. Please try again later.”)</w:t>
      </w:r>
    </w:p>
    <w:p w14:paraId="2648A4FA" w14:textId="1458F187" w:rsidR="005D3D92" w:rsidRDefault="005D3D92" w:rsidP="00D220B9">
      <w:pPr>
        <w:pStyle w:val="ListParagraph"/>
        <w:ind w:left="1128"/>
      </w:pPr>
      <w:r>
        <w:t>Else:</w:t>
      </w:r>
    </w:p>
    <w:p w14:paraId="4BEDC5CA" w14:textId="6C3FCDAC" w:rsidR="005D3D92" w:rsidRDefault="005D3D92" w:rsidP="00D220B9">
      <w:pPr>
        <w:pStyle w:val="ListParagraph"/>
        <w:ind w:left="1128"/>
      </w:pPr>
      <w:r>
        <w:t xml:space="preserve">   Print(“System is operational. You can continue to use it.”)</w:t>
      </w:r>
    </w:p>
    <w:p w14:paraId="7BC9AE58" w14:textId="77777777" w:rsidR="005D3D92" w:rsidRDefault="005D3D92" w:rsidP="00D220B9">
      <w:pPr>
        <w:pStyle w:val="ListParagraph"/>
        <w:ind w:left="1128"/>
      </w:pPr>
    </w:p>
    <w:p w14:paraId="33F7756E" w14:textId="03326F9E" w:rsidR="001475C6" w:rsidRDefault="00E92669" w:rsidP="00E92669">
      <w:r>
        <w:t>SECURITY:</w:t>
      </w:r>
    </w:p>
    <w:p w14:paraId="497D1617" w14:textId="010C4DFB" w:rsidR="00E92669" w:rsidRDefault="009D4021" w:rsidP="00E92669">
      <w:pPr>
        <w:pStyle w:val="ListParagraph"/>
        <w:numPr>
          <w:ilvl w:val="0"/>
          <w:numId w:val="2"/>
        </w:numPr>
      </w:pPr>
      <w:r>
        <w:t>Ensure the security of the camera feeds and the data collected to protect user privacy.</w:t>
      </w:r>
    </w:p>
    <w:p w14:paraId="5952CABE" w14:textId="5838CF63" w:rsidR="00F8602F" w:rsidRDefault="00F8602F" w:rsidP="00E92669">
      <w:pPr>
        <w:pStyle w:val="ListParagraph"/>
        <w:numPr>
          <w:ilvl w:val="0"/>
          <w:numId w:val="2"/>
        </w:numPr>
      </w:pPr>
      <w:r>
        <w:t>It could be related to cybersecurity, personal safety, home security, or any other area of security.</w:t>
      </w:r>
    </w:p>
    <w:p w14:paraId="79D173F3" w14:textId="187F8DEE" w:rsidR="00715956" w:rsidRDefault="00715956" w:rsidP="00F16167">
      <w:pPr>
        <w:pStyle w:val="ListParagraph"/>
        <w:ind w:left="1128"/>
      </w:pPr>
      <w:r>
        <w:t xml:space="preserve">Import </w:t>
      </w:r>
      <w:proofErr w:type="spellStart"/>
      <w:r>
        <w:t>hashlib</w:t>
      </w:r>
      <w:proofErr w:type="spellEnd"/>
    </w:p>
    <w:p w14:paraId="735A1D8C" w14:textId="77777777" w:rsidR="00715956" w:rsidRDefault="00715956" w:rsidP="00F16167">
      <w:pPr>
        <w:pStyle w:val="ListParagraph"/>
        <w:ind w:left="1128"/>
      </w:pPr>
    </w:p>
    <w:p w14:paraId="632C6FD4" w14:textId="5165CA5D" w:rsidR="00715956" w:rsidRDefault="00715956" w:rsidP="00F16167">
      <w:pPr>
        <w:pStyle w:val="ListParagraph"/>
        <w:ind w:left="1128"/>
      </w:pPr>
      <w:r>
        <w:t>Password = “</w:t>
      </w:r>
      <w:proofErr w:type="spellStart"/>
      <w:r>
        <w:t>my_secure_password</w:t>
      </w:r>
      <w:proofErr w:type="spellEnd"/>
      <w:r>
        <w:t>”</w:t>
      </w:r>
    </w:p>
    <w:p w14:paraId="3ACB0E7A" w14:textId="3DC980A9" w:rsidR="00715956" w:rsidRDefault="00715956" w:rsidP="00F16167">
      <w:pPr>
        <w:pStyle w:val="ListParagraph"/>
        <w:ind w:left="1128"/>
      </w:pPr>
      <w:r>
        <w:t>Salt = “</w:t>
      </w:r>
      <w:proofErr w:type="spellStart"/>
      <w:r>
        <w:t>random_salt</w:t>
      </w:r>
      <w:proofErr w:type="spellEnd"/>
      <w:r>
        <w:t>”</w:t>
      </w:r>
    </w:p>
    <w:p w14:paraId="1AF73ED5" w14:textId="77777777" w:rsidR="00715956" w:rsidRDefault="00715956" w:rsidP="00F16167">
      <w:pPr>
        <w:pStyle w:val="ListParagraph"/>
        <w:ind w:left="1128"/>
      </w:pPr>
    </w:p>
    <w:p w14:paraId="1A32230F" w14:textId="77777777" w:rsidR="00715956" w:rsidRDefault="00715956" w:rsidP="00F16167">
      <w:pPr>
        <w:pStyle w:val="ListParagraph"/>
        <w:ind w:left="1128"/>
      </w:pPr>
      <w:r>
        <w:t># Create a hashed password</w:t>
      </w:r>
    </w:p>
    <w:p w14:paraId="1077BA56" w14:textId="6B547193" w:rsidR="00715956" w:rsidRDefault="00715956" w:rsidP="00F16167">
      <w:pPr>
        <w:pStyle w:val="ListParagraph"/>
        <w:ind w:left="1128"/>
      </w:pPr>
      <w:proofErr w:type="spellStart"/>
      <w:r>
        <w:t>Hashed_password</w:t>
      </w:r>
      <w:proofErr w:type="spellEnd"/>
      <w:r>
        <w:t xml:space="preserve"> = hashlib.sha256((password + salt).encode()).</w:t>
      </w:r>
      <w:proofErr w:type="spellStart"/>
      <w:r>
        <w:t>hexdigest</w:t>
      </w:r>
      <w:proofErr w:type="spellEnd"/>
      <w:r>
        <w:t>()</w:t>
      </w:r>
    </w:p>
    <w:p w14:paraId="5C343E72" w14:textId="77777777" w:rsidR="00715956" w:rsidRDefault="00715956" w:rsidP="00F16167">
      <w:pPr>
        <w:pStyle w:val="ListParagraph"/>
        <w:ind w:left="1128"/>
      </w:pPr>
    </w:p>
    <w:p w14:paraId="5B4C8702" w14:textId="2A9E90FE" w:rsidR="00715956" w:rsidRDefault="00715956" w:rsidP="00F16167">
      <w:pPr>
        <w:pStyle w:val="ListParagraph"/>
        <w:ind w:left="1128"/>
      </w:pPr>
      <w:r>
        <w:t xml:space="preserve">Print(“Hashed Password:”, </w:t>
      </w:r>
      <w:proofErr w:type="spellStart"/>
      <w:r>
        <w:t>hashed_password</w:t>
      </w:r>
      <w:proofErr w:type="spellEnd"/>
      <w:r>
        <w:t>)</w:t>
      </w:r>
    </w:p>
    <w:p w14:paraId="21E451A3" w14:textId="77777777" w:rsidR="00715956" w:rsidRDefault="00715956" w:rsidP="00F16167">
      <w:pPr>
        <w:pStyle w:val="ListParagraph"/>
        <w:ind w:left="1128"/>
      </w:pPr>
    </w:p>
    <w:p w14:paraId="182BADE0" w14:textId="12926A47" w:rsidR="00BD2B9A" w:rsidRDefault="00BD2B9A" w:rsidP="00BD2B9A">
      <w:r>
        <w:t>TESTING AND OPTIMIZATION:</w:t>
      </w:r>
    </w:p>
    <w:p w14:paraId="2D5116A0" w14:textId="24991362" w:rsidR="00BD2B9A" w:rsidRDefault="00905715" w:rsidP="00BD2B9A">
      <w:pPr>
        <w:pStyle w:val="ListParagraph"/>
        <w:numPr>
          <w:ilvl w:val="0"/>
          <w:numId w:val="2"/>
        </w:numPr>
      </w:pPr>
      <w:r>
        <w:t>Continuously test and optimize the system’s performance to improve accuracy and responsiveness.</w:t>
      </w:r>
    </w:p>
    <w:p w14:paraId="39854BD1" w14:textId="753E6D97" w:rsidR="00B40DFB" w:rsidRDefault="00B40DFB" w:rsidP="00B40DFB">
      <w:r>
        <w:t>SCALABILITY:</w:t>
      </w:r>
    </w:p>
    <w:p w14:paraId="78E7F2DD" w14:textId="0862FC7E" w:rsidR="00B40DFB" w:rsidRDefault="00EF5751" w:rsidP="00B40DFB">
      <w:pPr>
        <w:pStyle w:val="ListParagraph"/>
        <w:numPr>
          <w:ilvl w:val="0"/>
          <w:numId w:val="2"/>
        </w:numPr>
      </w:pPr>
      <w:r>
        <w:t>Plan for scalability to accommodate larger parking facilities if needed.</w:t>
      </w:r>
    </w:p>
    <w:p w14:paraId="56831E6E" w14:textId="6B8CF820" w:rsidR="008D18AA" w:rsidRDefault="00DE4D43" w:rsidP="00B40DFB">
      <w:pPr>
        <w:pStyle w:val="ListParagraph"/>
        <w:numPr>
          <w:ilvl w:val="0"/>
          <w:numId w:val="2"/>
        </w:numPr>
      </w:pPr>
      <w:r>
        <w:t>It’s an important consideration in various fields, including technology and business. If you have any specific questions about scalability or need information on a particular aspect, please let me know.</w:t>
      </w:r>
    </w:p>
    <w:p w14:paraId="64F92B0D" w14:textId="08FCF5A0" w:rsidR="0054223F" w:rsidRDefault="0054223F" w:rsidP="0054223F">
      <w:r>
        <w:t>COST CONSIDERATION:</w:t>
      </w:r>
    </w:p>
    <w:p w14:paraId="024C0B03" w14:textId="02738544" w:rsidR="0054223F" w:rsidRDefault="00E35CC0" w:rsidP="0054223F">
      <w:pPr>
        <w:pStyle w:val="ListParagraph"/>
        <w:numPr>
          <w:ilvl w:val="0"/>
          <w:numId w:val="2"/>
        </w:numPr>
      </w:pPr>
      <w:r>
        <w:t>Assess the cost of hardware, software, and ongoing maintenance, and consider the potential ROI in terms of improved parking efficiency and user satisfaction.</w:t>
      </w:r>
    </w:p>
    <w:p w14:paraId="4B825BF8" w14:textId="50564A88" w:rsidR="00E35CC0" w:rsidRDefault="00E35CC0" w:rsidP="00E35CC0">
      <w:r>
        <w:t>COMPLAINCE</w:t>
      </w:r>
      <w:r w:rsidR="0040487E">
        <w:t>:</w:t>
      </w:r>
    </w:p>
    <w:p w14:paraId="66BC63FC" w14:textId="1C18DB5F" w:rsidR="0040487E" w:rsidRDefault="00D3695E" w:rsidP="0040487E">
      <w:pPr>
        <w:pStyle w:val="ListParagraph"/>
        <w:numPr>
          <w:ilvl w:val="0"/>
          <w:numId w:val="2"/>
        </w:numPr>
      </w:pPr>
      <w:r>
        <w:t>Be aware of any local regulations and privacy laws that may apply to the use of cameras in public or private spaces.</w:t>
      </w:r>
    </w:p>
    <w:p w14:paraId="42C234E9" w14:textId="538F1CCF" w:rsidR="00D3695E" w:rsidRDefault="00D3695E" w:rsidP="00D3695E">
      <w:r>
        <w:t>BENEFITS:</w:t>
      </w:r>
    </w:p>
    <w:p w14:paraId="5BBCE7C4" w14:textId="70247B76" w:rsidR="00DD39E0" w:rsidRDefault="00DD39E0" w:rsidP="00D3695E">
      <w:r>
        <w:t>IMPROVING USER EXPERIENCE:</w:t>
      </w:r>
    </w:p>
    <w:p w14:paraId="422A1B27" w14:textId="2C43564C" w:rsidR="00DD39E0" w:rsidRDefault="00E74650" w:rsidP="00DD39E0">
      <w:pPr>
        <w:pStyle w:val="ListParagraph"/>
        <w:numPr>
          <w:ilvl w:val="0"/>
          <w:numId w:val="4"/>
        </w:numPr>
      </w:pPr>
      <w:r>
        <w:t>Drivers can easily find available parking spaces, reducing the time and frustration associated with parking.</w:t>
      </w:r>
    </w:p>
    <w:p w14:paraId="2C84E5E4" w14:textId="0FE6AE6E" w:rsidR="00E74650" w:rsidRDefault="00AF6897" w:rsidP="00E74650">
      <w:r>
        <w:t>EFFICIENT SPACE UTILIZATION:</w:t>
      </w:r>
    </w:p>
    <w:p w14:paraId="682375E4" w14:textId="30AE83B4" w:rsidR="00AF6897" w:rsidRDefault="00E0387C" w:rsidP="00AF6897">
      <w:pPr>
        <w:pStyle w:val="ListParagraph"/>
        <w:numPr>
          <w:ilvl w:val="0"/>
          <w:numId w:val="4"/>
        </w:numPr>
      </w:pPr>
      <w:r>
        <w:t>Parking facility operators can optimize space allocation, leading to increased revenue and reduced congestion.</w:t>
      </w:r>
    </w:p>
    <w:p w14:paraId="2E33AFC3" w14:textId="0C4956D0" w:rsidR="00E0387C" w:rsidRDefault="00E0387C" w:rsidP="00E0387C">
      <w:r>
        <w:t>REDUCED ENVIRONMENTAL IMPACTS:</w:t>
      </w:r>
    </w:p>
    <w:p w14:paraId="740AB932" w14:textId="05B1880A" w:rsidR="00E0387C" w:rsidRDefault="00FB40CC" w:rsidP="00E0387C">
      <w:pPr>
        <w:pStyle w:val="ListParagraph"/>
        <w:numPr>
          <w:ilvl w:val="0"/>
          <w:numId w:val="4"/>
        </w:numPr>
      </w:pPr>
      <w:r>
        <w:t>Reduced time spent searching for parking can lead to lower fuel consumption and emissions.</w:t>
      </w:r>
    </w:p>
    <w:p w14:paraId="599BB30B" w14:textId="58B68F60" w:rsidR="003306D0" w:rsidRDefault="00D84D89" w:rsidP="00E0387C">
      <w:pPr>
        <w:pStyle w:val="ListParagraph"/>
        <w:numPr>
          <w:ilvl w:val="0"/>
          <w:numId w:val="4"/>
        </w:numPr>
      </w:pPr>
      <w:r>
        <w:t>By reducing the time spent searching for parking, these systems can contribute to decreased fuel consumption and emissions, benefiting the environment.</w:t>
      </w:r>
    </w:p>
    <w:p w14:paraId="0B38A2A0" w14:textId="3491521B" w:rsidR="00FB40CC" w:rsidRDefault="004A6016" w:rsidP="00FB40CC">
      <w:r>
        <w:t>DATA INSIGHT:</w:t>
      </w:r>
    </w:p>
    <w:p w14:paraId="3137B5FA" w14:textId="3ACCCB8D" w:rsidR="004A6016" w:rsidRDefault="004A470F" w:rsidP="004A6016">
      <w:pPr>
        <w:pStyle w:val="ListParagraph"/>
        <w:numPr>
          <w:ilvl w:val="0"/>
          <w:numId w:val="4"/>
        </w:numPr>
      </w:pPr>
      <w:r>
        <w:t>Collecting data on parking space usage can provide valuable insights for future planning and decision-making.</w:t>
      </w:r>
    </w:p>
    <w:p w14:paraId="2F490D91" w14:textId="57C82161" w:rsidR="00316E4E" w:rsidRDefault="00316E4E" w:rsidP="00316E4E">
      <w:r>
        <w:t>REDUCE TRAFFIC CONGESTION:</w:t>
      </w:r>
    </w:p>
    <w:p w14:paraId="53754B6F" w14:textId="05747B2C" w:rsidR="00316E4E" w:rsidRDefault="00BF5D7B" w:rsidP="00316E4E">
      <w:pPr>
        <w:pStyle w:val="ListParagraph"/>
        <w:numPr>
          <w:ilvl w:val="0"/>
          <w:numId w:val="4"/>
        </w:numPr>
      </w:pPr>
      <w:r>
        <w:t>Faster parking space identification can reduce the time spent searching for parking, leading to less traffic congestion around parking facilities.</w:t>
      </w:r>
    </w:p>
    <w:p w14:paraId="59CB7AF2" w14:textId="09B4B431" w:rsidR="00BF5D7B" w:rsidRDefault="0093680C" w:rsidP="00BF5D7B">
      <w:r>
        <w:t>FUTURE INTEGRATION:</w:t>
      </w:r>
    </w:p>
    <w:p w14:paraId="2EE970A4" w14:textId="77777777" w:rsidR="006721C0" w:rsidRDefault="006721C0" w:rsidP="006721C0">
      <w:pPr>
        <w:pStyle w:val="ListParagraph"/>
        <w:numPr>
          <w:ilvl w:val="0"/>
          <w:numId w:val="4"/>
        </w:numPr>
      </w:pPr>
    </w:p>
    <w:p w14:paraId="42846D08" w14:textId="56BE49C7" w:rsidR="00D3695E" w:rsidRDefault="00313300" w:rsidP="00DD39E0">
      <w:pPr>
        <w:pStyle w:val="ListParagraph"/>
      </w:pPr>
      <w:r>
        <w:t xml:space="preserve">These systems can potentially integrate with other smart city or </w:t>
      </w:r>
      <w:proofErr w:type="spellStart"/>
      <w:r>
        <w:t>IoT</w:t>
      </w:r>
      <w:proofErr w:type="spellEnd"/>
      <w:r>
        <w:t xml:space="preserve"> solutions for broader urban planning and traffic management initiatives.</w:t>
      </w:r>
    </w:p>
    <w:p w14:paraId="647353B2" w14:textId="249C7D91" w:rsidR="006960A7" w:rsidRDefault="006D7CC6" w:rsidP="002E2B73">
      <w:r>
        <w:t>REVENUE GENERATION:</w:t>
      </w:r>
    </w:p>
    <w:p w14:paraId="208ADCC0" w14:textId="066DD01A" w:rsidR="006D7CC6" w:rsidRDefault="0096679C" w:rsidP="006D7CC6">
      <w:pPr>
        <w:pStyle w:val="ListParagraph"/>
        <w:numPr>
          <w:ilvl w:val="0"/>
          <w:numId w:val="4"/>
        </w:numPr>
      </w:pPr>
      <w:r>
        <w:t>If applicable, parking operators can implement dynamic pricing based on space availability, potentially increasing revenue during peak times.</w:t>
      </w:r>
    </w:p>
    <w:p w14:paraId="5B28A136" w14:textId="77777777" w:rsidR="006109F9" w:rsidRDefault="006109F9"/>
    <w:p w14:paraId="19F6DDEA" w14:textId="77777777" w:rsidR="00E71745" w:rsidRDefault="00E71745"/>
    <w:p w14:paraId="093A0988" w14:textId="7A43E6B6" w:rsidR="006109F9" w:rsidRDefault="007B5B36">
      <w:r>
        <w:t xml:space="preserve">Here’s a simple Python code snippet for capturing images from a camera using </w:t>
      </w:r>
      <w:proofErr w:type="spellStart"/>
      <w:r>
        <w:t>OpenCV</w:t>
      </w:r>
      <w:proofErr w:type="spellEnd"/>
      <w:r>
        <w:t>:</w:t>
      </w:r>
    </w:p>
    <w:p w14:paraId="7878BD70" w14:textId="77777777" w:rsidR="00CE56A7" w:rsidRDefault="00CE56A7" w:rsidP="00CE56A7">
      <w:pPr>
        <w:pStyle w:val="ListParagraph"/>
        <w:ind w:left="1171"/>
      </w:pPr>
    </w:p>
    <w:p w14:paraId="4FCA11C6" w14:textId="38CB2F5A" w:rsidR="00E71745" w:rsidRDefault="00E71745">
      <w:r>
        <w:t>Import cv2</w:t>
      </w:r>
    </w:p>
    <w:p w14:paraId="1618B07C" w14:textId="77777777" w:rsidR="00E71745" w:rsidRDefault="00E71745"/>
    <w:p w14:paraId="4C375538" w14:textId="77777777" w:rsidR="00E71745" w:rsidRDefault="00E71745">
      <w:r>
        <w:t># Initialize the camera</w:t>
      </w:r>
    </w:p>
    <w:p w14:paraId="01CD2CD3" w14:textId="03BAA096" w:rsidR="00E71745" w:rsidRDefault="00E71745">
      <w:r>
        <w:t>Camera = cv2.VideoCapture(0)  # 0 for the default camera</w:t>
      </w:r>
    </w:p>
    <w:p w14:paraId="373D4836" w14:textId="77777777" w:rsidR="00E71745" w:rsidRDefault="00E71745"/>
    <w:p w14:paraId="450803E1" w14:textId="474E9DBF" w:rsidR="00E71745" w:rsidRDefault="00E71745">
      <w:r>
        <w:t>While True:</w:t>
      </w:r>
    </w:p>
    <w:p w14:paraId="5F89AB6C" w14:textId="77777777" w:rsidR="00E71745" w:rsidRDefault="00E71745">
      <w:r>
        <w:t xml:space="preserve">    # Capture a frame</w:t>
      </w:r>
    </w:p>
    <w:p w14:paraId="3F824286" w14:textId="49FB4589" w:rsidR="00E71745" w:rsidRDefault="00E71745">
      <w:r>
        <w:t xml:space="preserve">    Ret, frame = </w:t>
      </w:r>
      <w:proofErr w:type="spellStart"/>
      <w:r>
        <w:t>camera.read</w:t>
      </w:r>
      <w:proofErr w:type="spellEnd"/>
      <w:r>
        <w:t>()</w:t>
      </w:r>
    </w:p>
    <w:p w14:paraId="033EE4ED" w14:textId="77777777" w:rsidR="00E71745" w:rsidRDefault="00E71745"/>
    <w:p w14:paraId="1EE10E33" w14:textId="77777777" w:rsidR="00E71745" w:rsidRDefault="00E71745">
      <w:r>
        <w:t xml:space="preserve">    # Process the frame here (e.g., parking space detection)</w:t>
      </w:r>
    </w:p>
    <w:p w14:paraId="3AEA738D" w14:textId="77777777" w:rsidR="00E71745" w:rsidRDefault="00E71745"/>
    <w:p w14:paraId="4F5FBB78" w14:textId="77777777" w:rsidR="00E71745" w:rsidRDefault="00E71745">
      <w:r>
        <w:t xml:space="preserve">    # Display the frame</w:t>
      </w:r>
    </w:p>
    <w:p w14:paraId="26A7BCDE" w14:textId="07C53D49" w:rsidR="00E71745" w:rsidRDefault="00E71745">
      <w:r>
        <w:t xml:space="preserve">    Cv2.imshow(‘Parking Lot’, frame)</w:t>
      </w:r>
    </w:p>
    <w:p w14:paraId="0C055510" w14:textId="77777777" w:rsidR="00E71745" w:rsidRDefault="00E71745"/>
    <w:p w14:paraId="439CF412" w14:textId="32807A51" w:rsidR="00E71745" w:rsidRDefault="00E71745">
      <w:r>
        <w:t xml:space="preserve">    # Exit on ‘q’ key press</w:t>
      </w:r>
    </w:p>
    <w:p w14:paraId="774C2549" w14:textId="03917F2D" w:rsidR="00E71745" w:rsidRDefault="00E71745">
      <w:r>
        <w:t xml:space="preserve">    If cv2.waitKey(1) &amp; 0xFF == </w:t>
      </w:r>
      <w:proofErr w:type="spellStart"/>
      <w:r>
        <w:t>ord</w:t>
      </w:r>
      <w:proofErr w:type="spellEnd"/>
      <w:r>
        <w:t>(‘q’):</w:t>
      </w:r>
    </w:p>
    <w:p w14:paraId="3F3F5E0D" w14:textId="4C24DE48" w:rsidR="00E71745" w:rsidRDefault="00E71745">
      <w:r>
        <w:t xml:space="preserve">        Break</w:t>
      </w:r>
    </w:p>
    <w:p w14:paraId="7D07EE36" w14:textId="77777777" w:rsidR="00E71745" w:rsidRDefault="00E71745"/>
    <w:p w14:paraId="344A977C" w14:textId="77777777" w:rsidR="00E71745" w:rsidRDefault="00E71745">
      <w:r>
        <w:t xml:space="preserve"># Release the camera and close all </w:t>
      </w:r>
      <w:proofErr w:type="spellStart"/>
      <w:r>
        <w:t>OpenCV</w:t>
      </w:r>
      <w:proofErr w:type="spellEnd"/>
      <w:r>
        <w:t xml:space="preserve"> windows</w:t>
      </w:r>
    </w:p>
    <w:p w14:paraId="2CA25248" w14:textId="1954BBFB" w:rsidR="00E71745" w:rsidRDefault="00E71745">
      <w:proofErr w:type="spellStart"/>
      <w:r>
        <w:t>Camera.release</w:t>
      </w:r>
      <w:proofErr w:type="spellEnd"/>
      <w:r>
        <w:t>()</w:t>
      </w:r>
    </w:p>
    <w:p w14:paraId="6A3B4CA6" w14:textId="6E4CE0C0" w:rsidR="00E71745" w:rsidRDefault="00E71745">
      <w:r>
        <w:t>Cv2.destroyAllWindows()</w:t>
      </w:r>
    </w:p>
    <w:p w14:paraId="7FF87ADB" w14:textId="77777777" w:rsidR="00E71745" w:rsidRDefault="00E71745"/>
    <w:p w14:paraId="6EF89BE0" w14:textId="41AD28DC" w:rsidR="00132781" w:rsidRDefault="00132781"/>
    <w:sectPr w:rsidR="001327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A6914"/>
    <w:multiLevelType w:val="hybridMultilevel"/>
    <w:tmpl w:val="3D1A7D2E"/>
    <w:lvl w:ilvl="0" w:tplc="0409000B">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15:restartNumberingAfterBreak="0">
    <w:nsid w:val="1C0C30D7"/>
    <w:multiLevelType w:val="hybridMultilevel"/>
    <w:tmpl w:val="83864840"/>
    <w:lvl w:ilvl="0" w:tplc="04090009">
      <w:start w:val="1"/>
      <w:numFmt w:val="bullet"/>
      <w:lvlText w:val=""/>
      <w:lvlJc w:val="left"/>
      <w:pPr>
        <w:ind w:left="1171" w:hanging="360"/>
      </w:pPr>
      <w:rPr>
        <w:rFonts w:ascii="Wingdings" w:hAnsi="Wingdings" w:hint="default"/>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2" w15:restartNumberingAfterBreak="0">
    <w:nsid w:val="1EB67342"/>
    <w:multiLevelType w:val="hybridMultilevel"/>
    <w:tmpl w:val="C0F89AFC"/>
    <w:lvl w:ilvl="0" w:tplc="04090005">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25585BCD"/>
    <w:multiLevelType w:val="hybridMultilevel"/>
    <w:tmpl w:val="0956A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86E99"/>
    <w:multiLevelType w:val="hybridMultilevel"/>
    <w:tmpl w:val="70F03B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DA754C"/>
    <w:multiLevelType w:val="hybridMultilevel"/>
    <w:tmpl w:val="7E90BB12"/>
    <w:lvl w:ilvl="0" w:tplc="04090001">
      <w:start w:val="1"/>
      <w:numFmt w:val="bullet"/>
      <w:lvlText w:val=""/>
      <w:lvlJc w:val="left"/>
      <w:pPr>
        <w:ind w:left="1171" w:hanging="360"/>
      </w:pPr>
      <w:rPr>
        <w:rFonts w:ascii="Symbol" w:hAnsi="Symbol" w:hint="default"/>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6" w15:restartNumberingAfterBreak="0">
    <w:nsid w:val="72765EF0"/>
    <w:multiLevelType w:val="hybridMultilevel"/>
    <w:tmpl w:val="38325310"/>
    <w:lvl w:ilvl="0" w:tplc="0409000B">
      <w:start w:val="1"/>
      <w:numFmt w:val="bullet"/>
      <w:lvlText w:val=""/>
      <w:lvlJc w:val="left"/>
      <w:pPr>
        <w:ind w:left="1128" w:hanging="360"/>
      </w:pPr>
      <w:rPr>
        <w:rFonts w:ascii="Wingdings" w:hAnsi="Wingdings"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num w:numId="1" w16cid:durableId="2085494579">
    <w:abstractNumId w:val="2"/>
  </w:num>
  <w:num w:numId="2" w16cid:durableId="913704255">
    <w:abstractNumId w:val="6"/>
  </w:num>
  <w:num w:numId="3" w16cid:durableId="990601980">
    <w:abstractNumId w:val="4"/>
  </w:num>
  <w:num w:numId="4" w16cid:durableId="1200555655">
    <w:abstractNumId w:val="0"/>
  </w:num>
  <w:num w:numId="5" w16cid:durableId="904531492">
    <w:abstractNumId w:val="1"/>
  </w:num>
  <w:num w:numId="6" w16cid:durableId="1800952004">
    <w:abstractNumId w:val="3"/>
  </w:num>
  <w:num w:numId="7" w16cid:durableId="8249793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F6B"/>
    <w:rsid w:val="00005019"/>
    <w:rsid w:val="00024066"/>
    <w:rsid w:val="000600E3"/>
    <w:rsid w:val="00080AD2"/>
    <w:rsid w:val="000A0C57"/>
    <w:rsid w:val="00132781"/>
    <w:rsid w:val="00136535"/>
    <w:rsid w:val="001475C6"/>
    <w:rsid w:val="00166C01"/>
    <w:rsid w:val="00177A88"/>
    <w:rsid w:val="001C449D"/>
    <w:rsid w:val="001E540D"/>
    <w:rsid w:val="0023177C"/>
    <w:rsid w:val="00243CA0"/>
    <w:rsid w:val="00255167"/>
    <w:rsid w:val="002A062F"/>
    <w:rsid w:val="002E2B73"/>
    <w:rsid w:val="00313300"/>
    <w:rsid w:val="00316E4E"/>
    <w:rsid w:val="003306D0"/>
    <w:rsid w:val="0040487E"/>
    <w:rsid w:val="00407E66"/>
    <w:rsid w:val="00471CD2"/>
    <w:rsid w:val="00481A0F"/>
    <w:rsid w:val="004A470F"/>
    <w:rsid w:val="004A6016"/>
    <w:rsid w:val="004D006F"/>
    <w:rsid w:val="005339CE"/>
    <w:rsid w:val="0054223F"/>
    <w:rsid w:val="005810E9"/>
    <w:rsid w:val="0059308A"/>
    <w:rsid w:val="005C303A"/>
    <w:rsid w:val="005D3D92"/>
    <w:rsid w:val="006109F9"/>
    <w:rsid w:val="006466F8"/>
    <w:rsid w:val="00651D72"/>
    <w:rsid w:val="0065546D"/>
    <w:rsid w:val="006721C0"/>
    <w:rsid w:val="006960A7"/>
    <w:rsid w:val="00696F6B"/>
    <w:rsid w:val="006C2DCA"/>
    <w:rsid w:val="006D7CC6"/>
    <w:rsid w:val="00715956"/>
    <w:rsid w:val="007A2534"/>
    <w:rsid w:val="007B5B36"/>
    <w:rsid w:val="007C50BC"/>
    <w:rsid w:val="00854D98"/>
    <w:rsid w:val="00886FDA"/>
    <w:rsid w:val="00897416"/>
    <w:rsid w:val="008A20A0"/>
    <w:rsid w:val="008B2F9E"/>
    <w:rsid w:val="008D18AA"/>
    <w:rsid w:val="00905715"/>
    <w:rsid w:val="009351AA"/>
    <w:rsid w:val="0093680C"/>
    <w:rsid w:val="0096679C"/>
    <w:rsid w:val="00972948"/>
    <w:rsid w:val="00980C4E"/>
    <w:rsid w:val="00990DCF"/>
    <w:rsid w:val="009D4021"/>
    <w:rsid w:val="009E07C2"/>
    <w:rsid w:val="00A3072A"/>
    <w:rsid w:val="00AB1A78"/>
    <w:rsid w:val="00AD1FC1"/>
    <w:rsid w:val="00AF6897"/>
    <w:rsid w:val="00B40DFB"/>
    <w:rsid w:val="00B655EE"/>
    <w:rsid w:val="00BB23B4"/>
    <w:rsid w:val="00BD2B9A"/>
    <w:rsid w:val="00BF5D7B"/>
    <w:rsid w:val="00C95E32"/>
    <w:rsid w:val="00CA3B4D"/>
    <w:rsid w:val="00CE56A7"/>
    <w:rsid w:val="00D220B9"/>
    <w:rsid w:val="00D36049"/>
    <w:rsid w:val="00D3695E"/>
    <w:rsid w:val="00D84D89"/>
    <w:rsid w:val="00DD39E0"/>
    <w:rsid w:val="00DE4D43"/>
    <w:rsid w:val="00E0387C"/>
    <w:rsid w:val="00E35CC0"/>
    <w:rsid w:val="00E71745"/>
    <w:rsid w:val="00E74650"/>
    <w:rsid w:val="00E92669"/>
    <w:rsid w:val="00EE4839"/>
    <w:rsid w:val="00EF5751"/>
    <w:rsid w:val="00F16167"/>
    <w:rsid w:val="00F6735D"/>
    <w:rsid w:val="00F8602F"/>
    <w:rsid w:val="00FB40CC"/>
    <w:rsid w:val="00FB7F9F"/>
    <w:rsid w:val="00FF0C0E"/>
    <w:rsid w:val="00FF21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779592A"/>
  <w15:chartTrackingRefBased/>
  <w15:docId w15:val="{F77E92A4-E8B8-E548-A969-5C9744833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F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895</Words>
  <Characters>5106</Characters>
  <Application>Microsoft Office Word</Application>
  <DocSecurity>0</DocSecurity>
  <Lines>42</Lines>
  <Paragraphs>11</Paragraphs>
  <ScaleCrop>false</ScaleCrop>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gayathrimanimagali@gmail.com</dc:creator>
  <cp:keywords/>
  <dc:description/>
  <cp:lastModifiedBy>gayathrimanimagali@gmail.com</cp:lastModifiedBy>
  <cp:revision>2</cp:revision>
  <dcterms:created xsi:type="dcterms:W3CDTF">2023-10-09T14:15:00Z</dcterms:created>
  <dcterms:modified xsi:type="dcterms:W3CDTF">2023-10-09T14:15:00Z</dcterms:modified>
</cp:coreProperties>
</file>