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071A8" w14:textId="77777777" w:rsidR="003124FA" w:rsidRDefault="003124FA" w:rsidP="003124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1D352ACD" w14:textId="77777777" w:rsidR="003124FA" w:rsidRDefault="003124FA" w:rsidP="003124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1BB7BC1D" w14:textId="77777777" w:rsidR="003124FA" w:rsidRDefault="003124FA" w:rsidP="003124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72B85C81" w14:textId="77777777" w:rsidR="003124FA" w:rsidRPr="005C01D8" w:rsidRDefault="003124FA" w:rsidP="003124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1515B584" w14:textId="77777777" w:rsid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4FA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1349AFD2" w14:textId="2B707A6F" w:rsid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CEAD792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285CAC12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641F294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2B03C88C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http://maven.apache.org/POM/4.0.0 </w:t>
      </w:r>
    </w:p>
    <w:p w14:paraId="4B315FDA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http://maven.apache.org/xsd/maven-4.0.0.xsd"&gt;</w:t>
      </w:r>
    </w:p>
    <w:p w14:paraId="4037027D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19675C84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2D54E508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2CE33CC6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249F3BBE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0BC3AA4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6C6795B1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5CE6A0D5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6B4FD3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Spring Core --&gt;</w:t>
      </w:r>
    </w:p>
    <w:p w14:paraId="38623DA2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BE33ADB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755B694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3E4A2F7F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&lt;version&gt;5.3.30&lt;/version&gt;</w:t>
      </w:r>
    </w:p>
    <w:p w14:paraId="3F0CEBE9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DC31C2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711B6A64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43CD6BF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</w:p>
    <w:p w14:paraId="3AB3193A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03DB98A5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Plugin to run Java classes --&gt;</w:t>
      </w:r>
    </w:p>
    <w:p w14:paraId="1A7BABDD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157D006D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785FF7B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AA70020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23BCC1F0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1B68E6C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Update to your actual main class name --&gt;</w:t>
      </w:r>
    </w:p>
    <w:p w14:paraId="226980C3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com.library.LibraryApp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47D7BFA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1D09F612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231D89F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6D501B8F" w14:textId="77777777" w:rsidR="003124FA" w:rsidRPr="00BE348F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7602E883" w14:textId="2C8F5771" w:rsidR="00B00CAB" w:rsidRDefault="003124FA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&lt;/project&gt;</w:t>
      </w:r>
    </w:p>
    <w:p w14:paraId="15F33BFB" w14:textId="439183D1" w:rsidR="003124FA" w:rsidRDefault="0031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4FA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6B48A25B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C897804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0CE0E24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C01490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="</w:t>
      </w:r>
    </w:p>
    <w:p w14:paraId="785A819A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432AF3C5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61D6AC19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03952BA1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" /&gt;</w:t>
      </w:r>
    </w:p>
    <w:p w14:paraId="0CB76C39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73BF8B0A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"&gt;</w:t>
      </w:r>
    </w:p>
    <w:p w14:paraId="1645F1A7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 Constructor Injection --&gt;</w:t>
      </w:r>
    </w:p>
    <w:p w14:paraId="14544041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lastRenderedPageBreak/>
        <w:t xml:space="preserve">        &lt;constructor-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value="Ms. Priya" /&gt;</w:t>
      </w:r>
    </w:p>
    <w:p w14:paraId="7F31B40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30D3ABFC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 Setter Injection --&gt;</w:t>
      </w:r>
    </w:p>
    <w:p w14:paraId="4379B4BE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" /&gt;</w:t>
      </w:r>
    </w:p>
    <w:p w14:paraId="2F17C0D4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D4D5CC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0B71D6F9" w14:textId="5BEC4CDA" w:rsid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>&lt;/beans&gt;</w:t>
      </w:r>
    </w:p>
    <w:p w14:paraId="10F36834" w14:textId="0EACBDD9" w:rsid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4FA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7EAA883B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6F393A8A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0187AAC3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4CAE9A3C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615FCDC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65683D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545CC10E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private String librarian;</w:t>
      </w:r>
    </w:p>
    <w:p w14:paraId="05670836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5CB2B617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// Constructor Injection</w:t>
      </w:r>
    </w:p>
    <w:p w14:paraId="4F006C38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String librarian) {</w:t>
      </w:r>
    </w:p>
    <w:p w14:paraId="5E446E58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this.librarian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 = librarian;</w:t>
      </w:r>
    </w:p>
    <w:p w14:paraId="024A032F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68D40D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0C9BD67D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// Setter Injection</w:t>
      </w:r>
    </w:p>
    <w:p w14:paraId="518022D8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 {</w:t>
      </w:r>
    </w:p>
    <w:p w14:paraId="3BC5A378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281CF4C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E678DC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19B78D94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 {</w:t>
      </w:r>
    </w:p>
    <w:p w14:paraId="31BF31C5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("Librarian: " + librarian);</w:t>
      </w:r>
    </w:p>
    <w:p w14:paraId="0EE52597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);</w:t>
      </w:r>
    </w:p>
    <w:p w14:paraId="07DFCF3A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);</w:t>
      </w:r>
    </w:p>
    <w:p w14:paraId="301D8E7B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E5AB79" w14:textId="78EFD72D" w:rsid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>}</w:t>
      </w:r>
    </w:p>
    <w:p w14:paraId="4E78A8CD" w14:textId="0F26AF33" w:rsid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4FA">
        <w:rPr>
          <w:rFonts w:ascii="Times New Roman" w:hAnsi="Times New Roman" w:cs="Times New Roman"/>
          <w:b/>
          <w:bCs/>
          <w:sz w:val="28"/>
          <w:szCs w:val="28"/>
        </w:rPr>
        <w:t>LibraryApp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1F37F09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255D7056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0CAB54A8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23DB7A77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5F5DB0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;</w:t>
      </w:r>
    </w:p>
    <w:p w14:paraId="33DFA2E9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</w:p>
    <w:p w14:paraId="25798D8D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LibraryApp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3829F2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24F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124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 {</w:t>
      </w:r>
    </w:p>
    <w:p w14:paraId="5CAE0CF1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1C336633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124F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124F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);</w:t>
      </w:r>
    </w:p>
    <w:p w14:paraId="7AE47489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24FA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3124FA">
        <w:rPr>
          <w:rFonts w:ascii="Times New Roman" w:hAnsi="Times New Roman" w:cs="Times New Roman"/>
          <w:sz w:val="28"/>
          <w:szCs w:val="28"/>
        </w:rPr>
        <w:t>("The Pragmatic Programmer");</w:t>
      </w:r>
    </w:p>
    <w:p w14:paraId="2957ACF3" w14:textId="77777777" w:rsidR="003124FA" w:rsidRP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77F281" w14:textId="23929F73" w:rsidR="003124FA" w:rsidRDefault="003124FA" w:rsidP="003124FA">
      <w:pPr>
        <w:rPr>
          <w:rFonts w:ascii="Times New Roman" w:hAnsi="Times New Roman" w:cs="Times New Roman"/>
          <w:sz w:val="28"/>
          <w:szCs w:val="28"/>
        </w:rPr>
      </w:pPr>
      <w:r w:rsidRPr="003124FA">
        <w:rPr>
          <w:rFonts w:ascii="Times New Roman" w:hAnsi="Times New Roman" w:cs="Times New Roman"/>
          <w:sz w:val="28"/>
          <w:szCs w:val="28"/>
        </w:rPr>
        <w:t>}</w:t>
      </w:r>
    </w:p>
    <w:p w14:paraId="3859321A" w14:textId="5B382AFE" w:rsid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279207" w14:textId="4A0193C4" w:rsidR="003124FA" w:rsidRPr="003124FA" w:rsidRDefault="003124FA" w:rsidP="00312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4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EAAC2" wp14:editId="678792CF">
            <wp:extent cx="5731510" cy="1723390"/>
            <wp:effectExtent l="0" t="0" r="2540" b="0"/>
            <wp:docPr id="164931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4FA" w:rsidRPr="0031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FA"/>
    <w:rsid w:val="003124FA"/>
    <w:rsid w:val="00386571"/>
    <w:rsid w:val="00B00CAB"/>
    <w:rsid w:val="00C40C9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3CCE"/>
  <w15:chartTrackingRefBased/>
  <w15:docId w15:val="{815DF97C-D58E-4F90-B67E-035E65F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FA"/>
  </w:style>
  <w:style w:type="paragraph" w:styleId="Heading1">
    <w:name w:val="heading 1"/>
    <w:basedOn w:val="Normal"/>
    <w:next w:val="Normal"/>
    <w:link w:val="Heading1Char"/>
    <w:uiPriority w:val="9"/>
    <w:qFormat/>
    <w:rsid w:val="00312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2025-07-06T17:33:00Z</dcterms:created>
  <dcterms:modified xsi:type="dcterms:W3CDTF">2025-07-06T17:38:00Z</dcterms:modified>
</cp:coreProperties>
</file>