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0363" w14:textId="77777777" w:rsidR="0092419F" w:rsidRDefault="004B23C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05FDF88" w14:textId="77777777" w:rsidR="0092419F" w:rsidRDefault="004B23C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90F33D4" w14:textId="77777777" w:rsidR="0092419F" w:rsidRDefault="0092419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419F" w14:paraId="43981EA5" w14:textId="77777777" w:rsidTr="0846C9A0">
        <w:tc>
          <w:tcPr>
            <w:tcW w:w="4508" w:type="dxa"/>
          </w:tcPr>
          <w:p w14:paraId="07443A8A" w14:textId="77777777" w:rsidR="0092419F" w:rsidRDefault="004B23CC">
            <w:r>
              <w:t>Date</w:t>
            </w:r>
          </w:p>
        </w:tc>
        <w:tc>
          <w:tcPr>
            <w:tcW w:w="4508" w:type="dxa"/>
          </w:tcPr>
          <w:p w14:paraId="5F867089" w14:textId="7A5AAFCE" w:rsidR="0092419F" w:rsidRDefault="004B23CC">
            <w:r>
              <w:t xml:space="preserve">31 </w:t>
            </w:r>
            <w:r w:rsidR="00113F55">
              <w:t>July 2026</w:t>
            </w:r>
          </w:p>
        </w:tc>
      </w:tr>
      <w:tr w:rsidR="0092419F" w14:paraId="0759F6EF" w14:textId="77777777" w:rsidTr="0846C9A0">
        <w:tc>
          <w:tcPr>
            <w:tcW w:w="4508" w:type="dxa"/>
          </w:tcPr>
          <w:p w14:paraId="3DDC88D7" w14:textId="77777777" w:rsidR="0092419F" w:rsidRDefault="004B23CC">
            <w:r>
              <w:t>Team ID</w:t>
            </w:r>
          </w:p>
        </w:tc>
        <w:tc>
          <w:tcPr>
            <w:tcW w:w="4508" w:type="dxa"/>
          </w:tcPr>
          <w:p w14:paraId="507A8555" w14:textId="215859B7" w:rsidR="0092419F" w:rsidRDefault="0846C9A0">
            <w:r>
              <w:t>Vemuri Gayathri</w:t>
            </w:r>
          </w:p>
        </w:tc>
      </w:tr>
      <w:tr w:rsidR="0092419F" w14:paraId="72221B5A" w14:textId="77777777" w:rsidTr="0846C9A0">
        <w:tc>
          <w:tcPr>
            <w:tcW w:w="4508" w:type="dxa"/>
          </w:tcPr>
          <w:p w14:paraId="2162D544" w14:textId="77777777" w:rsidR="0092419F" w:rsidRDefault="004B23CC">
            <w:r>
              <w:t>Project Name</w:t>
            </w:r>
          </w:p>
        </w:tc>
        <w:tc>
          <w:tcPr>
            <w:tcW w:w="4508" w:type="dxa"/>
          </w:tcPr>
          <w:p w14:paraId="679C4C25" w14:textId="3EBD29EC" w:rsidR="0092419F" w:rsidRDefault="00113F55">
            <w:r>
              <w:t>Metro Ticket Generation System</w:t>
            </w:r>
          </w:p>
        </w:tc>
      </w:tr>
      <w:tr w:rsidR="0092419F" w14:paraId="0BF24850" w14:textId="77777777" w:rsidTr="0846C9A0">
        <w:tc>
          <w:tcPr>
            <w:tcW w:w="4508" w:type="dxa"/>
          </w:tcPr>
          <w:p w14:paraId="21804BD3" w14:textId="77777777" w:rsidR="0092419F" w:rsidRDefault="004B23CC">
            <w:r>
              <w:t>Maximum Marks</w:t>
            </w:r>
          </w:p>
        </w:tc>
        <w:tc>
          <w:tcPr>
            <w:tcW w:w="4508" w:type="dxa"/>
          </w:tcPr>
          <w:p w14:paraId="51E9A881" w14:textId="77777777" w:rsidR="0092419F" w:rsidRDefault="004B23CC">
            <w:r>
              <w:t>4 Marks</w:t>
            </w:r>
          </w:p>
        </w:tc>
      </w:tr>
    </w:tbl>
    <w:p w14:paraId="24FC34A9" w14:textId="085C895C" w:rsidR="0092419F" w:rsidRDefault="0092419F">
      <w:pPr>
        <w:rPr>
          <w:color w:val="0563C1"/>
          <w:u w:val="single"/>
        </w:rPr>
      </w:pPr>
    </w:p>
    <w:p w14:paraId="7A7D0431" w14:textId="77777777" w:rsidR="0092419F" w:rsidRDefault="004B23C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35EE6AE" w14:textId="77777777" w:rsidR="00113F55" w:rsidRPr="00113F55" w:rsidRDefault="00113F55" w:rsidP="00113F55">
      <w:pPr>
        <w:rPr>
          <w:b/>
          <w:bCs/>
        </w:rPr>
      </w:pPr>
      <w:r w:rsidRPr="00113F55">
        <w:rPr>
          <w:b/>
          <w:bCs/>
        </w:rPr>
        <w:t>1. Goal &amp; Objectives</w:t>
      </w:r>
    </w:p>
    <w:p w14:paraId="5AC46565" w14:textId="77777777" w:rsidR="00113F55" w:rsidRPr="00113F55" w:rsidRDefault="00113F55" w:rsidP="00113F55">
      <w:pPr>
        <w:numPr>
          <w:ilvl w:val="0"/>
          <w:numId w:val="2"/>
        </w:numPr>
      </w:pPr>
      <w:r w:rsidRPr="00113F55">
        <w:rPr>
          <w:b/>
          <w:bCs/>
        </w:rPr>
        <w:t>Goal:</w:t>
      </w:r>
      <w:r w:rsidRPr="00113F55">
        <w:t xml:space="preserve"> Digitize metro ticket booking using </w:t>
      </w:r>
      <w:r w:rsidRPr="00113F55">
        <w:rPr>
          <w:b/>
          <w:bCs/>
        </w:rPr>
        <w:t>ServiceNow</w:t>
      </w:r>
      <w:r w:rsidRPr="00113F55">
        <w:t xml:space="preserve"> for fast, accessible, and automated ticket generation via QR codes.</w:t>
      </w:r>
    </w:p>
    <w:p w14:paraId="3B72B8C5" w14:textId="77777777" w:rsidR="00113F55" w:rsidRPr="00113F55" w:rsidRDefault="00113F55" w:rsidP="00113F55">
      <w:pPr>
        <w:numPr>
          <w:ilvl w:val="0"/>
          <w:numId w:val="2"/>
        </w:numPr>
      </w:pPr>
      <w:r w:rsidRPr="00113F55">
        <w:rPr>
          <w:b/>
          <w:bCs/>
        </w:rPr>
        <w:t>Objectives:</w:t>
      </w:r>
    </w:p>
    <w:p w14:paraId="3B2738AE" w14:textId="77777777" w:rsidR="00113F55" w:rsidRPr="00113F55" w:rsidRDefault="00113F55" w:rsidP="00113F55">
      <w:pPr>
        <w:numPr>
          <w:ilvl w:val="1"/>
          <w:numId w:val="2"/>
        </w:numPr>
      </w:pPr>
      <w:r w:rsidRPr="00113F55">
        <w:rPr>
          <w:b/>
          <w:bCs/>
        </w:rPr>
        <w:t>Enhance Commuter Convenience:</w:t>
      </w:r>
      <w:r w:rsidRPr="00113F55">
        <w:t xml:space="preserve"> Provide digital booking options (mobile apps, QR codes, WhatsApp) to cut wait times.</w:t>
      </w:r>
    </w:p>
    <w:p w14:paraId="6AB64041" w14:textId="77777777" w:rsidR="00113F55" w:rsidRPr="00113F55" w:rsidRDefault="00113F55" w:rsidP="00113F55">
      <w:pPr>
        <w:numPr>
          <w:ilvl w:val="1"/>
          <w:numId w:val="2"/>
        </w:numPr>
      </w:pPr>
      <w:r w:rsidRPr="00113F55">
        <w:rPr>
          <w:b/>
          <w:bCs/>
        </w:rPr>
        <w:t>Increase Operational Efficiency:</w:t>
      </w:r>
      <w:r w:rsidRPr="00113F55">
        <w:t xml:space="preserve"> Implement Automated Fare Collection (AFC) systems to lower manual errors and operational costs.</w:t>
      </w:r>
    </w:p>
    <w:p w14:paraId="6CCBDDAB" w14:textId="77777777" w:rsidR="00113F55" w:rsidRPr="00113F55" w:rsidRDefault="00113F55" w:rsidP="00113F55">
      <w:pPr>
        <w:numPr>
          <w:ilvl w:val="1"/>
          <w:numId w:val="2"/>
        </w:numPr>
      </w:pPr>
      <w:r w:rsidRPr="00113F55">
        <w:rPr>
          <w:b/>
          <w:bCs/>
        </w:rPr>
        <w:t>Promote Cashless Adoption:</w:t>
      </w:r>
      <w:r w:rsidRPr="00113F55">
        <w:t xml:space="preserve"> Support digital payment channels (UPI, credit/debit cards, mobile wallets).</w:t>
      </w:r>
    </w:p>
    <w:p w14:paraId="6403E414" w14:textId="77777777" w:rsidR="00113F55" w:rsidRPr="00113F55" w:rsidRDefault="00113F55" w:rsidP="00113F55">
      <w:pPr>
        <w:numPr>
          <w:ilvl w:val="1"/>
          <w:numId w:val="2"/>
        </w:numPr>
      </w:pPr>
      <w:r w:rsidRPr="00113F55">
        <w:rPr>
          <w:b/>
          <w:bCs/>
        </w:rPr>
        <w:t>Facilitate Data-Driven Decisions:</w:t>
      </w:r>
      <w:r w:rsidRPr="00113F55">
        <w:t xml:space="preserve"> Leverage ServiceNow reporting and analytics on peak usage times and passenger </w:t>
      </w:r>
      <w:proofErr w:type="spellStart"/>
      <w:r w:rsidRPr="00113F55">
        <w:t>behavior</w:t>
      </w:r>
      <w:proofErr w:type="spellEnd"/>
      <w:r w:rsidRPr="00113F55">
        <w:t>.</w:t>
      </w:r>
    </w:p>
    <w:p w14:paraId="0451AFF5" w14:textId="77777777" w:rsidR="00113F55" w:rsidRPr="00113F55" w:rsidRDefault="00113F55" w:rsidP="00113F55">
      <w:pPr>
        <w:numPr>
          <w:ilvl w:val="1"/>
          <w:numId w:val="2"/>
        </w:numPr>
      </w:pPr>
      <w:r w:rsidRPr="00113F55">
        <w:rPr>
          <w:b/>
          <w:bCs/>
        </w:rPr>
        <w:t>Support Sustainability:</w:t>
      </w:r>
      <w:r w:rsidRPr="00113F55">
        <w:t xml:space="preserve"> Eliminate paper tickets to promote eco-friendly practices.</w:t>
      </w:r>
    </w:p>
    <w:p w14:paraId="4CD7F191" w14:textId="77777777" w:rsidR="00113F55" w:rsidRPr="00113F55" w:rsidRDefault="00113F55" w:rsidP="00113F55">
      <w:pPr>
        <w:rPr>
          <w:b/>
          <w:bCs/>
        </w:rPr>
      </w:pPr>
      <w:r w:rsidRPr="00113F55">
        <w:rPr>
          <w:b/>
          <w:bCs/>
        </w:rPr>
        <w:t>2. How Might We (HMW) Problem Statement</w:t>
      </w:r>
    </w:p>
    <w:p w14:paraId="135B1DEC" w14:textId="77777777" w:rsidR="00113F55" w:rsidRPr="00113F55" w:rsidRDefault="00113F55" w:rsidP="00113F55">
      <w:r w:rsidRPr="00113F55">
        <w:t>"How might we digitize and automate the metro ticketing process using ServiceNow so that commuters can seamlessly book QR-code tickets via preferred digital channels while reducing station congestion and operational costs?"</w:t>
      </w:r>
    </w:p>
    <w:p w14:paraId="2916D2F9" w14:textId="79FE2B55" w:rsidR="0092419F" w:rsidRDefault="0092419F"/>
    <w:p w14:paraId="6BA86801" w14:textId="3BE8DEED" w:rsidR="0092419F" w:rsidRDefault="00113F55">
      <w:r w:rsidRPr="00113F55">
        <w:rPr>
          <w:noProof/>
        </w:rPr>
        <w:drawing>
          <wp:inline distT="0" distB="0" distL="0" distR="0" wp14:anchorId="6FBCF6F9" wp14:editId="7DB1E750">
            <wp:extent cx="2827020" cy="2512872"/>
            <wp:effectExtent l="0" t="0" r="0" b="0"/>
            <wp:docPr id="6901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1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063" cy="252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22A0" w14:textId="77777777" w:rsidR="0092419F" w:rsidRDefault="0092419F"/>
    <w:p w14:paraId="59193F92" w14:textId="77777777" w:rsidR="0092419F" w:rsidRDefault="004B23CC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FEC0834" w14:textId="77777777" w:rsidR="00113F55" w:rsidRPr="00113F55" w:rsidRDefault="00113F55" w:rsidP="00113F55">
      <w:pPr>
        <w:rPr>
          <w:b/>
          <w:bCs/>
        </w:rPr>
      </w:pPr>
      <w:r w:rsidRPr="00113F55">
        <w:rPr>
          <w:b/>
          <w:bCs/>
        </w:rPr>
        <w:t>Idea Category 1: Ticketing &amp; Interface Capabilities</w:t>
      </w:r>
    </w:p>
    <w:p w14:paraId="7D03AAEC" w14:textId="77777777" w:rsidR="00113F55" w:rsidRPr="00113F55" w:rsidRDefault="00113F55" w:rsidP="00113F55">
      <w:pPr>
        <w:numPr>
          <w:ilvl w:val="0"/>
          <w:numId w:val="3"/>
        </w:numPr>
      </w:pPr>
      <w:r w:rsidRPr="00113F55">
        <w:rPr>
          <w:i/>
          <w:iCs/>
        </w:rPr>
        <w:t>Idea A1:</w:t>
      </w:r>
      <w:r w:rsidRPr="00113F55">
        <w:t xml:space="preserve"> WhatsApp-based ticket booking workflow connected to ServiceNow </w:t>
      </w:r>
      <w:proofErr w:type="spellStart"/>
      <w:r w:rsidRPr="00113F55">
        <w:t>catalog</w:t>
      </w:r>
      <w:proofErr w:type="spellEnd"/>
      <w:r w:rsidRPr="00113F55">
        <w:t xml:space="preserve"> items.</w:t>
      </w:r>
    </w:p>
    <w:p w14:paraId="10C11F7E" w14:textId="77777777" w:rsidR="00113F55" w:rsidRPr="00113F55" w:rsidRDefault="00113F55" w:rsidP="00113F55">
      <w:pPr>
        <w:numPr>
          <w:ilvl w:val="0"/>
          <w:numId w:val="3"/>
        </w:numPr>
      </w:pPr>
      <w:r w:rsidRPr="00113F55">
        <w:rPr>
          <w:i/>
          <w:iCs/>
        </w:rPr>
        <w:t>Idea A2:</w:t>
      </w:r>
      <w:r w:rsidRPr="00113F55">
        <w:t xml:space="preserve"> Instant dynamic QR code generation sent directly to commuter mobile devices upon ticket confirmation.</w:t>
      </w:r>
    </w:p>
    <w:p w14:paraId="5BE1CCB5" w14:textId="77777777" w:rsidR="00113F55" w:rsidRPr="00113F55" w:rsidRDefault="00113F55" w:rsidP="00113F55">
      <w:pPr>
        <w:numPr>
          <w:ilvl w:val="0"/>
          <w:numId w:val="3"/>
        </w:numPr>
      </w:pPr>
      <w:r w:rsidRPr="00113F55">
        <w:rPr>
          <w:i/>
          <w:iCs/>
        </w:rPr>
        <w:t>Idea A3:</w:t>
      </w:r>
      <w:r w:rsidRPr="00113F55">
        <w:t xml:space="preserve"> ServiceNow Service Portal / Mobile App interface for rapid single and return ticket purchases.</w:t>
      </w:r>
    </w:p>
    <w:p w14:paraId="007734D8" w14:textId="77777777" w:rsidR="00113F55" w:rsidRPr="00113F55" w:rsidRDefault="00113F55" w:rsidP="00113F55">
      <w:pPr>
        <w:rPr>
          <w:b/>
          <w:bCs/>
        </w:rPr>
      </w:pPr>
      <w:r w:rsidRPr="00113F55">
        <w:rPr>
          <w:b/>
          <w:bCs/>
        </w:rPr>
        <w:t>Idea Category 2: Fare Collection &amp; Payment Integration</w:t>
      </w:r>
    </w:p>
    <w:p w14:paraId="7832E3F5" w14:textId="77777777" w:rsidR="00113F55" w:rsidRPr="00113F55" w:rsidRDefault="00113F55" w:rsidP="00113F55">
      <w:pPr>
        <w:numPr>
          <w:ilvl w:val="0"/>
          <w:numId w:val="4"/>
        </w:numPr>
      </w:pPr>
      <w:r w:rsidRPr="00113F55">
        <w:rPr>
          <w:i/>
          <w:iCs/>
        </w:rPr>
        <w:t>Idea B1:</w:t>
      </w:r>
      <w:r w:rsidRPr="00113F55">
        <w:t xml:space="preserve"> Integration with multi-modal payment gateways (UPI, Credit/Debit Cards, Mobile Wallets).</w:t>
      </w:r>
    </w:p>
    <w:p w14:paraId="536035A0" w14:textId="77777777" w:rsidR="00113F55" w:rsidRPr="00113F55" w:rsidRDefault="00113F55" w:rsidP="00113F55">
      <w:pPr>
        <w:numPr>
          <w:ilvl w:val="0"/>
          <w:numId w:val="4"/>
        </w:numPr>
      </w:pPr>
      <w:r w:rsidRPr="00113F55">
        <w:rPr>
          <w:i/>
          <w:iCs/>
        </w:rPr>
        <w:t>Idea B2:</w:t>
      </w:r>
      <w:r w:rsidRPr="00113F55">
        <w:t xml:space="preserve"> Automated Fare Collection (AFC) gate verification via real-time QR code scanners tied to ServiceNow record updates.</w:t>
      </w:r>
    </w:p>
    <w:p w14:paraId="2CF617AA" w14:textId="77777777" w:rsidR="00113F55" w:rsidRPr="00113F55" w:rsidRDefault="00113F55" w:rsidP="00113F55">
      <w:pPr>
        <w:numPr>
          <w:ilvl w:val="0"/>
          <w:numId w:val="4"/>
        </w:numPr>
      </w:pPr>
      <w:r w:rsidRPr="00113F55">
        <w:rPr>
          <w:i/>
          <w:iCs/>
        </w:rPr>
        <w:t>Idea B3:</w:t>
      </w:r>
      <w:r w:rsidRPr="00113F55">
        <w:t xml:space="preserve"> Auto-refund and cancellation workflows managed automatically through ServiceNow Service Portal.</w:t>
      </w:r>
    </w:p>
    <w:p w14:paraId="77F694BE" w14:textId="77777777" w:rsidR="00113F55" w:rsidRPr="00113F55" w:rsidRDefault="00113F55" w:rsidP="00113F55">
      <w:pPr>
        <w:rPr>
          <w:b/>
          <w:bCs/>
        </w:rPr>
      </w:pPr>
      <w:r w:rsidRPr="00113F55">
        <w:rPr>
          <w:b/>
          <w:bCs/>
        </w:rPr>
        <w:t>Idea Category 3: Analytics &amp; Sustainability</w:t>
      </w:r>
    </w:p>
    <w:p w14:paraId="49B541DF" w14:textId="77777777" w:rsidR="00113F55" w:rsidRPr="00113F55" w:rsidRDefault="00113F55" w:rsidP="00113F55">
      <w:pPr>
        <w:numPr>
          <w:ilvl w:val="0"/>
          <w:numId w:val="5"/>
        </w:numPr>
      </w:pPr>
      <w:r w:rsidRPr="00113F55">
        <w:rPr>
          <w:i/>
          <w:iCs/>
        </w:rPr>
        <w:t>Idea C1:</w:t>
      </w:r>
      <w:r w:rsidRPr="00113F55">
        <w:t xml:space="preserve"> ServiceNow Performance Analytics dashboards to track peak traffic, station throughput, and daily revenue.</w:t>
      </w:r>
    </w:p>
    <w:p w14:paraId="49ACE3CC" w14:textId="77777777" w:rsidR="00113F55" w:rsidRPr="00113F55" w:rsidRDefault="00113F55" w:rsidP="00113F55">
      <w:pPr>
        <w:numPr>
          <w:ilvl w:val="0"/>
          <w:numId w:val="5"/>
        </w:numPr>
      </w:pPr>
      <w:r w:rsidRPr="00113F55">
        <w:rPr>
          <w:i/>
          <w:iCs/>
        </w:rPr>
        <w:t>Idea C2:</w:t>
      </w:r>
      <w:r w:rsidRPr="00113F55">
        <w:t xml:space="preserve"> Complete paperless transition tracking to measure environmental impact and carbon footprint reduction.</w:t>
      </w:r>
    </w:p>
    <w:p w14:paraId="38A8B003" w14:textId="479C6178" w:rsidR="0092419F" w:rsidRDefault="0092419F"/>
    <w:p w14:paraId="3A75331D" w14:textId="77777777" w:rsidR="0092419F" w:rsidRDefault="0092419F"/>
    <w:p w14:paraId="43CF7231" w14:textId="77777777" w:rsidR="001517F4" w:rsidRDefault="001517F4"/>
    <w:p w14:paraId="3D36B913" w14:textId="77777777" w:rsidR="0092419F" w:rsidRDefault="004B23CC">
      <w:pPr>
        <w:rPr>
          <w:b/>
        </w:rPr>
      </w:pPr>
      <w:r>
        <w:rPr>
          <w:b/>
        </w:rPr>
        <w:t>Step-3: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1575"/>
        <w:gridCol w:w="1427"/>
        <w:gridCol w:w="1992"/>
      </w:tblGrid>
      <w:tr w:rsidR="001517F4" w:rsidRPr="001517F4" w14:paraId="7DECED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3B80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Idea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67AD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514F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D081B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Priority Level</w:t>
            </w:r>
          </w:p>
        </w:tc>
      </w:tr>
      <w:tr w:rsidR="001517F4" w:rsidRPr="001517F4" w14:paraId="1C1AB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5380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ServiceNow Mobile/Portal Ticket Request &amp; Instant QR Code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F0562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36B4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5069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Top Priority (Do First)</w:t>
            </w:r>
          </w:p>
        </w:tc>
      </w:tr>
      <w:tr w:rsidR="001517F4" w:rsidRPr="001517F4" w14:paraId="3DF1F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1333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UPI &amp; Digital Wallet Payment Gateway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55F39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E36D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B9EA4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Top Priority (Do First)</w:t>
            </w:r>
          </w:p>
        </w:tc>
      </w:tr>
      <w:tr w:rsidR="001517F4" w:rsidRPr="001517F4" w14:paraId="7A933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E630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WhatsApp-based Interactive Ticketing Bot via ServiceNow Integrations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E66B4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6C1C3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1C6D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 Priority (Phase 2)</w:t>
            </w:r>
          </w:p>
        </w:tc>
      </w:tr>
      <w:tr w:rsidR="001517F4" w:rsidRPr="001517F4" w14:paraId="0C637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32496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lastRenderedPageBreak/>
              <w:t>Real-time Automated Fare Collection (AFC) Gate Scanner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F95E2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0800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D9615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 Priority (Phase 2)</w:t>
            </w:r>
          </w:p>
        </w:tc>
      </w:tr>
      <w:tr w:rsidR="001517F4" w:rsidRPr="001517F4" w14:paraId="01A64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E989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ServiceNow Performance Analytics Dashboard for Peak-time Route Insights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00662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1C0BB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BABB0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 Priority (Quick Win)</w:t>
            </w:r>
          </w:p>
        </w:tc>
      </w:tr>
      <w:tr w:rsidR="001517F4" w:rsidRPr="001517F4" w14:paraId="50C9A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B1B1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Automated Paperless Sustainability Tracking 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AE7E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8D8E3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55063" w14:textId="77777777" w:rsidR="001517F4" w:rsidRPr="001517F4" w:rsidRDefault="001517F4" w:rsidP="001517F4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Low Priority (Nice to Have)</w:t>
            </w:r>
          </w:p>
        </w:tc>
      </w:tr>
    </w:tbl>
    <w:p w14:paraId="7766EA10" w14:textId="196DF773" w:rsidR="0092419F" w:rsidRPr="001517F4" w:rsidRDefault="0092419F">
      <w:pPr>
        <w:rPr>
          <w:sz w:val="24"/>
          <w:szCs w:val="24"/>
        </w:rPr>
      </w:pPr>
    </w:p>
    <w:sectPr w:rsidR="0092419F" w:rsidRPr="001517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71A7"/>
    <w:multiLevelType w:val="multilevel"/>
    <w:tmpl w:val="C25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1515A"/>
    <w:multiLevelType w:val="multilevel"/>
    <w:tmpl w:val="5EE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D6A24"/>
    <w:multiLevelType w:val="multilevel"/>
    <w:tmpl w:val="D68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63906"/>
    <w:multiLevelType w:val="multilevel"/>
    <w:tmpl w:val="BA6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B3F6C"/>
    <w:multiLevelType w:val="multilevel"/>
    <w:tmpl w:val="9C4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001047">
    <w:abstractNumId w:val="2"/>
  </w:num>
  <w:num w:numId="2" w16cid:durableId="1385131853">
    <w:abstractNumId w:val="4"/>
  </w:num>
  <w:num w:numId="3" w16cid:durableId="752237332">
    <w:abstractNumId w:val="0"/>
  </w:num>
  <w:num w:numId="4" w16cid:durableId="103968524">
    <w:abstractNumId w:val="1"/>
  </w:num>
  <w:num w:numId="5" w16cid:durableId="406457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19F"/>
    <w:rsid w:val="00113F55"/>
    <w:rsid w:val="001517F4"/>
    <w:rsid w:val="003760DA"/>
    <w:rsid w:val="00401CCC"/>
    <w:rsid w:val="00417B74"/>
    <w:rsid w:val="004B23CC"/>
    <w:rsid w:val="005D4307"/>
    <w:rsid w:val="006128DA"/>
    <w:rsid w:val="0092419F"/>
    <w:rsid w:val="00F90D2E"/>
    <w:rsid w:val="0846C9A0"/>
    <w:rsid w:val="4A2B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5B31"/>
  <w15:docId w15:val="{52C287A4-F644-4CC0-BF41-B970E490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pillipremkumar3@gmail.com</cp:lastModifiedBy>
  <cp:revision>6</cp:revision>
  <cp:lastPrinted>2026-08-03T09:25:00Z</cp:lastPrinted>
  <dcterms:created xsi:type="dcterms:W3CDTF">2026-07-31T18:48:00Z</dcterms:created>
  <dcterms:modified xsi:type="dcterms:W3CDTF">2026-08-03T09:25:00Z</dcterms:modified>
</cp:coreProperties>
</file>