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071315CD" w:rsidR="00630256" w:rsidRPr="006D0604" w:rsidRDefault="00C459E0" w:rsidP="00397731">
            <w:r>
              <w:rPr>
                <w:rFonts w:ascii="Arial" w:hAnsi="Arial" w:cs="Arial"/>
                <w:color w:val="000000"/>
              </w:rPr>
              <w:t>Container &amp; Cara P</w:t>
            </w:r>
            <w:r w:rsidR="00144CBE">
              <w:rPr>
                <w:rFonts w:ascii="Arial" w:hAnsi="Arial" w:cs="Arial"/>
                <w:color w:val="000000"/>
              </w:rPr>
              <w:t>enulisan CSS</w:t>
            </w:r>
            <w:r w:rsidR="003753DD">
              <w:rPr>
                <w:rFonts w:ascii="Arial" w:hAnsi="Arial" w:cs="Arial"/>
                <w:color w:val="000000"/>
              </w:rPr>
              <w:t xml:space="preserve"> (part 5)</w:t>
            </w:r>
          </w:p>
        </w:tc>
        <w:tc>
          <w:tcPr>
            <w:tcW w:w="1083" w:type="dxa"/>
          </w:tcPr>
          <w:p w14:paraId="1461356C" w14:textId="1840D935" w:rsidR="00630256" w:rsidRPr="006D0604" w:rsidRDefault="003753DD" w:rsidP="00397731">
            <w:pPr>
              <w:rPr>
                <w:rFonts w:ascii="Arial" w:hAnsi="Arial" w:cs="Arial"/>
                <w:color w:val="000000"/>
              </w:rPr>
            </w:pPr>
            <w:r>
              <w:rPr>
                <w:rFonts w:ascii="Arial" w:hAnsi="Arial" w:cs="Arial"/>
                <w:color w:val="000000"/>
              </w:rPr>
              <w:t>90</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5ADDF1CD" w14:textId="7F7AB510" w:rsidR="006D0604" w:rsidRDefault="00136F2B" w:rsidP="00136F2B">
      <w:pPr>
        <w:pStyle w:val="ListParagraph"/>
        <w:numPr>
          <w:ilvl w:val="0"/>
          <w:numId w:val="2"/>
        </w:numPr>
      </w:pPr>
      <w:r>
        <w:t>CSS Inline, penulisan CSS langsung sebagai attribute di dalam sebuah tag html</w:t>
      </w:r>
    </w:p>
    <w:p w14:paraId="64FD4969" w14:textId="63F633DC" w:rsidR="003753DD" w:rsidRDefault="003753DD" w:rsidP="00136F2B">
      <w:pPr>
        <w:pStyle w:val="ListParagraph"/>
        <w:numPr>
          <w:ilvl w:val="0"/>
          <w:numId w:val="2"/>
        </w:numPr>
      </w:pPr>
      <w:r>
        <w:t>Container merupakan div pembungkus</w:t>
      </w:r>
    </w:p>
    <w:p w14:paraId="21812418" w14:textId="055CFA57" w:rsidR="00136F2B" w:rsidRDefault="00136F2B" w:rsidP="00136F2B">
      <w:pPr>
        <w:pStyle w:val="ListParagraph"/>
        <w:numPr>
          <w:ilvl w:val="0"/>
          <w:numId w:val="2"/>
        </w:numPr>
      </w:pPr>
      <w:r>
        <w:t>Width merupakan salah satu property CSS untuk meng</w:t>
      </w:r>
      <w:r w:rsidR="00ED72A2">
        <w:t>atur lebar sebuah element</w:t>
      </w:r>
    </w:p>
    <w:p w14:paraId="72527B2A" w14:textId="3AA5DDD1" w:rsidR="00136F2B" w:rsidRDefault="00136F2B" w:rsidP="00136F2B">
      <w:pPr>
        <w:pStyle w:val="ListParagraph"/>
        <w:numPr>
          <w:ilvl w:val="0"/>
          <w:numId w:val="2"/>
        </w:numPr>
      </w:pPr>
      <w:r>
        <w:t xml:space="preserve">Margin merupakan salah satu property CSS untuk </w:t>
      </w:r>
      <w:r w:rsidR="00ED72A2">
        <w:t>mengatur jarak space sebuah element</w:t>
      </w:r>
    </w:p>
    <w:p w14:paraId="1E5B2B27" w14:textId="69EC420A" w:rsidR="00136F2B" w:rsidRDefault="00136F2B" w:rsidP="00136F2B">
      <w:pPr>
        <w:pStyle w:val="ListParagraph"/>
        <w:numPr>
          <w:ilvl w:val="0"/>
          <w:numId w:val="2"/>
        </w:numPr>
      </w:pPr>
      <w:r>
        <w:t>CSS internal, penulisan CSS langsung di dalam satu file HTML, umumnya di tulis di dalam tag head</w:t>
      </w:r>
    </w:p>
    <w:p w14:paraId="2A9343BF" w14:textId="3A203763" w:rsidR="00136F2B" w:rsidRDefault="00ED72A2" w:rsidP="00136F2B">
      <w:pPr>
        <w:pStyle w:val="ListParagraph"/>
        <w:numPr>
          <w:ilvl w:val="0"/>
          <w:numId w:val="2"/>
        </w:numPr>
      </w:pPr>
      <w:r>
        <w:t>Menggunakan Selector CSS, menyeleksi berdasarkan jenis tag atau nama tag (&lt;div&gt;,&lt;h1&gt;,&lt;h2&gt;,dll)</w:t>
      </w:r>
    </w:p>
    <w:p w14:paraId="4B0B7A6C" w14:textId="31F0F9DB" w:rsidR="00ED72A2" w:rsidRDefault="00ED72A2" w:rsidP="00136F2B">
      <w:pPr>
        <w:pStyle w:val="ListParagraph"/>
        <w:numPr>
          <w:ilvl w:val="0"/>
          <w:numId w:val="2"/>
        </w:numPr>
      </w:pPr>
      <w:r>
        <w:t>CSS External, penulisan css di dalam file terpisah dengan html</w:t>
      </w:r>
    </w:p>
    <w:p w14:paraId="2F6E34EB" w14:textId="3EA591F3" w:rsidR="00ED72A2" w:rsidRDefault="00ED72A2" w:rsidP="00136F2B">
      <w:pPr>
        <w:pStyle w:val="ListParagraph"/>
        <w:numPr>
          <w:ilvl w:val="0"/>
          <w:numId w:val="2"/>
        </w:numPr>
      </w:pPr>
      <w:r>
        <w:t>File HTML dan CSS dapat dihubungkan dengan link stylesheet</w:t>
      </w:r>
    </w:p>
    <w:p w14:paraId="70DCE1FA" w14:textId="09237585" w:rsidR="00ED72A2" w:rsidRDefault="00ED72A2" w:rsidP="00136F2B">
      <w:pPr>
        <w:pStyle w:val="ListParagraph"/>
        <w:numPr>
          <w:ilvl w:val="0"/>
          <w:numId w:val="2"/>
        </w:numPr>
      </w:pPr>
      <w:r>
        <w:t>Dengan hanya satu file CSS External kita bisa menggunakannya untuk banyak file HTML</w:t>
      </w:r>
    </w:p>
    <w:p w14:paraId="3060183B" w14:textId="2E9F8E3B" w:rsidR="00ED72A2" w:rsidRDefault="00ED72A2" w:rsidP="00136F2B">
      <w:pPr>
        <w:pStyle w:val="ListParagraph"/>
        <w:numPr>
          <w:ilvl w:val="0"/>
          <w:numId w:val="2"/>
        </w:numPr>
      </w:pPr>
      <w:r>
        <w:t>Color merupakan salah satu property CSS untuk memberi warna sebuah element</w:t>
      </w:r>
    </w:p>
    <w:p w14:paraId="415CB4C3" w14:textId="074B08E8" w:rsidR="00CA447D" w:rsidRDefault="00CA447D" w:rsidP="003753DD">
      <w:pPr>
        <w:pStyle w:val="ListParagraph"/>
        <w:numPr>
          <w:ilvl w:val="0"/>
          <w:numId w:val="2"/>
        </w:numPr>
      </w:pPr>
      <w:r>
        <w:t>Border merupakan salah satu property CSS untuk memberi bingkai pada sebuah element</w:t>
      </w:r>
    </w:p>
    <w:p w14:paraId="73DC30D4" w14:textId="07727D32" w:rsidR="006D0604" w:rsidRPr="00820E62" w:rsidRDefault="006D0604">
      <w:pPr>
        <w:rPr>
          <w:b/>
          <w:bCs/>
        </w:rPr>
      </w:pPr>
      <w:r w:rsidRPr="00820E62">
        <w:rPr>
          <w:b/>
          <w:bCs/>
        </w:rPr>
        <w:t>Saya Belum Mengerti</w:t>
      </w:r>
    </w:p>
    <w:p w14:paraId="4E39A85A" w14:textId="5ED6B5E8" w:rsidR="006D0604" w:rsidRDefault="006D0604">
      <w:r>
        <w:t>1.</w:t>
      </w:r>
    </w:p>
    <w:p w14:paraId="4999F5A8" w14:textId="39C2DB99" w:rsidR="006D0604" w:rsidRDefault="006D0604">
      <w:r>
        <w:t>2.</w:t>
      </w:r>
    </w:p>
    <w:p w14:paraId="036F3D06" w14:textId="16821EC8" w:rsidR="006D0604" w:rsidRDefault="006D0604">
      <w:r>
        <w:t xml:space="preserve">3. </w:t>
      </w:r>
    </w:p>
    <w:p w14:paraId="0E22A756" w14:textId="77777777" w:rsidR="00630011" w:rsidRDefault="00630011"/>
    <w:p w14:paraId="627A3EF2" w14:textId="77777777" w:rsidR="00630011" w:rsidRDefault="00630011"/>
    <w:p w14:paraId="06CDA64E" w14:textId="77777777" w:rsidR="00630011" w:rsidRDefault="00630011"/>
    <w:p w14:paraId="1A71B064" w14:textId="77777777" w:rsidR="00630011" w:rsidRDefault="00630011"/>
    <w:p w14:paraId="18E3ADB5" w14:textId="77777777" w:rsidR="006D0604" w:rsidRDefault="006D0604"/>
    <w:p w14:paraId="7359919C" w14:textId="77777777" w:rsidR="006D0604" w:rsidRDefault="006D0604"/>
    <w:p w14:paraId="5A2FBC1A" w14:textId="77777777" w:rsidR="003753DD" w:rsidRDefault="003753DD"/>
    <w:p w14:paraId="74501F5D" w14:textId="77777777" w:rsidR="003753DD" w:rsidRDefault="003753DD"/>
    <w:p w14:paraId="40D01E88" w14:textId="77777777" w:rsidR="003753DD" w:rsidRDefault="003753DD"/>
    <w:p w14:paraId="0B30290B" w14:textId="77777777" w:rsidR="003753DD" w:rsidRDefault="003753DD"/>
    <w:p w14:paraId="51A3321C" w14:textId="77777777" w:rsidR="003753DD" w:rsidRDefault="003753DD"/>
    <w:p w14:paraId="7CC62EF7" w14:textId="77777777" w:rsidR="003753DD" w:rsidRDefault="003753DD"/>
    <w:p w14:paraId="5A04AEEB" w14:textId="77777777" w:rsidR="003753DD" w:rsidRDefault="003753DD"/>
    <w:tbl>
      <w:tblPr>
        <w:tblStyle w:val="TableGrid"/>
        <w:tblW w:w="0" w:type="auto"/>
        <w:tblLook w:val="04A0" w:firstRow="1" w:lastRow="0" w:firstColumn="1" w:lastColumn="0" w:noHBand="0" w:noVBand="1"/>
      </w:tblPr>
      <w:tblGrid>
        <w:gridCol w:w="3969"/>
        <w:gridCol w:w="1083"/>
      </w:tblGrid>
      <w:tr w:rsidR="003753DD" w:rsidRPr="006D0604" w14:paraId="5403A414" w14:textId="77777777" w:rsidTr="00D956D6">
        <w:tc>
          <w:tcPr>
            <w:tcW w:w="3969" w:type="dxa"/>
            <w:shd w:val="clear" w:color="auto" w:fill="D9D9D9" w:themeFill="background1" w:themeFillShade="D9"/>
          </w:tcPr>
          <w:p w14:paraId="12B22E9A" w14:textId="77777777" w:rsidR="003753DD" w:rsidRPr="006D0604" w:rsidRDefault="003753DD" w:rsidP="00D956D6">
            <w:pPr>
              <w:rPr>
                <w:b/>
                <w:bCs/>
              </w:rPr>
            </w:pPr>
            <w:r w:rsidRPr="006D0604">
              <w:rPr>
                <w:b/>
                <w:bCs/>
              </w:rPr>
              <w:lastRenderedPageBreak/>
              <w:t>Materi</w:t>
            </w:r>
          </w:p>
        </w:tc>
        <w:tc>
          <w:tcPr>
            <w:tcW w:w="1083" w:type="dxa"/>
            <w:shd w:val="clear" w:color="auto" w:fill="D9D9D9" w:themeFill="background1" w:themeFillShade="D9"/>
          </w:tcPr>
          <w:p w14:paraId="58B28776" w14:textId="77777777" w:rsidR="003753DD" w:rsidRPr="006D0604" w:rsidRDefault="003753DD" w:rsidP="00D956D6">
            <w:pPr>
              <w:rPr>
                <w:b/>
                <w:bCs/>
              </w:rPr>
            </w:pPr>
            <w:r>
              <w:rPr>
                <w:b/>
                <w:bCs/>
              </w:rPr>
              <w:t xml:space="preserve">Nilai </w:t>
            </w:r>
          </w:p>
        </w:tc>
      </w:tr>
      <w:tr w:rsidR="003753DD" w:rsidRPr="006D0604" w14:paraId="5952C57E" w14:textId="77777777" w:rsidTr="00D956D6">
        <w:tc>
          <w:tcPr>
            <w:tcW w:w="3969" w:type="dxa"/>
          </w:tcPr>
          <w:p w14:paraId="2ABA6C22" w14:textId="1052C816" w:rsidR="003753DD" w:rsidRPr="006D0604" w:rsidRDefault="00C459E0" w:rsidP="00D956D6">
            <w:r>
              <w:rPr>
                <w:rFonts w:ascii="Arial" w:hAnsi="Arial" w:cs="Arial"/>
                <w:color w:val="000000"/>
              </w:rPr>
              <w:t>Margin, Padding, Position (part 6</w:t>
            </w:r>
            <w:r w:rsidR="003753DD">
              <w:rPr>
                <w:rFonts w:ascii="Arial" w:hAnsi="Arial" w:cs="Arial"/>
                <w:color w:val="000000"/>
              </w:rPr>
              <w:t>)</w:t>
            </w:r>
          </w:p>
        </w:tc>
        <w:tc>
          <w:tcPr>
            <w:tcW w:w="1083" w:type="dxa"/>
          </w:tcPr>
          <w:p w14:paraId="4CD31829" w14:textId="77777777" w:rsidR="003753DD" w:rsidRPr="006D0604" w:rsidRDefault="003753DD" w:rsidP="00D956D6">
            <w:pPr>
              <w:rPr>
                <w:rFonts w:ascii="Arial" w:hAnsi="Arial" w:cs="Arial"/>
                <w:color w:val="000000"/>
              </w:rPr>
            </w:pPr>
            <w:r>
              <w:rPr>
                <w:rFonts w:ascii="Arial" w:hAnsi="Arial" w:cs="Arial"/>
                <w:color w:val="000000"/>
              </w:rPr>
              <w:t>90</w:t>
            </w:r>
          </w:p>
        </w:tc>
      </w:tr>
    </w:tbl>
    <w:p w14:paraId="576F627E" w14:textId="77777777" w:rsidR="003753DD" w:rsidRDefault="003753DD" w:rsidP="003753DD"/>
    <w:p w14:paraId="67224EF1" w14:textId="77777777" w:rsidR="003753DD" w:rsidRPr="00820E62" w:rsidRDefault="003753DD" w:rsidP="003753DD">
      <w:pPr>
        <w:rPr>
          <w:b/>
          <w:bCs/>
        </w:rPr>
      </w:pPr>
      <w:r w:rsidRPr="00820E62">
        <w:rPr>
          <w:b/>
          <w:bCs/>
        </w:rPr>
        <w:t xml:space="preserve">Saya Sudah Belajar dan </w:t>
      </w:r>
      <w:r>
        <w:rPr>
          <w:b/>
          <w:bCs/>
        </w:rPr>
        <w:t>M</w:t>
      </w:r>
      <w:r w:rsidRPr="00820E62">
        <w:rPr>
          <w:b/>
          <w:bCs/>
        </w:rPr>
        <w:t xml:space="preserve">engerti </w:t>
      </w:r>
      <w:r>
        <w:rPr>
          <w:b/>
          <w:bCs/>
        </w:rPr>
        <w:t>dan Saya BISA</w:t>
      </w:r>
    </w:p>
    <w:p w14:paraId="214C040F" w14:textId="4D9F60FE" w:rsidR="003753DD" w:rsidRDefault="003753DD" w:rsidP="003753DD">
      <w:pPr>
        <w:pStyle w:val="ListParagraph"/>
        <w:numPr>
          <w:ilvl w:val="0"/>
          <w:numId w:val="3"/>
        </w:numPr>
      </w:pPr>
      <w:r>
        <w:t>Menggunakan value dashed dalam border untuk membuat border putuh putus</w:t>
      </w:r>
    </w:p>
    <w:p w14:paraId="3F7A3065" w14:textId="040BD9F2" w:rsidR="003753DD" w:rsidRDefault="003753DD" w:rsidP="003753DD">
      <w:pPr>
        <w:pStyle w:val="ListParagraph"/>
        <w:numPr>
          <w:ilvl w:val="0"/>
          <w:numId w:val="3"/>
        </w:numPr>
      </w:pPr>
      <w:r>
        <w:t>Property margin-top, margin-left, margin-right, margin-bottom berfungsi untuk mengatur margin dari satu arah sesuai namanya</w:t>
      </w:r>
    </w:p>
    <w:p w14:paraId="7AD97935" w14:textId="3DD77035" w:rsidR="003753DD" w:rsidRDefault="003753DD" w:rsidP="003753DD">
      <w:pPr>
        <w:pStyle w:val="ListParagraph"/>
        <w:numPr>
          <w:ilvl w:val="0"/>
          <w:numId w:val="3"/>
        </w:numPr>
      </w:pPr>
      <w:r>
        <w:t>Kita dapat menggunakan value minus pada property margin</w:t>
      </w:r>
    </w:p>
    <w:p w14:paraId="0CF86405" w14:textId="19FE8465" w:rsidR="003753DD" w:rsidRDefault="003753DD" w:rsidP="003753DD">
      <w:pPr>
        <w:pStyle w:val="ListParagraph"/>
        <w:numPr>
          <w:ilvl w:val="0"/>
          <w:numId w:val="3"/>
        </w:numPr>
      </w:pPr>
      <w:r>
        <w:t>Jika kita tidak mengatur margin, maka secara default akan tetap ada margin</w:t>
      </w:r>
    </w:p>
    <w:p w14:paraId="4557472E" w14:textId="1629FDDD" w:rsidR="008A4285" w:rsidRDefault="008A4285" w:rsidP="008A4285">
      <w:pPr>
        <w:pStyle w:val="ListParagraph"/>
        <w:numPr>
          <w:ilvl w:val="0"/>
          <w:numId w:val="3"/>
        </w:numPr>
      </w:pPr>
      <w:r>
        <w:t>Kita dapat mengatur semua sisi margin hanya dengan satu property, yaitu margin, kemudian value nya di isi empat kali, urutan valuenya yaitu top, right, bottom, left. Jika hanya di isi satu value, maka semua sisi akan memiliki value yg sama</w:t>
      </w:r>
    </w:p>
    <w:p w14:paraId="0A8E5F24" w14:textId="1FDB9106" w:rsidR="008A4285" w:rsidRDefault="008A4285" w:rsidP="003753DD">
      <w:pPr>
        <w:pStyle w:val="ListParagraph"/>
        <w:numPr>
          <w:ilvl w:val="0"/>
          <w:numId w:val="3"/>
        </w:numPr>
      </w:pPr>
      <w:r>
        <w:t>Padding merupakan property CSS untuk mengatur space antara border dengan isi element</w:t>
      </w:r>
    </w:p>
    <w:p w14:paraId="71731E10" w14:textId="56C98761" w:rsidR="008A4285" w:rsidRDefault="008A4285" w:rsidP="008A4285">
      <w:pPr>
        <w:pStyle w:val="ListParagraph"/>
        <w:numPr>
          <w:ilvl w:val="0"/>
          <w:numId w:val="3"/>
        </w:numPr>
      </w:pPr>
      <w:r>
        <w:t>Property padding-top, padding-left, padding-right, padding-bottom berfungsi untuk mengatur padding dari satu arah sesuai namanya</w:t>
      </w:r>
    </w:p>
    <w:p w14:paraId="2CD10D76" w14:textId="6BE9C21D" w:rsidR="008A4285" w:rsidRDefault="008A4285" w:rsidP="008A4285">
      <w:pPr>
        <w:pStyle w:val="ListParagraph"/>
        <w:numPr>
          <w:ilvl w:val="0"/>
          <w:numId w:val="3"/>
        </w:numPr>
      </w:pPr>
      <w:r>
        <w:t>Kita dapat mengatur semua sisi padding hanya dengan satu property, yaitu padding, kemudian value nya di isi empat kali, urutan valuenya yaitu top, right, bottom, left. Jika hanya di isi satu value, maka semua sisi akan memiliki value yg sama</w:t>
      </w:r>
    </w:p>
    <w:p w14:paraId="447B4D57" w14:textId="5B90062D" w:rsidR="00F83C0B" w:rsidRDefault="00F83C0B" w:rsidP="00F83C0B">
      <w:pPr>
        <w:pStyle w:val="ListParagraph"/>
        <w:numPr>
          <w:ilvl w:val="0"/>
          <w:numId w:val="3"/>
        </w:numPr>
      </w:pPr>
      <w:r>
        <w:t>Property position dengan value Static, merupakan value default</w:t>
      </w:r>
    </w:p>
    <w:p w14:paraId="6667314F" w14:textId="5867C8F2" w:rsidR="008A4285" w:rsidRDefault="00F83C0B" w:rsidP="003753DD">
      <w:pPr>
        <w:pStyle w:val="ListParagraph"/>
        <w:numPr>
          <w:ilvl w:val="0"/>
          <w:numId w:val="3"/>
        </w:numPr>
      </w:pPr>
      <w:r>
        <w:t>Property position dengan value Relative membuat kita dapat mengatur posisi sebuah element tanpa mempengaruhi element lain</w:t>
      </w:r>
    </w:p>
    <w:p w14:paraId="3923EC5A" w14:textId="101AB571" w:rsidR="00F83C0B" w:rsidRDefault="00F83C0B" w:rsidP="00F83C0B">
      <w:pPr>
        <w:pStyle w:val="ListParagraph"/>
        <w:numPr>
          <w:ilvl w:val="0"/>
          <w:numId w:val="3"/>
        </w:numPr>
      </w:pPr>
      <w:r>
        <w:t>Property position dengan value Fixed membuat kita dapat mengatur posisi sebuah element agar tetap diam di satu tempat meskipun di scroll</w:t>
      </w:r>
    </w:p>
    <w:p w14:paraId="324AEC7B" w14:textId="4248A74E" w:rsidR="00F83C0B" w:rsidRDefault="00F83C0B" w:rsidP="00F83C0B">
      <w:pPr>
        <w:pStyle w:val="ListParagraph"/>
        <w:ind w:left="1080"/>
      </w:pPr>
    </w:p>
    <w:p w14:paraId="7C4468B8" w14:textId="77777777" w:rsidR="003753DD" w:rsidRPr="00820E62" w:rsidRDefault="003753DD" w:rsidP="003753DD">
      <w:pPr>
        <w:rPr>
          <w:b/>
          <w:bCs/>
        </w:rPr>
      </w:pPr>
      <w:r w:rsidRPr="00820E62">
        <w:rPr>
          <w:b/>
          <w:bCs/>
        </w:rPr>
        <w:t>Saya Belum Mengerti</w:t>
      </w:r>
    </w:p>
    <w:p w14:paraId="677260AA" w14:textId="7847261C" w:rsidR="003753DD" w:rsidRDefault="003753DD" w:rsidP="003753DD">
      <w:r>
        <w:t>1.</w:t>
      </w:r>
      <w:r w:rsidR="00F83C0B">
        <w:t xml:space="preserve"> Fungsi position absolute</w:t>
      </w:r>
    </w:p>
    <w:p w14:paraId="29F3437C" w14:textId="5C8E0B03" w:rsidR="003753DD" w:rsidRDefault="003753DD" w:rsidP="003753DD">
      <w:r>
        <w:t>2.</w:t>
      </w:r>
      <w:r w:rsidR="00F83C0B">
        <w:t xml:space="preserve"> Perbedaan position fixed dan sticky</w:t>
      </w:r>
    </w:p>
    <w:p w14:paraId="7470AAD5" w14:textId="77777777" w:rsidR="003753DD" w:rsidRDefault="003753DD" w:rsidP="003753DD">
      <w:r>
        <w:t xml:space="preserve">3. </w:t>
      </w:r>
    </w:p>
    <w:p w14:paraId="00B74A83" w14:textId="77777777" w:rsidR="003753DD" w:rsidRDefault="003753DD"/>
    <w:p w14:paraId="3EA21B90" w14:textId="77777777" w:rsidR="00510F53" w:rsidRDefault="00510F53"/>
    <w:p w14:paraId="6C084850" w14:textId="77777777" w:rsidR="00510F53" w:rsidRDefault="00510F53"/>
    <w:p w14:paraId="14CB1F93" w14:textId="77777777" w:rsidR="00510F53" w:rsidRDefault="00510F53"/>
    <w:p w14:paraId="4F86FD47" w14:textId="77777777" w:rsidR="00510F53" w:rsidRDefault="00510F53"/>
    <w:p w14:paraId="08AF7373" w14:textId="77777777" w:rsidR="00510F53" w:rsidRDefault="00510F53"/>
    <w:p w14:paraId="4DECB068" w14:textId="77777777" w:rsidR="00510F53" w:rsidRDefault="00510F53"/>
    <w:p w14:paraId="0C387760" w14:textId="77777777" w:rsidR="00510F53" w:rsidRDefault="00510F53"/>
    <w:tbl>
      <w:tblPr>
        <w:tblStyle w:val="TableGrid"/>
        <w:tblW w:w="0" w:type="auto"/>
        <w:tblLook w:val="04A0" w:firstRow="1" w:lastRow="0" w:firstColumn="1" w:lastColumn="0" w:noHBand="0" w:noVBand="1"/>
      </w:tblPr>
      <w:tblGrid>
        <w:gridCol w:w="3969"/>
        <w:gridCol w:w="1083"/>
      </w:tblGrid>
      <w:tr w:rsidR="00510F53" w:rsidRPr="006D0604" w14:paraId="2963C839" w14:textId="77777777" w:rsidTr="00D956D6">
        <w:tc>
          <w:tcPr>
            <w:tcW w:w="3969" w:type="dxa"/>
            <w:shd w:val="clear" w:color="auto" w:fill="D9D9D9" w:themeFill="background1" w:themeFillShade="D9"/>
          </w:tcPr>
          <w:p w14:paraId="0C82230F" w14:textId="77777777" w:rsidR="00510F53" w:rsidRPr="006D0604" w:rsidRDefault="00510F53" w:rsidP="00D956D6">
            <w:pPr>
              <w:rPr>
                <w:b/>
                <w:bCs/>
              </w:rPr>
            </w:pPr>
            <w:r w:rsidRPr="006D0604">
              <w:rPr>
                <w:b/>
                <w:bCs/>
              </w:rPr>
              <w:lastRenderedPageBreak/>
              <w:t>Materi</w:t>
            </w:r>
          </w:p>
        </w:tc>
        <w:tc>
          <w:tcPr>
            <w:tcW w:w="1083" w:type="dxa"/>
            <w:shd w:val="clear" w:color="auto" w:fill="D9D9D9" w:themeFill="background1" w:themeFillShade="D9"/>
          </w:tcPr>
          <w:p w14:paraId="7787A221" w14:textId="77777777" w:rsidR="00510F53" w:rsidRPr="006D0604" w:rsidRDefault="00510F53" w:rsidP="00D956D6">
            <w:pPr>
              <w:rPr>
                <w:b/>
                <w:bCs/>
              </w:rPr>
            </w:pPr>
            <w:r>
              <w:rPr>
                <w:b/>
                <w:bCs/>
              </w:rPr>
              <w:t xml:space="preserve">Nilai </w:t>
            </w:r>
          </w:p>
        </w:tc>
      </w:tr>
      <w:tr w:rsidR="00510F53" w:rsidRPr="006D0604" w14:paraId="62C9B9BD" w14:textId="77777777" w:rsidTr="00D956D6">
        <w:tc>
          <w:tcPr>
            <w:tcW w:w="3969" w:type="dxa"/>
          </w:tcPr>
          <w:p w14:paraId="7404EC79" w14:textId="426A5C28" w:rsidR="00510F53" w:rsidRPr="006D0604" w:rsidRDefault="00510F53" w:rsidP="00D956D6">
            <w:r>
              <w:rPr>
                <w:rFonts w:ascii="Arial" w:hAnsi="Arial" w:cs="Arial"/>
                <w:color w:val="000000"/>
              </w:rPr>
              <w:t>Selector (part 7)</w:t>
            </w:r>
          </w:p>
        </w:tc>
        <w:tc>
          <w:tcPr>
            <w:tcW w:w="1083" w:type="dxa"/>
          </w:tcPr>
          <w:p w14:paraId="7BF0DFE1" w14:textId="77777777" w:rsidR="00510F53" w:rsidRPr="006D0604" w:rsidRDefault="00510F53" w:rsidP="00D956D6">
            <w:pPr>
              <w:rPr>
                <w:rFonts w:ascii="Arial" w:hAnsi="Arial" w:cs="Arial"/>
                <w:color w:val="000000"/>
              </w:rPr>
            </w:pPr>
            <w:r>
              <w:rPr>
                <w:rFonts w:ascii="Arial" w:hAnsi="Arial" w:cs="Arial"/>
                <w:color w:val="000000"/>
              </w:rPr>
              <w:t>90</w:t>
            </w:r>
          </w:p>
        </w:tc>
      </w:tr>
    </w:tbl>
    <w:p w14:paraId="6FE7835D" w14:textId="77777777" w:rsidR="00510F53" w:rsidRDefault="00510F53" w:rsidP="00510F53"/>
    <w:p w14:paraId="1FA782B8" w14:textId="77777777" w:rsidR="00510F53" w:rsidRPr="00820E62" w:rsidRDefault="00510F53" w:rsidP="00510F53">
      <w:pPr>
        <w:rPr>
          <w:b/>
          <w:bCs/>
        </w:rPr>
      </w:pPr>
      <w:r w:rsidRPr="00820E62">
        <w:rPr>
          <w:b/>
          <w:bCs/>
        </w:rPr>
        <w:t xml:space="preserve">Saya Sudah Belajar dan </w:t>
      </w:r>
      <w:r>
        <w:rPr>
          <w:b/>
          <w:bCs/>
        </w:rPr>
        <w:t>M</w:t>
      </w:r>
      <w:r w:rsidRPr="00820E62">
        <w:rPr>
          <w:b/>
          <w:bCs/>
        </w:rPr>
        <w:t xml:space="preserve">engerti </w:t>
      </w:r>
      <w:r>
        <w:rPr>
          <w:b/>
          <w:bCs/>
        </w:rPr>
        <w:t>dan Saya BISA</w:t>
      </w:r>
    </w:p>
    <w:p w14:paraId="784E911A" w14:textId="0D45224C" w:rsidR="00510F53" w:rsidRDefault="00510F53" w:rsidP="00510F53">
      <w:pPr>
        <w:pStyle w:val="ListParagraph"/>
        <w:numPr>
          <w:ilvl w:val="0"/>
          <w:numId w:val="4"/>
        </w:numPr>
      </w:pPr>
      <w:r>
        <w:t>Property background untuk mengatur background element, jika diberi value warna maka akan membuta warna pada background element</w:t>
      </w:r>
    </w:p>
    <w:p w14:paraId="7DBE6C13" w14:textId="5837BAB3" w:rsidR="00510F53" w:rsidRDefault="00510F53" w:rsidP="00510F53">
      <w:pPr>
        <w:pStyle w:val="ListParagraph"/>
        <w:numPr>
          <w:ilvl w:val="0"/>
          <w:numId w:val="4"/>
        </w:numPr>
      </w:pPr>
      <w:r>
        <w:t>Kita dapat menyeleksi sebuah element dengan lebih akurat jika kita mencantumkan nama parent nya juga sebelum nama element yg dituju</w:t>
      </w:r>
    </w:p>
    <w:p w14:paraId="304167CC" w14:textId="7A001FE3" w:rsidR="00510F53" w:rsidRDefault="00510F53" w:rsidP="00510F53">
      <w:pPr>
        <w:pStyle w:val="ListParagraph"/>
        <w:numPr>
          <w:ilvl w:val="0"/>
          <w:numId w:val="4"/>
        </w:numPr>
      </w:pPr>
      <w:r>
        <w:t>Kita dapat menyeleksi berdasarkan id. Dengan cara memberi tanda # pada selector</w:t>
      </w:r>
    </w:p>
    <w:p w14:paraId="09328614" w14:textId="0F6EC536" w:rsidR="00510F53" w:rsidRDefault="00510F53" w:rsidP="00510F53">
      <w:pPr>
        <w:pStyle w:val="ListParagraph"/>
        <w:numPr>
          <w:ilvl w:val="0"/>
          <w:numId w:val="4"/>
        </w:numPr>
      </w:pPr>
      <w:r>
        <w:t>Kita dapat menyeleksi berdasarkan class. Dengan cara memberi tanda . pada selector</w:t>
      </w:r>
    </w:p>
    <w:p w14:paraId="75A655B2" w14:textId="15F5E53F" w:rsidR="00510F53" w:rsidRDefault="00AC2D4D" w:rsidP="00510F53">
      <w:pPr>
        <w:pStyle w:val="ListParagraph"/>
        <w:numPr>
          <w:ilvl w:val="0"/>
          <w:numId w:val="4"/>
        </w:numPr>
      </w:pPr>
      <w:r>
        <w:t>Kita dapat memberi sebuah element lebih dari  satu class, namun hanya  1 id</w:t>
      </w:r>
    </w:p>
    <w:p w14:paraId="15686CBE" w14:textId="77777777" w:rsidR="00AC2D4D" w:rsidRDefault="00AC2D4D" w:rsidP="00AC2D4D">
      <w:pPr>
        <w:pStyle w:val="ListParagraph"/>
        <w:ind w:left="1080"/>
      </w:pPr>
    </w:p>
    <w:p w14:paraId="0610C184" w14:textId="77777777" w:rsidR="00510F53" w:rsidRPr="00820E62" w:rsidRDefault="00510F53" w:rsidP="00510F53">
      <w:pPr>
        <w:rPr>
          <w:b/>
          <w:bCs/>
        </w:rPr>
      </w:pPr>
      <w:r w:rsidRPr="00820E62">
        <w:rPr>
          <w:b/>
          <w:bCs/>
        </w:rPr>
        <w:t>Saya Belum Mengerti</w:t>
      </w:r>
    </w:p>
    <w:p w14:paraId="51BE300E" w14:textId="035A5AD6" w:rsidR="00510F53" w:rsidRDefault="00510F53" w:rsidP="00510F53">
      <w:r>
        <w:t xml:space="preserve">1. </w:t>
      </w:r>
    </w:p>
    <w:p w14:paraId="0D00F410" w14:textId="77777777" w:rsidR="00FD0FFA" w:rsidRDefault="00FD0FFA" w:rsidP="00510F53"/>
    <w:tbl>
      <w:tblPr>
        <w:tblStyle w:val="TableGrid"/>
        <w:tblW w:w="0" w:type="auto"/>
        <w:tblLook w:val="04A0" w:firstRow="1" w:lastRow="0" w:firstColumn="1" w:lastColumn="0" w:noHBand="0" w:noVBand="1"/>
      </w:tblPr>
      <w:tblGrid>
        <w:gridCol w:w="3969"/>
        <w:gridCol w:w="1083"/>
      </w:tblGrid>
      <w:tr w:rsidR="00FD0FFA" w:rsidRPr="006D0604" w14:paraId="181DDF8F" w14:textId="77777777" w:rsidTr="00D956D6">
        <w:tc>
          <w:tcPr>
            <w:tcW w:w="3969" w:type="dxa"/>
            <w:shd w:val="clear" w:color="auto" w:fill="D9D9D9" w:themeFill="background1" w:themeFillShade="D9"/>
          </w:tcPr>
          <w:p w14:paraId="2427A64E" w14:textId="77777777" w:rsidR="00FD0FFA" w:rsidRPr="006D0604" w:rsidRDefault="00FD0FFA" w:rsidP="00D956D6">
            <w:pPr>
              <w:rPr>
                <w:b/>
                <w:bCs/>
              </w:rPr>
            </w:pPr>
            <w:r w:rsidRPr="006D0604">
              <w:rPr>
                <w:b/>
                <w:bCs/>
              </w:rPr>
              <w:t>Materi</w:t>
            </w:r>
          </w:p>
        </w:tc>
        <w:tc>
          <w:tcPr>
            <w:tcW w:w="1083" w:type="dxa"/>
            <w:shd w:val="clear" w:color="auto" w:fill="D9D9D9" w:themeFill="background1" w:themeFillShade="D9"/>
          </w:tcPr>
          <w:p w14:paraId="2023CA8A" w14:textId="77777777" w:rsidR="00FD0FFA" w:rsidRPr="006D0604" w:rsidRDefault="00FD0FFA" w:rsidP="00D956D6">
            <w:pPr>
              <w:rPr>
                <w:b/>
                <w:bCs/>
              </w:rPr>
            </w:pPr>
            <w:r>
              <w:rPr>
                <w:b/>
                <w:bCs/>
              </w:rPr>
              <w:t xml:space="preserve">Nilai </w:t>
            </w:r>
          </w:p>
        </w:tc>
      </w:tr>
      <w:tr w:rsidR="00FD0FFA" w:rsidRPr="006D0604" w14:paraId="6758C947" w14:textId="77777777" w:rsidTr="00D956D6">
        <w:tc>
          <w:tcPr>
            <w:tcW w:w="3969" w:type="dxa"/>
          </w:tcPr>
          <w:p w14:paraId="4D16391B" w14:textId="57DA2FFC" w:rsidR="00FD0FFA" w:rsidRPr="006D0604" w:rsidRDefault="00FD0FFA" w:rsidP="00D956D6">
            <w:r>
              <w:rPr>
                <w:rFonts w:ascii="Arial" w:hAnsi="Arial" w:cs="Arial"/>
                <w:color w:val="000000"/>
              </w:rPr>
              <w:t>Menu Navigasi (part 8)</w:t>
            </w:r>
          </w:p>
        </w:tc>
        <w:tc>
          <w:tcPr>
            <w:tcW w:w="1083" w:type="dxa"/>
          </w:tcPr>
          <w:p w14:paraId="68999793" w14:textId="77777777" w:rsidR="00FD0FFA" w:rsidRPr="006D0604" w:rsidRDefault="00FD0FFA" w:rsidP="00D956D6">
            <w:pPr>
              <w:rPr>
                <w:rFonts w:ascii="Arial" w:hAnsi="Arial" w:cs="Arial"/>
                <w:color w:val="000000"/>
              </w:rPr>
            </w:pPr>
            <w:r>
              <w:rPr>
                <w:rFonts w:ascii="Arial" w:hAnsi="Arial" w:cs="Arial"/>
                <w:color w:val="000000"/>
              </w:rPr>
              <w:t>90</w:t>
            </w:r>
          </w:p>
        </w:tc>
      </w:tr>
    </w:tbl>
    <w:p w14:paraId="542E91B1" w14:textId="77777777" w:rsidR="00FD0FFA" w:rsidRDefault="00FD0FFA" w:rsidP="00FD0FFA"/>
    <w:p w14:paraId="19981888" w14:textId="77777777" w:rsidR="00FD0FFA" w:rsidRPr="00820E62" w:rsidRDefault="00FD0FFA" w:rsidP="00FD0FFA">
      <w:pPr>
        <w:rPr>
          <w:b/>
          <w:bCs/>
        </w:rPr>
      </w:pPr>
      <w:r w:rsidRPr="00820E62">
        <w:rPr>
          <w:b/>
          <w:bCs/>
        </w:rPr>
        <w:t xml:space="preserve">Saya Sudah Belajar dan </w:t>
      </w:r>
      <w:r>
        <w:rPr>
          <w:b/>
          <w:bCs/>
        </w:rPr>
        <w:t>M</w:t>
      </w:r>
      <w:r w:rsidRPr="00820E62">
        <w:rPr>
          <w:b/>
          <w:bCs/>
        </w:rPr>
        <w:t xml:space="preserve">engerti </w:t>
      </w:r>
      <w:r>
        <w:rPr>
          <w:b/>
          <w:bCs/>
        </w:rPr>
        <w:t>dan Saya BISA</w:t>
      </w:r>
    </w:p>
    <w:p w14:paraId="363CB301" w14:textId="7B47D428" w:rsidR="00FD0FFA" w:rsidRDefault="00FD0FFA" w:rsidP="00FD0FFA">
      <w:pPr>
        <w:pStyle w:val="ListParagraph"/>
        <w:numPr>
          <w:ilvl w:val="0"/>
          <w:numId w:val="5"/>
        </w:numPr>
      </w:pPr>
      <w:r>
        <w:t>Property text-decoration dengan value none dapat menghilangkan garis bawah pada element &lt;a&gt;</w:t>
      </w:r>
    </w:p>
    <w:p w14:paraId="10809B74" w14:textId="6E4C32F5" w:rsidR="00FD0FFA" w:rsidRDefault="00FD0FFA" w:rsidP="00B83747">
      <w:pPr>
        <w:pStyle w:val="ListParagraph"/>
        <w:numPr>
          <w:ilvl w:val="0"/>
          <w:numId w:val="5"/>
        </w:numPr>
      </w:pPr>
      <w:r>
        <w:t>Property list-style dengan value none dapat menghilangkan titik pada eleme</w:t>
      </w:r>
      <w:r w:rsidR="00B83747">
        <w:t>nt &lt;li</w:t>
      </w:r>
      <w:r>
        <w:t>&gt;</w:t>
      </w:r>
    </w:p>
    <w:p w14:paraId="7C4BE3E6" w14:textId="0B4D9AB3" w:rsidR="00B83747" w:rsidRDefault="00B83747" w:rsidP="00B83747">
      <w:pPr>
        <w:pStyle w:val="ListParagraph"/>
        <w:numPr>
          <w:ilvl w:val="0"/>
          <w:numId w:val="5"/>
        </w:numPr>
      </w:pPr>
      <w:r>
        <w:t>Property float untuk menaikkan element agar menjadi sejajar</w:t>
      </w:r>
    </w:p>
    <w:p w14:paraId="04214480" w14:textId="78EEB5D7" w:rsidR="00B83747" w:rsidRDefault="002E1180" w:rsidP="00B83747">
      <w:pPr>
        <w:pStyle w:val="ListParagraph"/>
        <w:numPr>
          <w:ilvl w:val="0"/>
          <w:numId w:val="5"/>
        </w:numPr>
      </w:pPr>
      <w:r>
        <w:t>Value warna dapat berupa hexadecimal</w:t>
      </w:r>
    </w:p>
    <w:p w14:paraId="7FCD1013" w14:textId="56DD0E86" w:rsidR="002E1180" w:rsidRDefault="002E1180" w:rsidP="00B83747">
      <w:pPr>
        <w:pStyle w:val="ListParagraph"/>
        <w:numPr>
          <w:ilvl w:val="0"/>
          <w:numId w:val="5"/>
        </w:numPr>
      </w:pPr>
      <w:r>
        <w:t>Style di dalam hover muncul ketika kita menunjuk element dengan kursor</w:t>
      </w:r>
    </w:p>
    <w:p w14:paraId="4F67A977" w14:textId="12C283A6" w:rsidR="002E1180" w:rsidRDefault="002E1180" w:rsidP="00B83747">
      <w:pPr>
        <w:pStyle w:val="ListParagraph"/>
        <w:numPr>
          <w:ilvl w:val="0"/>
          <w:numId w:val="5"/>
        </w:numPr>
      </w:pPr>
      <w:r>
        <w:t>Property clear untuk me</w:t>
      </w:r>
      <w:r w:rsidR="004C3DAB">
        <w:t>mbersihkan efek sisa property float</w:t>
      </w:r>
    </w:p>
    <w:p w14:paraId="51ABF871" w14:textId="77777777" w:rsidR="00FD0FFA" w:rsidRDefault="00FD0FFA" w:rsidP="00FD0FFA">
      <w:pPr>
        <w:pStyle w:val="ListParagraph"/>
        <w:ind w:left="1080"/>
      </w:pPr>
    </w:p>
    <w:p w14:paraId="4D66E10A" w14:textId="77777777" w:rsidR="00FD0FFA" w:rsidRPr="00820E62" w:rsidRDefault="00FD0FFA" w:rsidP="00FD0FFA">
      <w:pPr>
        <w:rPr>
          <w:b/>
          <w:bCs/>
        </w:rPr>
      </w:pPr>
      <w:r w:rsidRPr="00820E62">
        <w:rPr>
          <w:b/>
          <w:bCs/>
        </w:rPr>
        <w:t>Saya Belum Mengerti</w:t>
      </w:r>
    </w:p>
    <w:p w14:paraId="7ED41C3D" w14:textId="77777777" w:rsidR="00FD0FFA" w:rsidRDefault="00FD0FFA" w:rsidP="00FD0FFA">
      <w:r>
        <w:t xml:space="preserve">1. </w:t>
      </w:r>
    </w:p>
    <w:p w14:paraId="789FC3CE" w14:textId="77777777" w:rsidR="00FD0FFA" w:rsidRDefault="00FD0FFA" w:rsidP="00510F53"/>
    <w:p w14:paraId="4683BF9D" w14:textId="77777777" w:rsidR="00A45E20" w:rsidRDefault="00A45E20" w:rsidP="00510F53"/>
    <w:p w14:paraId="475AC9DE" w14:textId="77777777" w:rsidR="00A45E20" w:rsidRDefault="00A45E20" w:rsidP="00510F53"/>
    <w:p w14:paraId="00FF2FB4" w14:textId="77777777" w:rsidR="00A45E20" w:rsidRDefault="00A45E20" w:rsidP="00510F53"/>
    <w:p w14:paraId="58D5CF00" w14:textId="77777777" w:rsidR="00A45E20" w:rsidRDefault="00A45E20" w:rsidP="00510F53"/>
    <w:p w14:paraId="1D731F33" w14:textId="77777777" w:rsidR="00A45E20" w:rsidRDefault="00A45E20" w:rsidP="00510F53"/>
    <w:p w14:paraId="6480B18E" w14:textId="77777777" w:rsidR="00A45E20" w:rsidRDefault="00A45E20" w:rsidP="00510F53"/>
    <w:tbl>
      <w:tblPr>
        <w:tblStyle w:val="TableGrid"/>
        <w:tblW w:w="0" w:type="auto"/>
        <w:tblLook w:val="04A0" w:firstRow="1" w:lastRow="0" w:firstColumn="1" w:lastColumn="0" w:noHBand="0" w:noVBand="1"/>
      </w:tblPr>
      <w:tblGrid>
        <w:gridCol w:w="3969"/>
        <w:gridCol w:w="1083"/>
      </w:tblGrid>
      <w:tr w:rsidR="00A45E20" w:rsidRPr="006D0604" w14:paraId="2F6D7B95" w14:textId="77777777" w:rsidTr="00EE6D8A">
        <w:tc>
          <w:tcPr>
            <w:tcW w:w="3969" w:type="dxa"/>
            <w:shd w:val="clear" w:color="auto" w:fill="D9D9D9" w:themeFill="background1" w:themeFillShade="D9"/>
          </w:tcPr>
          <w:p w14:paraId="04C77EC1" w14:textId="77777777" w:rsidR="00A45E20" w:rsidRPr="006D0604" w:rsidRDefault="00A45E20" w:rsidP="00EE6D8A">
            <w:pPr>
              <w:rPr>
                <w:b/>
                <w:bCs/>
              </w:rPr>
            </w:pPr>
            <w:r w:rsidRPr="006D0604">
              <w:rPr>
                <w:b/>
                <w:bCs/>
              </w:rPr>
              <w:lastRenderedPageBreak/>
              <w:t>Materi</w:t>
            </w:r>
          </w:p>
        </w:tc>
        <w:tc>
          <w:tcPr>
            <w:tcW w:w="1083" w:type="dxa"/>
            <w:shd w:val="clear" w:color="auto" w:fill="D9D9D9" w:themeFill="background1" w:themeFillShade="D9"/>
          </w:tcPr>
          <w:p w14:paraId="745657A6" w14:textId="77777777" w:rsidR="00A45E20" w:rsidRPr="006D0604" w:rsidRDefault="00A45E20" w:rsidP="00EE6D8A">
            <w:pPr>
              <w:rPr>
                <w:b/>
                <w:bCs/>
              </w:rPr>
            </w:pPr>
            <w:r>
              <w:rPr>
                <w:b/>
                <w:bCs/>
              </w:rPr>
              <w:t xml:space="preserve">Nilai </w:t>
            </w:r>
          </w:p>
        </w:tc>
      </w:tr>
      <w:tr w:rsidR="00A45E20" w:rsidRPr="006D0604" w14:paraId="33408558" w14:textId="77777777" w:rsidTr="00EE6D8A">
        <w:tc>
          <w:tcPr>
            <w:tcW w:w="3969" w:type="dxa"/>
          </w:tcPr>
          <w:p w14:paraId="162ADBC6" w14:textId="1CC1E870" w:rsidR="00A45E20" w:rsidRPr="006D0604" w:rsidRDefault="00A45E20" w:rsidP="00EE6D8A">
            <w:r>
              <w:rPr>
                <w:rFonts w:ascii="Arial" w:hAnsi="Arial" w:cs="Arial"/>
                <w:color w:val="000000"/>
              </w:rPr>
              <w:t>Satuan CSS (part 9)</w:t>
            </w:r>
          </w:p>
        </w:tc>
        <w:tc>
          <w:tcPr>
            <w:tcW w:w="1083" w:type="dxa"/>
          </w:tcPr>
          <w:p w14:paraId="053DE9D7" w14:textId="77777777" w:rsidR="00A45E20" w:rsidRPr="006D0604" w:rsidRDefault="00A45E20" w:rsidP="00EE6D8A">
            <w:pPr>
              <w:rPr>
                <w:rFonts w:ascii="Arial" w:hAnsi="Arial" w:cs="Arial"/>
                <w:color w:val="000000"/>
              </w:rPr>
            </w:pPr>
            <w:r>
              <w:rPr>
                <w:rFonts w:ascii="Arial" w:hAnsi="Arial" w:cs="Arial"/>
                <w:color w:val="000000"/>
              </w:rPr>
              <w:t>90</w:t>
            </w:r>
          </w:p>
        </w:tc>
      </w:tr>
    </w:tbl>
    <w:p w14:paraId="4D484933" w14:textId="77777777" w:rsidR="00A45E20" w:rsidRDefault="00A45E20" w:rsidP="00A45E20"/>
    <w:p w14:paraId="692D0743" w14:textId="77777777" w:rsidR="00A45E20" w:rsidRPr="00820E62" w:rsidRDefault="00A45E20" w:rsidP="00A45E20">
      <w:pPr>
        <w:rPr>
          <w:b/>
          <w:bCs/>
        </w:rPr>
      </w:pPr>
      <w:r w:rsidRPr="00820E62">
        <w:rPr>
          <w:b/>
          <w:bCs/>
        </w:rPr>
        <w:t xml:space="preserve">Saya Sudah Belajar dan </w:t>
      </w:r>
      <w:r>
        <w:rPr>
          <w:b/>
          <w:bCs/>
        </w:rPr>
        <w:t>M</w:t>
      </w:r>
      <w:r w:rsidRPr="00820E62">
        <w:rPr>
          <w:b/>
          <w:bCs/>
        </w:rPr>
        <w:t xml:space="preserve">engerti </w:t>
      </w:r>
      <w:r>
        <w:rPr>
          <w:b/>
          <w:bCs/>
        </w:rPr>
        <w:t>dan Saya BISA</w:t>
      </w:r>
    </w:p>
    <w:p w14:paraId="2F4E14A9" w14:textId="6DA699A6" w:rsidR="00A45E20" w:rsidRDefault="00A45E20" w:rsidP="00A45E20">
      <w:pPr>
        <w:pStyle w:val="ListParagraph"/>
        <w:numPr>
          <w:ilvl w:val="0"/>
          <w:numId w:val="6"/>
        </w:numPr>
      </w:pPr>
      <w:r>
        <w:t>Jenis satuan CSS ada dua, yaitu Absolute length dan Relative lentgh</w:t>
      </w:r>
    </w:p>
    <w:p w14:paraId="2A8FE73B" w14:textId="211637C0" w:rsidR="00A45E20" w:rsidRDefault="00A45E20" w:rsidP="00A45E20">
      <w:pPr>
        <w:pStyle w:val="ListParagraph"/>
        <w:numPr>
          <w:ilvl w:val="0"/>
          <w:numId w:val="6"/>
        </w:numPr>
      </w:pPr>
      <w:r>
        <w:t>Absolute length merupakan satuan yg tetap, tidak berubah.(cm, mm, px, pt, dll)</w:t>
      </w:r>
    </w:p>
    <w:p w14:paraId="6B39BD0B" w14:textId="68C4640F" w:rsidR="00A45E20" w:rsidRDefault="00A45E20" w:rsidP="00A45E20">
      <w:pPr>
        <w:pStyle w:val="ListParagraph"/>
        <w:numPr>
          <w:ilvl w:val="0"/>
          <w:numId w:val="6"/>
        </w:numPr>
      </w:pPr>
      <w:r>
        <w:t>Relative Length merupakan satuan yang dapat berubah ubah secara Relatif.(em, ex, ch, rem, dll)</w:t>
      </w:r>
    </w:p>
    <w:p w14:paraId="513F89FC" w14:textId="6BDF6A19" w:rsidR="00A45E20" w:rsidRDefault="00A45E20" w:rsidP="00A45E20">
      <w:pPr>
        <w:pStyle w:val="ListParagraph"/>
        <w:numPr>
          <w:ilvl w:val="0"/>
          <w:numId w:val="6"/>
        </w:numPr>
      </w:pPr>
      <w:r>
        <w:t>Satuan rem nilainya tergantung dengan setting di browser</w:t>
      </w:r>
    </w:p>
    <w:p w14:paraId="0D9D7007" w14:textId="379E290F" w:rsidR="00A45E20" w:rsidRDefault="00BA62E7" w:rsidP="00A45E20">
      <w:pPr>
        <w:pStyle w:val="ListParagraph"/>
        <w:numPr>
          <w:ilvl w:val="0"/>
          <w:numId w:val="6"/>
        </w:numPr>
      </w:pPr>
      <w:r>
        <w:t>Satuan persen nilainya mengikuti besarnya layar kita</w:t>
      </w:r>
    </w:p>
    <w:p w14:paraId="40711123" w14:textId="24F18C29" w:rsidR="00BA62E7" w:rsidRDefault="00BA62E7" w:rsidP="00BA62E7">
      <w:pPr>
        <w:pStyle w:val="ListParagraph"/>
        <w:numPr>
          <w:ilvl w:val="0"/>
          <w:numId w:val="6"/>
        </w:numPr>
      </w:pPr>
      <w:r>
        <w:t>Menginstall extention chrome mobile resposnsive web design untuk mengetest responsibiita sebuah web</w:t>
      </w:r>
    </w:p>
    <w:p w14:paraId="619AB6B1" w14:textId="5201AEEC" w:rsidR="00BA62E7" w:rsidRDefault="00BA62E7" w:rsidP="00BA62E7">
      <w:pPr>
        <w:pStyle w:val="ListParagraph"/>
        <w:numPr>
          <w:ilvl w:val="0"/>
          <w:numId w:val="6"/>
        </w:numPr>
      </w:pPr>
      <w:r>
        <w:t>1px = 1/96 inch, 1pt = 1/72 inch, 1pc = 12 pt</w:t>
      </w:r>
    </w:p>
    <w:p w14:paraId="7F0DDDC4" w14:textId="6B885A8E" w:rsidR="00BA62E7" w:rsidRDefault="00BA62E7" w:rsidP="00BA62E7">
      <w:pPr>
        <w:pStyle w:val="ListParagraph"/>
        <w:numPr>
          <w:ilvl w:val="0"/>
          <w:numId w:val="6"/>
        </w:numPr>
      </w:pPr>
      <w:r>
        <w:t>Vw unit relatif terhadap 1% lebar dari viewport</w:t>
      </w:r>
    </w:p>
    <w:p w14:paraId="49B2CDA7" w14:textId="47CF986A" w:rsidR="00BA62E7" w:rsidRDefault="00BA62E7" w:rsidP="00BA62E7">
      <w:pPr>
        <w:pStyle w:val="ListParagraph"/>
        <w:numPr>
          <w:ilvl w:val="0"/>
          <w:numId w:val="6"/>
        </w:numPr>
      </w:pPr>
      <w:r>
        <w:t>% unit relatif terhadap lebar layar dan browser</w:t>
      </w:r>
    </w:p>
    <w:p w14:paraId="6906E016" w14:textId="77777777" w:rsidR="00BA62E7" w:rsidRDefault="00BA62E7" w:rsidP="006001AB">
      <w:pPr>
        <w:pStyle w:val="ListParagraph"/>
        <w:ind w:left="1080"/>
      </w:pPr>
    </w:p>
    <w:p w14:paraId="617B6D7C" w14:textId="77777777" w:rsidR="00A45E20" w:rsidRDefault="00A45E20" w:rsidP="00A45E20">
      <w:pPr>
        <w:pStyle w:val="ListParagraph"/>
        <w:ind w:left="1080"/>
      </w:pPr>
    </w:p>
    <w:p w14:paraId="572422EF" w14:textId="77777777" w:rsidR="00A45E20" w:rsidRPr="00820E62" w:rsidRDefault="00A45E20" w:rsidP="00A45E20">
      <w:pPr>
        <w:rPr>
          <w:b/>
          <w:bCs/>
        </w:rPr>
      </w:pPr>
      <w:r w:rsidRPr="00820E62">
        <w:rPr>
          <w:b/>
          <w:bCs/>
        </w:rPr>
        <w:t>Saya Belum Mengerti</w:t>
      </w:r>
    </w:p>
    <w:p w14:paraId="205D1274" w14:textId="0C3708AF" w:rsidR="00A45E20" w:rsidRDefault="006001AB" w:rsidP="006001AB">
      <w:pPr>
        <w:pStyle w:val="ListParagraph"/>
        <w:numPr>
          <w:ilvl w:val="0"/>
          <w:numId w:val="7"/>
        </w:numPr>
      </w:pPr>
      <w:r>
        <w:t>Saya belum mengerti satuan relative yg lain</w:t>
      </w:r>
    </w:p>
    <w:p w14:paraId="6EC4BA79" w14:textId="77777777" w:rsidR="006001AB" w:rsidRDefault="006001AB" w:rsidP="006001AB"/>
    <w:p w14:paraId="3828801C" w14:textId="77777777" w:rsidR="00A45E20" w:rsidRDefault="00A45E20" w:rsidP="00510F53"/>
    <w:tbl>
      <w:tblPr>
        <w:tblStyle w:val="TableGrid"/>
        <w:tblW w:w="0" w:type="auto"/>
        <w:tblLook w:val="04A0" w:firstRow="1" w:lastRow="0" w:firstColumn="1" w:lastColumn="0" w:noHBand="0" w:noVBand="1"/>
      </w:tblPr>
      <w:tblGrid>
        <w:gridCol w:w="3969"/>
        <w:gridCol w:w="1083"/>
      </w:tblGrid>
      <w:tr w:rsidR="006001AB" w:rsidRPr="006D0604" w14:paraId="54D1DF92" w14:textId="77777777" w:rsidTr="00EE6D8A">
        <w:tc>
          <w:tcPr>
            <w:tcW w:w="3969" w:type="dxa"/>
            <w:shd w:val="clear" w:color="auto" w:fill="D9D9D9" w:themeFill="background1" w:themeFillShade="D9"/>
          </w:tcPr>
          <w:p w14:paraId="2F60CCFB" w14:textId="77777777" w:rsidR="006001AB" w:rsidRPr="006D0604" w:rsidRDefault="006001AB" w:rsidP="00EE6D8A">
            <w:pPr>
              <w:rPr>
                <w:b/>
                <w:bCs/>
              </w:rPr>
            </w:pPr>
            <w:r w:rsidRPr="006D0604">
              <w:rPr>
                <w:b/>
                <w:bCs/>
              </w:rPr>
              <w:t>Materi</w:t>
            </w:r>
          </w:p>
        </w:tc>
        <w:tc>
          <w:tcPr>
            <w:tcW w:w="1083" w:type="dxa"/>
            <w:shd w:val="clear" w:color="auto" w:fill="D9D9D9" w:themeFill="background1" w:themeFillShade="D9"/>
          </w:tcPr>
          <w:p w14:paraId="2FA48011" w14:textId="77777777" w:rsidR="006001AB" w:rsidRPr="006D0604" w:rsidRDefault="006001AB" w:rsidP="00EE6D8A">
            <w:pPr>
              <w:rPr>
                <w:b/>
                <w:bCs/>
              </w:rPr>
            </w:pPr>
            <w:r>
              <w:rPr>
                <w:b/>
                <w:bCs/>
              </w:rPr>
              <w:t xml:space="preserve">Nilai </w:t>
            </w:r>
          </w:p>
        </w:tc>
      </w:tr>
      <w:tr w:rsidR="006001AB" w:rsidRPr="006D0604" w14:paraId="23A2E83E" w14:textId="77777777" w:rsidTr="00EE6D8A">
        <w:tc>
          <w:tcPr>
            <w:tcW w:w="3969" w:type="dxa"/>
          </w:tcPr>
          <w:p w14:paraId="127AC440" w14:textId="4A99F848" w:rsidR="006001AB" w:rsidRPr="006D0604" w:rsidRDefault="006001AB" w:rsidP="00EE6D8A">
            <w:r>
              <w:rPr>
                <w:rFonts w:ascii="Arial" w:hAnsi="Arial" w:cs="Arial"/>
                <w:color w:val="000000"/>
              </w:rPr>
              <w:t>Media Query (part 10)</w:t>
            </w:r>
          </w:p>
        </w:tc>
        <w:tc>
          <w:tcPr>
            <w:tcW w:w="1083" w:type="dxa"/>
          </w:tcPr>
          <w:p w14:paraId="0AC7876C" w14:textId="77777777" w:rsidR="006001AB" w:rsidRPr="006D0604" w:rsidRDefault="006001AB" w:rsidP="00EE6D8A">
            <w:pPr>
              <w:rPr>
                <w:rFonts w:ascii="Arial" w:hAnsi="Arial" w:cs="Arial"/>
                <w:color w:val="000000"/>
              </w:rPr>
            </w:pPr>
            <w:r>
              <w:rPr>
                <w:rFonts w:ascii="Arial" w:hAnsi="Arial" w:cs="Arial"/>
                <w:color w:val="000000"/>
              </w:rPr>
              <w:t>90</w:t>
            </w:r>
          </w:p>
        </w:tc>
      </w:tr>
    </w:tbl>
    <w:p w14:paraId="3BB45A3B" w14:textId="77777777" w:rsidR="006001AB" w:rsidRDefault="006001AB" w:rsidP="006001AB"/>
    <w:p w14:paraId="10F65CC2" w14:textId="77777777" w:rsidR="006001AB" w:rsidRPr="00820E62" w:rsidRDefault="006001AB" w:rsidP="006001AB">
      <w:pPr>
        <w:rPr>
          <w:b/>
          <w:bCs/>
        </w:rPr>
      </w:pPr>
      <w:r w:rsidRPr="00820E62">
        <w:rPr>
          <w:b/>
          <w:bCs/>
        </w:rPr>
        <w:t xml:space="preserve">Saya Sudah Belajar dan </w:t>
      </w:r>
      <w:r>
        <w:rPr>
          <w:b/>
          <w:bCs/>
        </w:rPr>
        <w:t>M</w:t>
      </w:r>
      <w:r w:rsidRPr="00820E62">
        <w:rPr>
          <w:b/>
          <w:bCs/>
        </w:rPr>
        <w:t xml:space="preserve">engerti </w:t>
      </w:r>
      <w:r>
        <w:rPr>
          <w:b/>
          <w:bCs/>
        </w:rPr>
        <w:t>dan Saya BISA</w:t>
      </w:r>
    </w:p>
    <w:p w14:paraId="61AB0C61" w14:textId="0FD6C1B1" w:rsidR="006001AB" w:rsidRDefault="006001AB" w:rsidP="006001AB">
      <w:pPr>
        <w:pStyle w:val="ListParagraph"/>
        <w:numPr>
          <w:ilvl w:val="0"/>
          <w:numId w:val="8"/>
        </w:numPr>
      </w:pPr>
      <w:r>
        <w:t>Media query digunkan untuk menggunaka css pada layar lebar tertentu</w:t>
      </w:r>
    </w:p>
    <w:p w14:paraId="7BDE4373" w14:textId="3F2F70CC" w:rsidR="002F4D61" w:rsidRDefault="002F4D61" w:rsidP="002F4D61">
      <w:pPr>
        <w:pStyle w:val="ListParagraph"/>
        <w:numPr>
          <w:ilvl w:val="0"/>
          <w:numId w:val="8"/>
        </w:numPr>
      </w:pPr>
      <w:r>
        <w:t>Gunakan selector * untuk memilik seluruh element</w:t>
      </w:r>
    </w:p>
    <w:p w14:paraId="2D1E0472" w14:textId="739D5889" w:rsidR="007223DE" w:rsidRDefault="007223DE" w:rsidP="002F4D61">
      <w:pPr>
        <w:pStyle w:val="ListParagraph"/>
        <w:numPr>
          <w:ilvl w:val="0"/>
          <w:numId w:val="8"/>
        </w:numPr>
      </w:pPr>
      <w:r>
        <w:t>Sebuah website dapat dibagi menjadi content, section, header, footer</w:t>
      </w:r>
    </w:p>
    <w:p w14:paraId="7A06DEC5" w14:textId="77777777" w:rsidR="006001AB" w:rsidRDefault="006001AB" w:rsidP="006001AB">
      <w:pPr>
        <w:pStyle w:val="ListParagraph"/>
        <w:ind w:left="1080"/>
      </w:pPr>
    </w:p>
    <w:p w14:paraId="749D1D3B" w14:textId="77777777" w:rsidR="006001AB" w:rsidRPr="00820E62" w:rsidRDefault="006001AB" w:rsidP="006001AB">
      <w:pPr>
        <w:rPr>
          <w:b/>
          <w:bCs/>
        </w:rPr>
      </w:pPr>
      <w:r w:rsidRPr="00820E62">
        <w:rPr>
          <w:b/>
          <w:bCs/>
        </w:rPr>
        <w:t>Saya Belum Mengerti</w:t>
      </w:r>
    </w:p>
    <w:p w14:paraId="4A774F67" w14:textId="13413BF3" w:rsidR="006001AB" w:rsidRDefault="006001AB" w:rsidP="008C367F">
      <w:pPr>
        <w:pStyle w:val="ListParagraph"/>
        <w:numPr>
          <w:ilvl w:val="0"/>
          <w:numId w:val="12"/>
        </w:numPr>
      </w:pPr>
    </w:p>
    <w:p w14:paraId="7CD27BA2" w14:textId="77777777" w:rsidR="008C367F" w:rsidRDefault="008C367F" w:rsidP="008C367F"/>
    <w:p w14:paraId="67519AE8" w14:textId="77777777" w:rsidR="008C367F" w:rsidRDefault="008C367F" w:rsidP="008C367F"/>
    <w:p w14:paraId="40B0ACD1" w14:textId="77777777" w:rsidR="008C367F" w:rsidRDefault="008C367F" w:rsidP="008C367F"/>
    <w:p w14:paraId="54E2B567" w14:textId="77777777" w:rsidR="008C367F" w:rsidRDefault="008C367F" w:rsidP="008C367F"/>
    <w:p w14:paraId="18560457" w14:textId="77777777" w:rsidR="008C367F" w:rsidRDefault="008C367F" w:rsidP="008C367F"/>
    <w:tbl>
      <w:tblPr>
        <w:tblStyle w:val="TableGrid"/>
        <w:tblW w:w="0" w:type="auto"/>
        <w:tblLook w:val="04A0" w:firstRow="1" w:lastRow="0" w:firstColumn="1" w:lastColumn="0" w:noHBand="0" w:noVBand="1"/>
      </w:tblPr>
      <w:tblGrid>
        <w:gridCol w:w="3969"/>
        <w:gridCol w:w="1083"/>
      </w:tblGrid>
      <w:tr w:rsidR="008C367F" w:rsidRPr="006D0604" w14:paraId="7DD5AA73" w14:textId="77777777" w:rsidTr="00AC70BD">
        <w:tc>
          <w:tcPr>
            <w:tcW w:w="3969" w:type="dxa"/>
            <w:shd w:val="clear" w:color="auto" w:fill="D9D9D9" w:themeFill="background1" w:themeFillShade="D9"/>
          </w:tcPr>
          <w:p w14:paraId="21A8A732" w14:textId="77777777" w:rsidR="008C367F" w:rsidRPr="006D0604" w:rsidRDefault="008C367F" w:rsidP="00AC70BD">
            <w:pPr>
              <w:rPr>
                <w:b/>
                <w:bCs/>
              </w:rPr>
            </w:pPr>
            <w:r w:rsidRPr="006D0604">
              <w:rPr>
                <w:b/>
                <w:bCs/>
              </w:rPr>
              <w:lastRenderedPageBreak/>
              <w:t>Materi</w:t>
            </w:r>
          </w:p>
        </w:tc>
        <w:tc>
          <w:tcPr>
            <w:tcW w:w="1083" w:type="dxa"/>
            <w:shd w:val="clear" w:color="auto" w:fill="D9D9D9" w:themeFill="background1" w:themeFillShade="D9"/>
          </w:tcPr>
          <w:p w14:paraId="5E22F31E" w14:textId="77777777" w:rsidR="008C367F" w:rsidRPr="006D0604" w:rsidRDefault="008C367F" w:rsidP="00AC70BD">
            <w:pPr>
              <w:rPr>
                <w:b/>
                <w:bCs/>
              </w:rPr>
            </w:pPr>
            <w:r>
              <w:rPr>
                <w:b/>
                <w:bCs/>
              </w:rPr>
              <w:t xml:space="preserve">Nilai </w:t>
            </w:r>
          </w:p>
        </w:tc>
      </w:tr>
      <w:tr w:rsidR="008C367F" w:rsidRPr="006D0604" w14:paraId="0C8FAF29" w14:textId="77777777" w:rsidTr="00AC70BD">
        <w:tc>
          <w:tcPr>
            <w:tcW w:w="3969" w:type="dxa"/>
          </w:tcPr>
          <w:p w14:paraId="08F8F4D8" w14:textId="2FF27888" w:rsidR="008C367F" w:rsidRPr="006D0604" w:rsidRDefault="008C367F" w:rsidP="00AC70BD">
            <w:r>
              <w:rPr>
                <w:rFonts w:ascii="Arial" w:hAnsi="Arial" w:cs="Arial"/>
                <w:color w:val="000000"/>
              </w:rPr>
              <w:t>Layout (part 11</w:t>
            </w:r>
            <w:r>
              <w:rPr>
                <w:rFonts w:ascii="Arial" w:hAnsi="Arial" w:cs="Arial"/>
                <w:color w:val="000000"/>
              </w:rPr>
              <w:t>)</w:t>
            </w:r>
          </w:p>
        </w:tc>
        <w:tc>
          <w:tcPr>
            <w:tcW w:w="1083" w:type="dxa"/>
          </w:tcPr>
          <w:p w14:paraId="51D5A7B5" w14:textId="77777777" w:rsidR="008C367F" w:rsidRPr="006D0604" w:rsidRDefault="008C367F" w:rsidP="00AC70BD">
            <w:pPr>
              <w:rPr>
                <w:rFonts w:ascii="Arial" w:hAnsi="Arial" w:cs="Arial"/>
                <w:color w:val="000000"/>
              </w:rPr>
            </w:pPr>
            <w:r>
              <w:rPr>
                <w:rFonts w:ascii="Arial" w:hAnsi="Arial" w:cs="Arial"/>
                <w:color w:val="000000"/>
              </w:rPr>
              <w:t>90</w:t>
            </w:r>
          </w:p>
        </w:tc>
      </w:tr>
    </w:tbl>
    <w:p w14:paraId="7F3F7AA7" w14:textId="77777777" w:rsidR="008C367F" w:rsidRDefault="008C367F" w:rsidP="008C367F"/>
    <w:p w14:paraId="415152CD" w14:textId="77777777" w:rsidR="008C367F" w:rsidRPr="00820E62" w:rsidRDefault="008C367F" w:rsidP="008C367F">
      <w:pPr>
        <w:rPr>
          <w:b/>
          <w:bCs/>
        </w:rPr>
      </w:pPr>
      <w:r w:rsidRPr="00820E62">
        <w:rPr>
          <w:b/>
          <w:bCs/>
        </w:rPr>
        <w:t xml:space="preserve">Saya Sudah Belajar dan </w:t>
      </w:r>
      <w:r>
        <w:rPr>
          <w:b/>
          <w:bCs/>
        </w:rPr>
        <w:t>M</w:t>
      </w:r>
      <w:r w:rsidRPr="00820E62">
        <w:rPr>
          <w:b/>
          <w:bCs/>
        </w:rPr>
        <w:t xml:space="preserve">engerti </w:t>
      </w:r>
      <w:r>
        <w:rPr>
          <w:b/>
          <w:bCs/>
        </w:rPr>
        <w:t>dan Saya BISA</w:t>
      </w:r>
    </w:p>
    <w:p w14:paraId="0F94115A" w14:textId="47076C5A" w:rsidR="008C367F" w:rsidRDefault="008C367F" w:rsidP="008C367F">
      <w:pPr>
        <w:pStyle w:val="ListParagraph"/>
        <w:numPr>
          <w:ilvl w:val="0"/>
          <w:numId w:val="13"/>
        </w:numPr>
      </w:pPr>
      <w:r>
        <w:t>Layout merupakan rumah atau pemosisian element element</w:t>
      </w:r>
    </w:p>
    <w:p w14:paraId="26AFF2EE" w14:textId="30653F2D" w:rsidR="008C367F" w:rsidRDefault="008C367F" w:rsidP="008C367F">
      <w:pPr>
        <w:pStyle w:val="ListParagraph"/>
        <w:numPr>
          <w:ilvl w:val="0"/>
          <w:numId w:val="13"/>
        </w:numPr>
      </w:pPr>
      <w:r>
        <w:t>Property text-align dg value center dapat membuat text menjadi ke tengah</w:t>
      </w:r>
    </w:p>
    <w:p w14:paraId="02D49503" w14:textId="028889D6" w:rsidR="008C367F" w:rsidRDefault="008C367F" w:rsidP="008C367F">
      <w:pPr>
        <w:pStyle w:val="ListParagraph"/>
        <w:numPr>
          <w:ilvl w:val="0"/>
          <w:numId w:val="13"/>
        </w:numPr>
      </w:pPr>
      <w:r>
        <w:t>Attribute alt pada element img muncul ketika gambar gagal di load</w:t>
      </w:r>
      <w:r w:rsidR="0009272F">
        <w:t>s</w:t>
      </w:r>
      <w:bookmarkStart w:id="0" w:name="_GoBack"/>
      <w:bookmarkEnd w:id="0"/>
    </w:p>
    <w:p w14:paraId="3E6A62A4" w14:textId="77777777" w:rsidR="008C367F" w:rsidRPr="00820E62" w:rsidRDefault="008C367F" w:rsidP="008C367F">
      <w:pPr>
        <w:rPr>
          <w:b/>
          <w:bCs/>
        </w:rPr>
      </w:pPr>
      <w:r w:rsidRPr="00820E62">
        <w:rPr>
          <w:b/>
          <w:bCs/>
        </w:rPr>
        <w:t>Saya Belum Mengerti</w:t>
      </w:r>
    </w:p>
    <w:p w14:paraId="2B7E26F1" w14:textId="77777777" w:rsidR="008C367F" w:rsidRDefault="008C367F" w:rsidP="008C367F"/>
    <w:p w14:paraId="31DDE2B9" w14:textId="77777777" w:rsidR="008C367F" w:rsidRDefault="008C367F" w:rsidP="008C367F"/>
    <w:p w14:paraId="084676C9" w14:textId="77777777" w:rsidR="00510F53" w:rsidRDefault="00510F53" w:rsidP="00510F53"/>
    <w:p w14:paraId="6D485F6F" w14:textId="77777777" w:rsidR="00510F53" w:rsidRDefault="00510F53"/>
    <w:sectPr w:rsidR="00510F5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BA0D8" w14:textId="77777777" w:rsidR="005C49A7" w:rsidRDefault="005C49A7" w:rsidP="00820E62">
      <w:pPr>
        <w:spacing w:after="0" w:line="240" w:lineRule="auto"/>
      </w:pPr>
      <w:r>
        <w:separator/>
      </w:r>
    </w:p>
  </w:endnote>
  <w:endnote w:type="continuationSeparator" w:id="0">
    <w:p w14:paraId="442C8B9F" w14:textId="77777777" w:rsidR="005C49A7" w:rsidRDefault="005C49A7"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5109F" w14:textId="77777777" w:rsidR="005C49A7" w:rsidRDefault="005C49A7" w:rsidP="00820E62">
      <w:pPr>
        <w:spacing w:after="0" w:line="240" w:lineRule="auto"/>
      </w:pPr>
      <w:r>
        <w:separator/>
      </w:r>
    </w:p>
  </w:footnote>
  <w:footnote w:type="continuationSeparator" w:id="0">
    <w:p w14:paraId="4D22A3A0" w14:textId="77777777" w:rsidR="005C49A7" w:rsidRDefault="005C49A7"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4A7D8F5D" w:rsidR="00630256" w:rsidRDefault="00DB6BC3" w:rsidP="00630256">
          <w:r>
            <w:t>10</w:t>
          </w:r>
        </w:p>
      </w:tc>
      <w:tc>
        <w:tcPr>
          <w:tcW w:w="3147" w:type="dxa"/>
        </w:tcPr>
        <w:p w14:paraId="025B8A7C" w14:textId="5AEA72EA" w:rsidR="00630256" w:rsidRDefault="00DB6BC3" w:rsidP="00630256">
          <w:r>
            <w:t>Gayuh Abdi Mahardika</w:t>
          </w:r>
        </w:p>
      </w:tc>
    </w:tr>
  </w:tbl>
  <w:p w14:paraId="2E8F3159" w14:textId="77777777" w:rsidR="00820E62" w:rsidRDefault="00820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896"/>
    <w:multiLevelType w:val="hybridMultilevel"/>
    <w:tmpl w:val="98B28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09055B"/>
    <w:multiLevelType w:val="hybridMultilevel"/>
    <w:tmpl w:val="125223A4"/>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24762D7"/>
    <w:multiLevelType w:val="hybridMultilevel"/>
    <w:tmpl w:val="125223A4"/>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C035D8F"/>
    <w:multiLevelType w:val="hybridMultilevel"/>
    <w:tmpl w:val="B4AE21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A4B4B65"/>
    <w:multiLevelType w:val="hybridMultilevel"/>
    <w:tmpl w:val="125223A4"/>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65471DB"/>
    <w:multiLevelType w:val="hybridMultilevel"/>
    <w:tmpl w:val="E7FE7C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FF96334"/>
    <w:multiLevelType w:val="hybridMultilevel"/>
    <w:tmpl w:val="3BCEAF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205020B"/>
    <w:multiLevelType w:val="hybridMultilevel"/>
    <w:tmpl w:val="8B34CC10"/>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8A4127C"/>
    <w:multiLevelType w:val="hybridMultilevel"/>
    <w:tmpl w:val="14B819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E781B5A"/>
    <w:multiLevelType w:val="hybridMultilevel"/>
    <w:tmpl w:val="125223A4"/>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29A1700"/>
    <w:multiLevelType w:val="hybridMultilevel"/>
    <w:tmpl w:val="125223A4"/>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5E2D2544"/>
    <w:multiLevelType w:val="hybridMultilevel"/>
    <w:tmpl w:val="125223A4"/>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73112004"/>
    <w:multiLevelType w:val="hybridMultilevel"/>
    <w:tmpl w:val="125223A4"/>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1"/>
  </w:num>
  <w:num w:numId="3">
    <w:abstractNumId w:val="9"/>
  </w:num>
  <w:num w:numId="4">
    <w:abstractNumId w:val="2"/>
  </w:num>
  <w:num w:numId="5">
    <w:abstractNumId w:val="4"/>
  </w:num>
  <w:num w:numId="6">
    <w:abstractNumId w:val="10"/>
  </w:num>
  <w:num w:numId="7">
    <w:abstractNumId w:val="5"/>
  </w:num>
  <w:num w:numId="8">
    <w:abstractNumId w:val="11"/>
  </w:num>
  <w:num w:numId="9">
    <w:abstractNumId w:val="7"/>
  </w:num>
  <w:num w:numId="10">
    <w:abstractNumId w:val="3"/>
  </w:num>
  <w:num w:numId="11">
    <w:abstractNumId w:val="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01F48"/>
    <w:rsid w:val="00035C31"/>
    <w:rsid w:val="0009272F"/>
    <w:rsid w:val="00136F2B"/>
    <w:rsid w:val="00144CBE"/>
    <w:rsid w:val="00261965"/>
    <w:rsid w:val="00281AA0"/>
    <w:rsid w:val="002C5AF3"/>
    <w:rsid w:val="002C61DB"/>
    <w:rsid w:val="002E1180"/>
    <w:rsid w:val="002F4D61"/>
    <w:rsid w:val="003753DD"/>
    <w:rsid w:val="00472ED0"/>
    <w:rsid w:val="004C3DAB"/>
    <w:rsid w:val="00510F53"/>
    <w:rsid w:val="00512F15"/>
    <w:rsid w:val="005630BF"/>
    <w:rsid w:val="00591FA9"/>
    <w:rsid w:val="005C49A7"/>
    <w:rsid w:val="006001AB"/>
    <w:rsid w:val="00625325"/>
    <w:rsid w:val="00630011"/>
    <w:rsid w:val="00630256"/>
    <w:rsid w:val="006D0604"/>
    <w:rsid w:val="006E3A49"/>
    <w:rsid w:val="007223DE"/>
    <w:rsid w:val="00732DE2"/>
    <w:rsid w:val="007D5D63"/>
    <w:rsid w:val="00820E62"/>
    <w:rsid w:val="00885405"/>
    <w:rsid w:val="008A4285"/>
    <w:rsid w:val="008C367F"/>
    <w:rsid w:val="008D7B26"/>
    <w:rsid w:val="00957CF0"/>
    <w:rsid w:val="0099524A"/>
    <w:rsid w:val="009A7EA9"/>
    <w:rsid w:val="00A45E20"/>
    <w:rsid w:val="00AC2D4D"/>
    <w:rsid w:val="00AF48D1"/>
    <w:rsid w:val="00B83747"/>
    <w:rsid w:val="00BA62E7"/>
    <w:rsid w:val="00BD3C23"/>
    <w:rsid w:val="00C459E0"/>
    <w:rsid w:val="00C51674"/>
    <w:rsid w:val="00CA447D"/>
    <w:rsid w:val="00CD2C6D"/>
    <w:rsid w:val="00CE2E75"/>
    <w:rsid w:val="00DB6047"/>
    <w:rsid w:val="00DB6BC3"/>
    <w:rsid w:val="00DF4071"/>
    <w:rsid w:val="00ED72A2"/>
    <w:rsid w:val="00F10123"/>
    <w:rsid w:val="00F83C0B"/>
    <w:rsid w:val="00FD0F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2619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261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64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5</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Asus Indonesia</cp:lastModifiedBy>
  <cp:revision>19</cp:revision>
  <dcterms:created xsi:type="dcterms:W3CDTF">2020-07-12T16:36:00Z</dcterms:created>
  <dcterms:modified xsi:type="dcterms:W3CDTF">2020-07-31T02:26:00Z</dcterms:modified>
</cp:coreProperties>
</file>