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A7C" w:rsidRDefault="00307D96">
      <w:proofErr w:type="spellStart"/>
      <w:r>
        <w:t>Mockups</w:t>
      </w:r>
      <w:proofErr w:type="spellEnd"/>
      <w:r>
        <w:t xml:space="preserve"> </w:t>
      </w:r>
      <w:proofErr w:type="spellStart"/>
      <w:r>
        <w:t>TeachHelper</w:t>
      </w:r>
      <w:proofErr w:type="spellEnd"/>
      <w:r>
        <w:t xml:space="preserve"> – Lucía Calzado</w:t>
      </w:r>
    </w:p>
    <w:p w:rsidR="00307D96" w:rsidRDefault="00307D96">
      <w:r>
        <w:t xml:space="preserve">Ventana de </w:t>
      </w:r>
      <w:proofErr w:type="spellStart"/>
      <w:r>
        <w:t>Login</w:t>
      </w:r>
      <w:proofErr w:type="spellEnd"/>
      <w:r>
        <w:t xml:space="preserve"> – Al iniciar la aplicación por primera vez, se pedirá crear una contraseña (o un usuario y una contraseña). En caso de que se deje el ordenador encendido o sea robado, los datos de los alumnos estarían seguros. A partir de la creación de la contraseña, solo saldrá esta ventana para introducirla y acceder a la aplicación.</w:t>
      </w:r>
    </w:p>
    <w:p w:rsidR="00307D96" w:rsidRDefault="00307D96"/>
    <w:p w:rsidR="00307D96" w:rsidRDefault="00307D96">
      <w:r>
        <w:t>Ventana principal – Esta ventana es la ventana principal de la aplicación. Se ve la tabla donde el maestro podrá escribir las notas de los alumnos y sus observaciones. Hay, por defecto, una tabla por cada trimestre, pero siempre se pueden añadir más mediante el menú de barra. Se pueden, además, añadir más columnas a la tabla, en caso de necesitarlas, para poner más notas. La columna de media total es calculada automáticamente.</w:t>
      </w:r>
    </w:p>
    <w:p w:rsidR="00307D96" w:rsidRDefault="00307D96">
      <w:r>
        <w:t>Encima de la tabla, vemos que podemos elegir el curso y la asignatura para los que el maestro introducirá los datos. Cuando esto cambie, se cargará la tabla nueva con los alumnos nuevos y sus respectivos datos.</w:t>
      </w:r>
    </w:p>
    <w:p w:rsidR="00307D96" w:rsidRDefault="00307D96">
      <w:r>
        <w:t>Arriba del todo, antes del menú de barra, hay unos links. En esta sección quería controlar la asignatura, por ejemplo, en la que más escribe el maestro, y sugerírsela ahí (algo así como ponerla en “favoritos”, pero sin interacción del maestro).</w:t>
      </w:r>
    </w:p>
    <w:p w:rsidR="00307D96" w:rsidRDefault="00307D96">
      <w:r>
        <w:t>Finalmente, la barra del menú, que cuenta con:</w:t>
      </w:r>
    </w:p>
    <w:p w:rsidR="00307D96" w:rsidRDefault="00307D96" w:rsidP="00307D96">
      <w:pPr>
        <w:pStyle w:val="Prrafodelista"/>
        <w:numPr>
          <w:ilvl w:val="0"/>
          <w:numId w:val="1"/>
        </w:numPr>
      </w:pPr>
      <w:r>
        <w:t>Archivo</w:t>
      </w:r>
    </w:p>
    <w:p w:rsidR="00307D96" w:rsidRDefault="00307D96" w:rsidP="00307D96">
      <w:pPr>
        <w:pStyle w:val="Prrafodelista"/>
        <w:numPr>
          <w:ilvl w:val="1"/>
          <w:numId w:val="1"/>
        </w:numPr>
      </w:pPr>
      <w:r>
        <w:t>Guardar: Guarda el contexto actual y la tabla</w:t>
      </w:r>
    </w:p>
    <w:p w:rsidR="00307D96" w:rsidRDefault="00307D96" w:rsidP="00307D96">
      <w:pPr>
        <w:pStyle w:val="Prrafodelista"/>
        <w:numPr>
          <w:ilvl w:val="1"/>
          <w:numId w:val="1"/>
        </w:numPr>
      </w:pPr>
      <w:r>
        <w:t>Exportar: Exporta la tabla a un Excel</w:t>
      </w:r>
    </w:p>
    <w:p w:rsidR="00307D96" w:rsidRDefault="00307D96" w:rsidP="00307D96">
      <w:pPr>
        <w:pStyle w:val="Prrafodelista"/>
        <w:numPr>
          <w:ilvl w:val="1"/>
          <w:numId w:val="1"/>
        </w:numPr>
      </w:pPr>
      <w:r>
        <w:t>Salir: sale de la aplicación</w:t>
      </w:r>
    </w:p>
    <w:p w:rsidR="00307D96" w:rsidRDefault="00307D96" w:rsidP="00307D96">
      <w:pPr>
        <w:pStyle w:val="Prrafodelista"/>
        <w:numPr>
          <w:ilvl w:val="0"/>
          <w:numId w:val="1"/>
        </w:numPr>
      </w:pPr>
      <w:r>
        <w:t>Editar</w:t>
      </w:r>
    </w:p>
    <w:p w:rsidR="00307D96" w:rsidRDefault="00307D96" w:rsidP="00307D96">
      <w:pPr>
        <w:pStyle w:val="Prrafodelista"/>
        <w:numPr>
          <w:ilvl w:val="1"/>
          <w:numId w:val="1"/>
        </w:numPr>
      </w:pPr>
      <w:r>
        <w:t>Cursos</w:t>
      </w:r>
    </w:p>
    <w:p w:rsidR="00307D96" w:rsidRDefault="00307D96" w:rsidP="00307D96">
      <w:pPr>
        <w:pStyle w:val="Prrafodelista"/>
        <w:numPr>
          <w:ilvl w:val="2"/>
          <w:numId w:val="1"/>
        </w:numPr>
      </w:pPr>
      <w:r>
        <w:t>Añadir curso: aquí se puede añadir un curso más. Esto supongo que el maestro solo lo usará al principio, en la configuración inicial, por lo que estaba pensando en hacer unos pasos de configuración inicial en la primera ejecución de la aplicación, como lo de la contraseña.</w:t>
      </w:r>
    </w:p>
    <w:p w:rsidR="00307D96" w:rsidRDefault="00307D96" w:rsidP="00307D96">
      <w:pPr>
        <w:pStyle w:val="Prrafodelista"/>
        <w:numPr>
          <w:ilvl w:val="2"/>
          <w:numId w:val="1"/>
        </w:numPr>
      </w:pPr>
      <w:r>
        <w:t>Editar curso: aquí se pueden editar las asignaturas asignadas a cada curso. También se pueden crear asignaturas desde esta ventana, que se añadirán al curso que se está editando.</w:t>
      </w:r>
    </w:p>
    <w:p w:rsidR="00307D96" w:rsidRDefault="00307D96" w:rsidP="00307D96">
      <w:pPr>
        <w:pStyle w:val="Prrafodelista"/>
        <w:numPr>
          <w:ilvl w:val="1"/>
          <w:numId w:val="1"/>
        </w:numPr>
      </w:pPr>
      <w:r>
        <w:t>Asignaturas</w:t>
      </w:r>
    </w:p>
    <w:p w:rsidR="00307D96" w:rsidRDefault="00307D96" w:rsidP="00307D96">
      <w:pPr>
        <w:pStyle w:val="Prrafodelista"/>
        <w:numPr>
          <w:ilvl w:val="2"/>
          <w:numId w:val="1"/>
        </w:numPr>
      </w:pPr>
      <w:r>
        <w:t>Añadir asignatura: aquí se pueden añadir una asignatura, así como asignar alumnos a la misma.</w:t>
      </w:r>
    </w:p>
    <w:p w:rsidR="00307D96" w:rsidRDefault="00307D96" w:rsidP="00307D96">
      <w:pPr>
        <w:pStyle w:val="Prrafodelista"/>
        <w:numPr>
          <w:ilvl w:val="2"/>
          <w:numId w:val="1"/>
        </w:numPr>
      </w:pPr>
      <w:r>
        <w:t>Editar asignatura: se puede editar el nombre de la asignatura y los alumnos que están inscritos a la misma, por ejemplo, si entra alguno unos meses después.</w:t>
      </w:r>
    </w:p>
    <w:p w:rsidR="00307D96" w:rsidRDefault="00307D96" w:rsidP="00307D96">
      <w:pPr>
        <w:pStyle w:val="Prrafodelista"/>
        <w:numPr>
          <w:ilvl w:val="1"/>
          <w:numId w:val="1"/>
        </w:numPr>
      </w:pPr>
      <w:r>
        <w:t>Alumnos</w:t>
      </w:r>
    </w:p>
    <w:p w:rsidR="00307D96" w:rsidRDefault="00307D96" w:rsidP="00307D96">
      <w:pPr>
        <w:pStyle w:val="Prrafodelista"/>
        <w:numPr>
          <w:ilvl w:val="2"/>
          <w:numId w:val="1"/>
        </w:numPr>
      </w:pPr>
      <w:r>
        <w:t>Añadir alumno: se pueden añadir alumnos mediante el nombre y los dos apellidos y poniendo, por ejemplo, algunos otros datos.</w:t>
      </w:r>
    </w:p>
    <w:p w:rsidR="00A95E7B" w:rsidRDefault="00307D96" w:rsidP="00307D96">
      <w:pPr>
        <w:pStyle w:val="Prrafodelista"/>
        <w:numPr>
          <w:ilvl w:val="2"/>
          <w:numId w:val="1"/>
        </w:numPr>
      </w:pPr>
      <w:r>
        <w:t>Editar alumno: no estoy segura de esta opción, pero podría valer si el usuario se equivoca al introducir el dato de algún alumno.</w:t>
      </w:r>
    </w:p>
    <w:p w:rsidR="00A95E7B" w:rsidRDefault="00A95E7B" w:rsidP="00A95E7B"/>
    <w:p w:rsidR="00307D96" w:rsidRDefault="00A95E7B" w:rsidP="00A95E7B">
      <w:pPr>
        <w:pStyle w:val="Prrafodelista"/>
        <w:numPr>
          <w:ilvl w:val="1"/>
          <w:numId w:val="1"/>
        </w:numPr>
      </w:pPr>
      <w:r>
        <w:lastRenderedPageBreak/>
        <w:t>Competencias</w:t>
      </w:r>
    </w:p>
    <w:p w:rsidR="00307D96" w:rsidRDefault="00A95E7B">
      <w:r>
        <w:t>No estoy segura todavía de entender bien las competencias, pero aquí tengo:</w:t>
      </w:r>
    </w:p>
    <w:p w:rsidR="00A95E7B" w:rsidRDefault="00A95E7B" w:rsidP="00A95E7B">
      <w:pPr>
        <w:pStyle w:val="Prrafodelista"/>
        <w:numPr>
          <w:ilvl w:val="2"/>
          <w:numId w:val="1"/>
        </w:numPr>
      </w:pPr>
      <w:r>
        <w:t>Añadir competencia: se añade una competencia mediante el nombre y el peso y se asigna a una o más asignaturas.</w:t>
      </w:r>
      <w:r w:rsidR="00650FD5">
        <w:t xml:space="preserve"> Cuando se va a crear una competencia nueva, se impide la modificación de nada hasta que no se termina con la adición.</w:t>
      </w:r>
    </w:p>
    <w:p w:rsidR="00A95E7B" w:rsidRDefault="00A95E7B" w:rsidP="00A95E7B">
      <w:pPr>
        <w:pStyle w:val="Prrafodelista"/>
        <w:numPr>
          <w:ilvl w:val="2"/>
          <w:numId w:val="1"/>
        </w:numPr>
      </w:pPr>
      <w:r>
        <w:t>Editar competencia: se edita una competencia, su peso y la asignación a las asignaturas.</w:t>
      </w:r>
    </w:p>
    <w:p w:rsidR="00650FD5" w:rsidRDefault="00650FD5" w:rsidP="00650FD5">
      <w:pPr>
        <w:pStyle w:val="Prrafodelista"/>
        <w:numPr>
          <w:ilvl w:val="1"/>
          <w:numId w:val="1"/>
        </w:numPr>
      </w:pPr>
      <w:r>
        <w:t>Tabla</w:t>
      </w:r>
    </w:p>
    <w:p w:rsidR="00650FD5" w:rsidRDefault="00650FD5" w:rsidP="00650FD5">
      <w:r>
        <w:t>Aquí irán opciones para la tabla, de momento solo tengo una de ejemplo. Quiero poner cosas como “Añadir tabla, añadir columna, editar colores…”, pero creo que es secundario.</w:t>
      </w:r>
    </w:p>
    <w:p w:rsidR="00650FD5" w:rsidRDefault="00650FD5" w:rsidP="00650FD5"/>
    <w:p w:rsidR="00650FD5" w:rsidRDefault="00650FD5" w:rsidP="00650FD5">
      <w:pPr>
        <w:pStyle w:val="Prrafodelista"/>
        <w:numPr>
          <w:ilvl w:val="0"/>
          <w:numId w:val="1"/>
        </w:numPr>
      </w:pPr>
      <w:r>
        <w:t>Vista</w:t>
      </w:r>
    </w:p>
    <w:p w:rsidR="00650FD5" w:rsidRDefault="00650FD5" w:rsidP="00650FD5">
      <w:r>
        <w:t>Este menú está pensado para hacer, por ejemplo, la letra un poco más grande. Tengo puesto el ejemplo de “Ver colores en la tabla”, porque quiero poner las notas suspensas en rojo y las aprobadas en verde.</w:t>
      </w:r>
    </w:p>
    <w:p w:rsidR="00650FD5" w:rsidRDefault="00650FD5" w:rsidP="00650FD5"/>
    <w:p w:rsidR="00650FD5" w:rsidRDefault="00650FD5" w:rsidP="00650FD5">
      <w:pPr>
        <w:pStyle w:val="Prrafodelista"/>
        <w:numPr>
          <w:ilvl w:val="0"/>
          <w:numId w:val="1"/>
        </w:numPr>
      </w:pPr>
      <w:r>
        <w:t>Ayuda</w:t>
      </w:r>
    </w:p>
    <w:p w:rsidR="00650FD5" w:rsidRDefault="00650FD5" w:rsidP="00650FD5">
      <w:pPr>
        <w:pStyle w:val="Prrafodelista"/>
        <w:numPr>
          <w:ilvl w:val="1"/>
          <w:numId w:val="1"/>
        </w:numPr>
      </w:pPr>
      <w:r>
        <w:t>Manual de ayuda: de esto no estoy segura porque no se suele usar, pero quería poner algo así como un manual en el que se pueda buscar por palabras clave, por si el maestro tiene alguna duda sobre la aplicación o sobre cómo hacer algo en ella.</w:t>
      </w:r>
    </w:p>
    <w:p w:rsidR="00650FD5" w:rsidRDefault="00650FD5" w:rsidP="00650FD5">
      <w:pPr>
        <w:pStyle w:val="Prrafodelista"/>
        <w:numPr>
          <w:ilvl w:val="1"/>
          <w:numId w:val="1"/>
        </w:numPr>
      </w:pPr>
      <w:r>
        <w:t>Acerca de…: una ventanita simple que muestra mi nombre, la versión de la aplicación y otros datos sobre el desarrollo. La he puesto porque creo que la mayoría de aplicaciones la tienen.</w:t>
      </w:r>
    </w:p>
    <w:p w:rsidR="00650FD5" w:rsidRDefault="00650FD5" w:rsidP="00650FD5">
      <w:bookmarkStart w:id="0" w:name="_GoBack"/>
      <w:bookmarkEnd w:id="0"/>
    </w:p>
    <w:sectPr w:rsidR="00650F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22C0F"/>
    <w:multiLevelType w:val="hybridMultilevel"/>
    <w:tmpl w:val="8B18926A"/>
    <w:lvl w:ilvl="0" w:tplc="1596616A">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AF7"/>
    <w:rsid w:val="00307D96"/>
    <w:rsid w:val="00650FD5"/>
    <w:rsid w:val="00701385"/>
    <w:rsid w:val="00A95E7B"/>
    <w:rsid w:val="00E61A7C"/>
    <w:rsid w:val="00E96A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7C739"/>
  <w15:chartTrackingRefBased/>
  <w15:docId w15:val="{85F3D720-05AB-46D5-91AD-1A165565F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7D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563</Words>
  <Characters>3099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SopraSteria</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CALZADO PIEDRABUENA Lucia</dc:creator>
  <cp:keywords/>
  <dc:description/>
  <cp:lastModifiedBy>CALZADO PIEDRABUENA Lucia</cp:lastModifiedBy>
  <cp:revision>3</cp:revision>
  <dcterms:created xsi:type="dcterms:W3CDTF">2019-09-25T15:27:00Z</dcterms:created>
  <dcterms:modified xsi:type="dcterms:W3CDTF">2019-09-25T15:43:00Z</dcterms:modified>
</cp:coreProperties>
</file>