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7537C" w14:textId="71305BD8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DFAA0E7" w14:textId="77777777" w:rsidR="0012431A" w:rsidRDefault="0012431A"/>
    <w:p w14:paraId="52FB8420" w14:textId="77777777" w:rsidR="0012431A" w:rsidRDefault="0012431A">
      <w:pPr>
        <w:rPr>
          <w:sz w:val="10"/>
          <w:szCs w:val="10"/>
        </w:rPr>
      </w:pPr>
    </w:p>
    <w:p w14:paraId="64168ED7" w14:textId="77777777" w:rsidR="0012431A" w:rsidRDefault="00745D4F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  <w:r>
        <w:rPr>
          <w:smallCaps/>
          <w:color w:val="000000"/>
          <w:sz w:val="28"/>
          <w:szCs w:val="28"/>
        </w:rPr>
        <w:t xml:space="preserve">ANÁLISE E DESENVOLVIMENTO DE SISTEMAS </w:t>
      </w:r>
    </w:p>
    <w:p w14:paraId="5072AD44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5A6DD767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42ED721E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2A3FD1BA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6D5D8477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37AFB667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6AF559EB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618777AB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2506B928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</w:p>
    <w:p w14:paraId="0DFA0BCD" w14:textId="0841D1B4" w:rsidR="0012431A" w:rsidRDefault="00305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  <w:r>
        <w:rPr>
          <w:smallCaps/>
          <w:sz w:val="28"/>
          <w:szCs w:val="28"/>
        </w:rPr>
        <w:t xml:space="preserve">gedeilson </w:t>
      </w:r>
      <w:proofErr w:type="spellStart"/>
      <w:r>
        <w:rPr>
          <w:smallCaps/>
          <w:sz w:val="28"/>
          <w:szCs w:val="28"/>
        </w:rPr>
        <w:t>lopes</w:t>
      </w:r>
      <w:proofErr w:type="spellEnd"/>
    </w:p>
    <w:p w14:paraId="4CA369E6" w14:textId="77777777" w:rsidR="0012431A" w:rsidRDefault="0012431A"/>
    <w:p w14:paraId="34227FC3" w14:textId="77777777" w:rsidR="0012431A" w:rsidRDefault="0012431A"/>
    <w:p w14:paraId="2A8C2233" w14:textId="77777777" w:rsidR="0012431A" w:rsidRDefault="0012431A"/>
    <w:p w14:paraId="5D08C782" w14:textId="77777777" w:rsidR="0012431A" w:rsidRDefault="0012431A"/>
    <w:p w14:paraId="34DA9CEB" w14:textId="77777777" w:rsidR="0012431A" w:rsidRDefault="0012431A"/>
    <w:p w14:paraId="41C2C348" w14:textId="77777777" w:rsidR="0012431A" w:rsidRDefault="0012431A"/>
    <w:p w14:paraId="67CA67D0" w14:textId="77777777" w:rsidR="0012431A" w:rsidRDefault="0012431A"/>
    <w:p w14:paraId="5AFD7B6A" w14:textId="77777777" w:rsidR="0012431A" w:rsidRDefault="0012431A"/>
    <w:p w14:paraId="49747E14" w14:textId="77777777" w:rsidR="0012431A" w:rsidRDefault="0012431A"/>
    <w:p w14:paraId="1515A6AD" w14:textId="77777777" w:rsidR="0012431A" w:rsidRDefault="0012431A"/>
    <w:p w14:paraId="7AA7F36A" w14:textId="77777777" w:rsidR="0012431A" w:rsidRDefault="0012431A"/>
    <w:p w14:paraId="18322F08" w14:textId="77777777" w:rsidR="0012431A" w:rsidRDefault="0012431A"/>
    <w:p w14:paraId="584313C1" w14:textId="77777777" w:rsidR="0012431A" w:rsidRDefault="0012431A"/>
    <w:p w14:paraId="2059C8C1" w14:textId="77777777" w:rsidR="0012431A" w:rsidRDefault="00745D4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 xml:space="preserve">FAZENTECH </w:t>
      </w:r>
    </w:p>
    <w:p w14:paraId="2F774E55" w14:textId="77777777" w:rsidR="0012431A" w:rsidRDefault="0012431A"/>
    <w:p w14:paraId="0F04F1E4" w14:textId="77777777" w:rsidR="0012431A" w:rsidRDefault="0012431A"/>
    <w:p w14:paraId="4BC07797" w14:textId="77777777" w:rsidR="0012431A" w:rsidRDefault="0012431A"/>
    <w:p w14:paraId="31B8CBCD" w14:textId="77777777" w:rsidR="0012431A" w:rsidRDefault="0012431A"/>
    <w:p w14:paraId="196F3930" w14:textId="77777777" w:rsidR="0012431A" w:rsidRDefault="0012431A"/>
    <w:p w14:paraId="5AF1A560" w14:textId="77777777" w:rsidR="0012431A" w:rsidRDefault="0012431A"/>
    <w:p w14:paraId="036243E6" w14:textId="77777777" w:rsidR="0012431A" w:rsidRDefault="0012431A"/>
    <w:p w14:paraId="6BD370DF" w14:textId="77777777" w:rsidR="0012431A" w:rsidRDefault="0012431A"/>
    <w:p w14:paraId="299DFC32" w14:textId="77777777" w:rsidR="0012431A" w:rsidRDefault="0012431A"/>
    <w:p w14:paraId="2CE0D445" w14:textId="77777777" w:rsidR="0012431A" w:rsidRDefault="0012431A"/>
    <w:p w14:paraId="483C2732" w14:textId="77777777" w:rsidR="0012431A" w:rsidRDefault="0012431A"/>
    <w:p w14:paraId="46B8719F" w14:textId="674069EC" w:rsidR="0012431A" w:rsidRDefault="0012431A"/>
    <w:p w14:paraId="2CEBAD0A" w14:textId="17E801CE" w:rsidR="0012431A" w:rsidRDefault="00305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t>Ponta Grossa</w:t>
      </w:r>
    </w:p>
    <w:p w14:paraId="685A2F06" w14:textId="77777777" w:rsidR="0012431A" w:rsidRDefault="00745D4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2020</w:t>
      </w:r>
    </w:p>
    <w:p w14:paraId="66CAE393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10897BE9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56356A4" w14:textId="6E407FB6" w:rsidR="0012431A" w:rsidRDefault="0012431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B704BE0" w14:textId="44A30E4C" w:rsidR="0048239A" w:rsidRDefault="0048239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E684909" w14:textId="77777777" w:rsidR="0048239A" w:rsidRDefault="0048239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DDAC91B" w14:textId="14B64608" w:rsidR="003059D9" w:rsidRDefault="003059D9" w:rsidP="003059D9">
      <w:pPr>
        <w:pBdr>
          <w:top w:val="nil"/>
          <w:left w:val="nil"/>
          <w:bottom w:val="nil"/>
          <w:right w:val="nil"/>
          <w:between w:val="nil"/>
        </w:pBdr>
        <w:rPr>
          <w:smallCaps/>
          <w:sz w:val="28"/>
          <w:szCs w:val="28"/>
        </w:rPr>
      </w:pPr>
      <w:r>
        <w:rPr>
          <w:color w:val="000000"/>
        </w:rPr>
        <w:tab/>
      </w:r>
    </w:p>
    <w:p w14:paraId="01178C9C" w14:textId="77777777" w:rsidR="003059D9" w:rsidRDefault="00305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sz w:val="28"/>
          <w:szCs w:val="28"/>
        </w:rPr>
      </w:pPr>
    </w:p>
    <w:p w14:paraId="03385C68" w14:textId="77777777" w:rsidR="003059D9" w:rsidRDefault="00305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sz w:val="28"/>
          <w:szCs w:val="28"/>
        </w:rPr>
      </w:pPr>
    </w:p>
    <w:p w14:paraId="6CAA8A4E" w14:textId="77777777" w:rsidR="003059D9" w:rsidRDefault="00305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sz w:val="28"/>
          <w:szCs w:val="28"/>
        </w:rPr>
      </w:pPr>
    </w:p>
    <w:p w14:paraId="4C862F5D" w14:textId="77777777" w:rsidR="003059D9" w:rsidRDefault="00305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sz w:val="28"/>
          <w:szCs w:val="28"/>
        </w:rPr>
      </w:pPr>
    </w:p>
    <w:p w14:paraId="3ACB8554" w14:textId="369DEE2E" w:rsidR="0012431A" w:rsidRDefault="003059D9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8"/>
          <w:szCs w:val="28"/>
        </w:rPr>
      </w:pPr>
      <w:r>
        <w:rPr>
          <w:smallCaps/>
          <w:sz w:val="28"/>
          <w:szCs w:val="28"/>
        </w:rPr>
        <w:t>gedeilson Lopes</w:t>
      </w:r>
    </w:p>
    <w:p w14:paraId="2CC6BEF5" w14:textId="77777777" w:rsidR="0012431A" w:rsidRDefault="0012431A"/>
    <w:p w14:paraId="5F9895DE" w14:textId="77777777" w:rsidR="0012431A" w:rsidRDefault="0012431A"/>
    <w:p w14:paraId="7BBA4FD2" w14:textId="77777777" w:rsidR="0012431A" w:rsidRDefault="0012431A"/>
    <w:p w14:paraId="359513E4" w14:textId="77777777" w:rsidR="0012431A" w:rsidRDefault="0012431A"/>
    <w:p w14:paraId="3328DB2F" w14:textId="77777777" w:rsidR="0012431A" w:rsidRDefault="0012431A"/>
    <w:p w14:paraId="416D6D3F" w14:textId="77777777" w:rsidR="0012431A" w:rsidRDefault="0012431A"/>
    <w:p w14:paraId="1E04D531" w14:textId="77777777" w:rsidR="0012431A" w:rsidRDefault="0012431A"/>
    <w:p w14:paraId="3A738155" w14:textId="77777777" w:rsidR="0012431A" w:rsidRDefault="0012431A"/>
    <w:p w14:paraId="7C356D1F" w14:textId="77777777" w:rsidR="0012431A" w:rsidRDefault="0012431A"/>
    <w:p w14:paraId="28A836E6" w14:textId="77777777" w:rsidR="0012431A" w:rsidRDefault="0012431A"/>
    <w:p w14:paraId="584EDA1D" w14:textId="77777777" w:rsidR="0012431A" w:rsidRDefault="0012431A"/>
    <w:p w14:paraId="64126C17" w14:textId="77777777" w:rsidR="0012431A" w:rsidRDefault="0012431A"/>
    <w:p w14:paraId="31C99B3A" w14:textId="77777777" w:rsidR="0012431A" w:rsidRDefault="0012431A"/>
    <w:p w14:paraId="1E54D6FD" w14:textId="77777777" w:rsidR="0012431A" w:rsidRDefault="0012431A"/>
    <w:p w14:paraId="37C8765C" w14:textId="77777777" w:rsidR="0012431A" w:rsidRDefault="0012431A"/>
    <w:p w14:paraId="20718815" w14:textId="77777777" w:rsidR="0012431A" w:rsidRDefault="0012431A"/>
    <w:p w14:paraId="3E7E4D3E" w14:textId="77777777" w:rsidR="0012431A" w:rsidRDefault="0012431A"/>
    <w:p w14:paraId="0E662588" w14:textId="77777777" w:rsidR="0012431A" w:rsidRDefault="0012431A"/>
    <w:p w14:paraId="7FBA9C5B" w14:textId="77777777" w:rsidR="0012431A" w:rsidRDefault="00745D4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FAZENTECH</w:t>
      </w:r>
    </w:p>
    <w:p w14:paraId="350D59FA" w14:textId="77777777" w:rsidR="0012431A" w:rsidRDefault="0012431A"/>
    <w:p w14:paraId="5C419CAB" w14:textId="77777777" w:rsidR="0012431A" w:rsidRDefault="0012431A"/>
    <w:p w14:paraId="5C242596" w14:textId="77777777" w:rsidR="0012431A" w:rsidRDefault="0012431A"/>
    <w:p w14:paraId="71C2C0AF" w14:textId="77777777" w:rsidR="0012431A" w:rsidRDefault="0012431A"/>
    <w:p w14:paraId="5766E791" w14:textId="77777777" w:rsidR="0012431A" w:rsidRDefault="0012431A"/>
    <w:p w14:paraId="21CE9865" w14:textId="77777777" w:rsidR="0012431A" w:rsidRDefault="0012431A"/>
    <w:p w14:paraId="0DB911B1" w14:textId="77777777" w:rsidR="0012431A" w:rsidRDefault="0012431A"/>
    <w:p w14:paraId="0FE87338" w14:textId="77777777" w:rsidR="0012431A" w:rsidRDefault="0012431A"/>
    <w:p w14:paraId="6398DC7F" w14:textId="0D1C3438" w:rsidR="0012431A" w:rsidRDefault="00745D4F">
      <w:pPr>
        <w:pBdr>
          <w:top w:val="nil"/>
          <w:left w:val="nil"/>
          <w:bottom w:val="nil"/>
          <w:right w:val="nil"/>
          <w:between w:val="nil"/>
        </w:pBdr>
        <w:ind w:left="396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Trabalho apresentado ao Curso Análise e Desenvolvimento de </w:t>
      </w:r>
      <w:r w:rsidR="00F13B4B">
        <w:rPr>
          <w:color w:val="000000"/>
          <w:sz w:val="20"/>
          <w:szCs w:val="20"/>
        </w:rPr>
        <w:t>Sistemas da</w:t>
      </w:r>
      <w:r>
        <w:rPr>
          <w:color w:val="000000"/>
          <w:sz w:val="20"/>
          <w:szCs w:val="20"/>
        </w:rPr>
        <w:t xml:space="preserve"> UNOPAR - Universidade Norte do Paraná, para a </w:t>
      </w:r>
      <w:proofErr w:type="gramStart"/>
      <w:r>
        <w:rPr>
          <w:color w:val="000000"/>
          <w:sz w:val="20"/>
          <w:szCs w:val="20"/>
        </w:rPr>
        <w:t>disciplina  de</w:t>
      </w:r>
      <w:proofErr w:type="gramEnd"/>
      <w:r>
        <w:rPr>
          <w:color w:val="000000"/>
          <w:sz w:val="20"/>
          <w:szCs w:val="20"/>
        </w:rPr>
        <w:t xml:space="preserve"> Atividades Interdisciplinares</w:t>
      </w:r>
    </w:p>
    <w:p w14:paraId="7A4FD3F7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ind w:left="3969"/>
        <w:rPr>
          <w:color w:val="000000"/>
          <w:sz w:val="20"/>
          <w:szCs w:val="20"/>
        </w:rPr>
      </w:pPr>
    </w:p>
    <w:p w14:paraId="6383B725" w14:textId="77777777" w:rsidR="0012431A" w:rsidRDefault="00745D4F">
      <w:pPr>
        <w:pBdr>
          <w:top w:val="nil"/>
          <w:left w:val="nil"/>
          <w:bottom w:val="nil"/>
          <w:right w:val="nil"/>
          <w:between w:val="nil"/>
        </w:pBdr>
        <w:ind w:left="396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Orientador: </w:t>
      </w:r>
      <w:proofErr w:type="spellStart"/>
      <w:r>
        <w:rPr>
          <w:color w:val="000000"/>
          <w:sz w:val="20"/>
          <w:szCs w:val="20"/>
        </w:rPr>
        <w:t>Profª</w:t>
      </w:r>
      <w:proofErr w:type="spellEnd"/>
      <w:r>
        <w:rPr>
          <w:color w:val="000000"/>
          <w:sz w:val="20"/>
          <w:szCs w:val="20"/>
        </w:rPr>
        <w:t xml:space="preserve">. Vanice </w:t>
      </w:r>
      <w:proofErr w:type="spellStart"/>
      <w:r>
        <w:rPr>
          <w:color w:val="000000"/>
          <w:sz w:val="20"/>
          <w:szCs w:val="20"/>
        </w:rPr>
        <w:t>Dalto</w:t>
      </w:r>
      <w:proofErr w:type="spellEnd"/>
    </w:p>
    <w:p w14:paraId="4F15EF91" w14:textId="77777777" w:rsidR="0012431A" w:rsidRDefault="0012431A"/>
    <w:p w14:paraId="17946173" w14:textId="77777777" w:rsidR="0012431A" w:rsidRDefault="0012431A">
      <w:pPr>
        <w:rPr>
          <w:u w:val="single"/>
        </w:rPr>
      </w:pPr>
    </w:p>
    <w:p w14:paraId="326B2F1A" w14:textId="77777777" w:rsidR="0012431A" w:rsidRDefault="0012431A"/>
    <w:p w14:paraId="54FAC65F" w14:textId="77777777" w:rsidR="0012431A" w:rsidRDefault="0012431A"/>
    <w:p w14:paraId="339900C1" w14:textId="77777777" w:rsidR="0012431A" w:rsidRDefault="0012431A"/>
    <w:p w14:paraId="0FBEC894" w14:textId="77777777" w:rsidR="0012431A" w:rsidRDefault="0012431A"/>
    <w:p w14:paraId="25218ECA" w14:textId="77777777" w:rsidR="0012431A" w:rsidRDefault="0012431A"/>
    <w:p w14:paraId="136F97A1" w14:textId="77777777" w:rsidR="0012431A" w:rsidRDefault="0012431A"/>
    <w:p w14:paraId="3B18B077" w14:textId="77777777" w:rsidR="0012431A" w:rsidRDefault="0012431A"/>
    <w:p w14:paraId="3D3688D1" w14:textId="600AADB1" w:rsidR="0012431A" w:rsidRDefault="003059D9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t>Ponta Grossa</w:t>
      </w:r>
    </w:p>
    <w:p w14:paraId="702B8D9E" w14:textId="77777777" w:rsidR="0012431A" w:rsidRDefault="00745D4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2020</w:t>
      </w:r>
    </w:p>
    <w:p w14:paraId="51E4E27B" w14:textId="77777777" w:rsidR="0012431A" w:rsidRDefault="00745D4F">
      <w:pPr>
        <w:pBdr>
          <w:top w:val="nil"/>
          <w:left w:val="nil"/>
          <w:bottom w:val="nil"/>
          <w:right w:val="nil"/>
          <w:between w:val="nil"/>
        </w:pBdr>
        <w:spacing w:after="360" w:line="360" w:lineRule="auto"/>
        <w:jc w:val="center"/>
        <w:rPr>
          <w:b/>
          <w:smallCaps/>
          <w:color w:val="000000"/>
        </w:rPr>
      </w:pPr>
      <w:r>
        <w:br w:type="page"/>
      </w:r>
      <w:r>
        <w:rPr>
          <w:b/>
          <w:smallCaps/>
          <w:color w:val="000000"/>
        </w:rPr>
        <w:lastRenderedPageBreak/>
        <w:t>SUMÁRIO</w:t>
      </w:r>
    </w:p>
    <w:p w14:paraId="54D15ABB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dt>
      <w:sdtPr>
        <w:id w:val="-844711700"/>
        <w:docPartObj>
          <w:docPartGallery w:val="Table of Contents"/>
          <w:docPartUnique/>
        </w:docPartObj>
      </w:sdtPr>
      <w:sdtContent>
        <w:p w14:paraId="7E928DCC" w14:textId="77777777" w:rsidR="0012431A" w:rsidRDefault="00745D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color w:val="000000"/>
              </w:rPr>
              <w:t>1. INTRODUÇÃO</w:t>
            </w:r>
            <w:r>
              <w:rPr>
                <w:color w:val="000000"/>
              </w:rPr>
              <w:tab/>
              <w:t>3</w:t>
            </w:r>
          </w:hyperlink>
        </w:p>
        <w:p w14:paraId="5756D174" w14:textId="77777777" w:rsidR="0012431A" w:rsidRDefault="00745D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2. DESENVOLVIMENTO</w:t>
            </w:r>
            <w:r>
              <w:rPr>
                <w:color w:val="000000"/>
              </w:rPr>
              <w:tab/>
              <w:t>4</w:t>
            </w:r>
          </w:hyperlink>
        </w:p>
        <w:p w14:paraId="38AE4335" w14:textId="0FCC44BB" w:rsidR="0012431A" w:rsidRDefault="00745D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ind w:left="238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</w:rPr>
              <w:t>2.1 An</w:t>
            </w:r>
            <w:r>
              <w:rPr>
                <w:b/>
                <w:color w:val="000000"/>
              </w:rPr>
              <w:t>á</w:t>
            </w:r>
            <w:r>
              <w:rPr>
                <w:b/>
                <w:color w:val="000000"/>
              </w:rPr>
              <w:t>lise Orientada a Objetos II</w:t>
            </w:r>
          </w:hyperlink>
          <w:hyperlink w:anchor="_2et92p0">
            <w:r>
              <w:rPr>
                <w:color w:val="000000"/>
              </w:rPr>
              <w:tab/>
            </w:r>
            <w:r w:rsidR="00435490">
              <w:rPr>
                <w:color w:val="000000"/>
              </w:rPr>
              <w:t>4</w:t>
            </w:r>
          </w:hyperlink>
        </w:p>
        <w:p w14:paraId="10550998" w14:textId="6A5A76F2" w:rsidR="0012431A" w:rsidRDefault="00745D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ind w:left="238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b/>
                <w:color w:val="000000"/>
              </w:rPr>
              <w:t>2.2 Banco de Dados II</w:t>
            </w:r>
          </w:hyperlink>
          <w:hyperlink w:anchor="_tyjcwt">
            <w:r>
              <w:rPr>
                <w:color w:val="000000"/>
              </w:rPr>
              <w:tab/>
            </w:r>
            <w:r w:rsidR="00435490">
              <w:rPr>
                <w:color w:val="000000"/>
              </w:rPr>
              <w:t>12</w:t>
            </w:r>
          </w:hyperlink>
        </w:p>
        <w:p w14:paraId="295DCEAF" w14:textId="602BAD62" w:rsidR="0012431A" w:rsidRDefault="00745D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ind w:left="238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HYPERLINK \l "_3dy6vkm" \h </w:instrText>
          </w:r>
          <w:r>
            <w:fldChar w:fldCharType="separate"/>
          </w:r>
          <w:r>
            <w:rPr>
              <w:b/>
              <w:color w:val="000000"/>
            </w:rPr>
            <w:t>2.3 Programação para Web I</w:t>
          </w:r>
          <w:r>
            <w:rPr>
              <w:b/>
              <w:color w:val="000000"/>
            </w:rPr>
            <w:fldChar w:fldCharType="end"/>
          </w:r>
          <w:hyperlink w:anchor="_3dy6vkm">
            <w:r>
              <w:rPr>
                <w:color w:val="000000"/>
              </w:rPr>
              <w:tab/>
            </w:r>
            <w:r w:rsidR="00435490">
              <w:rPr>
                <w:color w:val="000000"/>
              </w:rPr>
              <w:t>15</w:t>
            </w:r>
          </w:hyperlink>
        </w:p>
        <w:p w14:paraId="2DC733C4" w14:textId="2B525A39" w:rsidR="0012431A" w:rsidRDefault="00745D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HYPERLINK \l "_4d34og8" \h </w:instrText>
          </w:r>
          <w:r>
            <w:fldChar w:fldCharType="separate"/>
          </w:r>
          <w:r>
            <w:rPr>
              <w:color w:val="000000"/>
            </w:rPr>
            <w:t>3. CONCLUSÃO</w:t>
          </w:r>
          <w:r>
            <w:rPr>
              <w:color w:val="000000"/>
            </w:rPr>
            <w:tab/>
          </w:r>
          <w:r w:rsidR="00435490">
            <w:rPr>
              <w:color w:val="000000"/>
            </w:rPr>
            <w:t>20</w:t>
          </w:r>
          <w:r>
            <w:rPr>
              <w:color w:val="000000"/>
            </w:rPr>
            <w:fldChar w:fldCharType="end"/>
          </w:r>
        </w:p>
        <w:p w14:paraId="4E19B2A1" w14:textId="7FAAA8AE" w:rsidR="0012431A" w:rsidRDefault="00745D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spacing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</w:rPr>
              <w:t>4. REFERÊNCIAS</w:t>
            </w:r>
            <w:r>
              <w:rPr>
                <w:color w:val="000000"/>
              </w:rPr>
              <w:tab/>
            </w:r>
            <w:r w:rsidR="00435490">
              <w:rPr>
                <w:color w:val="000000"/>
              </w:rPr>
              <w:t>21</w:t>
            </w:r>
          </w:hyperlink>
          <w:r>
            <w:fldChar w:fldCharType="end"/>
          </w:r>
        </w:p>
      </w:sdtContent>
    </w:sdt>
    <w:p w14:paraId="4AE6AED1" w14:textId="77777777" w:rsidR="0012431A" w:rsidRDefault="0012431A">
      <w:pPr>
        <w:spacing w:line="360" w:lineRule="auto"/>
        <w:sectPr w:rsidR="0012431A">
          <w:headerReference w:type="even" r:id="rId7"/>
          <w:pgSz w:w="11907" w:h="16840"/>
          <w:pgMar w:top="1701" w:right="1134" w:bottom="1134" w:left="1701" w:header="0" w:footer="284" w:gutter="0"/>
          <w:pgNumType w:start="0"/>
          <w:cols w:space="720" w:equalWidth="0">
            <w:col w:w="8838"/>
          </w:cols>
        </w:sectPr>
      </w:pPr>
    </w:p>
    <w:p w14:paraId="0ECD6A16" w14:textId="77777777" w:rsidR="0012431A" w:rsidRDefault="00745D4F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</w:tabs>
        <w:spacing w:after="360" w:line="360" w:lineRule="auto"/>
        <w:ind w:left="227" w:hanging="227"/>
        <w:rPr>
          <w:b/>
          <w:smallCaps/>
          <w:color w:val="000000"/>
        </w:rPr>
      </w:pPr>
      <w:bookmarkStart w:id="1" w:name="_30j0zll" w:colFirst="0" w:colLast="0"/>
      <w:bookmarkEnd w:id="1"/>
      <w:r>
        <w:rPr>
          <w:b/>
          <w:smallCaps/>
          <w:color w:val="000000"/>
        </w:rPr>
        <w:lastRenderedPageBreak/>
        <w:t>1. INTRODUÇÃO</w:t>
      </w:r>
    </w:p>
    <w:p w14:paraId="56242588" w14:textId="6C3A4ABC" w:rsidR="0012431A" w:rsidRDefault="00745D4F" w:rsidP="003059D9">
      <w:pPr>
        <w:spacing w:line="360" w:lineRule="auto"/>
      </w:pPr>
      <w:r>
        <w:t xml:space="preserve"> </w:t>
      </w:r>
      <w:r>
        <w:tab/>
      </w:r>
      <w:r w:rsidR="003059D9">
        <w:t>Este trabalho visa apresentar os conhecimentos adquiridos durante o 3° semestre do curso de Análise e Desenvolvimento de Sistemas, através da situação problema apresentada.</w:t>
      </w:r>
    </w:p>
    <w:p w14:paraId="43C0A8F3" w14:textId="77777777" w:rsidR="0012431A" w:rsidRDefault="0012431A">
      <w:pPr>
        <w:spacing w:line="360" w:lineRule="auto"/>
      </w:pPr>
    </w:p>
    <w:p w14:paraId="511E4FB6" w14:textId="77777777" w:rsidR="0012431A" w:rsidRDefault="0012431A">
      <w:pPr>
        <w:spacing w:line="360" w:lineRule="auto"/>
      </w:pPr>
    </w:p>
    <w:p w14:paraId="12E4E65E" w14:textId="77777777" w:rsidR="0012431A" w:rsidRDefault="0012431A">
      <w:pPr>
        <w:spacing w:line="360" w:lineRule="auto"/>
      </w:pPr>
      <w:bookmarkStart w:id="2" w:name="_17dp8vu" w:colFirst="0" w:colLast="0"/>
      <w:bookmarkEnd w:id="2"/>
    </w:p>
    <w:p w14:paraId="1D7D7E3B" w14:textId="0AD4DAA1" w:rsidR="0012431A" w:rsidRPr="003059D9" w:rsidRDefault="00745D4F" w:rsidP="003059D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  <w:tab w:val="left" w:pos="851"/>
        </w:tabs>
        <w:spacing w:after="360" w:line="360" w:lineRule="auto"/>
        <w:ind w:left="227" w:hanging="227"/>
        <w:rPr>
          <w:b/>
          <w:smallCaps/>
          <w:color w:val="000000"/>
        </w:rPr>
      </w:pPr>
      <w:r>
        <w:br w:type="page"/>
      </w:r>
      <w:r>
        <w:rPr>
          <w:b/>
          <w:smallCaps/>
          <w:color w:val="000000"/>
        </w:rPr>
        <w:lastRenderedPageBreak/>
        <w:t>2. DESENVOLVIMENTO</w:t>
      </w:r>
    </w:p>
    <w:p w14:paraId="72606A4F" w14:textId="77777777" w:rsidR="0012431A" w:rsidRDefault="00745D4F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</w:tabs>
        <w:spacing w:before="360" w:after="360" w:line="360" w:lineRule="auto"/>
        <w:ind w:left="431" w:hanging="431"/>
        <w:rPr>
          <w:color w:val="000000"/>
        </w:rPr>
      </w:pPr>
      <w:r>
        <w:rPr>
          <w:b/>
          <w:color w:val="000000"/>
        </w:rPr>
        <w:t>2.1 Análise Orientada a Objetos II</w:t>
      </w:r>
    </w:p>
    <w:p w14:paraId="4F9013A4" w14:textId="68ACAE58" w:rsidR="00E07CFE" w:rsidRDefault="00E07CFE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  <w:tab w:val="left" w:pos="851"/>
        </w:tabs>
        <w:spacing w:line="360" w:lineRule="auto"/>
        <w:rPr>
          <w:b/>
          <w:color w:val="000000"/>
        </w:rPr>
      </w:pPr>
      <w:r>
        <w:rPr>
          <w:b/>
          <w:color w:val="000000"/>
        </w:rPr>
        <w:tab/>
      </w:r>
      <w:r w:rsidR="00745D4F">
        <w:rPr>
          <w:b/>
          <w:color w:val="000000"/>
        </w:rPr>
        <w:tab/>
      </w:r>
    </w:p>
    <w:p w14:paraId="526B928E" w14:textId="77777777" w:rsidR="00E07CFE" w:rsidRDefault="00E07CFE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  <w:tab w:val="left" w:pos="851"/>
        </w:tabs>
        <w:spacing w:line="360" w:lineRule="auto"/>
        <w:rPr>
          <w:color w:val="000000"/>
        </w:rPr>
      </w:pPr>
    </w:p>
    <w:p w14:paraId="52A0A302" w14:textId="62D31132" w:rsidR="00E07CFE" w:rsidRDefault="00E07CFE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  <w:tab w:val="left" w:pos="851"/>
        </w:tabs>
        <w:spacing w:line="360" w:lineRule="auto"/>
        <w:rPr>
          <w:color w:val="000000"/>
        </w:rPr>
      </w:pPr>
      <w:r>
        <w:rPr>
          <w:color w:val="000000"/>
        </w:rPr>
        <w:tab/>
        <w:t>Uma das principais atividades quando se constrói um projeto se site ou aplicativo é a elaboração dos requisitos aplicados a ele. Nesse trabalho esses requisitos são apresentados através de diagramas. Seguem abaixo alguns exemplos:</w:t>
      </w:r>
    </w:p>
    <w:p w14:paraId="1AEFF403" w14:textId="77777777" w:rsidR="0012431A" w:rsidRDefault="0012431A">
      <w:pPr>
        <w:rPr>
          <w:sz w:val="22"/>
          <w:szCs w:val="22"/>
        </w:rPr>
      </w:pPr>
    </w:p>
    <w:p w14:paraId="0270C6E6" w14:textId="77777777" w:rsidR="0012431A" w:rsidRDefault="0012431A"/>
    <w:p w14:paraId="3B8B14AF" w14:textId="77777777" w:rsidR="0012431A" w:rsidRDefault="0012431A"/>
    <w:p w14:paraId="61A56114" w14:textId="77777777" w:rsidR="0012431A" w:rsidRDefault="0012431A"/>
    <w:p w14:paraId="5E0616A4" w14:textId="77777777" w:rsidR="00B93BE4" w:rsidRDefault="00B93BE4">
      <w:pPr>
        <w:jc w:val="center"/>
        <w:rPr>
          <w:b/>
        </w:rPr>
      </w:pPr>
    </w:p>
    <w:p w14:paraId="40DD3A0F" w14:textId="77777777" w:rsidR="00B93BE4" w:rsidRDefault="00B93BE4">
      <w:pPr>
        <w:jc w:val="center"/>
        <w:rPr>
          <w:b/>
        </w:rPr>
      </w:pPr>
    </w:p>
    <w:p w14:paraId="3735ABE1" w14:textId="77777777" w:rsidR="00B93BE4" w:rsidRDefault="00B93BE4">
      <w:pPr>
        <w:jc w:val="center"/>
        <w:rPr>
          <w:b/>
        </w:rPr>
      </w:pPr>
    </w:p>
    <w:p w14:paraId="71F60670" w14:textId="77777777" w:rsidR="00B93BE4" w:rsidRDefault="00B93BE4">
      <w:pPr>
        <w:jc w:val="center"/>
        <w:rPr>
          <w:b/>
        </w:rPr>
      </w:pPr>
    </w:p>
    <w:p w14:paraId="75DC4AEC" w14:textId="77777777" w:rsidR="00B93BE4" w:rsidRDefault="00B93BE4">
      <w:pPr>
        <w:jc w:val="center"/>
        <w:rPr>
          <w:b/>
        </w:rPr>
      </w:pPr>
    </w:p>
    <w:p w14:paraId="0A096475" w14:textId="77777777" w:rsidR="00B93BE4" w:rsidRDefault="00B93BE4">
      <w:pPr>
        <w:jc w:val="center"/>
        <w:rPr>
          <w:b/>
        </w:rPr>
      </w:pPr>
    </w:p>
    <w:p w14:paraId="5C2698BF" w14:textId="77777777" w:rsidR="00B93BE4" w:rsidRDefault="00B93BE4">
      <w:pPr>
        <w:jc w:val="center"/>
        <w:rPr>
          <w:b/>
        </w:rPr>
      </w:pPr>
    </w:p>
    <w:p w14:paraId="61A4AF9C" w14:textId="77777777" w:rsidR="00B93BE4" w:rsidRDefault="00B93BE4">
      <w:pPr>
        <w:jc w:val="center"/>
        <w:rPr>
          <w:b/>
        </w:rPr>
      </w:pPr>
    </w:p>
    <w:p w14:paraId="2D7651F0" w14:textId="77777777" w:rsidR="00B93BE4" w:rsidRDefault="00B93BE4">
      <w:pPr>
        <w:jc w:val="center"/>
        <w:rPr>
          <w:b/>
        </w:rPr>
      </w:pPr>
    </w:p>
    <w:p w14:paraId="32DEE29C" w14:textId="77777777" w:rsidR="00B93BE4" w:rsidRDefault="00B93BE4">
      <w:pPr>
        <w:jc w:val="center"/>
        <w:rPr>
          <w:b/>
        </w:rPr>
      </w:pPr>
    </w:p>
    <w:p w14:paraId="6F554A16" w14:textId="77777777" w:rsidR="00B93BE4" w:rsidRDefault="00B93BE4">
      <w:pPr>
        <w:jc w:val="center"/>
        <w:rPr>
          <w:b/>
        </w:rPr>
      </w:pPr>
    </w:p>
    <w:p w14:paraId="6E4F1A78" w14:textId="77777777" w:rsidR="00B93BE4" w:rsidRDefault="00B93BE4">
      <w:pPr>
        <w:jc w:val="center"/>
        <w:rPr>
          <w:b/>
        </w:rPr>
      </w:pPr>
    </w:p>
    <w:p w14:paraId="754FB033" w14:textId="77777777" w:rsidR="00B93BE4" w:rsidRDefault="00B93BE4">
      <w:pPr>
        <w:jc w:val="center"/>
        <w:rPr>
          <w:b/>
        </w:rPr>
      </w:pPr>
    </w:p>
    <w:p w14:paraId="3ED2C61A" w14:textId="77777777" w:rsidR="00B93BE4" w:rsidRDefault="00B93BE4">
      <w:pPr>
        <w:jc w:val="center"/>
        <w:rPr>
          <w:b/>
        </w:rPr>
      </w:pPr>
    </w:p>
    <w:p w14:paraId="12C5E2A4" w14:textId="77777777" w:rsidR="00B93BE4" w:rsidRDefault="00B93BE4">
      <w:pPr>
        <w:jc w:val="center"/>
        <w:rPr>
          <w:b/>
        </w:rPr>
      </w:pPr>
    </w:p>
    <w:p w14:paraId="71EF182E" w14:textId="77777777" w:rsidR="00B93BE4" w:rsidRDefault="00B93BE4">
      <w:pPr>
        <w:jc w:val="center"/>
        <w:rPr>
          <w:b/>
        </w:rPr>
      </w:pPr>
    </w:p>
    <w:p w14:paraId="44944746" w14:textId="77777777" w:rsidR="00B93BE4" w:rsidRDefault="00B93BE4">
      <w:pPr>
        <w:jc w:val="center"/>
        <w:rPr>
          <w:b/>
        </w:rPr>
      </w:pPr>
    </w:p>
    <w:p w14:paraId="31589980" w14:textId="77777777" w:rsidR="00B93BE4" w:rsidRDefault="00B93BE4">
      <w:pPr>
        <w:jc w:val="center"/>
        <w:rPr>
          <w:b/>
        </w:rPr>
      </w:pPr>
    </w:p>
    <w:p w14:paraId="04D6AB44" w14:textId="77777777" w:rsidR="00B93BE4" w:rsidRDefault="00B93BE4">
      <w:pPr>
        <w:jc w:val="center"/>
        <w:rPr>
          <w:b/>
        </w:rPr>
      </w:pPr>
    </w:p>
    <w:p w14:paraId="34D15B5A" w14:textId="77777777" w:rsidR="00B93BE4" w:rsidRDefault="00B93BE4">
      <w:pPr>
        <w:jc w:val="center"/>
        <w:rPr>
          <w:b/>
        </w:rPr>
      </w:pPr>
    </w:p>
    <w:p w14:paraId="47AA659A" w14:textId="77777777" w:rsidR="00B93BE4" w:rsidRDefault="00B93BE4">
      <w:pPr>
        <w:jc w:val="center"/>
        <w:rPr>
          <w:b/>
        </w:rPr>
      </w:pPr>
    </w:p>
    <w:p w14:paraId="362574B2" w14:textId="77777777" w:rsidR="00B93BE4" w:rsidRDefault="00B93BE4">
      <w:pPr>
        <w:jc w:val="center"/>
        <w:rPr>
          <w:b/>
        </w:rPr>
      </w:pPr>
    </w:p>
    <w:p w14:paraId="0BED6E3B" w14:textId="77777777" w:rsidR="00B93BE4" w:rsidRDefault="00B93BE4">
      <w:pPr>
        <w:jc w:val="center"/>
        <w:rPr>
          <w:b/>
        </w:rPr>
      </w:pPr>
    </w:p>
    <w:p w14:paraId="5C7C8F32" w14:textId="77777777" w:rsidR="00B93BE4" w:rsidRDefault="00B93BE4">
      <w:pPr>
        <w:jc w:val="center"/>
        <w:rPr>
          <w:b/>
        </w:rPr>
      </w:pPr>
    </w:p>
    <w:p w14:paraId="3EBD0A8C" w14:textId="77777777" w:rsidR="00B93BE4" w:rsidRDefault="00B93BE4">
      <w:pPr>
        <w:jc w:val="center"/>
        <w:rPr>
          <w:b/>
        </w:rPr>
      </w:pPr>
    </w:p>
    <w:p w14:paraId="44EC405F" w14:textId="77777777" w:rsidR="00B93BE4" w:rsidRDefault="00B93BE4">
      <w:pPr>
        <w:jc w:val="center"/>
        <w:rPr>
          <w:b/>
        </w:rPr>
      </w:pPr>
    </w:p>
    <w:p w14:paraId="424408BF" w14:textId="77777777" w:rsidR="00B93BE4" w:rsidRDefault="00B93BE4">
      <w:pPr>
        <w:jc w:val="center"/>
        <w:rPr>
          <w:b/>
        </w:rPr>
      </w:pPr>
    </w:p>
    <w:p w14:paraId="5A520109" w14:textId="77777777" w:rsidR="00B93BE4" w:rsidRDefault="00B93BE4">
      <w:pPr>
        <w:jc w:val="center"/>
        <w:rPr>
          <w:b/>
        </w:rPr>
      </w:pPr>
    </w:p>
    <w:p w14:paraId="3F474FB5" w14:textId="77777777" w:rsidR="00B93BE4" w:rsidRDefault="00B93BE4">
      <w:pPr>
        <w:jc w:val="center"/>
        <w:rPr>
          <w:b/>
        </w:rPr>
      </w:pPr>
    </w:p>
    <w:p w14:paraId="2A59F2A3" w14:textId="77777777" w:rsidR="00B93BE4" w:rsidRDefault="00B93BE4">
      <w:pPr>
        <w:jc w:val="center"/>
        <w:rPr>
          <w:b/>
        </w:rPr>
      </w:pPr>
    </w:p>
    <w:p w14:paraId="34AC4BEF" w14:textId="77777777" w:rsidR="00B93BE4" w:rsidRDefault="00B93BE4">
      <w:pPr>
        <w:jc w:val="center"/>
        <w:rPr>
          <w:b/>
        </w:rPr>
      </w:pPr>
    </w:p>
    <w:p w14:paraId="3740413E" w14:textId="77777777" w:rsidR="00B93BE4" w:rsidRDefault="00B93BE4">
      <w:pPr>
        <w:jc w:val="center"/>
        <w:rPr>
          <w:b/>
        </w:rPr>
      </w:pPr>
    </w:p>
    <w:p w14:paraId="208A3580" w14:textId="50E9DFEC" w:rsidR="0012431A" w:rsidRDefault="00745D4F">
      <w:pPr>
        <w:jc w:val="center"/>
        <w:rPr>
          <w:sz w:val="22"/>
          <w:szCs w:val="22"/>
        </w:rPr>
      </w:pPr>
      <w:r>
        <w:rPr>
          <w:b/>
        </w:rPr>
        <w:t>Figura 01 – Diagrama de Casos de Uso - Animal</w:t>
      </w:r>
    </w:p>
    <w:p w14:paraId="7133454A" w14:textId="470B3E61" w:rsidR="0012431A" w:rsidRDefault="00B93BE4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0754E221" wp14:editId="090CB1BC">
            <wp:extent cx="5390515" cy="7613015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76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2743" w14:textId="77777777" w:rsidR="0012431A" w:rsidRDefault="0012431A">
      <w:pPr>
        <w:spacing w:line="360" w:lineRule="auto"/>
      </w:pPr>
    </w:p>
    <w:p w14:paraId="3C4D0716" w14:textId="77777777" w:rsidR="0012431A" w:rsidRDefault="0012431A"/>
    <w:p w14:paraId="14D3D8BB" w14:textId="77777777" w:rsidR="00286B06" w:rsidRDefault="00286B06">
      <w:pPr>
        <w:jc w:val="center"/>
        <w:rPr>
          <w:b/>
        </w:rPr>
      </w:pPr>
    </w:p>
    <w:p w14:paraId="6D8C166B" w14:textId="77777777" w:rsidR="00286B06" w:rsidRDefault="00286B06">
      <w:pPr>
        <w:jc w:val="center"/>
        <w:rPr>
          <w:b/>
        </w:rPr>
      </w:pPr>
    </w:p>
    <w:p w14:paraId="195BE19F" w14:textId="77777777" w:rsidR="00286B06" w:rsidRDefault="00286B06">
      <w:pPr>
        <w:jc w:val="center"/>
        <w:rPr>
          <w:b/>
        </w:rPr>
      </w:pPr>
    </w:p>
    <w:p w14:paraId="7215B759" w14:textId="3244ED99" w:rsidR="0012431A" w:rsidRDefault="00745D4F">
      <w:pPr>
        <w:jc w:val="center"/>
        <w:rPr>
          <w:sz w:val="22"/>
          <w:szCs w:val="22"/>
        </w:rPr>
      </w:pPr>
      <w:r>
        <w:rPr>
          <w:b/>
        </w:rPr>
        <w:t>Figura 02 – Diagrama de Casos de Uso - Cultura</w:t>
      </w:r>
    </w:p>
    <w:p w14:paraId="4627C1CD" w14:textId="77777777" w:rsidR="0012431A" w:rsidRDefault="0012431A">
      <w:pPr>
        <w:spacing w:line="360" w:lineRule="auto"/>
      </w:pPr>
    </w:p>
    <w:p w14:paraId="7E42A1AC" w14:textId="576AB612" w:rsidR="0012431A" w:rsidRDefault="00286B06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72A31079" wp14:editId="6B452A0A">
            <wp:extent cx="5092995" cy="7192828"/>
            <wp:effectExtent l="0" t="0" r="0" b="825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99" cy="719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D4F">
        <w:rPr>
          <w:b/>
        </w:rPr>
        <w:br/>
      </w:r>
    </w:p>
    <w:p w14:paraId="5D413945" w14:textId="77777777" w:rsidR="0012431A" w:rsidRDefault="0012431A">
      <w:pPr>
        <w:spacing w:line="360" w:lineRule="auto"/>
      </w:pPr>
    </w:p>
    <w:p w14:paraId="2A3EFA96" w14:textId="77777777" w:rsidR="0012431A" w:rsidRDefault="0012431A">
      <w:pPr>
        <w:spacing w:line="360" w:lineRule="auto"/>
      </w:pPr>
    </w:p>
    <w:p w14:paraId="04A21BED" w14:textId="77777777" w:rsidR="00286B06" w:rsidRDefault="00286B06">
      <w:pPr>
        <w:jc w:val="center"/>
        <w:rPr>
          <w:b/>
        </w:rPr>
      </w:pPr>
    </w:p>
    <w:p w14:paraId="4D202342" w14:textId="74EB5ED6" w:rsidR="0012431A" w:rsidRDefault="00745D4F">
      <w:pPr>
        <w:jc w:val="center"/>
        <w:rPr>
          <w:sz w:val="22"/>
          <w:szCs w:val="22"/>
        </w:rPr>
      </w:pPr>
      <w:r>
        <w:rPr>
          <w:b/>
        </w:rPr>
        <w:t>Figura 03 – Diagrama de Casos de Uso - Plantio</w:t>
      </w:r>
    </w:p>
    <w:p w14:paraId="64F581DA" w14:textId="77777777" w:rsidR="0012431A" w:rsidRDefault="00745D4F">
      <w:pPr>
        <w:spacing w:line="360" w:lineRule="auto"/>
      </w:pPr>
      <w:r>
        <w:rPr>
          <w:b/>
        </w:rPr>
        <w:br/>
      </w:r>
    </w:p>
    <w:p w14:paraId="39837118" w14:textId="175D4164" w:rsidR="0012431A" w:rsidRDefault="00B93BE4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4AFCC895" wp14:editId="21F6E288">
            <wp:extent cx="5390515" cy="7613015"/>
            <wp:effectExtent l="0" t="0" r="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76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D4F">
        <w:rPr>
          <w:b/>
        </w:rPr>
        <w:br/>
      </w:r>
    </w:p>
    <w:p w14:paraId="02968AF3" w14:textId="77777777" w:rsidR="0012431A" w:rsidRDefault="0012431A">
      <w:pPr>
        <w:spacing w:line="360" w:lineRule="auto"/>
      </w:pPr>
    </w:p>
    <w:p w14:paraId="5ED753D4" w14:textId="7D4D65C4" w:rsidR="0012431A" w:rsidRPr="00B93BE4" w:rsidRDefault="00745D4F" w:rsidP="00B93BE4">
      <w:pPr>
        <w:spacing w:line="360" w:lineRule="auto"/>
      </w:pPr>
      <w:r>
        <w:rPr>
          <w:b/>
        </w:rPr>
        <w:t>b) Modelo de Classes</w:t>
      </w:r>
    </w:p>
    <w:p w14:paraId="05B7C69C" w14:textId="77777777" w:rsidR="0012431A" w:rsidRDefault="0012431A">
      <w:pPr>
        <w:rPr>
          <w:sz w:val="22"/>
          <w:szCs w:val="22"/>
        </w:rPr>
      </w:pPr>
    </w:p>
    <w:p w14:paraId="764AF2EF" w14:textId="77777777" w:rsidR="0012431A" w:rsidRDefault="0012431A">
      <w:pPr>
        <w:jc w:val="center"/>
      </w:pPr>
    </w:p>
    <w:p w14:paraId="3456B7BB" w14:textId="77777777" w:rsidR="0012431A" w:rsidRDefault="0012431A">
      <w:pPr>
        <w:jc w:val="center"/>
      </w:pPr>
    </w:p>
    <w:p w14:paraId="7DD352FA" w14:textId="77777777" w:rsidR="0012431A" w:rsidRDefault="00745D4F">
      <w:pPr>
        <w:jc w:val="center"/>
        <w:rPr>
          <w:sz w:val="22"/>
          <w:szCs w:val="22"/>
        </w:rPr>
      </w:pPr>
      <w:r>
        <w:rPr>
          <w:b/>
        </w:rPr>
        <w:t>Figura 04 – Diagrama de Classe - Plantio</w:t>
      </w:r>
    </w:p>
    <w:p w14:paraId="2F233D0E" w14:textId="77777777" w:rsidR="0012431A" w:rsidRDefault="0012431A">
      <w:pPr>
        <w:rPr>
          <w:sz w:val="22"/>
          <w:szCs w:val="22"/>
        </w:rPr>
      </w:pPr>
    </w:p>
    <w:p w14:paraId="75E9FBDA" w14:textId="77777777" w:rsidR="0012431A" w:rsidRDefault="00745D4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14300" distR="114300" wp14:anchorId="4566BA99" wp14:editId="11116124">
            <wp:extent cx="5666105" cy="3832225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83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FDC1F" w14:textId="77777777" w:rsidR="0012431A" w:rsidRDefault="00745D4F">
      <w:pPr>
        <w:spacing w:line="360" w:lineRule="auto"/>
        <w:jc w:val="center"/>
      </w:pPr>
      <w:r>
        <w:t>Autor: reprodução própria</w:t>
      </w:r>
    </w:p>
    <w:p w14:paraId="5A5C69E7" w14:textId="77777777" w:rsidR="0012431A" w:rsidRDefault="0012431A">
      <w:pPr>
        <w:spacing w:line="360" w:lineRule="auto"/>
        <w:jc w:val="center"/>
      </w:pPr>
    </w:p>
    <w:p w14:paraId="26579830" w14:textId="77777777" w:rsidR="0012431A" w:rsidRDefault="00745D4F">
      <w:pPr>
        <w:jc w:val="center"/>
        <w:rPr>
          <w:sz w:val="22"/>
          <w:szCs w:val="22"/>
          <w:u w:val="single"/>
        </w:rPr>
      </w:pPr>
      <w:r>
        <w:rPr>
          <w:b/>
        </w:rPr>
        <w:t>Figura 05 – Diagrama de Classe - Animal</w:t>
      </w:r>
    </w:p>
    <w:p w14:paraId="0976380A" w14:textId="77777777" w:rsidR="0012431A" w:rsidRDefault="0012431A">
      <w:pPr>
        <w:spacing w:line="360" w:lineRule="auto"/>
        <w:jc w:val="center"/>
      </w:pPr>
    </w:p>
    <w:p w14:paraId="17509FDE" w14:textId="77777777" w:rsidR="0012431A" w:rsidRDefault="0012431A">
      <w:pPr>
        <w:spacing w:line="360" w:lineRule="auto"/>
        <w:jc w:val="center"/>
      </w:pPr>
    </w:p>
    <w:p w14:paraId="0B11BF06" w14:textId="77777777" w:rsidR="0012431A" w:rsidRDefault="00745D4F">
      <w:r>
        <w:rPr>
          <w:b/>
          <w:noProof/>
        </w:rPr>
        <w:lastRenderedPageBreak/>
        <w:drawing>
          <wp:inline distT="0" distB="0" distL="114300" distR="114300" wp14:anchorId="62C86895" wp14:editId="3D611969">
            <wp:extent cx="5398135" cy="358584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585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A0592" w14:textId="77777777" w:rsidR="0012431A" w:rsidRDefault="00745D4F">
      <w:pPr>
        <w:spacing w:line="360" w:lineRule="auto"/>
        <w:jc w:val="center"/>
      </w:pPr>
      <w:r>
        <w:t>Autor: reprodução própria</w:t>
      </w:r>
    </w:p>
    <w:p w14:paraId="41149B50" w14:textId="77777777" w:rsidR="0012431A" w:rsidRDefault="0012431A">
      <w:pPr>
        <w:rPr>
          <w:sz w:val="22"/>
          <w:szCs w:val="22"/>
        </w:rPr>
      </w:pPr>
    </w:p>
    <w:p w14:paraId="4E972DC5" w14:textId="77777777" w:rsidR="0012431A" w:rsidRDefault="0012431A">
      <w:pPr>
        <w:rPr>
          <w:sz w:val="22"/>
          <w:szCs w:val="22"/>
        </w:rPr>
      </w:pPr>
    </w:p>
    <w:p w14:paraId="18C3B303" w14:textId="77777777" w:rsidR="0012431A" w:rsidRDefault="00745D4F">
      <w:pPr>
        <w:spacing w:line="360" w:lineRule="auto"/>
      </w:pPr>
      <w:r>
        <w:rPr>
          <w:b/>
        </w:rPr>
        <w:t xml:space="preserve">c) Diagrama de Máquina </w:t>
      </w:r>
      <w:r>
        <w:t>de</w:t>
      </w:r>
      <w:r>
        <w:rPr>
          <w:b/>
        </w:rPr>
        <w:t xml:space="preserve"> Estados para a classe “Plantio”, definindo estados relevantes para os objetos da classe</w:t>
      </w:r>
    </w:p>
    <w:p w14:paraId="606F5667" w14:textId="3713BF91" w:rsidR="0012431A" w:rsidRDefault="00745D4F" w:rsidP="00B93BE4">
      <w:pPr>
        <w:spacing w:line="360" w:lineRule="auto"/>
        <w:rPr>
          <w:sz w:val="22"/>
          <w:szCs w:val="22"/>
        </w:rPr>
      </w:pPr>
      <w:r>
        <w:t xml:space="preserve"> </w:t>
      </w:r>
      <w:r>
        <w:tab/>
      </w:r>
    </w:p>
    <w:p w14:paraId="2A528709" w14:textId="77777777" w:rsidR="0012431A" w:rsidRDefault="0012431A">
      <w:pPr>
        <w:rPr>
          <w:sz w:val="22"/>
          <w:szCs w:val="22"/>
        </w:rPr>
      </w:pPr>
    </w:p>
    <w:p w14:paraId="3B132109" w14:textId="77777777" w:rsidR="0012431A" w:rsidRDefault="00745D4F">
      <w:pPr>
        <w:jc w:val="center"/>
        <w:rPr>
          <w:sz w:val="22"/>
          <w:szCs w:val="22"/>
        </w:rPr>
      </w:pPr>
      <w:r>
        <w:rPr>
          <w:b/>
        </w:rPr>
        <w:t>Figura 06 – Diagrama de Máquina de Estado</w:t>
      </w:r>
    </w:p>
    <w:p w14:paraId="67E73C05" w14:textId="77777777" w:rsidR="0012431A" w:rsidRDefault="0012431A">
      <w:pPr>
        <w:rPr>
          <w:sz w:val="22"/>
          <w:szCs w:val="22"/>
        </w:rPr>
      </w:pPr>
    </w:p>
    <w:p w14:paraId="2CF67F48" w14:textId="77777777" w:rsidR="0012431A" w:rsidRDefault="00745D4F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114300" distR="114300" wp14:anchorId="51189F98" wp14:editId="38AF6AE1">
            <wp:extent cx="5395595" cy="378968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789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DC37A" w14:textId="77777777" w:rsidR="0012431A" w:rsidRDefault="00745D4F">
      <w:pPr>
        <w:spacing w:line="360" w:lineRule="auto"/>
        <w:jc w:val="center"/>
      </w:pPr>
      <w:r>
        <w:t>Autor: reprodução própria</w:t>
      </w:r>
    </w:p>
    <w:p w14:paraId="7EC0DC62" w14:textId="77777777" w:rsidR="0012431A" w:rsidRDefault="0012431A">
      <w:pPr>
        <w:spacing w:line="360" w:lineRule="auto"/>
      </w:pPr>
    </w:p>
    <w:p w14:paraId="47D39D3A" w14:textId="77777777" w:rsidR="0012431A" w:rsidRDefault="00745D4F">
      <w:pPr>
        <w:spacing w:line="360" w:lineRule="auto"/>
      </w:pPr>
      <w:r>
        <w:rPr>
          <w:b/>
        </w:rPr>
        <w:t>d) Diagrama de Atividades correspondente a um caso de uso de sua preferência</w:t>
      </w:r>
    </w:p>
    <w:p w14:paraId="3D08FE42" w14:textId="1D45FE5A" w:rsidR="0012431A" w:rsidRDefault="00745D4F" w:rsidP="00B93BE4">
      <w:pPr>
        <w:spacing w:line="360" w:lineRule="auto"/>
      </w:pPr>
      <w:r>
        <w:t xml:space="preserve"> </w:t>
      </w:r>
      <w:r>
        <w:tab/>
      </w:r>
    </w:p>
    <w:p w14:paraId="1D0F004C" w14:textId="77777777" w:rsidR="0012431A" w:rsidRDefault="00745D4F">
      <w:pPr>
        <w:jc w:val="center"/>
        <w:rPr>
          <w:sz w:val="22"/>
          <w:szCs w:val="22"/>
        </w:rPr>
      </w:pPr>
      <w:r>
        <w:rPr>
          <w:b/>
        </w:rPr>
        <w:t>Figura 07 – Diagrama de Atividades</w:t>
      </w:r>
    </w:p>
    <w:p w14:paraId="638B20AD" w14:textId="77777777" w:rsidR="0012431A" w:rsidRDefault="0012431A">
      <w:pPr>
        <w:spacing w:line="360" w:lineRule="auto"/>
      </w:pPr>
    </w:p>
    <w:p w14:paraId="6B71681C" w14:textId="77777777" w:rsidR="0012431A" w:rsidRDefault="00745D4F">
      <w:pPr>
        <w:spacing w:line="360" w:lineRule="auto"/>
      </w:pPr>
      <w:r>
        <w:rPr>
          <w:b/>
          <w:noProof/>
        </w:rPr>
        <w:lastRenderedPageBreak/>
        <w:drawing>
          <wp:inline distT="0" distB="0" distL="114300" distR="114300" wp14:anchorId="3CA3F95A" wp14:editId="79A1D3B3">
            <wp:extent cx="5398770" cy="368046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68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3DD26" w14:textId="77777777" w:rsidR="0012431A" w:rsidRDefault="00745D4F">
      <w:pPr>
        <w:spacing w:line="360" w:lineRule="auto"/>
        <w:jc w:val="center"/>
      </w:pPr>
      <w:r>
        <w:t>Autor: reprodução própria</w:t>
      </w:r>
    </w:p>
    <w:p w14:paraId="2737F910" w14:textId="77777777" w:rsidR="0012431A" w:rsidRDefault="0012431A">
      <w:pPr>
        <w:spacing w:line="360" w:lineRule="auto"/>
      </w:pPr>
    </w:p>
    <w:p w14:paraId="295A90D6" w14:textId="77777777" w:rsidR="0012431A" w:rsidRDefault="00745D4F">
      <w:pPr>
        <w:spacing w:line="360" w:lineRule="auto"/>
      </w:pPr>
      <w:r>
        <w:rPr>
          <w:b/>
        </w:rPr>
        <w:t>e) Diagrama de Sequência correspondente a um caso de uso (diferente do escolhido no item d.)</w:t>
      </w:r>
    </w:p>
    <w:p w14:paraId="133C79F1" w14:textId="213B76C6" w:rsidR="0012431A" w:rsidRDefault="00745D4F" w:rsidP="00B93BE4">
      <w:pPr>
        <w:spacing w:line="360" w:lineRule="auto"/>
        <w:rPr>
          <w:sz w:val="22"/>
          <w:szCs w:val="22"/>
        </w:rPr>
      </w:pPr>
      <w:r>
        <w:t xml:space="preserve"> </w:t>
      </w:r>
      <w:r>
        <w:tab/>
      </w:r>
    </w:p>
    <w:p w14:paraId="121ED9A9" w14:textId="77777777" w:rsidR="0012431A" w:rsidRDefault="0012431A">
      <w:pPr>
        <w:spacing w:line="360" w:lineRule="auto"/>
      </w:pPr>
    </w:p>
    <w:p w14:paraId="4490EA55" w14:textId="77777777" w:rsidR="0012431A" w:rsidRDefault="00745D4F">
      <w:pPr>
        <w:jc w:val="center"/>
        <w:rPr>
          <w:sz w:val="22"/>
          <w:szCs w:val="22"/>
        </w:rPr>
      </w:pPr>
      <w:r>
        <w:rPr>
          <w:b/>
        </w:rPr>
        <w:t>Figura 08 – Diagrama de Sequência</w:t>
      </w:r>
    </w:p>
    <w:p w14:paraId="067A92BA" w14:textId="77777777" w:rsidR="0012431A" w:rsidRDefault="0012431A">
      <w:pPr>
        <w:spacing w:line="360" w:lineRule="auto"/>
      </w:pPr>
    </w:p>
    <w:p w14:paraId="275BA6DD" w14:textId="77777777" w:rsidR="0012431A" w:rsidRDefault="00745D4F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0436A58" wp14:editId="45539699">
            <wp:extent cx="5398135" cy="3105785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105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D3618" w14:textId="77777777" w:rsidR="0012431A" w:rsidRDefault="00745D4F">
      <w:pPr>
        <w:spacing w:line="360" w:lineRule="auto"/>
        <w:jc w:val="center"/>
      </w:pPr>
      <w:bookmarkStart w:id="3" w:name="_tyjcwt" w:colFirst="0" w:colLast="0"/>
      <w:bookmarkEnd w:id="3"/>
      <w:r>
        <w:t>Autor: reprodução própria</w:t>
      </w:r>
    </w:p>
    <w:p w14:paraId="35B0E6F9" w14:textId="77777777" w:rsidR="0012431A" w:rsidRDefault="00745D4F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</w:tabs>
        <w:spacing w:before="360" w:after="360" w:line="360" w:lineRule="auto"/>
        <w:ind w:left="431" w:hanging="431"/>
        <w:rPr>
          <w:color w:val="000000"/>
          <w:u w:val="single"/>
        </w:rPr>
      </w:pPr>
      <w:r>
        <w:rPr>
          <w:b/>
          <w:color w:val="000000"/>
        </w:rPr>
        <w:t>2.2 Banco de Dados II</w:t>
      </w:r>
    </w:p>
    <w:p w14:paraId="6E6FDE27" w14:textId="5EF24309" w:rsidR="0012431A" w:rsidRDefault="00745D4F" w:rsidP="00B93BE4">
      <w:pPr>
        <w:spacing w:line="360" w:lineRule="auto"/>
      </w:pPr>
      <w:r>
        <w:t xml:space="preserve"> </w:t>
      </w:r>
      <w:r>
        <w:tab/>
      </w:r>
    </w:p>
    <w:p w14:paraId="72C566A3" w14:textId="014F6C16" w:rsidR="0012431A" w:rsidRDefault="00745D4F" w:rsidP="00B93BE4">
      <w:pPr>
        <w:spacing w:line="360" w:lineRule="auto"/>
      </w:pPr>
      <w:r>
        <w:tab/>
      </w:r>
      <w:r w:rsidR="00B93BE4">
        <w:t>O</w:t>
      </w:r>
      <w:r>
        <w:t xml:space="preserve"> banco de dados é uma tecnologia que dá suporte diariamente a diversas áreas dentro de uma organização e/ou empresa e dentro da Tecnologia da Informação não é diferente, pois ele é um auxílio na tomada de decisões e está sempre presente, em diversas etapas e níveis dentro de uma empresa</w:t>
      </w:r>
    </w:p>
    <w:p w14:paraId="19FF6BFC" w14:textId="77777777" w:rsidR="0012431A" w:rsidRDefault="00745D4F">
      <w:pPr>
        <w:spacing w:line="360" w:lineRule="auto"/>
      </w:pPr>
      <w:r>
        <w:t xml:space="preserve"> </w:t>
      </w:r>
      <w:r>
        <w:tab/>
        <w:t>Sendo assim, os registros que o banco de dados apresentam é de extrema importância na consulta dos dados e informações de seu próprio negócio, pois ele ajuda na formulação de perguntas e respostas, assim a empresa desenvolvendo ou tendo um excelente banco de dados, ela consegue acessar essas informações de maneira fácil e ágil a respeito de qualquer pergunta e/ou dúvida, relacionado ao seu negócio.</w:t>
      </w:r>
    </w:p>
    <w:p w14:paraId="76DE6442" w14:textId="77777777" w:rsidR="0012431A" w:rsidRDefault="00745D4F">
      <w:pPr>
        <w:spacing w:line="360" w:lineRule="auto"/>
      </w:pPr>
      <w:r>
        <w:tab/>
      </w:r>
    </w:p>
    <w:p w14:paraId="7D13051D" w14:textId="77777777" w:rsidR="0012431A" w:rsidRDefault="0012431A">
      <w:pPr>
        <w:spacing w:line="360" w:lineRule="auto"/>
      </w:pPr>
    </w:p>
    <w:p w14:paraId="5DB817AE" w14:textId="77777777" w:rsidR="0012431A" w:rsidRDefault="00745D4F">
      <w:pPr>
        <w:spacing w:line="360" w:lineRule="auto"/>
      </w:pPr>
      <w:r>
        <w:rPr>
          <w:b/>
        </w:rPr>
        <w:t>Criação e inserção da tabela “Funcionários”:</w:t>
      </w:r>
    </w:p>
    <w:p w14:paraId="7A7148A5" w14:textId="7D6D02DE" w:rsidR="0012431A" w:rsidRDefault="00745D4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7C03214" wp14:editId="7CEB4A82">
            <wp:extent cx="3041015" cy="1562735"/>
            <wp:effectExtent l="0" t="0" r="698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10A80" wp14:editId="0F082E32">
            <wp:extent cx="4220845" cy="850900"/>
            <wp:effectExtent l="0" t="0" r="8255" b="63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037F" w14:textId="36A2BBBE" w:rsidR="00745D4F" w:rsidRDefault="00745D4F">
      <w:pPr>
        <w:spacing w:line="360" w:lineRule="auto"/>
      </w:pPr>
    </w:p>
    <w:p w14:paraId="66FCEB5C" w14:textId="77777777" w:rsidR="0012431A" w:rsidRDefault="00745D4F">
      <w:pPr>
        <w:spacing w:line="360" w:lineRule="auto"/>
      </w:pPr>
      <w:r>
        <w:rPr>
          <w:b/>
        </w:rPr>
        <w:t>Criação e inserção da tabela “Produção de Leite”:</w:t>
      </w:r>
    </w:p>
    <w:p w14:paraId="0FDE075C" w14:textId="21B48359" w:rsidR="0012431A" w:rsidRDefault="00745D4F">
      <w:pPr>
        <w:spacing w:line="360" w:lineRule="auto"/>
      </w:pPr>
      <w:r>
        <w:rPr>
          <w:noProof/>
        </w:rPr>
        <w:drawing>
          <wp:inline distT="0" distB="0" distL="0" distR="0" wp14:anchorId="5B86A823" wp14:editId="57ED1B3C">
            <wp:extent cx="5358765" cy="20199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FC2C1" wp14:editId="4E7F1C49">
            <wp:extent cx="4359275" cy="786765"/>
            <wp:effectExtent l="0" t="0" r="317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2025" w14:textId="77777777" w:rsidR="00745D4F" w:rsidRDefault="00745D4F">
      <w:pPr>
        <w:spacing w:line="360" w:lineRule="auto"/>
        <w:rPr>
          <w:b/>
        </w:rPr>
      </w:pPr>
    </w:p>
    <w:p w14:paraId="1CD4406B" w14:textId="77777777" w:rsidR="00745D4F" w:rsidRDefault="00745D4F">
      <w:pPr>
        <w:spacing w:line="360" w:lineRule="auto"/>
        <w:rPr>
          <w:b/>
        </w:rPr>
      </w:pPr>
    </w:p>
    <w:p w14:paraId="53CD0D37" w14:textId="5FA01F0E" w:rsidR="0012431A" w:rsidRDefault="00745D4F">
      <w:pPr>
        <w:spacing w:line="360" w:lineRule="auto"/>
      </w:pPr>
      <w:r>
        <w:rPr>
          <w:b/>
        </w:rPr>
        <w:t>Criação e inserção da tabela “Produtos”:</w:t>
      </w:r>
    </w:p>
    <w:p w14:paraId="7C80EB0B" w14:textId="59A32B4F" w:rsidR="0012431A" w:rsidRDefault="00745D4F">
      <w:pPr>
        <w:spacing w:line="360" w:lineRule="auto"/>
      </w:pPr>
      <w:r>
        <w:rPr>
          <w:noProof/>
        </w:rPr>
        <w:drawing>
          <wp:inline distT="0" distB="0" distL="0" distR="0" wp14:anchorId="63C16651" wp14:editId="0D7F0B7E">
            <wp:extent cx="2732405" cy="1180465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ECB2" w14:textId="74CF132B" w:rsidR="0012431A" w:rsidRDefault="00745D4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924C5CC" wp14:editId="52C4F515">
            <wp:extent cx="2743200" cy="82931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536E" w14:textId="51E7AB03" w:rsidR="00745D4F" w:rsidRDefault="00745D4F">
      <w:pPr>
        <w:spacing w:line="360" w:lineRule="auto"/>
      </w:pPr>
    </w:p>
    <w:p w14:paraId="3F987598" w14:textId="77777777" w:rsidR="00745D4F" w:rsidRDefault="00745D4F">
      <w:pPr>
        <w:spacing w:line="360" w:lineRule="auto"/>
      </w:pPr>
    </w:p>
    <w:p w14:paraId="5C16517D" w14:textId="77777777" w:rsidR="0012431A" w:rsidRDefault="00745D4F">
      <w:pPr>
        <w:spacing w:line="360" w:lineRule="auto"/>
      </w:pPr>
      <w:r>
        <w:rPr>
          <w:b/>
        </w:rPr>
        <w:t>Criação e inserção da tabela “Equipamentos”:</w:t>
      </w:r>
    </w:p>
    <w:p w14:paraId="64C96290" w14:textId="15B804AB" w:rsidR="0012431A" w:rsidRDefault="0012431A">
      <w:pPr>
        <w:spacing w:line="360" w:lineRule="auto"/>
      </w:pPr>
    </w:p>
    <w:p w14:paraId="4F97C5A6" w14:textId="06DCF315" w:rsidR="00745D4F" w:rsidRDefault="00745D4F">
      <w:pPr>
        <w:spacing w:line="360" w:lineRule="auto"/>
      </w:pPr>
      <w:r>
        <w:rPr>
          <w:noProof/>
        </w:rPr>
        <w:drawing>
          <wp:inline distT="0" distB="0" distL="0" distR="0" wp14:anchorId="17A2B538" wp14:editId="76E7CBC1">
            <wp:extent cx="5369560" cy="1818005"/>
            <wp:effectExtent l="0" t="0" r="254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6219B" wp14:editId="1A2411E4">
            <wp:extent cx="4199890" cy="80835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BF19" w14:textId="77777777" w:rsidR="00F13B4B" w:rsidRDefault="00F13B4B">
      <w:pPr>
        <w:spacing w:line="360" w:lineRule="auto"/>
        <w:rPr>
          <w:b/>
          <w:color w:val="000000"/>
        </w:rPr>
      </w:pPr>
    </w:p>
    <w:p w14:paraId="1CD71305" w14:textId="5C1348D3" w:rsidR="0012431A" w:rsidRDefault="00745D4F">
      <w:pPr>
        <w:spacing w:line="360" w:lineRule="auto"/>
        <w:rPr>
          <w:color w:val="000000"/>
        </w:rPr>
      </w:pPr>
      <w:r>
        <w:rPr>
          <w:b/>
          <w:color w:val="000000"/>
        </w:rPr>
        <w:t>Consultas:</w:t>
      </w:r>
    </w:p>
    <w:p w14:paraId="02015F17" w14:textId="1DBC4E44" w:rsidR="0012431A" w:rsidRDefault="00F13B4B">
      <w:pPr>
        <w:spacing w:line="360" w:lineRule="auto"/>
        <w:rPr>
          <w:color w:val="000000"/>
        </w:rPr>
      </w:pPr>
      <w:bookmarkStart w:id="4" w:name="_3dy6vkm" w:colFirst="0" w:colLast="0"/>
      <w:bookmarkEnd w:id="4"/>
      <w:r>
        <w:rPr>
          <w:noProof/>
          <w:u w:val="single"/>
        </w:rPr>
        <w:drawing>
          <wp:inline distT="0" distB="0" distL="0" distR="0" wp14:anchorId="650935F2" wp14:editId="1E14C452">
            <wp:extent cx="3157855" cy="595630"/>
            <wp:effectExtent l="0" t="0" r="444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1E35" w14:textId="77777777" w:rsidR="00F13B4B" w:rsidRDefault="00F13B4B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</w:tabs>
        <w:spacing w:before="360" w:after="360" w:line="360" w:lineRule="auto"/>
        <w:ind w:left="431" w:hanging="431"/>
        <w:rPr>
          <w:b/>
          <w:color w:val="000000"/>
        </w:rPr>
      </w:pPr>
    </w:p>
    <w:p w14:paraId="09A9B8A5" w14:textId="389E48C1" w:rsidR="0012431A" w:rsidRDefault="00745D4F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</w:tabs>
        <w:spacing w:before="360" w:after="360" w:line="360" w:lineRule="auto"/>
        <w:ind w:left="431" w:hanging="431"/>
        <w:rPr>
          <w:color w:val="000000"/>
        </w:rPr>
      </w:pPr>
      <w:r>
        <w:rPr>
          <w:b/>
          <w:color w:val="000000"/>
        </w:rPr>
        <w:t>2.3 Programação para Web I</w:t>
      </w:r>
    </w:p>
    <w:p w14:paraId="31A3BB09" w14:textId="51AA3C5F" w:rsidR="0012431A" w:rsidRDefault="00745D4F" w:rsidP="00745D4F">
      <w:pPr>
        <w:spacing w:line="360" w:lineRule="auto"/>
      </w:pPr>
      <w:r>
        <w:t xml:space="preserve"> </w:t>
      </w:r>
      <w:r>
        <w:tab/>
        <w:t>A situação problema do projeto apresentava a criação de um site para coleta de dados referente a produção de leite e tratamento de animais doentes, segue abaixo a imagem do site e o código do mesmo.</w:t>
      </w:r>
      <w:r>
        <w:rPr>
          <w:noProof/>
        </w:rPr>
        <w:lastRenderedPageBreak/>
        <w:drawing>
          <wp:inline distT="0" distB="0" distL="0" distR="0" wp14:anchorId="7C59098A" wp14:editId="0F2676DA">
            <wp:extent cx="4104005" cy="8888730"/>
            <wp:effectExtent l="0" t="0" r="0" b="762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26D4" w14:textId="77777777" w:rsidR="0012431A" w:rsidRDefault="0012431A">
      <w:pPr>
        <w:spacing w:line="360" w:lineRule="auto"/>
      </w:pPr>
    </w:p>
    <w:p w14:paraId="7C2962DD" w14:textId="77777777" w:rsidR="0012431A" w:rsidRDefault="0012431A">
      <w:pPr>
        <w:spacing w:line="360" w:lineRule="auto"/>
      </w:pPr>
    </w:p>
    <w:p w14:paraId="1ED150DF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&lt;!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DOCTYPE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html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F182A97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html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lang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pt-br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3D26C9CF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head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1418D3B5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meta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charset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"UTF-8"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177E8180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meta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name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"viewport"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content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"width=device-width, initial-scale=1.0"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6B3ACE8F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link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proofErr w:type="spellStart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rel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"stylesheet"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"text/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css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proofErr w:type="spellStart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href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"style.css"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4A133398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title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  <w:proofErr w:type="spellStart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FazenTECH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title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DAF1A92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head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219B3067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body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99C9F55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</w:t>
      </w:r>
    </w:p>
    <w:p w14:paraId="68995765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header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"topo"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DBA9D86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&lt;</w:t>
      </w:r>
      <w:proofErr w:type="spell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img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proofErr w:type="spellStart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src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img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/fazenTECH_logo.png"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alt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FazenTECH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B3A03BB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header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BAE05E8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nav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3E25817A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ul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3FE50A40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li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a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proofErr w:type="spellStart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href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"#home"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&gt;HOME&lt;/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a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li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0C7066D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li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a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proofErr w:type="spellStart"/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href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"#cadastro"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&gt;CADASTRO&lt;/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a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li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7E4E60E1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li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a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proofErr w:type="spellStart"/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href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"#monitoramento"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&gt;MONITORAMENTO&lt;/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a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li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1FE79D6A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ul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138EA0C9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nav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61BAF81D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main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CCD5A1C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</w:t>
      </w:r>
    </w:p>
    <w:p w14:paraId="4D06BB63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div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"container"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164FAF4A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</w:t>
      </w:r>
      <w:proofErr w:type="gram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a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id</w:t>
      </w:r>
      <w:proofErr w:type="gram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'voltar'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proofErr w:type="spellStart"/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href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"#topo"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&gt;Voltar ao topo&lt;/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a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0A047A0F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div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class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pagina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"home"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68CB528F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h1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&gt;Sistema de monitoramento de produção e doenças&lt;/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h1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5B2B323B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p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id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proofErr w:type="spellStart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introducao</w:t>
      </w:r>
      <w:proofErr w:type="spellEnd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2332EC0F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Bem vindo a FazenTECH, seu sistema de gerenciamento de animais.</w:t>
      </w:r>
    </w:p>
    <w:p w14:paraId="7396C121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Aqui você pode ter sempre em mãos o controle de produção de sua fazenda e também o registro de animais doentes.</w:t>
      </w:r>
    </w:p>
    <w:p w14:paraId="797C0C57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p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26F26177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div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3B91CF73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</w:p>
    <w:p w14:paraId="63D0319D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&lt;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div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proofErr w:type="spellStart"/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class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"pagina"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id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"cadastro"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450C2EC6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h1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&gt;Cadastro de animais&lt;/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h1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7F6B3A7E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&lt;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form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id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proofErr w:type="spellStart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cadastro_animal</w:t>
      </w:r>
      <w:proofErr w:type="spellEnd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4FAFE870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"nome_animal"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&gt;Nome do animal&lt;/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2A74E37C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input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"text"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nome_animal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6147DADF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1CA47A26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proofErr w:type="spellStart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id_animal</w:t>
      </w:r>
      <w:proofErr w:type="spellEnd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&gt;Número de Identificação&lt;/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6CEED52D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input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"text"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id_animal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2175033B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2109A6DB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proofErr w:type="spellStart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producao</w:t>
      </w:r>
      <w:proofErr w:type="spellEnd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&gt;Produção diária&lt;/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0A52F0C9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input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"text"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producao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2AEBFE9A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3A931A89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proofErr w:type="spellStart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funcionario</w:t>
      </w:r>
      <w:proofErr w:type="spellEnd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&gt;Responsável pela ordenha&lt;/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386DC346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select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name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funcionarios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funcionario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65E93589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value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Manoel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  <w:proofErr w:type="spellStart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Manoel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3EB7B232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value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Juca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  <w:proofErr w:type="spellStart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Juca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283BF172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value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"Jaime"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&gt;Jaime&lt;/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1EAA6E9E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select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0B6272D3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</w:p>
    <w:p w14:paraId="5ADBD0CF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"hora_ordenha"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&gt;Hora da ordenha&lt;/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3DE66BF7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input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type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"datetime-local"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id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"hora_ordenha"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4BC8C99B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</w:p>
    <w:p w14:paraId="70EB2835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button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"button"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onclick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gramStart"/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alert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(</w:t>
      </w:r>
      <w:proofErr w:type="gram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'Dados enviados com sucesso')"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&gt;Enviar&lt;/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button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08725E7C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input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"reset"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269F7DCF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lastRenderedPageBreak/>
        <w:t>    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form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4FAA41F8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div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51B1A3C7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&lt;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div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proofErr w:type="spellStart"/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class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"pagina"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id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"monitoramento"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26E4FD95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h1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&gt;Monitoramento de animais doentes&lt;/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h1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39E1135F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&lt;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form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id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proofErr w:type="spellStart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tratamento_animal</w:t>
      </w:r>
      <w:proofErr w:type="spellEnd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0AB0FFFA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"nome_paciente"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&gt;Nome do animal&lt;/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4358D2D7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input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"text"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nome_paciente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419D64B6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4E2D7574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proofErr w:type="spellStart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id_paciente</w:t>
      </w:r>
      <w:proofErr w:type="spellEnd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&gt;Número de Identificação&lt;/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40FFCD17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input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"text"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id_paciente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306BBF0D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308D2B71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"sintoma"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&gt;Detalhes e sintomas&lt;/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32C86019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textarea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id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"sintoma"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cols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"30"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rows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"10"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textarea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4C1B74F3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</w:p>
    <w:p w14:paraId="54626E42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"funcionario"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&gt;Responsável pelo tratamento&lt;/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5F2CCDF7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select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name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funcionarios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funcionario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4E65D76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value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"Manoel"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&gt;Dr. Manoel&lt;/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249C64D1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value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Juca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&gt;Dr. </w:t>
      </w:r>
      <w:proofErr w:type="spellStart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Juca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1ED45D73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value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"Jaime"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&gt;Dr. Jaime&lt;/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option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5411CF1B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select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4A431FD7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</w:p>
    <w:p w14:paraId="0C295D91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"inicio_tratamento"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&gt;Início do tratamento&lt;/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29F72AB7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input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proofErr w:type="spellStart"/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type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"date"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id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proofErr w:type="spellStart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inicio_tratamento</w:t>
      </w:r>
      <w:proofErr w:type="spellEnd"/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0A2E7A50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</w:p>
    <w:p w14:paraId="3416FBA5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&lt;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</w:t>
      </w:r>
      <w:r w:rsidRPr="00745D4F">
        <w:rPr>
          <w:rFonts w:ascii="Fira Code" w:eastAsia="Times New Roman" w:hAnsi="Fira Code" w:cs="Times New Roman"/>
          <w:color w:val="D19A66"/>
          <w:sz w:val="17"/>
          <w:szCs w:val="17"/>
        </w:rPr>
        <w:t>for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=</w:t>
      </w:r>
      <w:r w:rsidRPr="00745D4F">
        <w:rPr>
          <w:rFonts w:ascii="Fira Code" w:eastAsia="Times New Roman" w:hAnsi="Fira Code" w:cs="Times New Roman"/>
          <w:color w:val="98C379"/>
          <w:sz w:val="17"/>
          <w:szCs w:val="17"/>
        </w:rPr>
        <w:t>"final_tratamento"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&gt;Estimativa de término do tratamento&lt;/</w:t>
      </w:r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label</w:t>
      </w: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70C0C5B3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                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input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"date"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final_tratamento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2E6D5F49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34ED45B8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button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"button"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onclick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</w:t>
      </w:r>
      <w:proofErr w:type="gramStart"/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alert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(</w:t>
      </w:r>
      <w:proofErr w:type="gram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'Dados enviados com sucesso')"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&gt;Enviar&lt;/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button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0D98614A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    &lt;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input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type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=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"reset"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29D90543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    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form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05ABA9B8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    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div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259AAB2C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    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div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39A57AB8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main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1C61C67A" w14:textId="77777777" w:rsidR="00745D4F" w:rsidRPr="00F13B4B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&lt;/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body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&gt;</w:t>
      </w:r>
    </w:p>
    <w:p w14:paraId="6E0803CB" w14:textId="77777777" w:rsidR="00745D4F" w:rsidRPr="00745D4F" w:rsidRDefault="00745D4F" w:rsidP="00745D4F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&lt;/</w:t>
      </w:r>
      <w:proofErr w:type="spellStart"/>
      <w:r w:rsidRPr="00745D4F">
        <w:rPr>
          <w:rFonts w:ascii="Fira Code" w:eastAsia="Times New Roman" w:hAnsi="Fira Code" w:cs="Times New Roman"/>
          <w:color w:val="E06C75"/>
          <w:sz w:val="17"/>
          <w:szCs w:val="17"/>
        </w:rPr>
        <w:t>html</w:t>
      </w:r>
      <w:proofErr w:type="spellEnd"/>
      <w:r w:rsidRPr="00745D4F">
        <w:rPr>
          <w:rFonts w:ascii="Fira Code" w:eastAsia="Times New Roman" w:hAnsi="Fira Code" w:cs="Times New Roman"/>
          <w:color w:val="ABB2BF"/>
          <w:sz w:val="17"/>
          <w:szCs w:val="17"/>
        </w:rPr>
        <w:t>&gt;</w:t>
      </w:r>
    </w:p>
    <w:p w14:paraId="5AC2B590" w14:textId="6A61F65C" w:rsidR="0012431A" w:rsidRDefault="0012431A">
      <w:pPr>
        <w:spacing w:line="360" w:lineRule="auto"/>
      </w:pPr>
    </w:p>
    <w:p w14:paraId="4B3529B9" w14:textId="518E732D" w:rsidR="00F13B4B" w:rsidRDefault="00F13B4B">
      <w:pPr>
        <w:spacing w:line="360" w:lineRule="auto"/>
      </w:pPr>
    </w:p>
    <w:p w14:paraId="60E55E70" w14:textId="5A64C767" w:rsidR="00F13B4B" w:rsidRDefault="00F13B4B">
      <w:pPr>
        <w:spacing w:line="360" w:lineRule="auto"/>
      </w:pPr>
    </w:p>
    <w:p w14:paraId="674296A7" w14:textId="009A7584" w:rsidR="00F13B4B" w:rsidRDefault="00F13B4B">
      <w:pPr>
        <w:spacing w:line="360" w:lineRule="auto"/>
      </w:pPr>
    </w:p>
    <w:p w14:paraId="409AEB32" w14:textId="77777777" w:rsidR="00F13B4B" w:rsidRDefault="00F13B4B">
      <w:pPr>
        <w:spacing w:line="360" w:lineRule="auto"/>
      </w:pPr>
    </w:p>
    <w:p w14:paraId="26714CD4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*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</w:p>
    <w:p w14:paraId="639D2AD1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margin: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1F8090E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padding: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2243ED3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22F06E7D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7CCB6F8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238257C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body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5A6E1694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margin-left: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vw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C6508D3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60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vw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5B10776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align-items: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center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21C22BE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align-content: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center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119E85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none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9F36C1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background-image: </w:t>
      </w:r>
      <w:proofErr w:type="spell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url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'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img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/background.jpg'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1A87367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</w:t>
      </w:r>
      <w:proofErr w:type="spellStart"/>
      <w:proofErr w:type="gramStart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color:</w:t>
      </w:r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rgb</w:t>
      </w:r>
      <w:proofErr w:type="spellEnd"/>
      <w:proofErr w:type="gram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246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246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246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5041CB0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</w:t>
      </w:r>
    </w:p>
    <w:p w14:paraId="071683D1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lastRenderedPageBreak/>
        <w:t>}</w:t>
      </w:r>
    </w:p>
    <w:p w14:paraId="05CBAC3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#</w:t>
      </w:r>
      <w:proofErr w:type="gramStart"/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container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719A71CD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background-color: </w:t>
      </w:r>
      <w:proofErr w:type="spellStart"/>
      <w:proofErr w:type="gram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rgba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proofErr w:type="gramEnd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0.39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4D0CABAD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border: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solid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#ffffff0a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7A22DC64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box-shadow: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5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266DF2A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630289C4" w14:textId="77777777" w:rsidR="00F13B4B" w:rsidRPr="00F13B4B" w:rsidRDefault="00F13B4B" w:rsidP="00F13B4B">
      <w:pPr>
        <w:widowControl/>
        <w:shd w:val="clear" w:color="auto" w:fill="282C34"/>
        <w:spacing w:after="240"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736C1EA2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#</w:t>
      </w:r>
      <w:proofErr w:type="gramStart"/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home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15E0256A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background-image: </w:t>
      </w:r>
      <w:proofErr w:type="spell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url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'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img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/home.png'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5308110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background-repeat: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no-repeat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7781F1E3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%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F298215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height: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vh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067039C5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1A6501C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3000EBA8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#</w:t>
      </w:r>
      <w:proofErr w:type="gramStart"/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cadastro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2E5D5BC2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background-image: </w:t>
      </w:r>
      <w:proofErr w:type="spell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url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'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img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/cadastro.png'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4E95DF24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background-repeat: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no-repeat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669E54B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%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63252595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height: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vh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231F9FF2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0F47C01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4EA0D62C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#</w:t>
      </w:r>
      <w:proofErr w:type="gramStart"/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monitoramento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0B452915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background-image: </w:t>
      </w:r>
      <w:proofErr w:type="spell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url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'</w:t>
      </w:r>
      <w:proofErr w:type="spellStart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img</w:t>
      </w:r>
      <w:proofErr w:type="spellEnd"/>
      <w:r w:rsidRPr="00F13B4B">
        <w:rPr>
          <w:rFonts w:ascii="Fira Code" w:eastAsia="Times New Roman" w:hAnsi="Fira Code" w:cs="Times New Roman"/>
          <w:color w:val="98C379"/>
          <w:sz w:val="17"/>
          <w:szCs w:val="17"/>
          <w:lang w:val="en-US"/>
        </w:rPr>
        <w:t>/manage.png'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7745CEF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background-repeat: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no-repeat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C21A662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%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1F8D08C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height: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vh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016567A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2A4513A8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370FE628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h1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</w:p>
    <w:p w14:paraId="77FD4E81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margin: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BB9956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font-size: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42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29A5C26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</w:t>
      </w:r>
    </w:p>
    <w:p w14:paraId="571E9F8F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4CDC241D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34624D58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3A3DF685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margin: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30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76272614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font-size: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18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56ECBE55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text-align: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justify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534EA07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80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%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0A6ECA0E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574A1FE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51B5B555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form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42FA595E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padding: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19433CAC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font-size: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18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37B5DF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background-color: </w:t>
      </w:r>
      <w:proofErr w:type="spellStart"/>
      <w:proofErr w:type="gram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rgba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proofErr w:type="gramEnd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153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56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56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0.479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6ECF96A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border: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solid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proofErr w:type="spellStart"/>
      <w:proofErr w:type="gram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rgba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proofErr w:type="gramEnd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0.322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2CD3760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</w:t>
      </w:r>
      <w:proofErr w:type="spellStart"/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border-radius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</w:rPr>
        <w:t>5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;</w:t>
      </w:r>
    </w:p>
    <w:p w14:paraId="47640A5D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}</w:t>
      </w:r>
    </w:p>
    <w:p w14:paraId="63EE7C7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</w:p>
    <w:p w14:paraId="4F2A6DB3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61AFEF"/>
          <w:sz w:val="17"/>
          <w:szCs w:val="17"/>
        </w:rPr>
        <w:t>#cadastro_animal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,</w:t>
      </w:r>
      <w:r w:rsidRPr="00F13B4B">
        <w:rPr>
          <w:rFonts w:ascii="Fira Code" w:eastAsia="Times New Roman" w:hAnsi="Fira Code" w:cs="Times New Roman"/>
          <w:color w:val="C678DD"/>
          <w:sz w:val="17"/>
          <w:szCs w:val="17"/>
        </w:rPr>
        <w:t> </w:t>
      </w:r>
      <w:r w:rsidRPr="00F13B4B">
        <w:rPr>
          <w:rFonts w:ascii="Fira Code" w:eastAsia="Times New Roman" w:hAnsi="Fira Code" w:cs="Times New Roman"/>
          <w:color w:val="61AFEF"/>
          <w:sz w:val="17"/>
          <w:szCs w:val="17"/>
        </w:rPr>
        <w:t>#tratamento_</w:t>
      </w:r>
      <w:proofErr w:type="gramStart"/>
      <w:r w:rsidRPr="00F13B4B">
        <w:rPr>
          <w:rFonts w:ascii="Fira Code" w:eastAsia="Times New Roman" w:hAnsi="Fira Code" w:cs="Times New Roman"/>
          <w:color w:val="61AFEF"/>
          <w:sz w:val="17"/>
          <w:szCs w:val="17"/>
        </w:rPr>
        <w:t>animal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{</w:t>
      </w:r>
      <w:proofErr w:type="gramEnd"/>
    </w:p>
    <w:p w14:paraId="29BF3EE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    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margin-left: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5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vw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28DCD35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80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%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AA4D65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align-content: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center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60BFE614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display: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flex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CEA6DA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flex-direction: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column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087C5D3C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26116C9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057E98C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label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</w:t>
      </w:r>
      <w:r w:rsidRPr="00F13B4B">
        <w:rPr>
          <w:rFonts w:ascii="Fira Code" w:eastAsia="Times New Roman" w:hAnsi="Fira Code" w:cs="Times New Roman"/>
          <w:color w:val="C678DD"/>
          <w:sz w:val="17"/>
          <w:szCs w:val="17"/>
          <w:lang w:val="en-US"/>
        </w:rPr>
        <w:t> </w:t>
      </w:r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button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64B789D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margin-top: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7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702FF9DC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7B915751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11CFBBEF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header</w:t>
      </w:r>
      <w:r w:rsidRPr="00F13B4B">
        <w:rPr>
          <w:rFonts w:ascii="Fira Code" w:eastAsia="Times New Roman" w:hAnsi="Fira Code" w:cs="Times New Roman"/>
          <w:color w:val="C678DD"/>
          <w:sz w:val="17"/>
          <w:szCs w:val="17"/>
          <w:lang w:val="en-US"/>
        </w:rPr>
        <w:t> </w:t>
      </w:r>
      <w:proofErr w:type="spellStart"/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img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69697CE3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height: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70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vh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0EE91218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align-content: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center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1E67DF5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11EFBE1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355B1AC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nav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031FB351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%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722EEE88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height: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vh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0D81DBE3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margin-bottom: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vh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9DD3D0D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477BEE4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nav</w:t>
      </w:r>
      <w:r w:rsidRPr="00F13B4B">
        <w:rPr>
          <w:rFonts w:ascii="Fira Code" w:eastAsia="Times New Roman" w:hAnsi="Fira Code" w:cs="Times New Roman"/>
          <w:color w:val="C678DD"/>
          <w:sz w:val="17"/>
          <w:szCs w:val="17"/>
          <w:lang w:val="en-US"/>
        </w:rPr>
        <w:t> </w:t>
      </w:r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ul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7871938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display: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flex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8358B8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inherit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793723BE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justify-content: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space-between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53631E78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1C94B18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nav</w:t>
      </w:r>
      <w:r w:rsidRPr="00F13B4B">
        <w:rPr>
          <w:rFonts w:ascii="Fira Code" w:eastAsia="Times New Roman" w:hAnsi="Fira Code" w:cs="Times New Roman"/>
          <w:color w:val="C678DD"/>
          <w:sz w:val="17"/>
          <w:szCs w:val="17"/>
          <w:lang w:val="en-US"/>
        </w:rPr>
        <w:t> </w:t>
      </w:r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li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0F6BF412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margin: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B7F107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padding: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5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14A74202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background-color: </w:t>
      </w:r>
      <w:proofErr w:type="spellStart"/>
      <w:proofErr w:type="gram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rgb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proofErr w:type="gramEnd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71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65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65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6F9BF09C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margin-top: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50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C6A7F1E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text-align: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center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2C9B71D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30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%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626B646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height: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30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CF7A3B3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border: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3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solid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proofErr w:type="spellStart"/>
      <w:proofErr w:type="gram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rgb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proofErr w:type="gramEnd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97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94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94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534FF38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list-style-type: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none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D3E524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font: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24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Arial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1AE7CF54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border-radius: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15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A09995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font-weight: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bold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6D4B7D0F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040990FA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7E0B894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a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1B9E6D6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color: </w:t>
      </w:r>
      <w:proofErr w:type="spellStart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darkgray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27D868D4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text-decoration: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none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43A6761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scroll-behavior: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smooth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F9CD053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7DF0E30E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1D43874D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proofErr w:type="gramStart"/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a</w:t>
      </w:r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:hover</w:t>
      </w:r>
      <w:proofErr w:type="gram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</w:p>
    <w:p w14:paraId="42AA482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color: </w:t>
      </w:r>
      <w:proofErr w:type="spellStart"/>
      <w:proofErr w:type="gram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rgb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proofErr w:type="gramEnd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41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38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38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199EB5F8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transition: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.3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s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78B7AE9A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}</w:t>
      </w:r>
    </w:p>
    <w:p w14:paraId="39B23D0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</w:p>
    <w:p w14:paraId="05DC5C1D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#</w:t>
      </w:r>
      <w:proofErr w:type="gramStart"/>
      <w:r w:rsidRPr="00F13B4B">
        <w:rPr>
          <w:rFonts w:ascii="Fira Code" w:eastAsia="Times New Roman" w:hAnsi="Fira Code" w:cs="Times New Roman"/>
          <w:color w:val="61AFEF"/>
          <w:sz w:val="17"/>
          <w:szCs w:val="17"/>
          <w:lang w:val="en-US"/>
        </w:rPr>
        <w:t>voltar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{</w:t>
      </w:r>
      <w:proofErr w:type="gramEnd"/>
    </w:p>
    <w:p w14:paraId="71C66FD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display: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flex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64BD8ADB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justify-content: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center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5684E839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align-items: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center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3CDA56E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position: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fixed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435034D1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bottom: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7707172E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right: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30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66113712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width: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100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D7A9504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height: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50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  <w:lang w:val="en-US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22B38E60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background-color: </w:t>
      </w:r>
      <w:proofErr w:type="spellStart"/>
      <w:proofErr w:type="gramStart"/>
      <w:r w:rsidRPr="00F13B4B">
        <w:rPr>
          <w:rFonts w:ascii="Fira Code" w:eastAsia="Times New Roman" w:hAnsi="Fira Code" w:cs="Times New Roman"/>
          <w:color w:val="56B6C2"/>
          <w:sz w:val="17"/>
          <w:szCs w:val="17"/>
          <w:lang w:val="en-US"/>
        </w:rPr>
        <w:t>rgb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(</w:t>
      </w:r>
      <w:proofErr w:type="gramEnd"/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90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88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,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88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);</w:t>
      </w:r>
    </w:p>
    <w:p w14:paraId="5D69BD22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text-decoration: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  <w:lang w:val="en-US"/>
        </w:rPr>
        <w:t>none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3C89AD66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color: </w:t>
      </w:r>
      <w:proofErr w:type="spellStart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aliceblue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;</w:t>
      </w:r>
    </w:p>
    <w:p w14:paraId="08CDF90D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  <w:lang w:val="en-US"/>
        </w:rPr>
        <w:t>    </w:t>
      </w:r>
      <w:proofErr w:type="spellStart"/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border-radius</w:t>
      </w:r>
      <w:proofErr w:type="spellEnd"/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: </w:t>
      </w:r>
      <w:r w:rsidRPr="00F13B4B">
        <w:rPr>
          <w:rFonts w:ascii="Fira Code" w:eastAsia="Times New Roman" w:hAnsi="Fira Code" w:cs="Times New Roman"/>
          <w:color w:val="D19A66"/>
          <w:sz w:val="17"/>
          <w:szCs w:val="17"/>
        </w:rPr>
        <w:t>10</w:t>
      </w:r>
      <w:r w:rsidRPr="00F13B4B">
        <w:rPr>
          <w:rFonts w:ascii="Fira Code" w:eastAsia="Times New Roman" w:hAnsi="Fira Code" w:cs="Times New Roman"/>
          <w:color w:val="E06C75"/>
          <w:sz w:val="17"/>
          <w:szCs w:val="17"/>
        </w:rPr>
        <w:t>px</w:t>
      </w:r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;</w:t>
      </w:r>
    </w:p>
    <w:p w14:paraId="60D816C7" w14:textId="77777777" w:rsidR="00F13B4B" w:rsidRPr="00F13B4B" w:rsidRDefault="00F13B4B" w:rsidP="00F13B4B">
      <w:pPr>
        <w:widowControl/>
        <w:shd w:val="clear" w:color="auto" w:fill="282C34"/>
        <w:spacing w:line="225" w:lineRule="atLeast"/>
        <w:jc w:val="left"/>
        <w:rPr>
          <w:rFonts w:ascii="Fira Code" w:eastAsia="Times New Roman" w:hAnsi="Fira Code" w:cs="Times New Roman"/>
          <w:color w:val="ABB2BF"/>
          <w:sz w:val="17"/>
          <w:szCs w:val="17"/>
        </w:rPr>
      </w:pPr>
      <w:r w:rsidRPr="00F13B4B">
        <w:rPr>
          <w:rFonts w:ascii="Fira Code" w:eastAsia="Times New Roman" w:hAnsi="Fira Code" w:cs="Times New Roman"/>
          <w:color w:val="ABB2BF"/>
          <w:sz w:val="17"/>
          <w:szCs w:val="17"/>
        </w:rPr>
        <w:t>}</w:t>
      </w:r>
    </w:p>
    <w:p w14:paraId="0575F509" w14:textId="77777777" w:rsidR="0012431A" w:rsidRDefault="0012431A">
      <w:pPr>
        <w:spacing w:line="360" w:lineRule="auto"/>
        <w:rPr>
          <w:color w:val="FF0000"/>
        </w:rPr>
      </w:pPr>
      <w:bookmarkStart w:id="5" w:name="_1t3h5sf" w:colFirst="0" w:colLast="0"/>
      <w:bookmarkStart w:id="6" w:name="_3rdcrjn" w:colFirst="0" w:colLast="0"/>
      <w:bookmarkEnd w:id="5"/>
      <w:bookmarkEnd w:id="6"/>
    </w:p>
    <w:p w14:paraId="194604C2" w14:textId="77777777" w:rsidR="0012431A" w:rsidRDefault="0012431A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</w:tabs>
        <w:spacing w:before="360" w:after="360" w:line="360" w:lineRule="auto"/>
        <w:ind w:left="431" w:hanging="431"/>
        <w:rPr>
          <w:color w:val="FF0000"/>
        </w:rPr>
      </w:pPr>
    </w:p>
    <w:p w14:paraId="2E313994" w14:textId="77777777" w:rsidR="0012431A" w:rsidRDefault="0012431A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</w:tabs>
        <w:spacing w:before="360" w:after="360" w:line="360" w:lineRule="auto"/>
        <w:ind w:left="431" w:hanging="431"/>
        <w:rPr>
          <w:color w:val="FF0000"/>
        </w:rPr>
      </w:pPr>
    </w:p>
    <w:p w14:paraId="317AB7F6" w14:textId="77777777" w:rsidR="0012431A" w:rsidRDefault="0012431A">
      <w:pPr>
        <w:spacing w:line="360" w:lineRule="auto"/>
        <w:rPr>
          <w:color w:val="FF0000"/>
        </w:rPr>
      </w:pPr>
      <w:bookmarkStart w:id="7" w:name="_26in1rg" w:colFirst="0" w:colLast="0"/>
      <w:bookmarkEnd w:id="7"/>
    </w:p>
    <w:p w14:paraId="4BF02000" w14:textId="2123ECEE" w:rsidR="0012431A" w:rsidRDefault="00745D4F" w:rsidP="00F13B4B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</w:tabs>
        <w:spacing w:after="360" w:line="360" w:lineRule="auto"/>
        <w:rPr>
          <w:b/>
          <w:smallCaps/>
          <w:color w:val="000000"/>
        </w:rPr>
      </w:pPr>
      <w:r>
        <w:rPr>
          <w:b/>
          <w:smallCaps/>
          <w:color w:val="000000"/>
        </w:rPr>
        <w:t>3. CONCLUSÃO</w:t>
      </w:r>
    </w:p>
    <w:p w14:paraId="6B8DD9CE" w14:textId="39066E86" w:rsidR="0012431A" w:rsidRPr="00435490" w:rsidRDefault="00745D4F" w:rsidP="00F13B4B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r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color w:val="FF0000"/>
        </w:rPr>
        <w:t>  </w:t>
      </w:r>
      <w:r>
        <w:rPr>
          <w:color w:val="FF0000"/>
        </w:rPr>
        <w:tab/>
      </w:r>
      <w:r w:rsidR="00F13B4B">
        <w:rPr>
          <w:color w:val="000000"/>
        </w:rPr>
        <w:t xml:space="preserve">A elaboração desse projeto apresentou diversos desafios, tanto na codificação como na análise em si. O que contribuiu imensamente para </w:t>
      </w:r>
      <w:r w:rsidR="00435490">
        <w:rPr>
          <w:color w:val="000000" w:themeColor="text1"/>
        </w:rPr>
        <w:t>a fixação e aplicação dos conceitos propostos.</w:t>
      </w:r>
    </w:p>
    <w:p w14:paraId="3BE999E4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firstLine="1701"/>
        <w:rPr>
          <w:color w:val="FF0000"/>
        </w:rPr>
      </w:pPr>
    </w:p>
    <w:p w14:paraId="0BC18298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firstLine="1701"/>
        <w:rPr>
          <w:color w:val="FF0000"/>
        </w:rPr>
      </w:pPr>
    </w:p>
    <w:p w14:paraId="19BBAEA1" w14:textId="77777777" w:rsidR="0012431A" w:rsidRDefault="0012431A">
      <w:pPr>
        <w:rPr>
          <w:color w:val="FF0000"/>
        </w:rPr>
      </w:pPr>
    </w:p>
    <w:p w14:paraId="50270CD0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spacing w:after="360"/>
        <w:jc w:val="left"/>
        <w:rPr>
          <w:color w:val="FF0000"/>
          <w:sz w:val="20"/>
          <w:szCs w:val="20"/>
        </w:rPr>
      </w:pPr>
    </w:p>
    <w:p w14:paraId="0523557E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spacing w:after="360"/>
        <w:jc w:val="left"/>
        <w:rPr>
          <w:color w:val="FF0000"/>
          <w:sz w:val="20"/>
          <w:szCs w:val="20"/>
        </w:rPr>
      </w:pPr>
    </w:p>
    <w:p w14:paraId="379372A7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firstLine="1701"/>
        <w:rPr>
          <w:color w:val="FF0000"/>
        </w:rPr>
      </w:pPr>
    </w:p>
    <w:p w14:paraId="2EA24D22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firstLine="1701"/>
        <w:rPr>
          <w:color w:val="FF0000"/>
        </w:rPr>
      </w:pPr>
    </w:p>
    <w:p w14:paraId="2375CA60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firstLine="1701"/>
        <w:rPr>
          <w:color w:val="FF0000"/>
        </w:rPr>
      </w:pPr>
    </w:p>
    <w:p w14:paraId="78E1811D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firstLine="1701"/>
        <w:rPr>
          <w:color w:val="FF0000"/>
        </w:rPr>
      </w:pPr>
    </w:p>
    <w:p w14:paraId="7E23373C" w14:textId="77777777" w:rsidR="0012431A" w:rsidRDefault="0012431A">
      <w:pPr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line="360" w:lineRule="auto"/>
        <w:ind w:firstLine="1701"/>
        <w:rPr>
          <w:color w:val="FF0000"/>
        </w:rPr>
      </w:pPr>
      <w:bookmarkStart w:id="8" w:name="_lnxbz9" w:colFirst="0" w:colLast="0"/>
      <w:bookmarkEnd w:id="8"/>
    </w:p>
    <w:p w14:paraId="280AE2D2" w14:textId="77777777" w:rsidR="0012431A" w:rsidRDefault="00745D4F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27"/>
        </w:tabs>
        <w:spacing w:after="360" w:line="360" w:lineRule="auto"/>
        <w:ind w:left="227" w:hanging="227"/>
        <w:rPr>
          <w:b/>
          <w:smallCaps/>
          <w:color w:val="000000"/>
        </w:rPr>
      </w:pPr>
      <w:r>
        <w:br w:type="page"/>
      </w:r>
      <w:r>
        <w:rPr>
          <w:b/>
          <w:smallCaps/>
          <w:color w:val="000000"/>
        </w:rPr>
        <w:lastRenderedPageBreak/>
        <w:t>4. REFERÊNCIAS</w:t>
      </w:r>
    </w:p>
    <w:p w14:paraId="44AC6D07" w14:textId="77777777" w:rsidR="0012431A" w:rsidRDefault="0012431A">
      <w:pPr>
        <w:rPr>
          <w:color w:val="FF0000"/>
        </w:rPr>
      </w:pPr>
    </w:p>
    <w:p w14:paraId="25DF7E1C" w14:textId="77777777" w:rsidR="0012431A" w:rsidRDefault="00745D4F">
      <w:pPr>
        <w:rPr>
          <w:color w:val="000000"/>
        </w:rPr>
      </w:pPr>
      <w:r>
        <w:rPr>
          <w:color w:val="000000"/>
        </w:rPr>
        <w:t xml:space="preserve">AMADEU, Claudia </w:t>
      </w:r>
      <w:proofErr w:type="spellStart"/>
      <w:r>
        <w:rPr>
          <w:color w:val="000000"/>
        </w:rPr>
        <w:t>Vicci</w:t>
      </w:r>
      <w:proofErr w:type="spellEnd"/>
      <w:r>
        <w:rPr>
          <w:color w:val="000000"/>
        </w:rPr>
        <w:t xml:space="preserve">. </w:t>
      </w:r>
      <w:r>
        <w:rPr>
          <w:b/>
          <w:color w:val="000000"/>
        </w:rPr>
        <w:t>Banco de Dados</w:t>
      </w:r>
      <w:r>
        <w:rPr>
          <w:color w:val="000000"/>
        </w:rPr>
        <w:t>. 1ª Edição. São Paulo: Pearson Educacional, 2014.</w:t>
      </w:r>
    </w:p>
    <w:p w14:paraId="09F5C67A" w14:textId="77777777" w:rsidR="0012431A" w:rsidRDefault="0012431A">
      <w:pPr>
        <w:rPr>
          <w:color w:val="000000"/>
        </w:rPr>
      </w:pPr>
    </w:p>
    <w:p w14:paraId="34CBE2AE" w14:textId="77777777" w:rsidR="0012431A" w:rsidRDefault="00745D4F">
      <w:pPr>
        <w:rPr>
          <w:color w:val="000000"/>
        </w:rPr>
      </w:pPr>
      <w:r>
        <w:rPr>
          <w:color w:val="000000"/>
        </w:rPr>
        <w:t xml:space="preserve">ARAÚJO, Ricardo. LIMA-CARDOSO, André. </w:t>
      </w:r>
      <w:r>
        <w:rPr>
          <w:b/>
          <w:color w:val="000000"/>
        </w:rPr>
        <w:t>UML Aplicada da Teoria à Implementação</w:t>
      </w:r>
      <w:r>
        <w:rPr>
          <w:color w:val="000000"/>
        </w:rPr>
        <w:t xml:space="preserve">. 1ª Edição. Rio de Janeiro: </w:t>
      </w:r>
      <w:proofErr w:type="spellStart"/>
      <w:r>
        <w:rPr>
          <w:color w:val="000000"/>
        </w:rPr>
        <w:t>Ciêncis</w:t>
      </w:r>
      <w:proofErr w:type="spellEnd"/>
      <w:r>
        <w:rPr>
          <w:color w:val="000000"/>
        </w:rPr>
        <w:t xml:space="preserve"> Moderna, 2007.</w:t>
      </w:r>
    </w:p>
    <w:p w14:paraId="0CC3F512" w14:textId="77777777" w:rsidR="0012431A" w:rsidRDefault="0012431A">
      <w:pPr>
        <w:rPr>
          <w:color w:val="000000"/>
        </w:rPr>
      </w:pPr>
    </w:p>
    <w:p w14:paraId="549D6E6F" w14:textId="77777777" w:rsidR="0012431A" w:rsidRDefault="00745D4F">
      <w:pPr>
        <w:rPr>
          <w:color w:val="000000"/>
        </w:rPr>
      </w:pPr>
      <w:r>
        <w:rPr>
          <w:color w:val="000000"/>
        </w:rPr>
        <w:t xml:space="preserve">PUGA, Sandra. FRANÇA, Edson. GOYA, Milton. </w:t>
      </w:r>
      <w:r>
        <w:rPr>
          <w:b/>
          <w:color w:val="000000"/>
        </w:rPr>
        <w:t>Banco de Dados: Implementação e, SQL, PL/SQL e Oracle 11g</w:t>
      </w:r>
      <w:r>
        <w:rPr>
          <w:color w:val="000000"/>
        </w:rPr>
        <w:t>. São Paulo: Pearson Prentice Hill, 2013</w:t>
      </w:r>
    </w:p>
    <w:p w14:paraId="36A26953" w14:textId="77777777" w:rsidR="0012431A" w:rsidRDefault="0012431A">
      <w:pPr>
        <w:rPr>
          <w:color w:val="FF0000"/>
        </w:rPr>
      </w:pPr>
    </w:p>
    <w:p w14:paraId="0FAF5632" w14:textId="77777777" w:rsidR="0012431A" w:rsidRDefault="00745D4F">
      <w:pPr>
        <w:rPr>
          <w:color w:val="000000"/>
        </w:rPr>
      </w:pPr>
      <w:r>
        <w:rPr>
          <w:color w:val="000000"/>
        </w:rPr>
        <w:t xml:space="preserve">PUGA, Sandra. RISSETI, Gerson. </w:t>
      </w:r>
      <w:r>
        <w:rPr>
          <w:b/>
        </w:rPr>
        <w:t>Lógica de Programação e Estrutura de Dados: com aplicações em Java</w:t>
      </w:r>
      <w:r>
        <w:rPr>
          <w:color w:val="000000"/>
        </w:rPr>
        <w:t>. São Paulo: Pearson Prentice Hill, 2003.</w:t>
      </w:r>
    </w:p>
    <w:p w14:paraId="548A62C0" w14:textId="77777777" w:rsidR="0012431A" w:rsidRDefault="0012431A">
      <w:pPr>
        <w:rPr>
          <w:color w:val="FF0000"/>
        </w:rPr>
      </w:pPr>
    </w:p>
    <w:p w14:paraId="5BFB4E7E" w14:textId="77777777" w:rsidR="0012431A" w:rsidRDefault="00745D4F">
      <w:r>
        <w:t xml:space="preserve">TURINI, Rodrigo. </w:t>
      </w:r>
      <w:r>
        <w:rPr>
          <w:b/>
        </w:rPr>
        <w:t xml:space="preserve">Desbravando Java e Orientação a Objetos – Um guia para o iniciante da linguagem. </w:t>
      </w:r>
      <w:r>
        <w:t>1ª Edição. São Paulo: Casa do Código, 2014.</w:t>
      </w:r>
    </w:p>
    <w:p w14:paraId="52FF2372" w14:textId="77777777" w:rsidR="0012431A" w:rsidRDefault="0012431A">
      <w:pPr>
        <w:rPr>
          <w:color w:val="FF0000"/>
        </w:rPr>
      </w:pPr>
    </w:p>
    <w:p w14:paraId="20FFA6EE" w14:textId="77777777" w:rsidR="0012431A" w:rsidRDefault="00745D4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color w:val="000000"/>
        </w:rPr>
        <w:t xml:space="preserve">VETORAZZO, Adriana de Souza. SARAIVA, Maurício de Oliveira BARRETO, </w:t>
      </w:r>
      <w:proofErr w:type="spellStart"/>
      <w:r>
        <w:rPr>
          <w:color w:val="000000"/>
        </w:rPr>
        <w:t>Jeanine</w:t>
      </w:r>
      <w:proofErr w:type="spellEnd"/>
      <w:r>
        <w:rPr>
          <w:color w:val="000000"/>
        </w:rPr>
        <w:t xml:space="preserve"> dos Santos. JUNIOR, Ramiro Sebastião </w:t>
      </w:r>
      <w:proofErr w:type="spellStart"/>
      <w:r>
        <w:rPr>
          <w:color w:val="000000"/>
        </w:rPr>
        <w:t>Córdova</w:t>
      </w:r>
      <w:proofErr w:type="spellEnd"/>
      <w:r>
        <w:rPr>
          <w:color w:val="000000"/>
        </w:rPr>
        <w:t xml:space="preserve">. </w:t>
      </w:r>
      <w:r>
        <w:rPr>
          <w:b/>
          <w:color w:val="000000"/>
        </w:rPr>
        <w:t xml:space="preserve">Estrutura de Dados. </w:t>
      </w:r>
      <w:r>
        <w:rPr>
          <w:color w:val="000000"/>
        </w:rPr>
        <w:t xml:space="preserve">São Paulo: </w:t>
      </w:r>
      <w:proofErr w:type="spellStart"/>
      <w:r>
        <w:rPr>
          <w:color w:val="000000"/>
        </w:rPr>
        <w:t>Sagah</w:t>
      </w:r>
      <w:proofErr w:type="spellEnd"/>
      <w:r>
        <w:rPr>
          <w:color w:val="000000"/>
        </w:rPr>
        <w:t>, 2018.</w:t>
      </w:r>
    </w:p>
    <w:sectPr w:rsidR="0012431A">
      <w:headerReference w:type="default" r:id="rId26"/>
      <w:pgSz w:w="11907" w:h="16840"/>
      <w:pgMar w:top="1417" w:right="1701" w:bottom="1417" w:left="1701" w:header="709" w:footer="709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B826E" w14:textId="77777777" w:rsidR="00C17581" w:rsidRDefault="00C17581">
      <w:r>
        <w:separator/>
      </w:r>
    </w:p>
  </w:endnote>
  <w:endnote w:type="continuationSeparator" w:id="0">
    <w:p w14:paraId="0CCBE7F0" w14:textId="77777777" w:rsidR="00C17581" w:rsidRDefault="00C17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50D4A3" w14:textId="77777777" w:rsidR="00C17581" w:rsidRDefault="00C17581">
      <w:r>
        <w:separator/>
      </w:r>
    </w:p>
  </w:footnote>
  <w:footnote w:type="continuationSeparator" w:id="0">
    <w:p w14:paraId="12523E74" w14:textId="77777777" w:rsidR="00C17581" w:rsidRDefault="00C175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901C9" w14:textId="77777777" w:rsidR="00745D4F" w:rsidRDefault="00745D4F">
    <w:pPr>
      <w:jc w:val="right"/>
    </w:pPr>
    <w:r>
      <w:fldChar w:fldCharType="begin"/>
    </w:r>
    <w:r>
      <w:instrText>PAGE</w:instrText>
    </w:r>
    <w:r>
      <w:fldChar w:fldCharType="end"/>
    </w:r>
  </w:p>
  <w:p w14:paraId="4CB662D2" w14:textId="77777777" w:rsidR="00745D4F" w:rsidRDefault="00745D4F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1AF1B2" w14:textId="1DF8D643" w:rsidR="00745D4F" w:rsidRDefault="00745D4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17B6FBFA" w14:textId="77777777" w:rsidR="00745D4F" w:rsidRDefault="00745D4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  <w:p w14:paraId="61ED7624" w14:textId="77777777" w:rsidR="00745D4F" w:rsidRDefault="00745D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1C1A8A"/>
    <w:multiLevelType w:val="multilevel"/>
    <w:tmpl w:val="C55A9C3A"/>
    <w:lvl w:ilvl="0"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50B27521"/>
    <w:multiLevelType w:val="multilevel"/>
    <w:tmpl w:val="8D9E47C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31A"/>
    <w:rsid w:val="0012431A"/>
    <w:rsid w:val="00286B06"/>
    <w:rsid w:val="003059D9"/>
    <w:rsid w:val="00435490"/>
    <w:rsid w:val="0048239A"/>
    <w:rsid w:val="00745D4F"/>
    <w:rsid w:val="00B93BE4"/>
    <w:rsid w:val="00C17581"/>
    <w:rsid w:val="00E07CFE"/>
    <w:rsid w:val="00F1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16E8C"/>
  <w15:docId w15:val="{DBB3D957-A5BB-4BC8-A3E0-D7E71DE9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8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1625</Words>
  <Characters>8775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Chewie... Lopes</dc:creator>
  <cp:lastModifiedBy>Chewie... Lopes</cp:lastModifiedBy>
  <cp:revision>2</cp:revision>
  <dcterms:created xsi:type="dcterms:W3CDTF">2020-11-08T01:20:00Z</dcterms:created>
  <dcterms:modified xsi:type="dcterms:W3CDTF">2020-11-08T01:20:00Z</dcterms:modified>
</cp:coreProperties>
</file>