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039FB" w:rsidR="006039FB" w:rsidP="006039FB" w:rsidRDefault="006039FB" w14:paraId="7AE50A6B" w14:textId="77777777">
      <w:pPr>
        <w:spacing w:after="240" w:line="240" w:lineRule="auto"/>
        <w:outlineLvl w:val="3"/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n-IN"/>
        </w:rPr>
        <w:t>Description:</w:t>
      </w:r>
    </w:p>
    <w:p w:rsidRPr="006039FB" w:rsidR="006039FB" w:rsidP="006039FB" w:rsidRDefault="006039FB" w14:paraId="3FCD9D49" w14:textId="71D23A1C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This script </w:t>
      </w:r>
      <w:proofErr w:type="gramStart"/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check</w:t>
      </w:r>
      <w:proofErr w:type="gramEnd"/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the Each Team members job title and if at least one job title does not match to given job titles</w:t>
      </w: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.</w:t>
      </w:r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Script will delete those teams and sent the email to owners of the team.</w:t>
      </w:r>
    </w:p>
    <w:p w:rsidRPr="006039FB" w:rsidR="006039FB" w:rsidP="006039FB" w:rsidRDefault="006039FB" w14:paraId="4E17E172" w14:textId="77777777">
      <w:pPr>
        <w:spacing w:before="360" w:after="240" w:line="240" w:lineRule="auto"/>
        <w:outlineLvl w:val="4"/>
        <w:rPr>
          <w:rFonts w:ascii="Segoe UI" w:hAnsi="Segoe UI" w:eastAsia="Times New Roman" w:cs="Segoe UI"/>
          <w:b/>
          <w:bCs/>
          <w:color w:val="24292E"/>
          <w:sz w:val="21"/>
          <w:szCs w:val="21"/>
          <w:lang w:eastAsia="en-IN"/>
        </w:rPr>
      </w:pPr>
      <w:r w:rsidRPr="006039FB">
        <w:rPr>
          <w:rFonts w:ascii="Segoe UI" w:hAnsi="Segoe UI" w:eastAsia="Times New Roman" w:cs="Segoe UI"/>
          <w:b/>
          <w:bCs/>
          <w:color w:val="24292E"/>
          <w:sz w:val="21"/>
          <w:szCs w:val="21"/>
          <w:lang w:eastAsia="en-IN"/>
        </w:rPr>
        <w:t>Prerequisites:</w:t>
      </w:r>
    </w:p>
    <w:p w:rsidRPr="006039FB" w:rsidR="006039FB" w:rsidP="006039FB" w:rsidRDefault="006039FB" w14:paraId="0530A9C9" w14:textId="77777777">
      <w:pPr>
        <w:numPr>
          <w:ilvl w:val="0"/>
          <w:numId w:val="1"/>
        </w:numPr>
        <w:spacing w:before="240"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As an Administrator, type PowerShell in the start menu. Right-click Windows PowerShell, then select Run as Administrator. Click Yes at the UAC prompt.</w:t>
      </w:r>
    </w:p>
    <w:p w:rsidRPr="006039FB" w:rsidR="006039FB" w:rsidP="006039FB" w:rsidRDefault="006039FB" w14:paraId="36EE2F8E" w14:textId="77777777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</w:pPr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 xml:space="preserve"> Keep the Below details in </w:t>
      </w:r>
      <w:proofErr w:type="spellStart"/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>info.json</w:t>
      </w:r>
      <w:proofErr w:type="spellEnd"/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 xml:space="preserve"> file</w:t>
      </w:r>
    </w:p>
    <w:p w:rsidRPr="006039FB" w:rsidR="006039FB" w:rsidP="006039FB" w:rsidRDefault="006039FB" w14:paraId="6AA32284" w14:textId="77777777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</w:pPr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 xml:space="preserve">     "</w:t>
      </w:r>
      <w:proofErr w:type="spellStart"/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>client_Id</w:t>
      </w:r>
      <w:proofErr w:type="spellEnd"/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>":  "please paste App provider application id here"</w:t>
      </w:r>
    </w:p>
    <w:p w:rsidRPr="006039FB" w:rsidR="006039FB" w:rsidP="006039FB" w:rsidRDefault="006039FB" w14:paraId="0F700A2F" w14:textId="77777777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</w:pPr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 xml:space="preserve">     "</w:t>
      </w:r>
      <w:proofErr w:type="spellStart"/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>Client_Secret</w:t>
      </w:r>
      <w:proofErr w:type="spellEnd"/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>":  "please paste App provided client secret here"</w:t>
      </w:r>
    </w:p>
    <w:p w:rsidRPr="006039FB" w:rsidR="006039FB" w:rsidP="006039FB" w:rsidRDefault="006039FB" w14:paraId="58435396" w14:textId="77777777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</w:pPr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 xml:space="preserve">     "</w:t>
      </w:r>
      <w:proofErr w:type="spellStart"/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>Tenantid</w:t>
      </w:r>
      <w:proofErr w:type="spellEnd"/>
      <w:r w:rsidRPr="006039FB">
        <w:rPr>
          <w:rFonts w:ascii="Consolas" w:hAnsi="Consolas" w:eastAsia="Times New Roman" w:cs="Courier New"/>
          <w:color w:val="24292E"/>
          <w:sz w:val="20"/>
          <w:szCs w:val="20"/>
          <w:bdr w:val="none" w:color="auto" w:sz="0" w:space="0" w:frame="1"/>
          <w:lang w:eastAsia="en-IN"/>
        </w:rPr>
        <w:t>":  "please provide requester tenant id here"</w:t>
      </w:r>
    </w:p>
    <w:p w:rsidRPr="006039FB" w:rsidR="006039FB" w:rsidP="006039FB" w:rsidRDefault="006039FB" w14:paraId="29EA894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n-IN"/>
        </w:rPr>
        <w:t>Note</w:t>
      </w: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: Client id and client secret will be same for every tenant. Only tenant id must be changed to requester tenant id</w:t>
      </w:r>
    </w:p>
    <w:p w:rsidRPr="006039FB" w:rsidR="006039FB" w:rsidP="006039FB" w:rsidRDefault="006039FB" w14:paraId="25A0E580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Run the script it will open webpage for grant permissions.</w:t>
      </w:r>
    </w:p>
    <w:p w:rsidRPr="006039FB" w:rsidR="006039FB" w:rsidP="006039FB" w:rsidRDefault="006039FB" w14:paraId="28911347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Please login with your tenant </w:t>
      </w:r>
      <w:r w:rsidRPr="006039FB">
        <w:rPr>
          <w:rFonts w:ascii="Segoe UI" w:hAnsi="Segoe UI" w:eastAsia="Times New Roman" w:cs="Segoe UI"/>
          <w:i/>
          <w:iCs/>
          <w:color w:val="24292E"/>
          <w:sz w:val="24"/>
          <w:szCs w:val="24"/>
          <w:lang w:eastAsia="en-IN"/>
        </w:rPr>
        <w:t>USER ID</w:t>
      </w: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and </w:t>
      </w:r>
      <w:r w:rsidRPr="006039FB">
        <w:rPr>
          <w:rFonts w:ascii="Segoe UI" w:hAnsi="Segoe UI" w:eastAsia="Times New Roman" w:cs="Segoe UI"/>
          <w:i/>
          <w:iCs/>
          <w:color w:val="24292E"/>
          <w:sz w:val="24"/>
          <w:szCs w:val="24"/>
          <w:lang w:eastAsia="en-IN"/>
        </w:rPr>
        <w:t>PASSWORD</w:t>
      </w: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.</w:t>
      </w:r>
    </w:p>
    <w:p w:rsidRPr="006039FB" w:rsidR="006039FB" w:rsidP="006039FB" w:rsidRDefault="006039FB" w14:paraId="609D51F9" w14:textId="0AA6295A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="006039FB">
        <w:drawing>
          <wp:inline wp14:editId="2D67B99F" wp14:anchorId="61616B9B">
            <wp:extent cx="4791076" cy="5133976"/>
            <wp:effectExtent l="0" t="0" r="9525" b="9525"/>
            <wp:docPr id="1484121695" name="Picture 4" descr="Signin" title="">
              <a:hlinkClick r:id="R8392d0f4fbc345a8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c62a17b58b884a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6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39FB" w:rsidR="006039FB" w:rsidP="006039FB" w:rsidRDefault="006039FB" w14:paraId="0E5EACBB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Once you are login it will shows the below image for Grant permissions for the app to perform the operations</w:t>
      </w:r>
    </w:p>
    <w:p w:rsidRPr="006039FB" w:rsidR="006039FB" w:rsidP="006039FB" w:rsidRDefault="006039FB" w14:paraId="61152B4B" w14:textId="78D8996B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="006039FB">
        <w:drawing>
          <wp:inline wp14:editId="4E218EE2" wp14:anchorId="7169F8C4">
            <wp:extent cx="4419600" cy="8601075"/>
            <wp:effectExtent l="0" t="0" r="0" b="9525"/>
            <wp:docPr id="563557576" name="Picture 3" descr="GrantPermission" title="">
              <a:hlinkClick r:id="Rc42513c73c534999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5de6cc6cb0040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960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FB">
        <w:drawing>
          <wp:inline wp14:editId="4A89EA42" wp14:anchorId="097960C8">
            <wp:extent cx="4391025" cy="3209925"/>
            <wp:effectExtent l="0" t="0" r="9525" b="9525"/>
            <wp:docPr id="420268557" name="Picture 2" descr="GrantPermission" title="">
              <a:hlinkClick r:id="Rfa9fc6ccfa4e4ccb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4fc3574de9841c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39FB" w:rsidR="006039FB" w:rsidP="006039FB" w:rsidRDefault="006039FB" w14:paraId="042AC04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n-IN"/>
        </w:rPr>
        <w:t>Click Accept</w:t>
      </w:r>
    </w:p>
    <w:p w:rsidRPr="006039FB" w:rsidR="006039FB" w:rsidP="006039FB" w:rsidRDefault="006039FB" w14:paraId="771F2A13" w14:textId="77777777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If you provided correct credentials it will through success status </w:t>
      </w:r>
      <w:proofErr w:type="spellStart"/>
      <w:r w:rsidRPr="006039FB">
        <w:rPr>
          <w:rFonts w:ascii="Consolas" w:hAnsi="Consolas" w:eastAsia="Times New Roman" w:cs="Courier New"/>
          <w:color w:val="24292E"/>
          <w:sz w:val="20"/>
          <w:szCs w:val="20"/>
          <w:lang w:eastAsia="en-IN"/>
        </w:rPr>
        <w:t>admin_consent</w:t>
      </w:r>
      <w:proofErr w:type="spellEnd"/>
      <w:r w:rsidRPr="006039FB">
        <w:rPr>
          <w:rFonts w:ascii="Consolas" w:hAnsi="Consolas" w:eastAsia="Times New Roman" w:cs="Courier New"/>
          <w:color w:val="24292E"/>
          <w:sz w:val="20"/>
          <w:szCs w:val="20"/>
          <w:lang w:eastAsia="en-IN"/>
        </w:rPr>
        <w:t xml:space="preserve"> = True</w:t>
      </w:r>
    </w:p>
    <w:p w:rsidRPr="006039FB" w:rsidR="006039FB" w:rsidP="006039FB" w:rsidRDefault="006039FB" w14:paraId="019E0348" w14:textId="3A13A788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="006039FB">
        <w:drawing>
          <wp:inline wp14:editId="6BD54C18" wp14:anchorId="10828996">
            <wp:extent cx="5731510" cy="231775"/>
            <wp:effectExtent l="0" t="0" r="2540" b="0"/>
            <wp:docPr id="1835020641" name="Picture 1" descr="Admin Consent" title="">
              <a:hlinkClick r:id="R3d6841be62704b8f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88b4e1bff5a45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39FB" w:rsidR="006039FB" w:rsidP="006039FB" w:rsidRDefault="006039FB" w14:paraId="25F095AF" w14:textId="77777777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Now press Y to proceed further in script. Script will create 3files. </w:t>
      </w:r>
      <w:r w:rsidRPr="006039FB">
        <w:rPr>
          <w:rFonts w:ascii="Consolas" w:hAnsi="Consolas" w:eastAsia="Times New Roman" w:cs="Courier New"/>
          <w:color w:val="24292E"/>
          <w:sz w:val="20"/>
          <w:szCs w:val="20"/>
          <w:lang w:eastAsia="en-IN"/>
        </w:rPr>
        <w:t>Apps.csv</w:t>
      </w: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is the final output file having Teams applications for each user.</w:t>
      </w:r>
    </w:p>
    <w:p w:rsidRPr="006039FB" w:rsidR="006039FB" w:rsidP="006039FB" w:rsidRDefault="006039FB" w14:paraId="19AB1AB7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Output file:</w:t>
      </w:r>
    </w:p>
    <w:p w:rsidR="006039FB" w:rsidP="006039FB" w:rsidRDefault="006039FB" w14:paraId="0F6D3C2E" w14:textId="65E8C7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Pr="006039FB" w:rsidR="006039FB" w:rsidP="006039FB" w:rsidRDefault="006039FB" w14:paraId="542CB00A" w14:textId="74341788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| </w:t>
      </w:r>
      <w:proofErr w:type="spellStart"/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D</w:t>
      </w:r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eletedTeam</w:t>
      </w:r>
      <w:proofErr w:type="spellEnd"/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|</w:t>
      </w:r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Owner</w:t>
      </w:r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Name</w:t>
      </w:r>
      <w:proofErr w:type="spellEnd"/>
      <w:r w:rsidRPr="006039FB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|</w:t>
      </w:r>
    </w:p>
    <w:p w:rsidR="002943A4" w:rsidRDefault="002943A4" w14:paraId="66B4AB2D" w14:textId="77777777"/>
    <w:sectPr w:rsidR="002943A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39FB" w:rsidP="006039FB" w:rsidRDefault="006039FB" w14:paraId="6DDE1B20" w14:textId="77777777">
      <w:pPr>
        <w:spacing w:after="0" w:line="240" w:lineRule="auto"/>
      </w:pPr>
      <w:r>
        <w:separator/>
      </w:r>
    </w:p>
  </w:endnote>
  <w:endnote w:type="continuationSeparator" w:id="0">
    <w:p w:rsidR="006039FB" w:rsidP="006039FB" w:rsidRDefault="006039FB" w14:paraId="28C696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39FB" w:rsidP="006039FB" w:rsidRDefault="006039FB" w14:paraId="7317004A" w14:textId="77777777">
      <w:pPr>
        <w:spacing w:after="0" w:line="240" w:lineRule="auto"/>
      </w:pPr>
      <w:r>
        <w:separator/>
      </w:r>
    </w:p>
  </w:footnote>
  <w:footnote w:type="continuationSeparator" w:id="0">
    <w:p w:rsidR="006039FB" w:rsidP="006039FB" w:rsidRDefault="006039FB" w14:paraId="3DE167A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C6535"/>
    <w:multiLevelType w:val="multilevel"/>
    <w:tmpl w:val="E538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FB"/>
    <w:rsid w:val="002943A4"/>
    <w:rsid w:val="006039FB"/>
    <w:rsid w:val="394BABB6"/>
    <w:rsid w:val="580B9043"/>
    <w:rsid w:val="5875E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DF667"/>
  <w15:chartTrackingRefBased/>
  <w15:docId w15:val="{9154FE50-6F0F-44A2-9F9B-5A54C61C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39F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039FB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6039FB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Heading5Char" w:customStyle="1">
    <w:name w:val="Heading 5 Char"/>
    <w:basedOn w:val="DefaultParagraphFont"/>
    <w:link w:val="Heading5"/>
    <w:uiPriority w:val="9"/>
    <w:rsid w:val="006039FB"/>
    <w:rPr>
      <w:rFonts w:ascii="Times New Roman" w:hAnsi="Times New Roman" w:eastAsia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39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039FB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39FB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39FB"/>
    <w:rPr>
      <w:b/>
      <w:bCs/>
    </w:rPr>
  </w:style>
  <w:style w:type="character" w:styleId="Emphasis">
    <w:name w:val="Emphasis"/>
    <w:basedOn w:val="DefaultParagraphFont"/>
    <w:uiPriority w:val="20"/>
    <w:qFormat/>
    <w:rsid w:val="006039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9.png" Id="Rc62a17b58b884aa1" /><Relationship Type="http://schemas.openxmlformats.org/officeDocument/2006/relationships/hyperlink" Target="https://github.com/Geetha63/MS-Teams-Scripts/blob/master/Images/Siginin.png" TargetMode="External" Id="R8392d0f4fbc345a8" /><Relationship Type="http://schemas.openxmlformats.org/officeDocument/2006/relationships/image" Target="/media/imagea.png" Id="Rc5de6cc6cb004084" /><Relationship Type="http://schemas.openxmlformats.org/officeDocument/2006/relationships/hyperlink" Target="https://github.com/Geetha63/MS-Teams-Scripts/blob/master/Images/GrantPermissions.png" TargetMode="External" Id="Rc42513c73c534999" /><Relationship Type="http://schemas.openxmlformats.org/officeDocument/2006/relationships/image" Target="/media/imageb.png" Id="R84fc3574de9841c1" /><Relationship Type="http://schemas.openxmlformats.org/officeDocument/2006/relationships/hyperlink" Target="https://github.com/Geetha63/MS-Teams-Scripts/blob/master/Images/GrantPermissions2.png" TargetMode="External" Id="Rfa9fc6ccfa4e4ccb" /><Relationship Type="http://schemas.openxmlformats.org/officeDocument/2006/relationships/image" Target="/media/imagec.png" Id="R288b4e1bff5a455e" /><Relationship Type="http://schemas.openxmlformats.org/officeDocument/2006/relationships/hyperlink" Target="https://github.com/Geetha63/MS-Teams-Scripts/blob/master/Images/AdminConsent.png" TargetMode="External" Id="R3d6841be62704b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Kartheek Raparthy</dc:creator>
  <keywords/>
  <dc:description/>
  <lastModifiedBy>Geetha Sai Kumari (ZEN3 INFOSOLUTIONS PRIVATE LIM)</lastModifiedBy>
  <revision>3</revision>
  <dcterms:created xsi:type="dcterms:W3CDTF">2020-04-08T07:32:00.0000000Z</dcterms:created>
  <dcterms:modified xsi:type="dcterms:W3CDTF">2020-04-08T07:46:24.8875947Z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2020-04-08T07:38:42.8156178Z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dd35d607-636f-4d0a-9a2d-1e14c215602c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