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F2BB" w14:textId="42B391FC" w:rsidR="00147919" w:rsidRPr="00234703" w:rsidRDefault="0014791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34703">
        <w:rPr>
          <w:rFonts w:cstheme="minorHAnsi"/>
          <w:b/>
          <w:bCs/>
          <w:sz w:val="24"/>
          <w:szCs w:val="24"/>
          <w:shd w:val="clear" w:color="auto" w:fill="FFFFFF"/>
        </w:rPr>
        <w:t>1)</w:t>
      </w:r>
      <w:r w:rsidR="00751152" w:rsidRPr="00234703">
        <w:rPr>
          <w:rFonts w:cstheme="minorHAnsi"/>
          <w:b/>
          <w:bCs/>
          <w:sz w:val="24"/>
          <w:szCs w:val="24"/>
          <w:shd w:val="clear" w:color="auto" w:fill="FFFFFF"/>
        </w:rPr>
        <w:t>E</w:t>
      </w:r>
      <w:r w:rsidRPr="00234703">
        <w:rPr>
          <w:rFonts w:cstheme="minorHAnsi"/>
          <w:b/>
          <w:bCs/>
          <w:sz w:val="24"/>
          <w:szCs w:val="24"/>
          <w:shd w:val="clear" w:color="auto" w:fill="FFFFFF"/>
        </w:rPr>
        <w:t>xplain the co</w:t>
      </w:r>
      <w:r w:rsidRPr="00234703">
        <w:rPr>
          <w:rFonts w:cstheme="minorHAnsi"/>
          <w:b/>
          <w:bCs/>
          <w:sz w:val="24"/>
          <w:szCs w:val="24"/>
          <w:shd w:val="clear" w:color="auto" w:fill="FFFFFF"/>
        </w:rPr>
        <w:t>n</w:t>
      </w:r>
      <w:r w:rsidRPr="00234703">
        <w:rPr>
          <w:rFonts w:cstheme="minorHAnsi"/>
          <w:b/>
          <w:bCs/>
          <w:sz w:val="24"/>
          <w:szCs w:val="24"/>
          <w:shd w:val="clear" w:color="auto" w:fill="FFFFFF"/>
        </w:rPr>
        <w:t>cept of regression analysis</w:t>
      </w:r>
    </w:p>
    <w:p w14:paraId="0491F361" w14:textId="431C1E15" w:rsidR="00314E51" w:rsidRPr="00234703" w:rsidRDefault="00147919">
      <w:pPr>
        <w:rPr>
          <w:rFonts w:cstheme="minorHAnsi"/>
          <w:sz w:val="24"/>
          <w:szCs w:val="24"/>
          <w:shd w:val="clear" w:color="auto" w:fill="FFFFFF"/>
        </w:rPr>
      </w:pPr>
      <w:r w:rsidRPr="00234703">
        <w:rPr>
          <w:rFonts w:cstheme="minorHAnsi"/>
          <w:sz w:val="24"/>
          <w:szCs w:val="24"/>
          <w:shd w:val="clear" w:color="auto" w:fill="FFFFFF"/>
        </w:rPr>
        <w:t>Regression analysis is </w:t>
      </w:r>
      <w:r w:rsidRPr="00234703">
        <w:rPr>
          <w:rFonts w:cstheme="minorHAnsi"/>
          <w:sz w:val="24"/>
          <w:szCs w:val="24"/>
        </w:rPr>
        <w:t>a set of statistical methods used for the estimation of relationships between a dependent variable and one or more independent variables</w:t>
      </w:r>
      <w:r w:rsidRPr="00234703">
        <w:rPr>
          <w:rFonts w:cstheme="minorHAnsi"/>
          <w:sz w:val="24"/>
          <w:szCs w:val="24"/>
          <w:shd w:val="clear" w:color="auto" w:fill="FFFFFF"/>
        </w:rPr>
        <w:t>. It can be utilized to assess the strength of the relationship between variables and for mode</w:t>
      </w:r>
      <w:r w:rsidRPr="00234703">
        <w:rPr>
          <w:rFonts w:cstheme="minorHAnsi"/>
          <w:sz w:val="24"/>
          <w:szCs w:val="24"/>
          <w:shd w:val="clear" w:color="auto" w:fill="FFFFFF"/>
        </w:rPr>
        <w:t>l</w:t>
      </w:r>
      <w:r w:rsidRPr="00234703">
        <w:rPr>
          <w:rFonts w:cstheme="minorHAnsi"/>
          <w:sz w:val="24"/>
          <w:szCs w:val="24"/>
          <w:shd w:val="clear" w:color="auto" w:fill="FFFFFF"/>
        </w:rPr>
        <w:t>ling the future relationship between them.</w:t>
      </w:r>
    </w:p>
    <w:p w14:paraId="37EB97A4" w14:textId="7E1D730F" w:rsidR="00147919" w:rsidRPr="00234703" w:rsidRDefault="0014791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34703">
        <w:rPr>
          <w:rFonts w:cstheme="minorHAnsi"/>
          <w:b/>
          <w:bCs/>
          <w:sz w:val="24"/>
          <w:szCs w:val="24"/>
          <w:shd w:val="clear" w:color="auto" w:fill="FFFFFF"/>
        </w:rPr>
        <w:t>2)What is the difference between simple linear regression and multiple regression</w:t>
      </w:r>
      <w:r w:rsidR="008B4CBD" w:rsidRPr="00234703">
        <w:rPr>
          <w:rFonts w:cstheme="minorHAnsi"/>
          <w:b/>
          <w:bCs/>
          <w:sz w:val="24"/>
          <w:szCs w:val="24"/>
          <w:shd w:val="clear" w:color="auto" w:fill="FFFFFF"/>
        </w:rPr>
        <w:t>?</w:t>
      </w:r>
    </w:p>
    <w:p w14:paraId="773920B5" w14:textId="6CB28556" w:rsidR="00147919" w:rsidRPr="00147919" w:rsidRDefault="00147919" w:rsidP="0014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kern w:val="0"/>
          <w:sz w:val="24"/>
          <w:szCs w:val="24"/>
          <w:lang w:eastAsia="en-IN"/>
          <w14:ligatures w14:val="none"/>
        </w:rPr>
      </w:pPr>
      <w:r w:rsidRPr="00147919">
        <w:rPr>
          <w:rFonts w:eastAsia="Times New Roman" w:cstheme="minorHAnsi"/>
          <w:spacing w:val="1"/>
          <w:kern w:val="0"/>
          <w:sz w:val="24"/>
          <w:szCs w:val="24"/>
          <w:lang w:eastAsia="en-IN"/>
          <w14:ligatures w14:val="none"/>
        </w:rPr>
        <w:t>Linear regression is one of the most common techniques of regression analysis when there are only two variables.</w:t>
      </w:r>
      <w:r w:rsidRPr="00234703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r w:rsidRPr="00234703">
        <w:rPr>
          <w:rFonts w:cstheme="minorHAnsi"/>
          <w:spacing w:val="1"/>
          <w:sz w:val="24"/>
          <w:szCs w:val="24"/>
          <w:shd w:val="clear" w:color="auto" w:fill="FFFFFF"/>
        </w:rPr>
        <w:t> linear regress only has one independent variable</w:t>
      </w:r>
      <w:r w:rsidR="008B4CBD" w:rsidRPr="00234703">
        <w:rPr>
          <w:rFonts w:cstheme="minorHAnsi"/>
          <w:spacing w:val="1"/>
          <w:sz w:val="24"/>
          <w:szCs w:val="24"/>
          <w:shd w:val="clear" w:color="auto" w:fill="FFFFFF"/>
        </w:rPr>
        <w:t>.</w:t>
      </w:r>
    </w:p>
    <w:p w14:paraId="65A8A6A1" w14:textId="44ACCB4B" w:rsidR="00147919" w:rsidRPr="00234703" w:rsidRDefault="00147919" w:rsidP="00147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kern w:val="0"/>
          <w:sz w:val="24"/>
          <w:szCs w:val="24"/>
          <w:lang w:eastAsia="en-IN"/>
          <w14:ligatures w14:val="none"/>
        </w:rPr>
      </w:pPr>
      <w:r w:rsidRPr="00147919">
        <w:rPr>
          <w:rFonts w:eastAsia="Times New Roman" w:cstheme="minorHAnsi"/>
          <w:spacing w:val="1"/>
          <w:kern w:val="0"/>
          <w:sz w:val="24"/>
          <w:szCs w:val="24"/>
          <w:lang w:eastAsia="en-IN"/>
          <w14:ligatures w14:val="none"/>
        </w:rPr>
        <w:t>Multiple regression is a broader class of regressions that encompasses linear and nonlinear regressions with multiple explanatory variables.</w:t>
      </w:r>
      <w:r w:rsidRPr="00234703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r w:rsidRPr="00234703">
        <w:rPr>
          <w:rFonts w:cstheme="minorHAnsi"/>
          <w:spacing w:val="1"/>
          <w:sz w:val="24"/>
          <w:szCs w:val="24"/>
          <w:shd w:val="clear" w:color="auto" w:fill="FFFFFF"/>
        </w:rPr>
        <w:t>multiple regression incorporates multiple independent variables.</w:t>
      </w:r>
    </w:p>
    <w:p w14:paraId="4BB2E2E7" w14:textId="4AD3FAF6" w:rsidR="00367B4E" w:rsidRPr="00234703" w:rsidRDefault="00367B4E" w:rsidP="0079024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pacing w:val="1"/>
          <w:sz w:val="24"/>
          <w:szCs w:val="24"/>
          <w:shd w:val="clear" w:color="auto" w:fill="FFFFFF"/>
        </w:rPr>
      </w:pPr>
      <w:r w:rsidRPr="00234703">
        <w:rPr>
          <w:rFonts w:cstheme="minorHAnsi"/>
          <w:b/>
          <w:bCs/>
          <w:spacing w:val="1"/>
          <w:sz w:val="24"/>
          <w:szCs w:val="24"/>
          <w:shd w:val="clear" w:color="auto" w:fill="FFFFFF"/>
        </w:rPr>
        <w:t>3)</w:t>
      </w:r>
      <w:r w:rsidR="00790245" w:rsidRPr="00234703">
        <w:rPr>
          <w:rFonts w:cstheme="minorHAnsi"/>
          <w:b/>
          <w:bCs/>
          <w:sz w:val="24"/>
          <w:szCs w:val="24"/>
        </w:rPr>
        <w:t xml:space="preserve"> </w:t>
      </w:r>
      <w:r w:rsidR="00751152" w:rsidRPr="00234703">
        <w:rPr>
          <w:rFonts w:cstheme="minorHAnsi"/>
          <w:b/>
          <w:bCs/>
          <w:spacing w:val="1"/>
          <w:sz w:val="24"/>
          <w:szCs w:val="24"/>
          <w:shd w:val="clear" w:color="auto" w:fill="FFFFFF"/>
        </w:rPr>
        <w:t>H</w:t>
      </w:r>
      <w:r w:rsidR="00790245" w:rsidRPr="00234703">
        <w:rPr>
          <w:rFonts w:cstheme="minorHAnsi"/>
          <w:b/>
          <w:bCs/>
          <w:spacing w:val="1"/>
          <w:sz w:val="24"/>
          <w:szCs w:val="24"/>
          <w:shd w:val="clear" w:color="auto" w:fill="FFFFFF"/>
        </w:rPr>
        <w:t>ow can interpret the slope and intercept in a simple linear regression model</w:t>
      </w:r>
      <w:r w:rsidR="008B4CBD" w:rsidRPr="00234703">
        <w:rPr>
          <w:rFonts w:cstheme="minorHAnsi"/>
          <w:b/>
          <w:bCs/>
          <w:spacing w:val="1"/>
          <w:sz w:val="24"/>
          <w:szCs w:val="24"/>
          <w:shd w:val="clear" w:color="auto" w:fill="FFFFFF"/>
        </w:rPr>
        <w:t>?</w:t>
      </w:r>
    </w:p>
    <w:p w14:paraId="62B6A04C" w14:textId="133063BF" w:rsidR="00751152" w:rsidRPr="00234703" w:rsidRDefault="00790245" w:rsidP="0079024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pacing w:val="1"/>
          <w:sz w:val="24"/>
          <w:szCs w:val="24"/>
          <w:shd w:val="clear" w:color="auto" w:fill="FFFFFF"/>
        </w:rPr>
      </w:pPr>
      <w:r w:rsidRPr="00234703">
        <w:rPr>
          <w:rFonts w:cstheme="minorHAnsi"/>
          <w:sz w:val="24"/>
          <w:szCs w:val="24"/>
        </w:rPr>
        <w:t>In a simple linear regression model represented as</w:t>
      </w:r>
      <w:r w:rsidRPr="00234703">
        <w:rPr>
          <w:rFonts w:cstheme="minorHAnsi"/>
          <w:sz w:val="24"/>
          <w:szCs w:val="24"/>
        </w:rPr>
        <w:t xml:space="preserve"> Y=MX+C</w:t>
      </w:r>
      <w:r w:rsidRPr="00234703">
        <w:rPr>
          <w:rFonts w:cstheme="minorHAnsi"/>
          <w:spacing w:val="1"/>
          <w:sz w:val="24"/>
          <w:szCs w:val="24"/>
          <w:shd w:val="clear" w:color="auto" w:fill="FFFFFF"/>
        </w:rPr>
        <w:t>.</w:t>
      </w:r>
      <w:r w:rsidR="00751152" w:rsidRPr="00234703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r w:rsidR="00367B4E" w:rsidRPr="00234703">
        <w:rPr>
          <w:rFonts w:cstheme="minorHAnsi"/>
          <w:spacing w:val="-1"/>
          <w:sz w:val="24"/>
          <w:szCs w:val="24"/>
          <w:shd w:val="clear" w:color="auto" w:fill="FFFFFF"/>
        </w:rPr>
        <w:t>The slope (m) and intercept (</w:t>
      </w:r>
      <w:r w:rsidR="00367B4E" w:rsidRPr="00234703">
        <w:rPr>
          <w:rFonts w:cstheme="minorHAnsi"/>
          <w:spacing w:val="-1"/>
          <w:sz w:val="24"/>
          <w:szCs w:val="24"/>
          <w:shd w:val="clear" w:color="auto" w:fill="FFFFFF"/>
        </w:rPr>
        <w:t>c</w:t>
      </w:r>
      <w:r w:rsidR="00367B4E" w:rsidRPr="00234703">
        <w:rPr>
          <w:rFonts w:cstheme="minorHAnsi"/>
          <w:spacing w:val="-1"/>
          <w:sz w:val="24"/>
          <w:szCs w:val="24"/>
          <w:shd w:val="clear" w:color="auto" w:fill="FFFFFF"/>
        </w:rPr>
        <w:t xml:space="preserve">) in linear regression represent the parameters that determine the characteristics of the best-fit line. </w:t>
      </w:r>
    </w:p>
    <w:p w14:paraId="639E1460" w14:textId="04419325" w:rsidR="00790245" w:rsidRPr="00234703" w:rsidRDefault="00790245" w:rsidP="0079024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pacing w:val="1"/>
          <w:sz w:val="24"/>
          <w:szCs w:val="24"/>
          <w:shd w:val="clear" w:color="auto" w:fill="FFFFFF"/>
        </w:rPr>
      </w:pPr>
      <w:r w:rsidRPr="00234703">
        <w:rPr>
          <w:rFonts w:cstheme="minorHAnsi"/>
          <w:spacing w:val="-1"/>
          <w:sz w:val="24"/>
          <w:szCs w:val="24"/>
          <w:shd w:val="clear" w:color="auto" w:fill="FFFFFF"/>
        </w:rPr>
        <w:t>M-</w:t>
      </w:r>
      <w:r w:rsidR="00367B4E" w:rsidRPr="00234703">
        <w:rPr>
          <w:rFonts w:cstheme="minorHAnsi"/>
          <w:spacing w:val="-1"/>
          <w:sz w:val="24"/>
          <w:szCs w:val="24"/>
          <w:shd w:val="clear" w:color="auto" w:fill="FFFFFF"/>
        </w:rPr>
        <w:t>The slope determines the rate of change of the dependent variable with respect to the independent variable</w:t>
      </w:r>
      <w:r w:rsidRPr="0023470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Pr="00234703">
        <w:rPr>
          <w:rFonts w:cstheme="minorHAnsi"/>
          <w:sz w:val="24"/>
          <w:szCs w:val="24"/>
        </w:rPr>
        <w:t xml:space="preserve"> </w:t>
      </w:r>
      <w:r w:rsidRPr="00234703">
        <w:rPr>
          <w:rFonts w:cstheme="minorHAnsi"/>
          <w:sz w:val="24"/>
          <w:szCs w:val="24"/>
        </w:rPr>
        <w:t>This signifies the change in the dependent variable (Y) for a one-unit change in the independent variable (</w:t>
      </w:r>
      <w:r w:rsidRPr="00234703">
        <w:rPr>
          <w:rStyle w:val="katex-mathml"/>
          <w:rFonts w:cstheme="minorHAnsi"/>
          <w:sz w:val="24"/>
          <w:szCs w:val="24"/>
          <w:bdr w:val="none" w:sz="0" w:space="0" w:color="auto" w:frame="1"/>
        </w:rPr>
        <w:t>X</w:t>
      </w:r>
      <w:r w:rsidRPr="00234703">
        <w:rPr>
          <w:rFonts w:cstheme="minorHAnsi"/>
          <w:sz w:val="24"/>
          <w:szCs w:val="24"/>
        </w:rPr>
        <w:t>).</w:t>
      </w:r>
    </w:p>
    <w:p w14:paraId="5319AD4B" w14:textId="206F868A" w:rsidR="00367B4E" w:rsidRPr="00234703" w:rsidRDefault="00790245" w:rsidP="0079024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pacing w:val="-1"/>
          <w:sz w:val="24"/>
          <w:szCs w:val="24"/>
          <w:shd w:val="clear" w:color="auto" w:fill="FFFFFF"/>
        </w:rPr>
        <w:t>C-</w:t>
      </w:r>
      <w:r w:rsidR="00367B4E" w:rsidRPr="00234703">
        <w:rPr>
          <w:rFonts w:cstheme="minorHAnsi"/>
          <w:spacing w:val="-1"/>
          <w:sz w:val="24"/>
          <w:szCs w:val="24"/>
          <w:shd w:val="clear" w:color="auto" w:fill="FFFFFF"/>
        </w:rPr>
        <w:t xml:space="preserve"> intercept represents the value of the dependent variable when the independent variable is zero.</w:t>
      </w:r>
      <w:r w:rsidRPr="00234703">
        <w:rPr>
          <w:rFonts w:cstheme="minorHAnsi"/>
          <w:sz w:val="24"/>
          <w:szCs w:val="24"/>
        </w:rPr>
        <w:t xml:space="preserve"> </w:t>
      </w:r>
      <w:r w:rsidRPr="00234703">
        <w:rPr>
          <w:rFonts w:cstheme="minorHAnsi"/>
          <w:sz w:val="24"/>
          <w:szCs w:val="24"/>
        </w:rPr>
        <w:t>This is the value of the dependent variable (</w:t>
      </w:r>
      <w:r w:rsidRPr="00234703">
        <w:rPr>
          <w:rStyle w:val="katex-mathml"/>
          <w:rFonts w:cstheme="minorHAnsi"/>
          <w:sz w:val="24"/>
          <w:szCs w:val="24"/>
          <w:bdr w:val="none" w:sz="0" w:space="0" w:color="auto" w:frame="1"/>
        </w:rPr>
        <w:t>Y</w:t>
      </w:r>
      <w:r w:rsidRPr="00234703">
        <w:rPr>
          <w:rFonts w:cstheme="minorHAnsi"/>
          <w:sz w:val="24"/>
          <w:szCs w:val="24"/>
        </w:rPr>
        <w:t>) when the independent variable (</w:t>
      </w:r>
      <w:r w:rsidRPr="00234703">
        <w:rPr>
          <w:rStyle w:val="katex-mathml"/>
          <w:rFonts w:cstheme="minorHAnsi"/>
          <w:sz w:val="24"/>
          <w:szCs w:val="24"/>
          <w:bdr w:val="none" w:sz="0" w:space="0" w:color="auto" w:frame="1"/>
        </w:rPr>
        <w:t>X</w:t>
      </w:r>
      <w:r w:rsidRPr="00234703">
        <w:rPr>
          <w:rFonts w:cstheme="minorHAnsi"/>
          <w:sz w:val="24"/>
          <w:szCs w:val="24"/>
        </w:rPr>
        <w:t>) is zero. It represents the starting point of the regression line on the y-axis.</w:t>
      </w:r>
    </w:p>
    <w:p w14:paraId="7B467F01" w14:textId="7B6F56AD" w:rsidR="00FA199B" w:rsidRPr="00234703" w:rsidRDefault="00FA199B" w:rsidP="0079024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234703">
        <w:rPr>
          <w:rFonts w:cstheme="minorHAnsi"/>
          <w:b/>
          <w:bCs/>
          <w:sz w:val="24"/>
          <w:szCs w:val="24"/>
        </w:rPr>
        <w:t>4) W</w:t>
      </w:r>
      <w:r w:rsidRPr="00234703">
        <w:rPr>
          <w:rFonts w:cstheme="minorHAnsi"/>
          <w:b/>
          <w:bCs/>
          <w:sz w:val="24"/>
          <w:szCs w:val="24"/>
        </w:rPr>
        <w:t>hat is the purpose of using multiple regression instead of simple linear regression</w:t>
      </w:r>
      <w:r w:rsidR="008B4CBD" w:rsidRPr="00234703">
        <w:rPr>
          <w:rFonts w:cstheme="minorHAnsi"/>
          <w:b/>
          <w:bCs/>
          <w:sz w:val="24"/>
          <w:szCs w:val="24"/>
        </w:rPr>
        <w:t>?</w:t>
      </w:r>
    </w:p>
    <w:p w14:paraId="69C236F9" w14:textId="2D3A844A" w:rsidR="00FA199B" w:rsidRPr="00234703" w:rsidRDefault="00FA199B" w:rsidP="00FA19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Multiple regression is used over simple linear regression when there are multiple independent variables that potentially influence the dependent variable.</w:t>
      </w:r>
      <w:r w:rsidRPr="00234703">
        <w:rPr>
          <w:rFonts w:cstheme="minorHAnsi"/>
          <w:sz w:val="24"/>
          <w:szCs w:val="24"/>
        </w:rPr>
        <w:t xml:space="preserve"> Purposes are,</w:t>
      </w:r>
    </w:p>
    <w:p w14:paraId="3727D1EE" w14:textId="207CD7A6" w:rsidR="00FA199B" w:rsidRPr="00234703" w:rsidRDefault="00FA199B" w:rsidP="00FA19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Modelling complex relationship</w:t>
      </w:r>
    </w:p>
    <w:p w14:paraId="25795141" w14:textId="550C08E8" w:rsidR="00FA199B" w:rsidRPr="00234703" w:rsidRDefault="00FA199B" w:rsidP="00FA19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Improves predictive accuracy.</w:t>
      </w:r>
    </w:p>
    <w:p w14:paraId="28113361" w14:textId="7084259C" w:rsidR="00FA199B" w:rsidRPr="00234703" w:rsidRDefault="00FA199B" w:rsidP="00FA19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Handling multi variables</w:t>
      </w:r>
    </w:p>
    <w:p w14:paraId="2FB8A339" w14:textId="4644A385" w:rsidR="00FA199B" w:rsidRPr="00234703" w:rsidRDefault="00FA199B" w:rsidP="00FA19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Enhancing interpretability</w:t>
      </w:r>
    </w:p>
    <w:p w14:paraId="48FD722B" w14:textId="649D23B2" w:rsidR="00FA199B" w:rsidRPr="00234703" w:rsidRDefault="00FA199B" w:rsidP="00FA19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234703">
        <w:rPr>
          <w:rFonts w:cstheme="minorHAnsi"/>
          <w:b/>
          <w:bCs/>
          <w:sz w:val="24"/>
          <w:szCs w:val="24"/>
        </w:rPr>
        <w:t>5)</w:t>
      </w:r>
      <w:r w:rsidR="007F33A8" w:rsidRPr="00234703">
        <w:rPr>
          <w:rFonts w:cstheme="minorHAnsi"/>
          <w:b/>
          <w:bCs/>
          <w:sz w:val="24"/>
          <w:szCs w:val="24"/>
        </w:rPr>
        <w:t xml:space="preserve"> </w:t>
      </w:r>
      <w:r w:rsidR="007F33A8" w:rsidRPr="00234703">
        <w:rPr>
          <w:rFonts w:cstheme="minorHAnsi"/>
          <w:b/>
          <w:bCs/>
          <w:sz w:val="24"/>
          <w:szCs w:val="24"/>
        </w:rPr>
        <w:t>what is multicollinearity and why it's a concern in multiple regression</w:t>
      </w:r>
      <w:r w:rsidR="008B4CBD" w:rsidRPr="00234703">
        <w:rPr>
          <w:rFonts w:cstheme="minorHAnsi"/>
          <w:b/>
          <w:bCs/>
          <w:sz w:val="24"/>
          <w:szCs w:val="24"/>
        </w:rPr>
        <w:t>?</w:t>
      </w:r>
    </w:p>
    <w:p w14:paraId="1D01B1D7" w14:textId="7B8BD646" w:rsidR="007F33A8" w:rsidRPr="00234703" w:rsidRDefault="007F33A8" w:rsidP="00FA19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what is multicollinearity and why it's a concern in multiple regression</w:t>
      </w:r>
      <w:r w:rsidRPr="00234703">
        <w:rPr>
          <w:rFonts w:cstheme="minorHAnsi"/>
          <w:sz w:val="24"/>
          <w:szCs w:val="24"/>
        </w:rPr>
        <w:t>.it can cause,</w:t>
      </w:r>
    </w:p>
    <w:p w14:paraId="589135C0" w14:textId="09D9BD8E" w:rsidR="007F33A8" w:rsidRPr="00234703" w:rsidRDefault="007F33A8" w:rsidP="007F33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Decrease predictive accuracy.</w:t>
      </w:r>
    </w:p>
    <w:p w14:paraId="36821805" w14:textId="294D8F75" w:rsidR="007F33A8" w:rsidRPr="00234703" w:rsidRDefault="007F33A8" w:rsidP="007F33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Instability of coefficients</w:t>
      </w:r>
    </w:p>
    <w:p w14:paraId="55454F63" w14:textId="0149978E" w:rsidR="007F33A8" w:rsidRPr="00234703" w:rsidRDefault="007F33A8" w:rsidP="007F33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Inflate standard error.</w:t>
      </w:r>
    </w:p>
    <w:p w14:paraId="638A0058" w14:textId="5EF0B23F" w:rsidR="007F33A8" w:rsidRPr="00234703" w:rsidRDefault="007F33A8" w:rsidP="007F33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Masking variable importance</w:t>
      </w:r>
    </w:p>
    <w:p w14:paraId="1202EFA7" w14:textId="013B8D02" w:rsidR="007F33A8" w:rsidRPr="00234703" w:rsidRDefault="007F33A8" w:rsidP="007F33A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234703">
        <w:rPr>
          <w:rFonts w:cstheme="minorHAnsi"/>
          <w:b/>
          <w:bCs/>
          <w:sz w:val="24"/>
          <w:szCs w:val="24"/>
        </w:rPr>
        <w:lastRenderedPageBreak/>
        <w:t xml:space="preserve">6) </w:t>
      </w:r>
      <w:r w:rsidRPr="00234703">
        <w:rPr>
          <w:rFonts w:cstheme="minorHAnsi"/>
          <w:b/>
          <w:bCs/>
          <w:sz w:val="24"/>
          <w:szCs w:val="24"/>
        </w:rPr>
        <w:t>how to assess the goodness of fit in a regression model</w:t>
      </w:r>
      <w:r w:rsidR="008B4CBD" w:rsidRPr="00234703">
        <w:rPr>
          <w:rFonts w:cstheme="minorHAnsi"/>
          <w:b/>
          <w:bCs/>
          <w:sz w:val="24"/>
          <w:szCs w:val="24"/>
        </w:rPr>
        <w:t>?</w:t>
      </w:r>
    </w:p>
    <w:p w14:paraId="55D5FB07" w14:textId="77777777" w:rsidR="008B4CBD" w:rsidRPr="00234703" w:rsidRDefault="007F33A8" w:rsidP="008B4CB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some common methods used to evaluate the goodness of fit in regression</w:t>
      </w:r>
      <w:r w:rsidRPr="00234703">
        <w:rPr>
          <w:rFonts w:cstheme="minorHAnsi"/>
          <w:sz w:val="24"/>
          <w:szCs w:val="24"/>
        </w:rPr>
        <w:t xml:space="preserve"> are,</w:t>
      </w:r>
    </w:p>
    <w:p w14:paraId="2E22E134" w14:textId="77777777" w:rsidR="008B4CBD" w:rsidRPr="00234703" w:rsidRDefault="007F33A8" w:rsidP="008B4CB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R-squared</w:t>
      </w:r>
    </w:p>
    <w:p w14:paraId="5D1988EB" w14:textId="234BCDCC" w:rsidR="007F33A8" w:rsidRPr="00234703" w:rsidRDefault="007F33A8" w:rsidP="008B4CB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Adjusted R-squared.</w:t>
      </w:r>
    </w:p>
    <w:p w14:paraId="7E683522" w14:textId="24F1AE6E" w:rsidR="007F33A8" w:rsidRPr="00234703" w:rsidRDefault="007F33A8" w:rsidP="008B4CB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MSE, MAE, RMSE.</w:t>
      </w:r>
    </w:p>
    <w:p w14:paraId="25F348DC" w14:textId="7730A731" w:rsidR="007F33A8" w:rsidRPr="00234703" w:rsidRDefault="007F33A8" w:rsidP="008B4CB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Residual analysis</w:t>
      </w:r>
    </w:p>
    <w:p w14:paraId="0C0B3CA3" w14:textId="3E1D3308" w:rsidR="007F33A8" w:rsidRPr="00234703" w:rsidRDefault="008B4CBD" w:rsidP="007F33A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234703">
        <w:rPr>
          <w:rFonts w:cstheme="minorHAnsi"/>
          <w:b/>
          <w:bCs/>
          <w:sz w:val="24"/>
          <w:szCs w:val="24"/>
        </w:rPr>
        <w:t xml:space="preserve">7) </w:t>
      </w:r>
      <w:r w:rsidRPr="00234703">
        <w:rPr>
          <w:rFonts w:cstheme="minorHAnsi"/>
          <w:b/>
          <w:bCs/>
          <w:sz w:val="24"/>
          <w:szCs w:val="24"/>
        </w:rPr>
        <w:t>Explain assumptions of linear regression</w:t>
      </w:r>
      <w:r w:rsidRPr="00234703">
        <w:rPr>
          <w:rFonts w:cstheme="minorHAnsi"/>
          <w:b/>
          <w:bCs/>
          <w:sz w:val="24"/>
          <w:szCs w:val="24"/>
        </w:rPr>
        <w:t>. How to check if these assumptions are met?</w:t>
      </w:r>
    </w:p>
    <w:p w14:paraId="330DB126" w14:textId="36B30538" w:rsidR="008B4CBD" w:rsidRPr="00234703" w:rsidRDefault="008B4CBD" w:rsidP="007F33A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Main assumptions are,</w:t>
      </w:r>
    </w:p>
    <w:p w14:paraId="4B89D84A" w14:textId="484FA4D2" w:rsidR="008B4CBD" w:rsidRPr="00234703" w:rsidRDefault="008B4CBD" w:rsidP="008B4CB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Linearity</w:t>
      </w:r>
    </w:p>
    <w:p w14:paraId="7FBC3195" w14:textId="0B4379DF" w:rsidR="008B4CBD" w:rsidRPr="00234703" w:rsidRDefault="008B4CBD" w:rsidP="008B4CB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Independence of errors</w:t>
      </w:r>
    </w:p>
    <w:p w14:paraId="43C00747" w14:textId="37DE7F20" w:rsidR="008B4CBD" w:rsidRPr="00234703" w:rsidRDefault="008B4CBD" w:rsidP="008B4CB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Homoscedasticity</w:t>
      </w:r>
    </w:p>
    <w:p w14:paraId="715D9031" w14:textId="058D6130" w:rsidR="008B4CBD" w:rsidRPr="00234703" w:rsidRDefault="008B4CBD" w:rsidP="008B4CB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Normality of residuals</w:t>
      </w:r>
    </w:p>
    <w:p w14:paraId="02D4092E" w14:textId="28748818" w:rsidR="008B4CBD" w:rsidRPr="00234703" w:rsidRDefault="008B4CBD" w:rsidP="008B4CB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No perfect multicollinearity</w:t>
      </w:r>
    </w:p>
    <w:p w14:paraId="2308A77B" w14:textId="2D0161AF" w:rsidR="008B4CBD" w:rsidRPr="00234703" w:rsidRDefault="008B4CBD" w:rsidP="008B4CB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No autocorrelation of residuals</w:t>
      </w:r>
    </w:p>
    <w:p w14:paraId="7C65F71D" w14:textId="0E4EB5DF" w:rsidR="008B4CBD" w:rsidRPr="00234703" w:rsidRDefault="008B4CBD" w:rsidP="008B4CB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Mean of residuals is zero.</w:t>
      </w:r>
    </w:p>
    <w:p w14:paraId="4FC400AD" w14:textId="70845DBF" w:rsidR="008B4CBD" w:rsidRPr="00234703" w:rsidRDefault="008B4CBD" w:rsidP="008B4CB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Methods to check these assumptions are,</w:t>
      </w:r>
    </w:p>
    <w:p w14:paraId="1616ECC9" w14:textId="7779824B" w:rsidR="008B4CBD" w:rsidRPr="00234703" w:rsidRDefault="00F153F1" w:rsidP="00F153F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Residual analysis</w:t>
      </w:r>
    </w:p>
    <w:p w14:paraId="0A560B64" w14:textId="19A517C8" w:rsidR="00F153F1" w:rsidRPr="00234703" w:rsidRDefault="00F153F1" w:rsidP="00F153F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Multicollinearity</w:t>
      </w:r>
    </w:p>
    <w:p w14:paraId="25615755" w14:textId="0E889A47" w:rsidR="00F153F1" w:rsidRPr="00234703" w:rsidRDefault="00F153F1" w:rsidP="00F153F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Homoscedasticity</w:t>
      </w:r>
      <w:r w:rsidRPr="00234703">
        <w:rPr>
          <w:rFonts w:cstheme="minorHAnsi"/>
          <w:sz w:val="24"/>
          <w:szCs w:val="24"/>
        </w:rPr>
        <w:t xml:space="preserve"> Test</w:t>
      </w:r>
    </w:p>
    <w:p w14:paraId="14181A9A" w14:textId="280DB298" w:rsidR="00F153F1" w:rsidRPr="00234703" w:rsidRDefault="00F153F1" w:rsidP="00F153F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Linearity checking</w:t>
      </w:r>
    </w:p>
    <w:p w14:paraId="21CC9997" w14:textId="590387DD" w:rsidR="00F153F1" w:rsidRPr="00234703" w:rsidRDefault="00F153F1" w:rsidP="00F153F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234703">
        <w:rPr>
          <w:rFonts w:cstheme="minorHAnsi"/>
          <w:b/>
          <w:bCs/>
          <w:sz w:val="24"/>
          <w:szCs w:val="24"/>
        </w:rPr>
        <w:t xml:space="preserve">8) </w:t>
      </w:r>
      <w:r w:rsidRPr="00234703">
        <w:rPr>
          <w:rFonts w:cstheme="minorHAnsi"/>
          <w:b/>
          <w:bCs/>
          <w:sz w:val="24"/>
          <w:szCs w:val="24"/>
        </w:rPr>
        <w:t>what is the role of regularization in regression models in regression models</w:t>
      </w:r>
      <w:r w:rsidR="002931A8" w:rsidRPr="00234703">
        <w:rPr>
          <w:rFonts w:cstheme="minorHAnsi"/>
          <w:b/>
          <w:bCs/>
          <w:sz w:val="24"/>
          <w:szCs w:val="24"/>
        </w:rPr>
        <w:t>, and why might it be necessary?</w:t>
      </w:r>
    </w:p>
    <w:p w14:paraId="32DBC957" w14:textId="45C00ABB" w:rsidR="00F153F1" w:rsidRPr="00234703" w:rsidRDefault="00F153F1" w:rsidP="00F153F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  <w:shd w:val="clear" w:color="auto" w:fill="FFFFFF"/>
        </w:rPr>
        <w:t>Regularization methods </w:t>
      </w:r>
      <w:r w:rsidRPr="00234703">
        <w:rPr>
          <w:rFonts w:cstheme="minorHAnsi"/>
          <w:sz w:val="24"/>
          <w:szCs w:val="24"/>
        </w:rPr>
        <w:t>provide a means to control our regression coefficients, which can reduce the variance and decrease sample error</w:t>
      </w:r>
      <w:r w:rsidRPr="00234703">
        <w:rPr>
          <w:rFonts w:cstheme="minorHAnsi"/>
          <w:sz w:val="24"/>
          <w:szCs w:val="24"/>
          <w:shd w:val="clear" w:color="auto" w:fill="FFFFFF"/>
        </w:rPr>
        <w:t>.</w:t>
      </w:r>
      <w:r w:rsidRPr="00234703">
        <w:rPr>
          <w:rFonts w:cstheme="minorHAnsi"/>
          <w:sz w:val="24"/>
          <w:szCs w:val="24"/>
        </w:rPr>
        <w:t xml:space="preserve"> </w:t>
      </w:r>
      <w:r w:rsidRPr="00234703">
        <w:rPr>
          <w:rFonts w:cstheme="minorHAnsi"/>
          <w:sz w:val="24"/>
          <w:szCs w:val="24"/>
        </w:rPr>
        <w:t>Regularization plays role in regression models by addressing overfitting and improving the model's predictive performance. It involves adding a penalty term to the regression model's objective function to prevent extreme parameter values.</w:t>
      </w:r>
      <w:r w:rsidRPr="00234703">
        <w:rPr>
          <w:rFonts w:cstheme="minorHAnsi"/>
          <w:sz w:val="24"/>
          <w:szCs w:val="24"/>
        </w:rPr>
        <w:t xml:space="preserve"> Two methods are,</w:t>
      </w:r>
    </w:p>
    <w:p w14:paraId="6BC5C1A8" w14:textId="594A72F9" w:rsidR="00F153F1" w:rsidRPr="00234703" w:rsidRDefault="002931A8" w:rsidP="002931A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Lasso regularization</w:t>
      </w:r>
    </w:p>
    <w:p w14:paraId="12D103BE" w14:textId="5C65BAE7" w:rsidR="002931A8" w:rsidRPr="00234703" w:rsidRDefault="002931A8" w:rsidP="002931A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Ridge regularization</w:t>
      </w:r>
    </w:p>
    <w:p w14:paraId="6C57668A" w14:textId="77777777" w:rsidR="002931A8" w:rsidRPr="00234703" w:rsidRDefault="002931A8" w:rsidP="002931A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CDE8B4D" w14:textId="77777777" w:rsidR="002931A8" w:rsidRPr="00234703" w:rsidRDefault="002931A8" w:rsidP="002931A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4D49A34C" w14:textId="69E4E2D2" w:rsidR="002931A8" w:rsidRPr="00234703" w:rsidRDefault="002931A8" w:rsidP="002931A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It is used because,</w:t>
      </w:r>
    </w:p>
    <w:p w14:paraId="3DC04B17" w14:textId="4B6B59E2" w:rsidR="002931A8" w:rsidRPr="00234703" w:rsidRDefault="002931A8" w:rsidP="002931A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Prevent Overfitting</w:t>
      </w:r>
    </w:p>
    <w:p w14:paraId="484E96DD" w14:textId="353A118F" w:rsidR="002931A8" w:rsidRPr="00234703" w:rsidRDefault="002931A8" w:rsidP="002931A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lastRenderedPageBreak/>
        <w:t>Dealing with multicollinearity</w:t>
      </w:r>
    </w:p>
    <w:p w14:paraId="6211604C" w14:textId="7E6F4679" w:rsidR="002931A8" w:rsidRPr="00234703" w:rsidRDefault="002931A8" w:rsidP="002931A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Balancing bias &amp; variance</w:t>
      </w:r>
    </w:p>
    <w:p w14:paraId="39F8EC89" w14:textId="0F6E4C86" w:rsidR="002931A8" w:rsidRPr="00234703" w:rsidRDefault="002931A8" w:rsidP="002931A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Handling noisy data</w:t>
      </w:r>
    </w:p>
    <w:p w14:paraId="6382DD87" w14:textId="1B243A06" w:rsidR="002931A8" w:rsidRPr="00234703" w:rsidRDefault="002931A8" w:rsidP="002931A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Improving model stability</w:t>
      </w:r>
    </w:p>
    <w:p w14:paraId="41F9C0AC" w14:textId="3B268D50" w:rsidR="00F153F1" w:rsidRPr="00234703" w:rsidRDefault="001058DC" w:rsidP="008B4CB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234703">
        <w:rPr>
          <w:rFonts w:cstheme="minorHAnsi"/>
          <w:b/>
          <w:bCs/>
          <w:sz w:val="24"/>
          <w:szCs w:val="24"/>
        </w:rPr>
        <w:t>9)</w:t>
      </w:r>
      <w:r w:rsidRPr="00234703">
        <w:rPr>
          <w:rFonts w:cstheme="minorHAnsi"/>
          <w:b/>
          <w:bCs/>
          <w:color w:val="0F0F0F"/>
          <w:sz w:val="24"/>
          <w:szCs w:val="24"/>
        </w:rPr>
        <w:t xml:space="preserve"> D</w:t>
      </w:r>
      <w:r w:rsidRPr="00234703">
        <w:rPr>
          <w:rFonts w:cstheme="minorHAnsi"/>
          <w:b/>
          <w:bCs/>
          <w:color w:val="0F0F0F"/>
          <w:sz w:val="24"/>
          <w:szCs w:val="24"/>
        </w:rPr>
        <w:t>escribe the process of feature selection in the context of multiple regression</w:t>
      </w:r>
    </w:p>
    <w:p w14:paraId="5BF68E33" w14:textId="11CB8D50" w:rsidR="001058DC" w:rsidRPr="00234703" w:rsidRDefault="001058DC" w:rsidP="008B4CB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Feature selection is the process of </w:t>
      </w:r>
      <w:r w:rsidRPr="00234703">
        <w:rPr>
          <w:rFonts w:cstheme="minorHAnsi"/>
          <w:color w:val="040C28"/>
          <w:sz w:val="24"/>
          <w:szCs w:val="24"/>
        </w:rPr>
        <w:t>identifying and selecting a subset of input variables that are most relevant to the target variable</w:t>
      </w: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. Perhaps the simplest case of feature selection is the case where there are numerical input variables and a numerical target for regression predictive mode</w:t>
      </w: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l</w:t>
      </w: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ling.</w:t>
      </w:r>
      <w:r w:rsidR="0080164C" w:rsidRPr="00234703">
        <w:rPr>
          <w:rFonts w:cstheme="minorHAnsi"/>
          <w:color w:val="202124"/>
          <w:sz w:val="24"/>
          <w:szCs w:val="24"/>
          <w:shd w:val="clear" w:color="auto" w:fill="FFFFFF"/>
        </w:rPr>
        <w:t xml:space="preserve"> Steps involved are,</w:t>
      </w:r>
    </w:p>
    <w:p w14:paraId="0F804C2E" w14:textId="3F190B8B" w:rsidR="0080164C" w:rsidRPr="00234703" w:rsidRDefault="0080164C" w:rsidP="0080164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Understand the data and problem.</w:t>
      </w:r>
    </w:p>
    <w:p w14:paraId="481654E4" w14:textId="382433E5" w:rsidR="0080164C" w:rsidRPr="00234703" w:rsidRDefault="0080164C" w:rsidP="0080164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Exploratory data analysis</w:t>
      </w:r>
    </w:p>
    <w:p w14:paraId="572FA85F" w14:textId="3EDC9E0D" w:rsidR="0080164C" w:rsidRPr="00234703" w:rsidRDefault="0080164C" w:rsidP="0080164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Apply feature selection methods.</w:t>
      </w:r>
    </w:p>
    <w:p w14:paraId="0BA1F46E" w14:textId="30A8284C" w:rsidR="0080164C" w:rsidRPr="00234703" w:rsidRDefault="0080164C" w:rsidP="0080164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Evaluate Selected features.</w:t>
      </w:r>
    </w:p>
    <w:p w14:paraId="19B79CDD" w14:textId="3E360AA4" w:rsidR="0080164C" w:rsidRPr="00234703" w:rsidRDefault="0080164C" w:rsidP="0080164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Iterate and Refine</w:t>
      </w:r>
    </w:p>
    <w:p w14:paraId="3A2088A1" w14:textId="7CCCE13C" w:rsidR="0080164C" w:rsidRPr="00234703" w:rsidRDefault="0080164C" w:rsidP="0080164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color w:val="202124"/>
          <w:sz w:val="24"/>
          <w:szCs w:val="24"/>
          <w:shd w:val="clear" w:color="auto" w:fill="FFFFFF"/>
        </w:rPr>
        <w:t>Final model Building</w:t>
      </w:r>
    </w:p>
    <w:p w14:paraId="3CF9E4EA" w14:textId="61B5E41A" w:rsidR="0080164C" w:rsidRPr="00234703" w:rsidRDefault="0080164C" w:rsidP="0080164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F0F0F"/>
          <w:sz w:val="24"/>
          <w:szCs w:val="24"/>
        </w:rPr>
      </w:pPr>
      <w:r w:rsidRPr="00234703">
        <w:rPr>
          <w:rFonts w:cstheme="minorHAnsi"/>
          <w:b/>
          <w:bCs/>
          <w:sz w:val="24"/>
          <w:szCs w:val="24"/>
        </w:rPr>
        <w:t>10)</w:t>
      </w:r>
      <w:r w:rsidRPr="00234703">
        <w:rPr>
          <w:rFonts w:cstheme="minorHAnsi"/>
          <w:b/>
          <w:bCs/>
          <w:color w:val="0F0F0F"/>
          <w:sz w:val="24"/>
          <w:szCs w:val="24"/>
        </w:rPr>
        <w:t xml:space="preserve"> H</w:t>
      </w:r>
      <w:r w:rsidRPr="00234703">
        <w:rPr>
          <w:rFonts w:cstheme="minorHAnsi"/>
          <w:b/>
          <w:bCs/>
          <w:color w:val="0F0F0F"/>
          <w:sz w:val="24"/>
          <w:szCs w:val="24"/>
        </w:rPr>
        <w:t xml:space="preserve">ow </w:t>
      </w:r>
      <w:r w:rsidRPr="00234703">
        <w:rPr>
          <w:rFonts w:cstheme="minorHAnsi"/>
          <w:b/>
          <w:bCs/>
          <w:color w:val="0F0F0F"/>
          <w:sz w:val="24"/>
          <w:szCs w:val="24"/>
        </w:rPr>
        <w:t>to</w:t>
      </w:r>
      <w:r w:rsidRPr="00234703">
        <w:rPr>
          <w:rFonts w:cstheme="minorHAnsi"/>
          <w:b/>
          <w:bCs/>
          <w:color w:val="0F0F0F"/>
          <w:sz w:val="24"/>
          <w:szCs w:val="24"/>
        </w:rPr>
        <w:t xml:space="preserve"> handle outliers in regression analysis</w:t>
      </w:r>
      <w:r w:rsidRPr="00234703">
        <w:rPr>
          <w:rFonts w:cstheme="minorHAnsi"/>
          <w:b/>
          <w:bCs/>
          <w:color w:val="0F0F0F"/>
          <w:sz w:val="24"/>
          <w:szCs w:val="24"/>
        </w:rPr>
        <w:t>?</w:t>
      </w:r>
    </w:p>
    <w:p w14:paraId="0159E34B" w14:textId="310F2936" w:rsidR="0080164C" w:rsidRPr="00234703" w:rsidRDefault="0080164C" w:rsidP="0080164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F0F0F"/>
          <w:sz w:val="24"/>
          <w:szCs w:val="24"/>
        </w:rPr>
      </w:pPr>
      <w:r w:rsidRPr="00234703">
        <w:rPr>
          <w:rFonts w:cstheme="minorHAnsi"/>
          <w:color w:val="0F0F0F"/>
          <w:sz w:val="24"/>
          <w:szCs w:val="24"/>
        </w:rPr>
        <w:t>1.Identifying outliers</w:t>
      </w:r>
      <w:r w:rsidR="00444A40" w:rsidRPr="00234703">
        <w:rPr>
          <w:rFonts w:cstheme="minorHAnsi"/>
          <w:color w:val="0F0F0F"/>
          <w:sz w:val="24"/>
          <w:szCs w:val="24"/>
        </w:rPr>
        <w:t xml:space="preserve"> using visualization and z-score</w:t>
      </w:r>
    </w:p>
    <w:p w14:paraId="5AC31724" w14:textId="06CAA812" w:rsidR="00444A40" w:rsidRPr="00234703" w:rsidRDefault="00444A40" w:rsidP="0080164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F0F0F"/>
          <w:sz w:val="24"/>
          <w:szCs w:val="24"/>
        </w:rPr>
      </w:pPr>
      <w:r w:rsidRPr="00234703">
        <w:rPr>
          <w:rFonts w:cstheme="minorHAnsi"/>
          <w:color w:val="0F0F0F"/>
          <w:sz w:val="24"/>
          <w:szCs w:val="24"/>
        </w:rPr>
        <w:t>2.Outlier handling</w:t>
      </w:r>
    </w:p>
    <w:p w14:paraId="28AB4CA3" w14:textId="6CEC6B35" w:rsidR="00444A40" w:rsidRPr="00444A40" w:rsidRDefault="00444A40" w:rsidP="00444A40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44A40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Trimming/Remove the outlier</w:t>
      </w:r>
      <w:r w:rsidRPr="00234703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4EA7D09F" w14:textId="44D9B03D" w:rsidR="00444A40" w:rsidRPr="00444A40" w:rsidRDefault="00444A40" w:rsidP="00444A40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44A40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Quantile based flooring and capping</w:t>
      </w:r>
      <w:r w:rsidRPr="00234703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400F67C3" w14:textId="6E4AE1DC" w:rsidR="00444A40" w:rsidRPr="00444A40" w:rsidRDefault="00444A40" w:rsidP="00444A40">
      <w:pPr>
        <w:numPr>
          <w:ilvl w:val="0"/>
          <w:numId w:val="13"/>
        </w:numPr>
        <w:spacing w:after="0" w:line="240" w:lineRule="auto"/>
        <w:textAlignment w:val="center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44A40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Mean/median imputation</w:t>
      </w:r>
      <w:r w:rsidRPr="00234703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04739B2E" w14:textId="2700B7FA" w:rsidR="00444A40" w:rsidRPr="00234703" w:rsidRDefault="00444A40" w:rsidP="0080164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234703">
        <w:rPr>
          <w:rFonts w:cstheme="minorHAnsi"/>
          <w:b/>
          <w:bCs/>
          <w:sz w:val="24"/>
          <w:szCs w:val="24"/>
        </w:rPr>
        <w:t>11)</w:t>
      </w:r>
      <w:r w:rsidR="00234703" w:rsidRPr="00234703">
        <w:rPr>
          <w:rFonts w:cstheme="minorHAnsi"/>
          <w:sz w:val="24"/>
          <w:szCs w:val="24"/>
        </w:rPr>
        <w:t xml:space="preserve"> W</w:t>
      </w:r>
      <w:r w:rsidR="00234703" w:rsidRPr="00234703">
        <w:rPr>
          <w:rFonts w:cstheme="minorHAnsi"/>
          <w:sz w:val="24"/>
          <w:szCs w:val="24"/>
        </w:rPr>
        <w:t>hat is the difference between r-squared and adjusted r-squared</w:t>
      </w:r>
      <w:r w:rsidR="00234703" w:rsidRPr="00234703">
        <w:rPr>
          <w:rFonts w:cstheme="minorHAnsi"/>
          <w:sz w:val="24"/>
          <w:szCs w:val="24"/>
        </w:rPr>
        <w:t>? When to prefer one over the other?</w:t>
      </w:r>
    </w:p>
    <w:p w14:paraId="68634F24" w14:textId="53CAAC35" w:rsidR="0080164C" w:rsidRPr="00234703" w:rsidRDefault="00234703" w:rsidP="0080164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 xml:space="preserve">1)R-Squared </w:t>
      </w:r>
    </w:p>
    <w:p w14:paraId="5FE5D502" w14:textId="2253D58C" w:rsidR="00234703" w:rsidRPr="00234703" w:rsidRDefault="00234703" w:rsidP="0080164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R-squared measures the proportion of variance in the dependent variable that is explained by the independent variables in the model.</w:t>
      </w:r>
      <w:r w:rsidRPr="00234703">
        <w:rPr>
          <w:rFonts w:cstheme="minorHAnsi"/>
          <w:sz w:val="24"/>
          <w:szCs w:val="24"/>
        </w:rPr>
        <w:t xml:space="preserve"> </w:t>
      </w:r>
      <w:r w:rsidRPr="00234703">
        <w:rPr>
          <w:rFonts w:cstheme="minorHAnsi"/>
          <w:sz w:val="24"/>
          <w:szCs w:val="24"/>
        </w:rPr>
        <w:t>It ranges between 0 and 1, where 1 indicates that all variability in the dependent variable is explained by the independent variables, while 0 suggests that none of the variability is explained.</w:t>
      </w:r>
    </w:p>
    <w:p w14:paraId="7162C2DE" w14:textId="77777777" w:rsidR="00234703" w:rsidRPr="00234703" w:rsidRDefault="00234703" w:rsidP="0023470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cstheme="minorHAnsi"/>
          <w:sz w:val="24"/>
          <w:szCs w:val="24"/>
        </w:rPr>
        <w:t>2)Adjusted R-squared</w:t>
      </w:r>
    </w:p>
    <w:p w14:paraId="61A5CD5F" w14:textId="77777777" w:rsidR="00234703" w:rsidRPr="00234703" w:rsidRDefault="00234703" w:rsidP="0023470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Adjusted R-squared is a modified version of R-squared that adjusts for the number of predictors in the model.</w:t>
      </w:r>
      <w:r w:rsidRPr="002347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347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It penalizes the addition of unnecessary predictors that do not significantly improve the model's fit, addressing the issue of overfitting that R-squared doesn't account for.</w:t>
      </w:r>
    </w:p>
    <w:p w14:paraId="3122DBC6" w14:textId="77777777" w:rsidR="00234703" w:rsidRPr="00234703" w:rsidRDefault="00234703" w:rsidP="0023470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simplicity and interpretability are important and there's no concern about overfitting due to the number of predictors, R-squared may suffice.</w:t>
      </w:r>
    </w:p>
    <w:p w14:paraId="559B33FB" w14:textId="746A67F3" w:rsidR="00234703" w:rsidRPr="00234703" w:rsidRDefault="00234703" w:rsidP="0023470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47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If comparing models with different numbers of predictors or when addressing potential overfitting caused by including too many predictors, adjusted R-squared is more appropriate.</w:t>
      </w:r>
    </w:p>
    <w:p w14:paraId="7E246B32" w14:textId="77777777" w:rsidR="00234703" w:rsidRPr="00234703" w:rsidRDefault="00234703" w:rsidP="0080164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</w:p>
    <w:p w14:paraId="0D2C00D8" w14:textId="77777777" w:rsidR="0080164C" w:rsidRPr="00234703" w:rsidRDefault="0080164C" w:rsidP="0080164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E74E0D8" w14:textId="77777777" w:rsidR="00F153F1" w:rsidRPr="00234703" w:rsidRDefault="00F153F1" w:rsidP="008B4CB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1F46932" w14:textId="77777777" w:rsidR="008B4CBD" w:rsidRPr="00234703" w:rsidRDefault="008B4CBD" w:rsidP="007F33A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72CD2C7" w14:textId="77777777" w:rsidR="007F33A8" w:rsidRPr="00234703" w:rsidRDefault="007F33A8" w:rsidP="007F33A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68BF0AC" w14:textId="77777777" w:rsidR="007F33A8" w:rsidRPr="00234703" w:rsidRDefault="007F33A8" w:rsidP="00FA199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E2AA1F8" w14:textId="77777777" w:rsidR="00FA199B" w:rsidRPr="00147919" w:rsidRDefault="00FA199B" w:rsidP="0079024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5074C1B" w14:textId="77777777" w:rsidR="00147919" w:rsidRPr="00234703" w:rsidRDefault="00147919">
      <w:pPr>
        <w:rPr>
          <w:rFonts w:cstheme="minorHAnsi"/>
          <w:sz w:val="24"/>
          <w:szCs w:val="24"/>
        </w:rPr>
      </w:pPr>
    </w:p>
    <w:sectPr w:rsidR="00147919" w:rsidRPr="0023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519"/>
    <w:multiLevelType w:val="hybridMultilevel"/>
    <w:tmpl w:val="37F05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0EA"/>
    <w:multiLevelType w:val="multilevel"/>
    <w:tmpl w:val="72FA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E7ACD"/>
    <w:multiLevelType w:val="hybridMultilevel"/>
    <w:tmpl w:val="B970A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E52"/>
    <w:multiLevelType w:val="hybridMultilevel"/>
    <w:tmpl w:val="D9343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F088E"/>
    <w:multiLevelType w:val="multilevel"/>
    <w:tmpl w:val="C9AA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852FA"/>
    <w:multiLevelType w:val="multilevel"/>
    <w:tmpl w:val="1FB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42615"/>
    <w:multiLevelType w:val="hybridMultilevel"/>
    <w:tmpl w:val="7D606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B3BCA"/>
    <w:multiLevelType w:val="hybridMultilevel"/>
    <w:tmpl w:val="E768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55B42"/>
    <w:multiLevelType w:val="multilevel"/>
    <w:tmpl w:val="5FF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5A584E"/>
    <w:multiLevelType w:val="hybridMultilevel"/>
    <w:tmpl w:val="C412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72E8"/>
    <w:multiLevelType w:val="hybridMultilevel"/>
    <w:tmpl w:val="DABC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A3E6C"/>
    <w:multiLevelType w:val="hybridMultilevel"/>
    <w:tmpl w:val="06A2B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613D2"/>
    <w:multiLevelType w:val="hybridMultilevel"/>
    <w:tmpl w:val="1896A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6509E"/>
    <w:multiLevelType w:val="hybridMultilevel"/>
    <w:tmpl w:val="1E064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275DB"/>
    <w:multiLevelType w:val="multilevel"/>
    <w:tmpl w:val="6174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F8315A"/>
    <w:multiLevelType w:val="hybridMultilevel"/>
    <w:tmpl w:val="1360B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20020">
    <w:abstractNumId w:val="14"/>
  </w:num>
  <w:num w:numId="2" w16cid:durableId="1142620390">
    <w:abstractNumId w:val="3"/>
  </w:num>
  <w:num w:numId="3" w16cid:durableId="1476489911">
    <w:abstractNumId w:val="7"/>
  </w:num>
  <w:num w:numId="4" w16cid:durableId="1186865829">
    <w:abstractNumId w:val="11"/>
  </w:num>
  <w:num w:numId="5" w16cid:durableId="523397068">
    <w:abstractNumId w:val="13"/>
  </w:num>
  <w:num w:numId="6" w16cid:durableId="2110225583">
    <w:abstractNumId w:val="2"/>
  </w:num>
  <w:num w:numId="7" w16cid:durableId="2004623213">
    <w:abstractNumId w:val="10"/>
  </w:num>
  <w:num w:numId="8" w16cid:durableId="1601376749">
    <w:abstractNumId w:val="15"/>
  </w:num>
  <w:num w:numId="9" w16cid:durableId="1450473127">
    <w:abstractNumId w:val="9"/>
  </w:num>
  <w:num w:numId="10" w16cid:durableId="2082288192">
    <w:abstractNumId w:val="0"/>
  </w:num>
  <w:num w:numId="11" w16cid:durableId="767040938">
    <w:abstractNumId w:val="12"/>
  </w:num>
  <w:num w:numId="12" w16cid:durableId="563489398">
    <w:abstractNumId w:val="1"/>
  </w:num>
  <w:num w:numId="13" w16cid:durableId="1902909693">
    <w:abstractNumId w:val="8"/>
  </w:num>
  <w:num w:numId="14" w16cid:durableId="1432317589">
    <w:abstractNumId w:val="5"/>
  </w:num>
  <w:num w:numId="15" w16cid:durableId="1007053336">
    <w:abstractNumId w:val="4"/>
  </w:num>
  <w:num w:numId="16" w16cid:durableId="855774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19"/>
    <w:rsid w:val="001058DC"/>
    <w:rsid w:val="00147919"/>
    <w:rsid w:val="00234703"/>
    <w:rsid w:val="002931A8"/>
    <w:rsid w:val="00314E51"/>
    <w:rsid w:val="00367B4E"/>
    <w:rsid w:val="00444A40"/>
    <w:rsid w:val="00751152"/>
    <w:rsid w:val="00790245"/>
    <w:rsid w:val="007F33A8"/>
    <w:rsid w:val="0080164C"/>
    <w:rsid w:val="008B4CBD"/>
    <w:rsid w:val="00F153F1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9875"/>
  <w15:chartTrackingRefBased/>
  <w15:docId w15:val="{29CCD88A-C932-4EED-AFE5-F4D69C8D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790245"/>
  </w:style>
  <w:style w:type="character" w:customStyle="1" w:styleId="mord">
    <w:name w:val="mord"/>
    <w:basedOn w:val="DefaultParagraphFont"/>
    <w:rsid w:val="00790245"/>
  </w:style>
  <w:style w:type="paragraph" w:styleId="ListParagraph">
    <w:name w:val="List Paragraph"/>
    <w:basedOn w:val="Normal"/>
    <w:uiPriority w:val="34"/>
    <w:qFormat/>
    <w:rsid w:val="00FA19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Geethu Ganesh</dc:creator>
  <cp:keywords/>
  <dc:description/>
  <cp:lastModifiedBy>Geethu Ganesh</cp:lastModifiedBy>
  <cp:revision>1</cp:revision>
  <dcterms:created xsi:type="dcterms:W3CDTF">2023-12-19T03:32:00Z</dcterms:created>
  <dcterms:modified xsi:type="dcterms:W3CDTF">2023-12-19T05:57:00Z</dcterms:modified>
</cp:coreProperties>
</file>