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5316B" w14:textId="77777777" w:rsidR="00362FBE" w:rsidRDefault="00362FBE" w:rsidP="00362FBE">
      <w:pPr>
        <w:jc w:val="center"/>
        <w:rPr>
          <w:b/>
          <w:u w:val="single"/>
        </w:rPr>
      </w:pPr>
      <w:r>
        <w:rPr>
          <w:b/>
          <w:u w:val="single"/>
        </w:rPr>
        <w:t>TD1 :  Projet informatique découverte</w:t>
      </w:r>
    </w:p>
    <w:p w14:paraId="44A58CF2" w14:textId="77777777" w:rsidR="00362FBE" w:rsidRDefault="00362FBE" w:rsidP="00362FBE">
      <w:pPr>
        <w:rPr>
          <w:b/>
          <w:u w:val="single"/>
        </w:rPr>
      </w:pPr>
    </w:p>
    <w:p w14:paraId="1E1CE6CC" w14:textId="77777777" w:rsidR="00362FBE" w:rsidRPr="007E5B28" w:rsidRDefault="00362FBE" w:rsidP="00362FBE">
      <w:pPr>
        <w:rPr>
          <w:b/>
          <w:u w:val="single"/>
        </w:rPr>
      </w:pPr>
      <w:r>
        <w:rPr>
          <w:b/>
          <w:u w:val="single"/>
        </w:rPr>
        <w:t xml:space="preserve">CAS : </w:t>
      </w:r>
    </w:p>
    <w:p w14:paraId="55CEF381" w14:textId="77777777" w:rsidR="00362FBE" w:rsidRPr="008451F6" w:rsidRDefault="00C20AF1" w:rsidP="00362FBE">
      <w:pPr>
        <w:spacing w:after="0"/>
        <w:jc w:val="both"/>
      </w:pPr>
      <w:r w:rsidRPr="008451F6">
        <w:t>L’entreprise</w:t>
      </w:r>
      <w:proofErr w:type="gramStart"/>
      <w:r w:rsidRPr="008451F6">
        <w:t xml:space="preserve"> «L’Alsacienne</w:t>
      </w:r>
      <w:proofErr w:type="gramEnd"/>
      <w:r w:rsidRPr="008451F6">
        <w:t xml:space="preserve"> des Restaurateurs» </w:t>
      </w:r>
      <w:r w:rsidR="009C2C81" w:rsidRPr="008451F6">
        <w:t>a été fondée en 1978</w:t>
      </w:r>
      <w:r w:rsidR="00362FBE" w:rsidRPr="008451F6">
        <w:t xml:space="preserve">.  </w:t>
      </w:r>
      <w:r w:rsidRPr="008451F6">
        <w:t xml:space="preserve">Cette </w:t>
      </w:r>
      <w:r w:rsidR="009C2C81" w:rsidRPr="008451F6">
        <w:t>société est</w:t>
      </w:r>
      <w:r w:rsidR="00362FBE" w:rsidRPr="008451F6">
        <w:t xml:space="preserve"> spécialisée dans la restauration collective au service des organisat</w:t>
      </w:r>
      <w:r w:rsidR="00362FBE">
        <w:t xml:space="preserve">ions. Elle se développe </w:t>
      </w:r>
      <w:r w:rsidR="009C2C81">
        <w:t>depuis sur</w:t>
      </w:r>
      <w:r w:rsidR="00362FBE" w:rsidRPr="008451F6">
        <w:t xml:space="preserve"> le principe d’être à l’écoute de ses clients pour leur fournir un s</w:t>
      </w:r>
      <w:r w:rsidR="00362FBE">
        <w:t xml:space="preserve">ervice sur mesure adapté </w:t>
      </w:r>
      <w:r w:rsidR="009C2C81">
        <w:t>à leurs</w:t>
      </w:r>
      <w:r w:rsidR="009C2C81" w:rsidRPr="008451F6">
        <w:t xml:space="preserve"> besoins</w:t>
      </w:r>
      <w:r w:rsidR="00362FBE" w:rsidRPr="008451F6">
        <w:t xml:space="preserve">.  </w:t>
      </w:r>
      <w:r w:rsidR="009C2C81" w:rsidRPr="008451F6">
        <w:t>Cette priorité donnée au service personnalisé porte</w:t>
      </w:r>
      <w:r w:rsidR="009C2C81">
        <w:t xml:space="preserve"> ses fruits</w:t>
      </w:r>
      <w:r w:rsidR="00362FBE">
        <w:t xml:space="preserve">.  </w:t>
      </w:r>
      <w:r w:rsidR="009C2C81">
        <w:t>Aujourd’hui,</w:t>
      </w:r>
      <w:proofErr w:type="gramStart"/>
      <w:r w:rsidR="009C2C81">
        <w:t xml:space="preserve"> «</w:t>
      </w:r>
      <w:r w:rsidR="009C2C81" w:rsidRPr="008451F6">
        <w:t>L’Alsacienne</w:t>
      </w:r>
      <w:proofErr w:type="gramEnd"/>
      <w:r w:rsidR="009C2C81" w:rsidRPr="008451F6">
        <w:t xml:space="preserve"> des Restaurateurs» est leader en Alsace et elle est</w:t>
      </w:r>
      <w:r w:rsidR="009C2C81">
        <w:t xml:space="preserve"> parmi les plus importants groupes</w:t>
      </w:r>
      <w:r w:rsidR="009C2C81" w:rsidRPr="008451F6">
        <w:t xml:space="preserve"> français de restauration collective</w:t>
      </w:r>
      <w:r w:rsidR="00362FBE" w:rsidRPr="008451F6">
        <w:t xml:space="preserve">.  </w:t>
      </w:r>
      <w:r w:rsidR="009C2C81" w:rsidRPr="008451F6">
        <w:t xml:space="preserve">Elle emploie plus de </w:t>
      </w:r>
      <w:r w:rsidR="009C2C81">
        <w:t xml:space="preserve">1000 </w:t>
      </w:r>
      <w:r w:rsidR="00A25CFB">
        <w:t>personnes pour gérer exclusivement</w:t>
      </w:r>
      <w:r w:rsidR="00362FBE" w:rsidRPr="008451F6">
        <w:t xml:space="preserve"> le déjeuner et elle gère plus de 270 restaurants d’entreprises ou de collectivités. </w:t>
      </w:r>
    </w:p>
    <w:p w14:paraId="7F607C11" w14:textId="77777777" w:rsidR="00362FBE" w:rsidRPr="008451F6" w:rsidRDefault="00362FBE" w:rsidP="00362FBE">
      <w:pPr>
        <w:spacing w:after="0"/>
      </w:pPr>
    </w:p>
    <w:p w14:paraId="3384A112" w14:textId="77777777" w:rsidR="00362FBE" w:rsidRPr="008451F6" w:rsidRDefault="00A25CFB" w:rsidP="00A25CFB">
      <w:pPr>
        <w:spacing w:after="0"/>
        <w:jc w:val="both"/>
      </w:pPr>
      <w:r w:rsidRPr="008451F6">
        <w:t xml:space="preserve">Le directeur de cette société </w:t>
      </w:r>
      <w:proofErr w:type="spellStart"/>
      <w:proofErr w:type="gramStart"/>
      <w:r w:rsidRPr="008451F6">
        <w:t>M.Weler</w:t>
      </w:r>
      <w:proofErr w:type="spellEnd"/>
      <w:proofErr w:type="gramEnd"/>
      <w:r w:rsidRPr="008451F6">
        <w:t xml:space="preserve"> souhaite offrir de nouveaux</w:t>
      </w:r>
      <w:r>
        <w:t xml:space="preserve"> services pour rendre ses restaurants</w:t>
      </w:r>
      <w:r w:rsidR="00362FBE" w:rsidRPr="008451F6">
        <w:t xml:space="preserve"> plus attractifs. Des espaces « repas d’affaires » son</w:t>
      </w:r>
      <w:r w:rsidR="00362FBE">
        <w:t xml:space="preserve">t envisagés avec un système </w:t>
      </w:r>
      <w:r>
        <w:t>de réservation</w:t>
      </w:r>
      <w:r w:rsidRPr="008451F6">
        <w:t xml:space="preserve"> de tables en ligne</w:t>
      </w:r>
      <w:r w:rsidR="00362FBE" w:rsidRPr="008451F6">
        <w:t xml:space="preserve">.  </w:t>
      </w:r>
      <w:r w:rsidRPr="008451F6">
        <w:t>Capter une clientèle «</w:t>
      </w:r>
      <w:r w:rsidR="00362FBE" w:rsidRPr="008451F6">
        <w:t xml:space="preserve"> affaire </w:t>
      </w:r>
      <w:r w:rsidRPr="008451F6">
        <w:t>», gérer finement le personnel</w:t>
      </w:r>
      <w:r>
        <w:t xml:space="preserve"> affecté</w:t>
      </w:r>
      <w:r w:rsidR="00362FBE" w:rsidRPr="008451F6">
        <w:t xml:space="preserve"> (en quantité et en qualité) à ces espaces en fonction des réservations, conserver les</w:t>
      </w:r>
      <w:r>
        <w:t xml:space="preserve"> i</w:t>
      </w:r>
      <w:r w:rsidRPr="008451F6">
        <w:t xml:space="preserve">nformations </w:t>
      </w:r>
      <w:proofErr w:type="gramStart"/>
      <w:r w:rsidRPr="008451F6">
        <w:t>liées</w:t>
      </w:r>
      <w:r w:rsidR="00362FBE" w:rsidRPr="008451F6">
        <w:t xml:space="preserve">  à</w:t>
      </w:r>
      <w:proofErr w:type="gramEnd"/>
      <w:r w:rsidR="00362FBE" w:rsidRPr="008451F6">
        <w:t xml:space="preserve">  ces  réservations  sont  autant  d’éléments  qui  valident  l’opportunité  du  projet.</w:t>
      </w:r>
    </w:p>
    <w:p w14:paraId="022403FD" w14:textId="77777777" w:rsidR="00362FBE" w:rsidRPr="008451F6" w:rsidRDefault="00362FBE" w:rsidP="00A25CFB">
      <w:pPr>
        <w:spacing w:after="0"/>
        <w:jc w:val="both"/>
      </w:pPr>
      <w:r w:rsidRPr="008451F6">
        <w:t xml:space="preserve">M. </w:t>
      </w:r>
      <w:proofErr w:type="spellStart"/>
      <w:r w:rsidRPr="008451F6">
        <w:t>Weler</w:t>
      </w:r>
      <w:proofErr w:type="spellEnd"/>
      <w:r w:rsidRPr="008451F6">
        <w:t xml:space="preserve"> a donc décidé de mobiliser la direction du système d’information sur ce projet. M. Hilde,</w:t>
      </w:r>
    </w:p>
    <w:p w14:paraId="3AB9A939" w14:textId="77777777" w:rsidR="00362FBE" w:rsidRPr="008451F6" w:rsidRDefault="00A25CFB" w:rsidP="00A25CFB">
      <w:pPr>
        <w:spacing w:after="0"/>
        <w:jc w:val="both"/>
      </w:pPr>
      <w:r w:rsidRPr="008451F6">
        <w:t>DSI, a décidé de passer un appel d’offres après avoir élaboré un</w:t>
      </w:r>
      <w:r>
        <w:t xml:space="preserve"> cahier des charges pour l’application</w:t>
      </w:r>
      <w:r w:rsidR="00362FBE" w:rsidRPr="008451F6">
        <w:t xml:space="preserve"> de gestion des réservations en ligne.</w:t>
      </w:r>
    </w:p>
    <w:p w14:paraId="7F9DBEE8" w14:textId="77777777" w:rsidR="00362FBE" w:rsidRPr="008451F6" w:rsidRDefault="00A25CFB" w:rsidP="00A25CFB">
      <w:pPr>
        <w:spacing w:after="0"/>
        <w:jc w:val="both"/>
      </w:pPr>
      <w:r w:rsidRPr="008451F6">
        <w:t xml:space="preserve">En effet, </w:t>
      </w:r>
      <w:proofErr w:type="spellStart"/>
      <w:proofErr w:type="gramStart"/>
      <w:r w:rsidRPr="008451F6">
        <w:t>M.Hilde</w:t>
      </w:r>
      <w:proofErr w:type="spellEnd"/>
      <w:proofErr w:type="gramEnd"/>
      <w:r w:rsidRPr="008451F6">
        <w:t xml:space="preserve"> ne</w:t>
      </w:r>
      <w:r w:rsidR="00362FBE" w:rsidRPr="008451F6">
        <w:t xml:space="preserve">  dispose  pas  dans  son  effectif  de  personnel  </w:t>
      </w:r>
      <w:r w:rsidR="00362FBE">
        <w:t xml:space="preserve">permettant  de  développer  et  </w:t>
      </w:r>
      <w:r w:rsidR="00362FBE" w:rsidRPr="008451F6">
        <w:t>maintenir cette application.</w:t>
      </w:r>
    </w:p>
    <w:p w14:paraId="61B1BAE6" w14:textId="77777777" w:rsidR="00362FBE" w:rsidRPr="008451F6" w:rsidRDefault="00A25CFB" w:rsidP="00A25CFB">
      <w:pPr>
        <w:spacing w:after="0"/>
        <w:jc w:val="both"/>
      </w:pPr>
      <w:r w:rsidRPr="008451F6">
        <w:t xml:space="preserve">Pour mener à bien ce projet, </w:t>
      </w:r>
      <w:proofErr w:type="spellStart"/>
      <w:proofErr w:type="gramStart"/>
      <w:r w:rsidRPr="008451F6">
        <w:t>M.Hil</w:t>
      </w:r>
      <w:r>
        <w:t>de</w:t>
      </w:r>
      <w:proofErr w:type="spellEnd"/>
      <w:proofErr w:type="gramEnd"/>
      <w:r>
        <w:t xml:space="preserve"> a signé le 20 mars 2020</w:t>
      </w:r>
      <w:r w:rsidRPr="008451F6">
        <w:t xml:space="preserve"> un contrat</w:t>
      </w:r>
      <w:r>
        <w:t xml:space="preserve"> avec la société de services</w:t>
      </w:r>
      <w:r w:rsidR="00362FBE" w:rsidRPr="008451F6">
        <w:t xml:space="preserve"> « </w:t>
      </w:r>
      <w:proofErr w:type="spellStart"/>
      <w:r w:rsidR="00362FBE" w:rsidRPr="008451F6">
        <w:t>InforMat</w:t>
      </w:r>
      <w:proofErr w:type="spellEnd"/>
      <w:r w:rsidR="00362FBE" w:rsidRPr="008451F6">
        <w:t xml:space="preserve"> » représentée par M. </w:t>
      </w:r>
      <w:proofErr w:type="spellStart"/>
      <w:r w:rsidR="00362FBE" w:rsidRPr="008451F6">
        <w:t>Dugueperoux</w:t>
      </w:r>
      <w:proofErr w:type="spellEnd"/>
      <w:r w:rsidR="00362FBE" w:rsidRPr="008451F6">
        <w:t>, chef de projet.</w:t>
      </w:r>
    </w:p>
    <w:p w14:paraId="7A5BE3B1" w14:textId="77777777" w:rsidR="00362FBE" w:rsidRPr="008451F6" w:rsidRDefault="00F054F3" w:rsidP="00A25CFB">
      <w:pPr>
        <w:spacing w:after="0"/>
        <w:jc w:val="both"/>
      </w:pPr>
      <w:proofErr w:type="gramStart"/>
      <w:r>
        <w:t>L’</w:t>
      </w:r>
      <w:proofErr w:type="spellStart"/>
      <w:r>
        <w:t>ESN</w:t>
      </w:r>
      <w:r w:rsidRPr="008451F6">
        <w:t>«</w:t>
      </w:r>
      <w:r w:rsidR="00362FBE" w:rsidRPr="008451F6">
        <w:t>Informat</w:t>
      </w:r>
      <w:proofErr w:type="spellEnd"/>
      <w:proofErr w:type="gramEnd"/>
      <w:r w:rsidR="00362FBE" w:rsidRPr="008451F6">
        <w:t xml:space="preserve"> », située à Strasbourg, propose à sa clientèle des prestations qui comprennent :</w:t>
      </w:r>
    </w:p>
    <w:p w14:paraId="323AEAD9" w14:textId="77777777" w:rsidR="00362FBE" w:rsidRPr="008451F6" w:rsidRDefault="00362FBE" w:rsidP="00A25CFB">
      <w:pPr>
        <w:spacing w:after="0"/>
        <w:jc w:val="both"/>
      </w:pPr>
      <w:r w:rsidRPr="008451F6">
        <w:t xml:space="preserve">•  </w:t>
      </w:r>
      <w:r w:rsidR="00F054F3" w:rsidRPr="008451F6">
        <w:t xml:space="preserve">L’installation, le paramétrage et </w:t>
      </w:r>
      <w:proofErr w:type="gramStart"/>
      <w:r w:rsidR="00F054F3" w:rsidRPr="008451F6">
        <w:t>la</w:t>
      </w:r>
      <w:r w:rsidRPr="008451F6">
        <w:t xml:space="preserve">  maintenance</w:t>
      </w:r>
      <w:proofErr w:type="gramEnd"/>
      <w:r w:rsidRPr="008451F6">
        <w:t xml:space="preserve">  d’applications  </w:t>
      </w:r>
      <w:r>
        <w:t xml:space="preserve">:  logiciels  /  progiciels  /  </w:t>
      </w:r>
      <w:r w:rsidRPr="008451F6">
        <w:t>programmes …</w:t>
      </w:r>
    </w:p>
    <w:p w14:paraId="19504FE4" w14:textId="77777777" w:rsidR="00362FBE" w:rsidRPr="008451F6" w:rsidRDefault="00362FBE" w:rsidP="00A25CFB">
      <w:pPr>
        <w:spacing w:after="0"/>
        <w:ind w:firstLine="708"/>
        <w:jc w:val="both"/>
      </w:pPr>
      <w:r w:rsidRPr="008451F6">
        <w:t>•  la mise en place de l’architecture technique nécessaire à leur bon fonctionnement,</w:t>
      </w:r>
    </w:p>
    <w:p w14:paraId="39159520" w14:textId="77777777" w:rsidR="00362FBE" w:rsidRPr="008451F6" w:rsidRDefault="00362FBE" w:rsidP="00A25CFB">
      <w:pPr>
        <w:spacing w:after="0"/>
        <w:ind w:firstLine="708"/>
        <w:jc w:val="both"/>
      </w:pPr>
      <w:r w:rsidRPr="008451F6">
        <w:t>•  la formation du personnel utilisant les applications réalisées et la maintenance sur site.</w:t>
      </w:r>
    </w:p>
    <w:p w14:paraId="0C06C86A" w14:textId="77777777" w:rsidR="00362FBE" w:rsidRPr="008451F6" w:rsidRDefault="00F054F3" w:rsidP="00A25CFB">
      <w:pPr>
        <w:spacing w:after="0"/>
        <w:jc w:val="both"/>
      </w:pPr>
      <w:r w:rsidRPr="008451F6">
        <w:t xml:space="preserve">En </w:t>
      </w:r>
      <w:proofErr w:type="gramStart"/>
      <w:r w:rsidRPr="008451F6">
        <w:t>accord</w:t>
      </w:r>
      <w:r w:rsidR="00362FBE" w:rsidRPr="008451F6">
        <w:t xml:space="preserve">  avec</w:t>
      </w:r>
      <w:proofErr w:type="gramEnd"/>
      <w:r w:rsidR="00362FBE" w:rsidRPr="008451F6">
        <w:t xml:space="preserve">  M.  </w:t>
      </w:r>
      <w:r w:rsidRPr="008451F6">
        <w:t xml:space="preserve">Hilde, </w:t>
      </w:r>
      <w:proofErr w:type="spellStart"/>
      <w:proofErr w:type="gramStart"/>
      <w:r w:rsidRPr="008451F6">
        <w:t>M.Dugueperouxet</w:t>
      </w:r>
      <w:proofErr w:type="spellEnd"/>
      <w:proofErr w:type="gramEnd"/>
      <w:r w:rsidR="00362FBE" w:rsidRPr="008451F6">
        <w:t xml:space="preserve">  un  ingénieur  se  sont  orie</w:t>
      </w:r>
      <w:r w:rsidR="00362FBE">
        <w:t xml:space="preserve">ntés  vers  des  logiciels  </w:t>
      </w:r>
      <w:r w:rsidR="00362FBE" w:rsidRPr="008451F6">
        <w:t>libres. Ils ont ainsi décidé d’installer un serveur de base de donn</w:t>
      </w:r>
      <w:r w:rsidR="00362FBE">
        <w:t xml:space="preserve">ées MySQL. Le site Internet </w:t>
      </w:r>
      <w:r>
        <w:t>de l’entreprise</w:t>
      </w:r>
      <w:r w:rsidR="00362FBE" w:rsidRPr="008451F6">
        <w:t xml:space="preserve"> étant déjà présent sur un serveur web Apache.</w:t>
      </w:r>
    </w:p>
    <w:p w14:paraId="7B435189" w14:textId="77777777" w:rsidR="00E06E4B" w:rsidRDefault="00E06E4B" w:rsidP="00A25CFB">
      <w:pPr>
        <w:jc w:val="both"/>
      </w:pPr>
    </w:p>
    <w:p w14:paraId="609BFC77" w14:textId="77777777" w:rsidR="007C19FF" w:rsidRDefault="007C19FF"/>
    <w:p w14:paraId="5B313945" w14:textId="77777777" w:rsidR="007C19FF" w:rsidRPr="007C19FF" w:rsidRDefault="007C19FF">
      <w:pPr>
        <w:rPr>
          <w:b/>
        </w:rPr>
      </w:pPr>
      <w:r w:rsidRPr="007C19FF">
        <w:rPr>
          <w:b/>
        </w:rPr>
        <w:t>A FAIRE :</w:t>
      </w:r>
    </w:p>
    <w:p w14:paraId="0A6EF651" w14:textId="77777777" w:rsidR="00C20AF1" w:rsidRPr="00955DAE" w:rsidRDefault="00C20AF1" w:rsidP="00C20AF1">
      <w:pPr>
        <w:pStyle w:val="Paragraphedeliste"/>
        <w:numPr>
          <w:ilvl w:val="0"/>
          <w:numId w:val="2"/>
        </w:numPr>
      </w:pPr>
      <w:r w:rsidRPr="00C20AF1">
        <w:rPr>
          <w:b/>
        </w:rPr>
        <w:t>Présentez chaque partie prenante du projet en précisant leur rôle dans le projet. Veillez à utiliser le vocabulaire du cours.</w:t>
      </w:r>
    </w:p>
    <w:p w14:paraId="5DEC4AA1" w14:textId="77777777" w:rsidR="00955DAE" w:rsidRDefault="00955DAE" w:rsidP="00955DAE">
      <w:pPr>
        <w:pStyle w:val="Paragraphedeliste"/>
      </w:pPr>
      <w:r>
        <w:t>M. Weller, directeur MOA</w:t>
      </w:r>
    </w:p>
    <w:p w14:paraId="4CF7EE16" w14:textId="77777777" w:rsidR="00955DAE" w:rsidRDefault="00955DAE" w:rsidP="00955DAE">
      <w:pPr>
        <w:pStyle w:val="Paragraphedeliste"/>
      </w:pPr>
      <w:r>
        <w:t>M. Hilde DSI MOE</w:t>
      </w:r>
    </w:p>
    <w:p w14:paraId="5E759589" w14:textId="77777777" w:rsidR="00955DAE" w:rsidRPr="00955DAE" w:rsidRDefault="00955DAE" w:rsidP="00955DAE">
      <w:pPr>
        <w:pStyle w:val="Paragraphedeliste"/>
      </w:pPr>
      <w:r>
        <w:t xml:space="preserve">M. </w:t>
      </w:r>
      <w:proofErr w:type="spellStart"/>
      <w:r>
        <w:t>Dugueperoux</w:t>
      </w:r>
      <w:proofErr w:type="spellEnd"/>
      <w:r>
        <w:t>, représentant d’</w:t>
      </w:r>
      <w:proofErr w:type="spellStart"/>
      <w:r>
        <w:t>InforMat</w:t>
      </w:r>
      <w:proofErr w:type="spellEnd"/>
    </w:p>
    <w:p w14:paraId="5FF696EA" w14:textId="77777777" w:rsidR="00C20AF1" w:rsidRDefault="00C20AF1" w:rsidP="00C20AF1">
      <w:pPr>
        <w:pStyle w:val="Paragraphedeliste"/>
        <w:rPr>
          <w:b/>
        </w:rPr>
      </w:pPr>
    </w:p>
    <w:p w14:paraId="1208694D" w14:textId="77777777" w:rsidR="00C20AF1" w:rsidRPr="00955DAE" w:rsidRDefault="00C20AF1" w:rsidP="00C20AF1">
      <w:pPr>
        <w:pStyle w:val="Paragraphedeliste"/>
        <w:numPr>
          <w:ilvl w:val="0"/>
          <w:numId w:val="2"/>
        </w:numPr>
      </w:pPr>
      <w:r w:rsidRPr="00C20AF1">
        <w:rPr>
          <w:b/>
        </w:rPr>
        <w:t xml:space="preserve">Quels sont les besoins du client ? </w:t>
      </w:r>
    </w:p>
    <w:p w14:paraId="67BC5DBA" w14:textId="3538DE47" w:rsidR="00955DAE" w:rsidRPr="00955DAE" w:rsidRDefault="00955DAE" w:rsidP="00955DAE">
      <w:pPr>
        <w:pStyle w:val="Paragraphedeliste"/>
        <w:rPr>
          <w:u w:val="single"/>
        </w:rPr>
      </w:pPr>
      <w:r>
        <w:t xml:space="preserve">L’entreprise </w:t>
      </w:r>
      <w:r w:rsidR="00091F6A">
        <w:t>a</w:t>
      </w:r>
      <w:r>
        <w:t xml:space="preserve"> besoin de </w:t>
      </w:r>
      <w:r w:rsidRPr="00955DAE">
        <w:t xml:space="preserve">faire un service de réservation en ligne et </w:t>
      </w:r>
      <w:r>
        <w:t>de stocké les données.</w:t>
      </w:r>
    </w:p>
    <w:p w14:paraId="40648F99" w14:textId="77777777" w:rsidR="00C20AF1" w:rsidRPr="00C20AF1" w:rsidRDefault="00C20AF1" w:rsidP="00C20AF1">
      <w:pPr>
        <w:pStyle w:val="Paragraphedeliste"/>
      </w:pPr>
    </w:p>
    <w:p w14:paraId="6CE5B10D" w14:textId="77777777" w:rsidR="00C20AF1" w:rsidRPr="00C20AF1" w:rsidRDefault="00C20AF1" w:rsidP="00C20AF1">
      <w:pPr>
        <w:pStyle w:val="Paragraphedeliste"/>
        <w:numPr>
          <w:ilvl w:val="0"/>
          <w:numId w:val="2"/>
        </w:numPr>
        <w:rPr>
          <w:b/>
        </w:rPr>
      </w:pPr>
      <w:r w:rsidRPr="00C20AF1">
        <w:rPr>
          <w:b/>
        </w:rPr>
        <w:t>Quelles seront d’après vous les contraintes de ce projet ?</w:t>
      </w:r>
    </w:p>
    <w:p w14:paraId="42C64312" w14:textId="77777777" w:rsidR="00752FEA" w:rsidRDefault="00752FEA" w:rsidP="00C20AF1"/>
    <w:p w14:paraId="4B07F36A" w14:textId="032351C2" w:rsidR="007C19FF" w:rsidRDefault="00752FEA" w:rsidP="00A069DC">
      <w:pPr>
        <w:pStyle w:val="Paragraphedeliste"/>
        <w:numPr>
          <w:ilvl w:val="0"/>
          <w:numId w:val="2"/>
        </w:numPr>
        <w:rPr>
          <w:b/>
        </w:rPr>
      </w:pPr>
      <w:r w:rsidRPr="00752FEA">
        <w:rPr>
          <w:b/>
        </w:rPr>
        <w:t>Expliquez ce qu’est un cahier des charges et les rubriques qui doivent y figurer (vous pouvez faire quelques recherches en ligne).</w:t>
      </w:r>
    </w:p>
    <w:p w14:paraId="24435667" w14:textId="77777777" w:rsidR="0067592F" w:rsidRPr="00C727E8" w:rsidRDefault="0067592F" w:rsidP="0067592F">
      <w:pPr>
        <w:pStyle w:val="Paragraphedeliste"/>
        <w:rPr>
          <w:bCs/>
        </w:rPr>
      </w:pPr>
    </w:p>
    <w:p w14:paraId="7D042D1B" w14:textId="35D7FA76" w:rsidR="0067592F" w:rsidRPr="00C727E8" w:rsidRDefault="0067592F" w:rsidP="0067592F">
      <w:pPr>
        <w:pStyle w:val="Paragraphedeliste"/>
        <w:rPr>
          <w:bCs/>
        </w:rPr>
      </w:pPr>
      <w:r w:rsidRPr="00C727E8">
        <w:rPr>
          <w:bCs/>
        </w:rPr>
        <w:t xml:space="preserve">Document décrivant ce que l’on attend du projet. On répond par exemples a des questions comme : la nature du service </w:t>
      </w:r>
      <w:r w:rsidR="00C727E8" w:rsidRPr="00C727E8">
        <w:rPr>
          <w:bCs/>
        </w:rPr>
        <w:t>rendue ?</w:t>
      </w:r>
      <w:r w:rsidRPr="00C727E8">
        <w:rPr>
          <w:bCs/>
        </w:rPr>
        <w:t xml:space="preserve"> Quel marché ? Les </w:t>
      </w:r>
      <w:r w:rsidR="00C727E8" w:rsidRPr="00C727E8">
        <w:rPr>
          <w:bCs/>
        </w:rPr>
        <w:t>utilisateurs</w:t>
      </w:r>
      <w:r w:rsidRPr="00C727E8">
        <w:rPr>
          <w:bCs/>
        </w:rPr>
        <w:t xml:space="preserve"> concernés ? La date de lancement ? La quantité </w:t>
      </w:r>
      <w:r w:rsidR="00C727E8" w:rsidRPr="00C727E8">
        <w:rPr>
          <w:bCs/>
        </w:rPr>
        <w:t>à</w:t>
      </w:r>
      <w:r w:rsidRPr="00C727E8">
        <w:rPr>
          <w:bCs/>
        </w:rPr>
        <w:t xml:space="preserve"> produire ? ou encore l’analyse de la situation </w:t>
      </w:r>
      <w:r w:rsidR="00C727E8" w:rsidRPr="00C727E8">
        <w:rPr>
          <w:bCs/>
        </w:rPr>
        <w:t>après</w:t>
      </w:r>
      <w:r w:rsidRPr="00C727E8">
        <w:rPr>
          <w:bCs/>
        </w:rPr>
        <w:t xml:space="preserve"> la vente.</w:t>
      </w:r>
    </w:p>
    <w:sectPr w:rsidR="0067592F" w:rsidRPr="00C727E8" w:rsidSect="008A6CF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E9FC8" w14:textId="77777777" w:rsidR="00C45707" w:rsidRDefault="00C45707" w:rsidP="00362FBE">
      <w:pPr>
        <w:spacing w:after="0" w:line="240" w:lineRule="auto"/>
      </w:pPr>
      <w:r>
        <w:separator/>
      </w:r>
    </w:p>
  </w:endnote>
  <w:endnote w:type="continuationSeparator" w:id="0">
    <w:p w14:paraId="695B50E8" w14:textId="77777777" w:rsidR="00C45707" w:rsidRDefault="00C45707" w:rsidP="0036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1F63D" w14:textId="77777777" w:rsidR="00C45707" w:rsidRDefault="00C45707" w:rsidP="00362FBE">
      <w:pPr>
        <w:spacing w:after="0" w:line="240" w:lineRule="auto"/>
      </w:pPr>
      <w:r>
        <w:separator/>
      </w:r>
    </w:p>
  </w:footnote>
  <w:footnote w:type="continuationSeparator" w:id="0">
    <w:p w14:paraId="2DB67FE3" w14:textId="77777777" w:rsidR="00C45707" w:rsidRDefault="00C45707" w:rsidP="00362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1E0C6" w14:textId="77777777" w:rsidR="003C4AE5" w:rsidRDefault="004E41BB">
    <w:pPr>
      <w:pStyle w:val="En-tte"/>
    </w:pPr>
    <w:r>
      <w:t>M1203-GP</w:t>
    </w:r>
    <w:r>
      <w:tab/>
    </w:r>
    <w:r>
      <w:tab/>
      <w:t>IUT BLAGNAC</w:t>
    </w:r>
  </w:p>
  <w:p w14:paraId="3D3907F0" w14:textId="77777777" w:rsidR="003C4AE5" w:rsidRDefault="003006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127"/>
    <w:multiLevelType w:val="hybridMultilevel"/>
    <w:tmpl w:val="3B6278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544E"/>
    <w:multiLevelType w:val="hybridMultilevel"/>
    <w:tmpl w:val="5F001B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9B9"/>
    <w:rsid w:val="00091F6A"/>
    <w:rsid w:val="00230DD5"/>
    <w:rsid w:val="003006CF"/>
    <w:rsid w:val="00362FBE"/>
    <w:rsid w:val="003F2F08"/>
    <w:rsid w:val="004E41BB"/>
    <w:rsid w:val="00570B1E"/>
    <w:rsid w:val="0067592F"/>
    <w:rsid w:val="00752FEA"/>
    <w:rsid w:val="007C19FF"/>
    <w:rsid w:val="008A6CF2"/>
    <w:rsid w:val="00955DAE"/>
    <w:rsid w:val="009C2C81"/>
    <w:rsid w:val="00A069DC"/>
    <w:rsid w:val="00A25CFB"/>
    <w:rsid w:val="00C20AF1"/>
    <w:rsid w:val="00C45707"/>
    <w:rsid w:val="00C727E8"/>
    <w:rsid w:val="00D909B9"/>
    <w:rsid w:val="00E06E4B"/>
    <w:rsid w:val="00F054F3"/>
    <w:rsid w:val="00F66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C7CA"/>
  <w15:docId w15:val="{79747052-69D8-4133-B46B-5BF273CE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F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2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2FBE"/>
  </w:style>
  <w:style w:type="paragraph" w:styleId="Pieddepage">
    <w:name w:val="footer"/>
    <w:basedOn w:val="Normal"/>
    <w:link w:val="PieddepageCar"/>
    <w:uiPriority w:val="99"/>
    <w:unhideWhenUsed/>
    <w:rsid w:val="00362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2FBE"/>
  </w:style>
  <w:style w:type="paragraph" w:styleId="Paragraphedeliste">
    <w:name w:val="List Paragraph"/>
    <w:basedOn w:val="Normal"/>
    <w:uiPriority w:val="34"/>
    <w:qFormat/>
    <w:rsid w:val="00C2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Dell</cp:lastModifiedBy>
  <cp:revision>5</cp:revision>
  <dcterms:created xsi:type="dcterms:W3CDTF">2021-01-26T13:57:00Z</dcterms:created>
  <dcterms:modified xsi:type="dcterms:W3CDTF">2021-02-02T09:59:00Z</dcterms:modified>
</cp:coreProperties>
</file>