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8AFDE" w14:textId="381CDCAF" w:rsidR="00416D28" w:rsidRDefault="00416D28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</w:pPr>
      <w:r w:rsidRPr="00932478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 xml:space="preserve">Лабораторная работа № </w:t>
      </w:r>
      <w:r w:rsidRPr="00416D28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2</w:t>
      </w:r>
      <w:r w:rsidRPr="00932478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 xml:space="preserve">. </w:t>
      </w:r>
      <w:r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 xml:space="preserve">Оптимизация структуры </w:t>
      </w:r>
      <w:r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val="en-US" w:eastAsia="ru-RU"/>
        </w:rPr>
        <w:t>web</w:t>
      </w:r>
      <w:r w:rsidRPr="00416D28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-</w:t>
      </w:r>
      <w:r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страниц в соответствии со стандартом</w:t>
      </w:r>
      <w:r w:rsidRPr="00932478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 xml:space="preserve"> HTML</w:t>
      </w:r>
      <w:r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5</w:t>
      </w:r>
    </w:p>
    <w:p w14:paraId="77AF82BB" w14:textId="01B3CC00" w:rsidR="00416D28" w:rsidRPr="00932478" w:rsidRDefault="00416D28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54666F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(</w:t>
      </w:r>
      <w:r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трудоемкость </w:t>
      </w:r>
      <w:r w:rsidR="00F44E26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1</w:t>
      </w:r>
      <w:r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 час</w:t>
      </w:r>
      <w:bookmarkStart w:id="0" w:name="_GoBack"/>
      <w:bookmarkEnd w:id="0"/>
      <w:r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)</w:t>
      </w:r>
    </w:p>
    <w:p w14:paraId="23372AC9" w14:textId="77777777" w:rsidR="00416D28" w:rsidRPr="00932478" w:rsidRDefault="00416D28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93247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 </w:t>
      </w:r>
    </w:p>
    <w:p w14:paraId="16711566" w14:textId="42A16936" w:rsidR="00416D28" w:rsidRPr="00416D28" w:rsidRDefault="00416D28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54666F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Цель</w:t>
      </w:r>
      <w:r w:rsidRPr="0093247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: изучить </w:t>
      </w:r>
      <w:r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способы и особенности применения структурных тегов </w:t>
      </w:r>
      <w:r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  <w:t>HTML</w:t>
      </w:r>
      <w:r w:rsidRPr="00416D2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5/</w:t>
      </w:r>
    </w:p>
    <w:p w14:paraId="0B4E9C43" w14:textId="77777777" w:rsidR="00416D28" w:rsidRDefault="00416D28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</w:p>
    <w:p w14:paraId="61CD5E46" w14:textId="77777777" w:rsidR="00416D28" w:rsidRPr="0054666F" w:rsidRDefault="00416D28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</w:pPr>
      <w:r w:rsidRPr="0054666F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Порядок выполнения лабораторной работы:</w:t>
      </w:r>
    </w:p>
    <w:p w14:paraId="1EA69C84" w14:textId="3D372588" w:rsidR="00416D28" w:rsidRDefault="00416D28" w:rsidP="00416D28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ind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Изучить специальные теги </w:t>
      </w:r>
      <w:r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  <w:t>HTML</w:t>
      </w:r>
      <w:r w:rsidRPr="0054666F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5</w:t>
      </w:r>
      <w:r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, предназначенный для эффективного структурирования</w:t>
      </w:r>
      <w:r w:rsidRPr="00416D2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 </w:t>
      </w:r>
      <w:r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  <w:t>html</w:t>
      </w:r>
      <w:r w:rsidRPr="00416D2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-</w:t>
      </w:r>
      <w:r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текста</w:t>
      </w:r>
      <w:r w:rsidRPr="00416D2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 </w:t>
      </w:r>
      <w:r w:rsidRPr="0054666F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 </w:t>
      </w:r>
      <w:r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(см. лекцию, специальную литературу, </w:t>
      </w:r>
      <w:r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  <w:t>on</w:t>
      </w:r>
      <w:r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-</w:t>
      </w:r>
      <w:r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  <w:t>line</w:t>
      </w:r>
      <w:r w:rsidRPr="0054666F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 </w:t>
      </w:r>
      <w:r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справочники)</w:t>
      </w:r>
    </w:p>
    <w:p w14:paraId="78CF3BCE" w14:textId="49CF698E" w:rsidR="00416D28" w:rsidRDefault="00416D28" w:rsidP="00416D28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ind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Оптимизировать содержимое </w:t>
      </w:r>
      <w:r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  <w:t>web</w:t>
      </w:r>
      <w:r w:rsidRPr="00416D2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-</w:t>
      </w:r>
      <w:r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страниц с применением тегов </w:t>
      </w:r>
      <w:r w:rsidRPr="00416D2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&lt;</w:t>
      </w:r>
      <w:r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  <w:t>meta</w:t>
      </w:r>
      <w:r w:rsidRPr="00416D2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&gt;, &lt;</w:t>
      </w:r>
      <w:r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  <w:t>article</w:t>
      </w:r>
      <w:r w:rsidRPr="00416D2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&gt;, &lt;</w:t>
      </w:r>
      <w:r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  <w:t>section</w:t>
      </w:r>
      <w:r w:rsidRPr="00416D2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&gt;, &lt;</w:t>
      </w:r>
      <w:r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  <w:t>header</w:t>
      </w:r>
      <w:r w:rsidRPr="00416D2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&gt;, &lt;</w:t>
      </w:r>
      <w:r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  <w:t>time</w:t>
      </w:r>
      <w:r w:rsidRPr="00416D2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&gt;, &lt;</w:t>
      </w:r>
      <w:r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  <w:t>nav</w:t>
      </w:r>
      <w:r w:rsidRPr="00416D2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&gt; </w:t>
      </w:r>
      <w:r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и др .</w:t>
      </w:r>
    </w:p>
    <w:p w14:paraId="41365575" w14:textId="77777777" w:rsidR="00416D28" w:rsidRDefault="00416D28" w:rsidP="00416D28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ind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Оформить отчет, содержащий</w:t>
      </w:r>
      <w:r>
        <w:rPr>
          <w:rStyle w:val="a6"/>
          <w:rFonts w:ascii="Verdana" w:eastAsia="Times New Roman" w:hAnsi="Verdana" w:cs="Times New Roman"/>
          <w:color w:val="424242"/>
          <w:sz w:val="23"/>
          <w:szCs w:val="23"/>
          <w:lang w:eastAsia="ru-RU"/>
        </w:rPr>
        <w:footnoteReference w:id="1"/>
      </w:r>
      <w:r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:</w:t>
      </w:r>
    </w:p>
    <w:p w14:paraId="5C793AA6" w14:textId="77777777" w:rsidR="00416D28" w:rsidRDefault="00416D28" w:rsidP="00416D28">
      <w:pPr>
        <w:pStyle w:val="a3"/>
        <w:shd w:val="clear" w:color="auto" w:fill="FFFFFF"/>
        <w:spacing w:before="120" w:after="120" w:line="240" w:lineRule="auto"/>
        <w:ind w:left="48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- титульный лист;</w:t>
      </w:r>
    </w:p>
    <w:p w14:paraId="31CBE7A5" w14:textId="77777777" w:rsidR="00416D28" w:rsidRDefault="00416D28" w:rsidP="00416D28">
      <w:pPr>
        <w:pStyle w:val="a3"/>
        <w:shd w:val="clear" w:color="auto" w:fill="FFFFFF"/>
        <w:spacing w:before="120" w:after="120" w:line="240" w:lineRule="auto"/>
        <w:ind w:left="48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- цель работы;</w:t>
      </w:r>
    </w:p>
    <w:p w14:paraId="768269A6" w14:textId="77777777" w:rsidR="00416D28" w:rsidRPr="00CE2068" w:rsidRDefault="00416D28" w:rsidP="00416D28">
      <w:pPr>
        <w:pStyle w:val="a3"/>
        <w:shd w:val="clear" w:color="auto" w:fill="FFFFFF"/>
        <w:spacing w:before="120" w:after="120" w:line="240" w:lineRule="auto"/>
        <w:ind w:left="48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- краткое описание хода выполнения работы с листингом кода </w:t>
      </w:r>
      <w:r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  <w:t>html</w:t>
      </w:r>
      <w:r w:rsidRPr="00CE206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-</w:t>
      </w:r>
      <w:r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страниц.</w:t>
      </w:r>
    </w:p>
    <w:p w14:paraId="36B01491" w14:textId="351145D4" w:rsidR="0072579E" w:rsidRDefault="00F44E26"/>
    <w:p w14:paraId="72B0964D" w14:textId="0D4D456F" w:rsidR="00416D28" w:rsidRPr="006700AB" w:rsidRDefault="00416D28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</w:pPr>
      <w:r w:rsidRPr="006700AB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Источники справочной информации</w:t>
      </w:r>
      <w:r w:rsidR="006700AB" w:rsidRPr="006700AB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 xml:space="preserve"> по тегам</w:t>
      </w:r>
      <w:r w:rsidRPr="006700AB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:</w:t>
      </w:r>
    </w:p>
    <w:p w14:paraId="686D6E11" w14:textId="1125E527" w:rsidR="006700AB" w:rsidRDefault="006700AB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416D2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&lt;</w:t>
      </w:r>
      <w:r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  <w:t>time</w:t>
      </w:r>
      <w:r w:rsidRPr="00416D2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&gt;</w:t>
      </w:r>
    </w:p>
    <w:p w14:paraId="3933B5DF" w14:textId="29667140" w:rsidR="00416D28" w:rsidRDefault="00F44E26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hyperlink r:id="rId7" w:history="1">
        <w:r w:rsidR="00416D28" w:rsidRPr="00C0321B">
          <w:rPr>
            <w:rStyle w:val="a7"/>
            <w:rFonts w:ascii="Verdana" w:eastAsia="Times New Roman" w:hAnsi="Verdana" w:cs="Times New Roman"/>
            <w:sz w:val="23"/>
            <w:szCs w:val="23"/>
            <w:lang w:eastAsia="ru-RU"/>
          </w:rPr>
          <w:t>http://htmlbook.ru/html/time</w:t>
        </w:r>
      </w:hyperlink>
    </w:p>
    <w:p w14:paraId="0118CC4B" w14:textId="77777777" w:rsidR="006700AB" w:rsidRDefault="006700AB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416D2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&lt;</w:t>
      </w:r>
      <w:r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  <w:t>meta</w:t>
      </w:r>
      <w:r w:rsidRPr="00416D2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&gt;</w:t>
      </w:r>
    </w:p>
    <w:p w14:paraId="486D64CE" w14:textId="24A8E949" w:rsidR="00416D28" w:rsidRPr="00416D28" w:rsidRDefault="00F44E26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hyperlink r:id="rId8" w:history="1">
        <w:r w:rsidR="006700AB" w:rsidRPr="00C0321B">
          <w:rPr>
            <w:rStyle w:val="a7"/>
            <w:rFonts w:ascii="Verdana" w:eastAsia="Times New Roman" w:hAnsi="Verdana" w:cs="Times New Roman"/>
            <w:sz w:val="23"/>
            <w:szCs w:val="23"/>
            <w:lang w:val="en-US" w:eastAsia="ru-RU"/>
          </w:rPr>
          <w:t>http</w:t>
        </w:r>
        <w:r w:rsidR="006700AB" w:rsidRPr="00C0321B">
          <w:rPr>
            <w:rStyle w:val="a7"/>
            <w:rFonts w:ascii="Verdana" w:eastAsia="Times New Roman" w:hAnsi="Verdana" w:cs="Times New Roman"/>
            <w:sz w:val="23"/>
            <w:szCs w:val="23"/>
            <w:lang w:eastAsia="ru-RU"/>
          </w:rPr>
          <w:t>://</w:t>
        </w:r>
        <w:r w:rsidR="006700AB" w:rsidRPr="00C0321B">
          <w:rPr>
            <w:rStyle w:val="a7"/>
            <w:rFonts w:ascii="Verdana" w:eastAsia="Times New Roman" w:hAnsi="Verdana" w:cs="Times New Roman"/>
            <w:sz w:val="23"/>
            <w:szCs w:val="23"/>
            <w:lang w:val="en-US" w:eastAsia="ru-RU"/>
          </w:rPr>
          <w:t>htmlbook</w:t>
        </w:r>
        <w:r w:rsidR="006700AB" w:rsidRPr="00C0321B">
          <w:rPr>
            <w:rStyle w:val="a7"/>
            <w:rFonts w:ascii="Verdana" w:eastAsia="Times New Roman" w:hAnsi="Verdana" w:cs="Times New Roman"/>
            <w:sz w:val="23"/>
            <w:szCs w:val="23"/>
            <w:lang w:eastAsia="ru-RU"/>
          </w:rPr>
          <w:t>.</w:t>
        </w:r>
        <w:r w:rsidR="006700AB" w:rsidRPr="00C0321B">
          <w:rPr>
            <w:rStyle w:val="a7"/>
            <w:rFonts w:ascii="Verdana" w:eastAsia="Times New Roman" w:hAnsi="Verdana" w:cs="Times New Roman"/>
            <w:sz w:val="23"/>
            <w:szCs w:val="23"/>
            <w:lang w:val="en-US" w:eastAsia="ru-RU"/>
          </w:rPr>
          <w:t>ru</w:t>
        </w:r>
        <w:r w:rsidR="006700AB" w:rsidRPr="00C0321B">
          <w:rPr>
            <w:rStyle w:val="a7"/>
            <w:rFonts w:ascii="Verdana" w:eastAsia="Times New Roman" w:hAnsi="Verdana" w:cs="Times New Roman"/>
            <w:sz w:val="23"/>
            <w:szCs w:val="23"/>
            <w:lang w:eastAsia="ru-RU"/>
          </w:rPr>
          <w:t>/</w:t>
        </w:r>
        <w:r w:rsidR="006700AB" w:rsidRPr="00C0321B">
          <w:rPr>
            <w:rStyle w:val="a7"/>
            <w:rFonts w:ascii="Verdana" w:eastAsia="Times New Roman" w:hAnsi="Verdana" w:cs="Times New Roman"/>
            <w:sz w:val="23"/>
            <w:szCs w:val="23"/>
            <w:lang w:val="en-US" w:eastAsia="ru-RU"/>
          </w:rPr>
          <w:t>html</w:t>
        </w:r>
        <w:r w:rsidR="006700AB" w:rsidRPr="00C0321B">
          <w:rPr>
            <w:rStyle w:val="a7"/>
            <w:rFonts w:ascii="Verdana" w:eastAsia="Times New Roman" w:hAnsi="Verdana" w:cs="Times New Roman"/>
            <w:sz w:val="23"/>
            <w:szCs w:val="23"/>
            <w:lang w:eastAsia="ru-RU"/>
          </w:rPr>
          <w:t>/</w:t>
        </w:r>
        <w:r w:rsidR="006700AB" w:rsidRPr="00C0321B">
          <w:rPr>
            <w:rStyle w:val="a7"/>
            <w:rFonts w:ascii="Verdana" w:eastAsia="Times New Roman" w:hAnsi="Verdana" w:cs="Times New Roman"/>
            <w:sz w:val="23"/>
            <w:szCs w:val="23"/>
            <w:lang w:val="en-US" w:eastAsia="ru-RU"/>
          </w:rPr>
          <w:t>meta</w:t>
        </w:r>
      </w:hyperlink>
    </w:p>
    <w:p w14:paraId="25A3B03D" w14:textId="196B1173" w:rsidR="00416D28" w:rsidRDefault="00F44E26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hyperlink r:id="rId9" w:history="1">
        <w:r w:rsidR="00416D28" w:rsidRPr="00C0321B">
          <w:rPr>
            <w:rStyle w:val="a7"/>
            <w:rFonts w:ascii="Verdana" w:eastAsia="Times New Roman" w:hAnsi="Verdana" w:cs="Times New Roman"/>
            <w:sz w:val="23"/>
            <w:szCs w:val="23"/>
            <w:lang w:eastAsia="ru-RU"/>
          </w:rPr>
          <w:t>https://guruweba.com/html/teg-meta-html-tegi-informatsiya-o-stranitse/</w:t>
        </w:r>
      </w:hyperlink>
    </w:p>
    <w:p w14:paraId="3B891895" w14:textId="6BB9251F" w:rsidR="006700AB" w:rsidRPr="006700AB" w:rsidRDefault="006700AB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6700AB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&lt;header&gt;</w:t>
      </w:r>
    </w:p>
    <w:p w14:paraId="44FF32D1" w14:textId="61E00C49" w:rsidR="006700AB" w:rsidRDefault="00F44E26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hyperlink r:id="rId10" w:history="1">
        <w:r w:rsidR="006700AB" w:rsidRPr="00C0321B">
          <w:rPr>
            <w:rStyle w:val="a7"/>
            <w:rFonts w:ascii="Verdana" w:eastAsia="Times New Roman" w:hAnsi="Verdana" w:cs="Times New Roman"/>
            <w:sz w:val="23"/>
            <w:szCs w:val="23"/>
            <w:lang w:eastAsia="ru-RU"/>
          </w:rPr>
          <w:t>http://htmlbook.ru/html/header</w:t>
        </w:r>
      </w:hyperlink>
    </w:p>
    <w:p w14:paraId="6B442A67" w14:textId="38D20F92" w:rsidR="006700AB" w:rsidRPr="006700AB" w:rsidRDefault="006700AB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6700AB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&lt;footer&gt;</w:t>
      </w:r>
    </w:p>
    <w:p w14:paraId="4DF7D306" w14:textId="4FBC4E9E" w:rsidR="006700AB" w:rsidRDefault="00F44E26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hyperlink r:id="rId11" w:history="1">
        <w:r w:rsidR="006700AB" w:rsidRPr="00C0321B">
          <w:rPr>
            <w:rStyle w:val="a7"/>
            <w:rFonts w:ascii="Verdana" w:eastAsia="Times New Roman" w:hAnsi="Verdana" w:cs="Times New Roman"/>
            <w:sz w:val="23"/>
            <w:szCs w:val="23"/>
            <w:lang w:eastAsia="ru-RU"/>
          </w:rPr>
          <w:t>http://htmlbook.ru/html/footer</w:t>
        </w:r>
      </w:hyperlink>
    </w:p>
    <w:p w14:paraId="0620DBAB" w14:textId="11ADA189" w:rsidR="00A16E9A" w:rsidRPr="00A16E9A" w:rsidRDefault="00A16E9A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A16E9A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&lt;article&gt;</w:t>
      </w:r>
    </w:p>
    <w:p w14:paraId="01DBDD3E" w14:textId="50D3A289" w:rsidR="006700AB" w:rsidRDefault="00F44E26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hyperlink r:id="rId12" w:history="1">
        <w:r w:rsidR="00A16E9A" w:rsidRPr="00C0321B">
          <w:rPr>
            <w:rStyle w:val="a7"/>
            <w:rFonts w:ascii="Verdana" w:eastAsia="Times New Roman" w:hAnsi="Verdana" w:cs="Times New Roman"/>
            <w:sz w:val="23"/>
            <w:szCs w:val="23"/>
            <w:lang w:eastAsia="ru-RU"/>
          </w:rPr>
          <w:t>https://itchief.ru/html-and-css/tag-article</w:t>
        </w:r>
      </w:hyperlink>
    </w:p>
    <w:p w14:paraId="0298BAA7" w14:textId="383D4626" w:rsidR="00A16E9A" w:rsidRDefault="00A16E9A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</w:pPr>
      <w:r w:rsidRPr="00A16E9A"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  <w:t>&lt; section</w:t>
      </w:r>
      <w:r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  <w:t>&gt;</w:t>
      </w:r>
    </w:p>
    <w:p w14:paraId="6CC76FF5" w14:textId="3893BD90" w:rsidR="00A16E9A" w:rsidRDefault="00A16E9A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</w:pPr>
      <w:r w:rsidRPr="00A16E9A">
        <w:rPr>
          <w:lang w:val="en-US"/>
        </w:rPr>
        <w:t xml:space="preserve"> </w:t>
      </w:r>
      <w:hyperlink r:id="rId13" w:history="1">
        <w:r w:rsidRPr="00C0321B">
          <w:rPr>
            <w:rStyle w:val="a7"/>
            <w:rFonts w:ascii="Verdana" w:eastAsia="Times New Roman" w:hAnsi="Verdana" w:cs="Times New Roman"/>
            <w:sz w:val="23"/>
            <w:szCs w:val="23"/>
            <w:lang w:val="en-US" w:eastAsia="ru-RU"/>
          </w:rPr>
          <w:t>https://itchief.ru/html-and-css/tag-section</w:t>
        </w:r>
      </w:hyperlink>
    </w:p>
    <w:p w14:paraId="16DBFE81" w14:textId="760BEEDF" w:rsidR="00A16E9A" w:rsidRDefault="00A16E9A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</w:pPr>
      <w:r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  <w:t>&lt;</w:t>
      </w:r>
      <w:r w:rsidRPr="00A16E9A"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  <w:t xml:space="preserve"> aside</w:t>
      </w:r>
      <w:r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  <w:t>&gt;</w:t>
      </w:r>
    </w:p>
    <w:p w14:paraId="4CF50866" w14:textId="3D3651D9" w:rsidR="00A16E9A" w:rsidRDefault="00F44E26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</w:pPr>
      <w:hyperlink r:id="rId14" w:history="1">
        <w:r w:rsidR="00A16E9A" w:rsidRPr="00C0321B">
          <w:rPr>
            <w:rStyle w:val="a7"/>
            <w:rFonts w:ascii="Verdana" w:eastAsia="Times New Roman" w:hAnsi="Verdana" w:cs="Times New Roman"/>
            <w:sz w:val="23"/>
            <w:szCs w:val="23"/>
            <w:lang w:val="en-US" w:eastAsia="ru-RU"/>
          </w:rPr>
          <w:t>https://itchief.ru/html-and-css/tag-aside</w:t>
        </w:r>
      </w:hyperlink>
    </w:p>
    <w:p w14:paraId="6FB6C36A" w14:textId="45C16A7B" w:rsidR="00A16E9A" w:rsidRDefault="00A16E9A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</w:pPr>
      <w:r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  <w:t>&lt;nav&gt;</w:t>
      </w:r>
    </w:p>
    <w:p w14:paraId="281EDB02" w14:textId="0E037E09" w:rsidR="00A16E9A" w:rsidRPr="00A16E9A" w:rsidRDefault="00A16E9A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</w:pPr>
      <w:r w:rsidRPr="00A16E9A"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  <w:t>https://itchief.ru/html-and-css/tag-nav</w:t>
      </w:r>
    </w:p>
    <w:p w14:paraId="73842C0E" w14:textId="309AFCCA" w:rsidR="006700AB" w:rsidRPr="00A16E9A" w:rsidRDefault="006700AB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</w:pPr>
    </w:p>
    <w:p w14:paraId="7694A3BA" w14:textId="6687525C" w:rsidR="006700AB" w:rsidRPr="006700AB" w:rsidRDefault="006700AB" w:rsidP="006700AB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</w:pPr>
      <w:r w:rsidRPr="006700AB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 xml:space="preserve">Источники справочной информации по структурированию </w:t>
      </w:r>
      <w:r w:rsidRPr="006700AB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val="en-US" w:eastAsia="ru-RU"/>
        </w:rPr>
        <w:t>web</w:t>
      </w:r>
      <w:r w:rsidRPr="006700AB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-страниц:</w:t>
      </w:r>
    </w:p>
    <w:p w14:paraId="706F7C78" w14:textId="0045264E" w:rsidR="006700AB" w:rsidRDefault="00F44E26" w:rsidP="006700AB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hyperlink r:id="rId15" w:history="1">
        <w:r w:rsidR="006700AB" w:rsidRPr="00C0321B">
          <w:rPr>
            <w:rStyle w:val="a7"/>
            <w:rFonts w:ascii="Verdana" w:eastAsia="Times New Roman" w:hAnsi="Verdana" w:cs="Times New Roman"/>
            <w:sz w:val="23"/>
            <w:szCs w:val="23"/>
            <w:lang w:eastAsia="ru-RU"/>
          </w:rPr>
          <w:t>https://itchief.ru/html-and-css/heading-level-outline</w:t>
        </w:r>
      </w:hyperlink>
    </w:p>
    <w:p w14:paraId="01F3B6D6" w14:textId="0D1CCAD1" w:rsidR="006700AB" w:rsidRDefault="00F44E26" w:rsidP="006700AB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hyperlink r:id="rId16" w:history="1">
        <w:r w:rsidR="006700AB" w:rsidRPr="00C0321B">
          <w:rPr>
            <w:rStyle w:val="a7"/>
            <w:rFonts w:ascii="Verdana" w:eastAsia="Times New Roman" w:hAnsi="Verdana" w:cs="Times New Roman"/>
            <w:sz w:val="23"/>
            <w:szCs w:val="23"/>
            <w:lang w:eastAsia="ru-RU"/>
          </w:rPr>
          <w:t>https://itchief.ru/html-and-css/transition</w:t>
        </w:r>
      </w:hyperlink>
    </w:p>
    <w:p w14:paraId="2288A795" w14:textId="77777777" w:rsidR="006700AB" w:rsidRDefault="006700AB" w:rsidP="006700AB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</w:p>
    <w:p w14:paraId="44E093D8" w14:textId="77777777" w:rsidR="006700AB" w:rsidRDefault="006700AB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</w:p>
    <w:p w14:paraId="166823B0" w14:textId="77777777" w:rsidR="00416D28" w:rsidRPr="00416D28" w:rsidRDefault="00416D28" w:rsidP="00416D2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</w:p>
    <w:p w14:paraId="7A6E2C81" w14:textId="6FAE49CC" w:rsidR="00416D28" w:rsidRDefault="00416D28" w:rsidP="00416D28">
      <w:pPr>
        <w:shd w:val="clear" w:color="auto" w:fill="FFFFFF"/>
        <w:spacing w:before="120" w:after="120" w:line="240" w:lineRule="auto"/>
        <w:ind w:left="120" w:right="450"/>
      </w:pPr>
    </w:p>
    <w:p w14:paraId="0C51F78C" w14:textId="77777777" w:rsidR="00416D28" w:rsidRDefault="00416D28" w:rsidP="00416D28">
      <w:pPr>
        <w:shd w:val="clear" w:color="auto" w:fill="FFFFFF"/>
        <w:spacing w:before="120" w:after="120" w:line="240" w:lineRule="auto"/>
        <w:ind w:left="120" w:right="450"/>
      </w:pPr>
    </w:p>
    <w:sectPr w:rsidR="00416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0F36F" w14:textId="77777777" w:rsidR="00416D28" w:rsidRDefault="00416D28" w:rsidP="00416D28">
      <w:pPr>
        <w:spacing w:after="0" w:line="240" w:lineRule="auto"/>
      </w:pPr>
      <w:r>
        <w:separator/>
      </w:r>
    </w:p>
  </w:endnote>
  <w:endnote w:type="continuationSeparator" w:id="0">
    <w:p w14:paraId="74EF2EF0" w14:textId="77777777" w:rsidR="00416D28" w:rsidRDefault="00416D28" w:rsidP="00416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EDD09" w14:textId="77777777" w:rsidR="00416D28" w:rsidRDefault="00416D28" w:rsidP="00416D28">
      <w:pPr>
        <w:spacing w:after="0" w:line="240" w:lineRule="auto"/>
      </w:pPr>
      <w:r>
        <w:separator/>
      </w:r>
    </w:p>
  </w:footnote>
  <w:footnote w:type="continuationSeparator" w:id="0">
    <w:p w14:paraId="7DFB6E31" w14:textId="77777777" w:rsidR="00416D28" w:rsidRDefault="00416D28" w:rsidP="00416D28">
      <w:pPr>
        <w:spacing w:after="0" w:line="240" w:lineRule="auto"/>
      </w:pPr>
      <w:r>
        <w:continuationSeparator/>
      </w:r>
    </w:p>
  </w:footnote>
  <w:footnote w:id="1">
    <w:p w14:paraId="3F8B1ABD" w14:textId="77777777" w:rsidR="00416D28" w:rsidRDefault="00416D28" w:rsidP="00416D28">
      <w:pPr>
        <w:pStyle w:val="a4"/>
      </w:pPr>
      <w:r>
        <w:rPr>
          <w:rStyle w:val="a6"/>
        </w:rPr>
        <w:footnoteRef/>
      </w:r>
      <w:r>
        <w:t xml:space="preserve"> Для студентов, сдающих работу в указанный преподавателем срок, допускается сдача отчета в электронном виде.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51C4A"/>
    <w:multiLevelType w:val="hybridMultilevel"/>
    <w:tmpl w:val="6F8E367A"/>
    <w:lvl w:ilvl="0" w:tplc="CF269A2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EF"/>
    <w:rsid w:val="001174EF"/>
    <w:rsid w:val="001A5B61"/>
    <w:rsid w:val="0035580B"/>
    <w:rsid w:val="00416D28"/>
    <w:rsid w:val="006700AB"/>
    <w:rsid w:val="00A16E9A"/>
    <w:rsid w:val="00F4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4C36F"/>
  <w15:chartTrackingRefBased/>
  <w15:docId w15:val="{7CD4612B-8D1C-4673-BDFD-3741A47E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16D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D28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16D28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16D2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16D28"/>
    <w:rPr>
      <w:vertAlign w:val="superscript"/>
    </w:rPr>
  </w:style>
  <w:style w:type="character" w:styleId="a7">
    <w:name w:val="Hyperlink"/>
    <w:basedOn w:val="a0"/>
    <w:uiPriority w:val="99"/>
    <w:unhideWhenUsed/>
    <w:rsid w:val="00416D2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16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html/meta" TargetMode="External"/><Relationship Id="rId13" Type="http://schemas.openxmlformats.org/officeDocument/2006/relationships/hyperlink" Target="https://itchief.ru/html-and-css/tag-sec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tmlbook.ru/html/time" TargetMode="External"/><Relationship Id="rId12" Type="http://schemas.openxmlformats.org/officeDocument/2006/relationships/hyperlink" Target="https://itchief.ru/html-and-css/tag-artic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chief.ru/html-and-css/transi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tmlbook.ru/html/foot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tchief.ru/html-and-css/heading-level-outline" TargetMode="External"/><Relationship Id="rId10" Type="http://schemas.openxmlformats.org/officeDocument/2006/relationships/hyperlink" Target="http://htmlbook.ru/html/hea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ruweba.com/html/teg-meta-html-tegi-informatsiya-o-stranitse/" TargetMode="External"/><Relationship Id="rId14" Type="http://schemas.openxmlformats.org/officeDocument/2006/relationships/hyperlink" Target="https://itchief.ru/html-and-css/tag-asi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</dc:creator>
  <cp:keywords/>
  <dc:description/>
  <cp:lastModifiedBy>Artem M</cp:lastModifiedBy>
  <cp:revision>4</cp:revision>
  <dcterms:created xsi:type="dcterms:W3CDTF">2022-09-09T04:15:00Z</dcterms:created>
  <dcterms:modified xsi:type="dcterms:W3CDTF">2023-09-01T08:05:00Z</dcterms:modified>
</cp:coreProperties>
</file>