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F6A9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5A8F91FA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0E002D4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CD96525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14/04/2023</w:t>
      </w:r>
    </w:p>
    <w:p w14:paraId="7B0A0605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A95D5E4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 Web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Vitals</w:t>
      </w:r>
      <w:proofErr w:type="spellEnd"/>
    </w:p>
    <w:p w14:paraId="713B7134" w14:textId="77777777" w:rsidR="00B947E9" w:rsidRDefault="00B947E9">
      <w:pPr>
        <w:rPr>
          <w:rFonts w:ascii="Arial" w:eastAsia="Arial" w:hAnsi="Arial" w:cs="Arial"/>
          <w:b/>
          <w:sz w:val="28"/>
          <w:szCs w:val="28"/>
        </w:rPr>
      </w:pPr>
    </w:p>
    <w:p w14:paraId="1072CEE1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Funcionário</w:t>
      </w:r>
    </w:p>
    <w:p w14:paraId="1F77524D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2C0E7E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F2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AB2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RF01 – Gerenciar Funcionário</w:t>
            </w:r>
          </w:p>
        </w:tc>
      </w:tr>
      <w:tr w:rsidR="00B947E9" w14:paraId="778339D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D7DB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4F97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B947E9" w14:paraId="3F70F0E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E826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D9E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1A2E22A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932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38CE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68351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46F8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88357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03341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7F7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D5D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352DDB7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7B0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B947E9" w14:paraId="4044A4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495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>O administrador acessa o sistema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F09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235A0F3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4BB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964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os usuários de funcionários cadastrados.</w:t>
            </w:r>
          </w:p>
        </w:tc>
      </w:tr>
      <w:tr w:rsidR="00B947E9" w14:paraId="749046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3F8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>O Administrador cria a conta e preenche as informações do usuário do funcionário: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B40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7E9713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AAC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502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B947E9" w14:paraId="4701A13C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AB4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B947E9" w14:paraId="79475A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42B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</w:t>
            </w:r>
            <w:r>
              <w:rPr>
                <w:rFonts w:ascii="Arial" w:eastAsia="Arial" w:hAnsi="Arial" w:cs="Arial"/>
              </w:rPr>
              <w:t>administrador</w:t>
            </w:r>
            <w:r>
              <w:rPr>
                <w:rFonts w:ascii="Arial" w:eastAsia="Arial" w:hAnsi="Arial" w:cs="Arial"/>
                <w:color w:val="000000"/>
              </w:rPr>
              <w:t xml:space="preserve"> acessa a opção de Gerenciar Usuário e Alterar Usuário.</w:t>
            </w:r>
          </w:p>
          <w:p w14:paraId="4073C1CC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7BF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674A573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EB95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8D4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exibe na tela os funcionários cadastrados.</w:t>
            </w:r>
          </w:p>
        </w:tc>
      </w:tr>
      <w:tr w:rsidR="00B947E9" w14:paraId="725C8AA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FB2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 O usuário escolhe o usuário do funcionário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FD42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682B9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A239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4D3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color w:val="000000"/>
              </w:rPr>
              <w:t xml:space="preserve">O sistema exibe os dados de </w:t>
            </w:r>
            <w:r>
              <w:rPr>
                <w:rFonts w:ascii="Arial" w:eastAsia="Arial" w:hAnsi="Arial" w:cs="Arial"/>
              </w:rPr>
              <w:t>usuário selecionado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B947E9" w14:paraId="1BC597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175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color w:val="000000"/>
              </w:rPr>
              <w:t>O administrador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3C13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2B451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E65B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E21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B947E9" w14:paraId="49107A9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7B0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Excluir</w:t>
            </w:r>
          </w:p>
        </w:tc>
      </w:tr>
      <w:tr w:rsidR="00B947E9" w14:paraId="4C552F77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B6A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administrador acessa a opção de Gerenciar Usuário e </w:t>
            </w:r>
            <w:r>
              <w:rPr>
                <w:rFonts w:ascii="Arial" w:eastAsia="Arial" w:hAnsi="Arial" w:cs="Arial"/>
              </w:rPr>
              <w:t>Excluir</w:t>
            </w:r>
            <w:r>
              <w:rPr>
                <w:rFonts w:ascii="Arial" w:eastAsia="Arial" w:hAnsi="Arial" w:cs="Arial"/>
                <w:color w:val="000000"/>
              </w:rPr>
              <w:t xml:space="preserve">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805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10D812C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769FF8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B38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574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os usuários cadastrados. </w:t>
            </w:r>
          </w:p>
        </w:tc>
      </w:tr>
      <w:tr w:rsidR="00B947E9" w14:paraId="4999E3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4E9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C7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23F7DBE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B1B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A619" w14:textId="77777777" w:rsidR="00B947E9" w:rsidRDefault="002707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B947E9" w14:paraId="361F10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306A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4A3F" w14:textId="77777777" w:rsidR="00B947E9" w:rsidRDefault="00B947E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7CF29E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DDDE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7606" w14:textId="77777777" w:rsidR="00B947E9" w:rsidRDefault="002707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02CA55D0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274AB074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7602C34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3F8CC479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Fazer login</w:t>
      </w:r>
    </w:p>
    <w:p w14:paraId="165A19E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947E9" w14:paraId="6D600F6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11C8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E7F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RF02: Fazer Login</w:t>
            </w:r>
          </w:p>
        </w:tc>
      </w:tr>
      <w:tr w:rsidR="00B947E9" w14:paraId="22CB25F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C0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7B44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B947E9" w14:paraId="73C53B9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39A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E6B4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CF9F40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E7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7CE1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B947E9" w14:paraId="095BF9A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3F9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837D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4E149FF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1C3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56E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F50B23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50E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826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449CAAE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9B9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AF3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mostra a tela de login para o usuário.</w:t>
            </w:r>
          </w:p>
        </w:tc>
      </w:tr>
      <w:tr w:rsidR="00B947E9" w14:paraId="3912F1E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EBD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O usuário coloca o e-mail e a senha e seleciona para </w:t>
            </w:r>
            <w:r>
              <w:rPr>
                <w:rFonts w:ascii="Arial" w:eastAsia="Arial" w:hAnsi="Arial" w:cs="Arial"/>
              </w:rPr>
              <w:t>entrar</w:t>
            </w:r>
            <w:r>
              <w:rPr>
                <w:rFonts w:ascii="Arial" w:eastAsia="Arial" w:hAnsi="Arial" w:cs="Arial"/>
                <w:color w:val="000000"/>
              </w:rPr>
              <w:t xml:space="preserve"> no sistema. Caso o usuário tenha esquecido a senha poderá chamar o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1FA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3C1916E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198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945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color w:val="000000"/>
              </w:rPr>
              <w:t>O sistema chama a RF03 para fazer a autenticação do sistema</w:t>
            </w:r>
          </w:p>
        </w:tc>
      </w:tr>
      <w:tr w:rsidR="00B947E9" w14:paraId="0E6C39B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AB8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color w:val="000000"/>
              </w:rPr>
              <w:t>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484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493F186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09F9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8B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color w:val="000000"/>
              </w:rPr>
              <w:t xml:space="preserve">O sistema libera as opções de acordo com o nível do usuário. </w:t>
            </w:r>
          </w:p>
        </w:tc>
      </w:tr>
    </w:tbl>
    <w:p w14:paraId="14991718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5017B31C" w14:textId="77777777" w:rsidR="00B947E9" w:rsidRDefault="0027076D">
      <w:pPr>
        <w:rPr>
          <w:rFonts w:ascii="Arial" w:eastAsia="Arial" w:hAnsi="Arial" w:cs="Arial"/>
          <w:color w:val="000000"/>
        </w:rPr>
      </w:pPr>
      <w:r>
        <w:br w:type="page"/>
      </w:r>
    </w:p>
    <w:p w14:paraId="383F064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3. Caso de uso – Autenticar</w:t>
      </w:r>
    </w:p>
    <w:p w14:paraId="64E081BF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947E9" w14:paraId="2F8A046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5FD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EB03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RF03: Autenticar</w:t>
            </w:r>
          </w:p>
        </w:tc>
      </w:tr>
      <w:tr w:rsidR="00B947E9" w14:paraId="1211D4B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854B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B947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10C9A8C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A7D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55C1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0989262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DBC4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E62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27AAF5B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9AB0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942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184EF32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20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9842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348335A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011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056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>O sistema valida as credenciais do funcionário.</w:t>
            </w:r>
          </w:p>
        </w:tc>
      </w:tr>
      <w:tr w:rsidR="00B947E9" w14:paraId="770A2DC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7E8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432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verifica se o funcionário tem permissão para acessar as funcionalidades administrativas.</w:t>
            </w:r>
          </w:p>
        </w:tc>
      </w:tr>
      <w:tr w:rsidR="00B947E9" w14:paraId="12B8E0B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0A1F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2C57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 O sistema concede acesso se as credenciais forem válidas e as permissões estiverem corretas.</w:t>
            </w:r>
          </w:p>
        </w:tc>
      </w:tr>
    </w:tbl>
    <w:p w14:paraId="5991C7E3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48AE2F8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D61FC4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4. Caso de uso – Recuperar senha</w:t>
      </w:r>
    </w:p>
    <w:p w14:paraId="1317E60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7192B7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0FA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3D0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RF04 – </w:t>
            </w:r>
            <w:r>
              <w:rPr>
                <w:rFonts w:ascii="Arial" w:eastAsia="Arial" w:hAnsi="Arial" w:cs="Arial"/>
              </w:rPr>
              <w:t>Recuperar Senha</w:t>
            </w:r>
          </w:p>
        </w:tc>
      </w:tr>
      <w:tr w:rsidR="00B947E9" w14:paraId="4AA90F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BDA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B36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7334D2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1B3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215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582593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DE7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B5C0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esqueceu sua senha de acesso ao sistema/plataforma.</w:t>
            </w:r>
          </w:p>
        </w:tc>
      </w:tr>
      <w:tr w:rsidR="00B947E9" w14:paraId="769065A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B59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B52B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recebe um e-mail com instruções para redefinir sua senha.</w:t>
            </w:r>
          </w:p>
        </w:tc>
      </w:tr>
      <w:tr w:rsidR="00B947E9" w14:paraId="5C9039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D22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844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043B7A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E72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O usuário acessa a opção de recuperação de senha no sistema/plataforma.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139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35390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165C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CD9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 O sistema solicita o e-mail associado à conta do usuário.</w:t>
            </w:r>
          </w:p>
        </w:tc>
      </w:tr>
      <w:tr w:rsidR="00B947E9" w14:paraId="01EAAF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60B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3. O usuário fornece o e-mail associado à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7BB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BF811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543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AD8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4. O sistema verifica se o e-mail fornecido está registrado no sistema. </w:t>
            </w:r>
          </w:p>
        </w:tc>
      </w:tr>
      <w:tr w:rsidR="00B947E9" w14:paraId="4E26BC7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054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5. O sistema gera um link de redefinição de senha e envia para o e-mail do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42FE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F19629F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4BE9407B" w14:textId="77777777" w:rsidR="00B947E9" w:rsidRDefault="0027076D">
      <w:pPr>
        <w:rPr>
          <w:rFonts w:ascii="Arial" w:eastAsia="Arial" w:hAnsi="Arial" w:cs="Arial"/>
          <w:color w:val="000000"/>
        </w:rPr>
      </w:pPr>
      <w:r>
        <w:br w:type="page"/>
      </w:r>
    </w:p>
    <w:p w14:paraId="4E5B9CE7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5. Caso de uso – Fazer Logout</w:t>
      </w:r>
    </w:p>
    <w:p w14:paraId="2B9F2B2D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3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BA182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2E5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CD5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RF05 – </w:t>
            </w:r>
            <w:r>
              <w:rPr>
                <w:rFonts w:ascii="Arial" w:eastAsia="Arial" w:hAnsi="Arial" w:cs="Arial"/>
              </w:rPr>
              <w:t>Fazer Logout</w:t>
            </w:r>
          </w:p>
        </w:tc>
      </w:tr>
      <w:tr w:rsidR="00B947E9" w14:paraId="003B757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6D79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A675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62E41BD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6D9B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CF6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8AC08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E43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EFE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funcionário está autenticado no sistema.</w:t>
            </w:r>
          </w:p>
        </w:tc>
      </w:tr>
      <w:tr w:rsidR="00B947E9" w14:paraId="3A896C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794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E56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funcionário encerra sua sessão no sistema</w:t>
            </w:r>
          </w:p>
        </w:tc>
      </w:tr>
      <w:tr w:rsidR="00B947E9" w14:paraId="6A09EB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A6A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B07E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65326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FFC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O funcionário acessa a opção de logout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905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E12AD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AAF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B3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 O sistema encerra a sessão do funcionário.</w:t>
            </w:r>
          </w:p>
        </w:tc>
      </w:tr>
    </w:tbl>
    <w:p w14:paraId="7DA9C7AE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755E5951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3F95630D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Quadro 6. Caso de uso – </w:t>
      </w:r>
      <w:r>
        <w:rPr>
          <w:rFonts w:ascii="Arial" w:eastAsia="Arial" w:hAnsi="Arial" w:cs="Arial"/>
        </w:rPr>
        <w:t>Gerenciar dados</w:t>
      </w:r>
    </w:p>
    <w:p w14:paraId="6105AF7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DE97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9DFA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8E3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RF06 – Gerenciar </w:t>
            </w:r>
            <w:r>
              <w:rPr>
                <w:rFonts w:ascii="Arial" w:eastAsia="Arial" w:hAnsi="Arial" w:cs="Arial"/>
              </w:rPr>
              <w:t>Dados</w:t>
            </w:r>
          </w:p>
        </w:tc>
      </w:tr>
      <w:tr w:rsidR="00B947E9" w14:paraId="545EF81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705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B66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19BAE2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609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883F4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2E09D8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2B1F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2BF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funcionário possui acesso ao sistema.</w:t>
            </w:r>
          </w:p>
        </w:tc>
      </w:tr>
      <w:tr w:rsidR="00B947E9" w14:paraId="3B339E6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299E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848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As informações do e-commerce são atualizadas conforme as ações do funcionário.</w:t>
            </w:r>
          </w:p>
        </w:tc>
      </w:tr>
      <w:tr w:rsidR="00B947E9" w14:paraId="5466003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055C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8231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AAA9E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25C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</w:t>
            </w:r>
            <w:r>
              <w:rPr>
                <w:rFonts w:ascii="Arial" w:eastAsia="Arial" w:hAnsi="Arial" w:cs="Arial"/>
              </w:rPr>
              <w:t>O funcionário acessa a seção de gerenciamento de dados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730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552E2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8D45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65A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2. </w:t>
            </w:r>
            <w:r>
              <w:rPr>
                <w:rFonts w:ascii="Arial" w:eastAsia="Arial" w:hAnsi="Arial" w:cs="Arial"/>
              </w:rPr>
              <w:t>O sistema exibe as opções disponíveis para gerenciamento de dados, como frete, formas de pagamentos, cupons, produtos e dados cadastrais.</w:t>
            </w:r>
          </w:p>
        </w:tc>
      </w:tr>
      <w:tr w:rsidR="00B947E9" w14:paraId="21AE291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684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3. </w:t>
            </w:r>
            <w:r>
              <w:rPr>
                <w:rFonts w:ascii="Arial" w:eastAsia="Arial" w:hAnsi="Arial" w:cs="Arial"/>
              </w:rPr>
              <w:t>O funcionário seleciona a categoria de dados que deseja gerenciar.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B193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43CF4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7B1F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171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4.</w:t>
            </w:r>
            <w:r>
              <w:rPr>
                <w:rFonts w:ascii="Arial" w:eastAsia="Arial" w:hAnsi="Arial" w:cs="Arial"/>
              </w:rPr>
              <w:t xml:space="preserve"> O sistema apresenta as informações correspondentes à categoria selecionada.</w:t>
            </w:r>
          </w:p>
        </w:tc>
      </w:tr>
      <w:tr w:rsidR="00B947E9" w14:paraId="3D0621A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F4D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5. </w:t>
            </w:r>
            <w:r>
              <w:rPr>
                <w:rFonts w:ascii="Arial" w:eastAsia="Arial" w:hAnsi="Arial" w:cs="Arial"/>
              </w:rPr>
              <w:t>O funcionário realiza as alterações desejadas e confirma as atualizações.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43DC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5A8B9C2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7ECD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395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6. </w:t>
            </w:r>
            <w:r>
              <w:rPr>
                <w:rFonts w:ascii="Arial" w:eastAsia="Arial" w:hAnsi="Arial" w:cs="Arial"/>
              </w:rPr>
              <w:t>O sistema valida as informações e as atualiza no banco de dados.</w:t>
            </w:r>
          </w:p>
        </w:tc>
      </w:tr>
    </w:tbl>
    <w:p w14:paraId="44860307" w14:textId="6A9B701E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642F07CC" w14:textId="77777777" w:rsidR="00B947E9" w:rsidRDefault="00B947E9">
      <w:pPr>
        <w:rPr>
          <w:rFonts w:ascii="Arial" w:eastAsia="Arial" w:hAnsi="Arial" w:cs="Arial"/>
        </w:rPr>
      </w:pPr>
    </w:p>
    <w:p w14:paraId="7B4AF84B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7. Caso de uso – Gerenciar Produtos</w:t>
      </w:r>
    </w:p>
    <w:p w14:paraId="062457A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912D4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24AB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889F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RF07 – Gerenciar Produtos</w:t>
            </w:r>
          </w:p>
        </w:tc>
      </w:tr>
      <w:tr w:rsidR="00B947E9" w14:paraId="332BFE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BC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F8A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7615C28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93D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F694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E98CA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555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A92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possui acesso ao sistema e permissões para gerenciar produtos.</w:t>
            </w:r>
          </w:p>
        </w:tc>
      </w:tr>
      <w:tr w:rsidR="00B947E9" w14:paraId="2D8933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64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181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informações sobre os produtos são atualizadas conforme as ações do funcionár</w:t>
            </w:r>
            <w:r>
              <w:rPr>
                <w:rFonts w:ascii="Arial" w:eastAsia="Arial" w:hAnsi="Arial" w:cs="Arial"/>
              </w:rPr>
              <w:t>io.</w:t>
            </w:r>
          </w:p>
        </w:tc>
      </w:tr>
      <w:tr w:rsidR="00B947E9" w14:paraId="3024C0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5B25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5940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CA7F26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DBF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gerenciamento de produtos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365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91244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811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1C8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lista de produtos disponíveis para gerenciamento.</w:t>
            </w:r>
          </w:p>
        </w:tc>
      </w:tr>
      <w:tr w:rsidR="00B947E9" w14:paraId="6FD4152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833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produto que deseja editar.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A28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98E6D8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03B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548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informações do produto selecionado.</w:t>
            </w:r>
          </w:p>
        </w:tc>
      </w:tr>
      <w:tr w:rsidR="00B947E9" w14:paraId="3213629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92A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realiza as alterações desejadas e confirma as atualizações.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F1A0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C72FC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F28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236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valida as informações e as atualiza no banco de dados.</w:t>
            </w:r>
          </w:p>
        </w:tc>
      </w:tr>
    </w:tbl>
    <w:p w14:paraId="225C5B78" w14:textId="77777777" w:rsidR="00B947E9" w:rsidRDefault="00B947E9">
      <w:pPr>
        <w:rPr>
          <w:rFonts w:ascii="Arial" w:eastAsia="Arial" w:hAnsi="Arial" w:cs="Arial"/>
        </w:rPr>
      </w:pPr>
    </w:p>
    <w:p w14:paraId="4C2DDD9D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69BB3C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8. Caso de uso – Gerenciar Frete</w:t>
      </w:r>
    </w:p>
    <w:p w14:paraId="6E4C36F9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DB50B3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E75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E7D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RF08: Gerenciar Frete</w:t>
            </w:r>
          </w:p>
        </w:tc>
      </w:tr>
      <w:tr w:rsidR="00B947E9" w14:paraId="4C238E3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82C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6D9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5E59E99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331E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DB8D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2883B0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816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818B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possui acesso ao sistema e permissões para gerenciar frete.</w:t>
            </w:r>
          </w:p>
        </w:tc>
      </w:tr>
      <w:tr w:rsidR="00B947E9" w14:paraId="3C47D2C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727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D63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configurações de frete são atualizadas conforme as ações do funcionário.</w:t>
            </w:r>
          </w:p>
        </w:tc>
      </w:tr>
      <w:tr w:rsidR="00B947E9" w14:paraId="51C13F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8A3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84879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16A0A38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AB0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gerenciamento de frete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2F77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A2543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32FA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739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configuração de frete disponíveis.</w:t>
            </w:r>
          </w:p>
        </w:tc>
      </w:tr>
      <w:tr w:rsidR="00B947E9" w14:paraId="017C5C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BED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a região de envio para a qual deseja atualizar as configurações de frete.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35D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C165A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0E5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A41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configurações de frete para a região selecionada.</w:t>
            </w:r>
          </w:p>
        </w:tc>
      </w:tr>
      <w:tr w:rsidR="00B947E9" w14:paraId="339940A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AC1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realiza as alterações desejadas e confirma as atualizações.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D20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8033E5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DB4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0A7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valida as informações e as atualiza no banco de dados.</w:t>
            </w:r>
          </w:p>
        </w:tc>
      </w:tr>
    </w:tbl>
    <w:p w14:paraId="7F7C77A2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650679BC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9. Caso de uso – Gerenciar Formas de Pagamentos</w:t>
      </w:r>
    </w:p>
    <w:p w14:paraId="4479131D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1FABC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F160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EF5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RF09: Gerenciar Formas de Pagamentos</w:t>
            </w:r>
          </w:p>
        </w:tc>
      </w:tr>
      <w:tr w:rsidR="00B947E9" w14:paraId="621B80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4813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345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2FE3150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5930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6BFA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1AEDF6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741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13B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deseja configurar os métodos de pagamento aceitos na plataforma.</w:t>
            </w:r>
          </w:p>
        </w:tc>
      </w:tr>
      <w:tr w:rsidR="00B947E9" w14:paraId="1426E0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E210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E2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formas de pagamento são atualizadas com sucesso.</w:t>
            </w:r>
          </w:p>
        </w:tc>
      </w:tr>
      <w:tr w:rsidR="00B947E9" w14:paraId="2886E4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8C87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324F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7203C1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801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opção de gerenciar formas de pagamentos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B03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0A1BE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80F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4CD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formas de pagamento atualmente configuradas.</w:t>
            </w:r>
          </w:p>
        </w:tc>
      </w:tr>
      <w:tr w:rsidR="00B947E9" w14:paraId="082DB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8B6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a forma de pagamento que deseja atualizar ou adiciona uma nova forma de pagamen</w:t>
            </w:r>
            <w:r>
              <w:rPr>
                <w:rFonts w:ascii="Arial" w:eastAsia="Arial" w:hAnsi="Arial" w:cs="Arial"/>
              </w:rPr>
              <w:t>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76E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BEB10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19B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A1D4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o formulário para atualização ou adição da forma de pagamento.</w:t>
            </w:r>
          </w:p>
        </w:tc>
      </w:tr>
      <w:tr w:rsidR="00B947E9" w14:paraId="20EA80D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055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atualiza as informações necessárias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E30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13299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A6E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E499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bookmarkStart w:id="1" w:name="_1fob9te" w:colFirst="0" w:colLast="0"/>
            <w:bookmarkEnd w:id="1"/>
            <w:r>
              <w:rPr>
                <w:rFonts w:ascii="Arial" w:eastAsia="Arial" w:hAnsi="Arial" w:cs="Arial"/>
              </w:rPr>
              <w:t>6. O sistema valida as informações e as salva no banco de dados.</w:t>
            </w:r>
          </w:p>
        </w:tc>
      </w:tr>
    </w:tbl>
    <w:p w14:paraId="0D4212C1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3AD63714" w14:textId="3AF3BBB2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Quadro 10. Caso de uso – </w:t>
      </w:r>
      <w:r w:rsidR="008F3376">
        <w:rPr>
          <w:rFonts w:ascii="Arial" w:eastAsia="Arial" w:hAnsi="Arial" w:cs="Arial"/>
        </w:rPr>
        <w:t>Gerar Relatórios</w:t>
      </w:r>
    </w:p>
    <w:p w14:paraId="470BCBC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9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267E549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45FD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765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RF10: Gerar Relatórios</w:t>
            </w:r>
          </w:p>
        </w:tc>
      </w:tr>
      <w:tr w:rsidR="00B947E9" w14:paraId="2E9ADC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F5FF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2963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2ED3EB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B79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704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DBCEA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C0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854D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deseja obter insights sobre o desempenho do e-commerce.</w:t>
            </w:r>
          </w:p>
        </w:tc>
      </w:tr>
      <w:tr w:rsidR="00B947E9" w14:paraId="579A731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FAAA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354D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Relatórios são gerados com base nos dados do e-commerce.</w:t>
            </w:r>
          </w:p>
        </w:tc>
      </w:tr>
      <w:tr w:rsidR="00B947E9" w14:paraId="422F8B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E92B9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F9ABA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1C945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E4B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opção de gerar relatórios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F68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448E9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0F0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D9A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relatórios disponíveis, como vendas, faturamento, comportamento dos usuários, entre outros.</w:t>
            </w:r>
          </w:p>
        </w:tc>
      </w:tr>
      <w:tr w:rsidR="00B947E9" w14:paraId="0C097F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4D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tipo de relatório que deseja gerar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5D3B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DA47D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578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D7B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processa os dados e gera o relatório solicitado.</w:t>
            </w:r>
          </w:p>
        </w:tc>
      </w:tr>
      <w:tr w:rsidR="00B947E9" w14:paraId="6E79446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8D2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visualiza o relatório gerado e pode exportá-lo, se necessário.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E6F6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3D413559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9A877C5" w14:textId="34D1FFAC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Quadro 11. Caso de uso – </w:t>
      </w:r>
      <w:r w:rsidR="008F3376">
        <w:rPr>
          <w:rFonts w:ascii="Arial" w:eastAsia="Arial" w:hAnsi="Arial" w:cs="Arial"/>
        </w:rPr>
        <w:t>Gerenciar Cupons</w:t>
      </w:r>
    </w:p>
    <w:p w14:paraId="1F076B47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B2B70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B4AC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634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RF11: Gerenciar Cupons</w:t>
            </w:r>
          </w:p>
        </w:tc>
      </w:tr>
      <w:tr w:rsidR="00B947E9" w14:paraId="0F173B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0A8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E34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667B115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C2F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10B4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C301D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603D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D1308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possui acesso ao sistema e permissões para gerenciar cupons.</w:t>
            </w:r>
          </w:p>
        </w:tc>
      </w:tr>
      <w:tr w:rsidR="00B947E9" w14:paraId="556610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F30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3F83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cupons são criados e atualizados conforme as ações do funcionário.</w:t>
            </w:r>
          </w:p>
        </w:tc>
      </w:tr>
      <w:tr w:rsidR="00B947E9" w14:paraId="32B6F5B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0F32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D292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6CBD3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57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gerenciamento de cupons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F09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A2EB30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E0D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EA3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lista de cupons atualmente disponíveis.</w:t>
            </w:r>
          </w:p>
        </w:tc>
      </w:tr>
      <w:tr w:rsidR="00B947E9" w14:paraId="485CF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906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a opção para adicionar um novo cupom ou editar um existente.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5AC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E4B59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A2E2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80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o for</w:t>
            </w:r>
            <w:r>
              <w:rPr>
                <w:rFonts w:ascii="Arial" w:eastAsia="Arial" w:hAnsi="Arial" w:cs="Arial"/>
              </w:rPr>
              <w:t>mulário para criação ou edição do cupom.</w:t>
            </w:r>
          </w:p>
        </w:tc>
      </w:tr>
      <w:tr w:rsidR="00B947E9" w14:paraId="2BFCC40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2572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preenche as informações necessárias para o cupom, como código, desconto, validade, etc.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9EDF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56E25F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136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9F4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valida as informações e salva o cupom no banco de dados.</w:t>
            </w:r>
          </w:p>
        </w:tc>
      </w:tr>
    </w:tbl>
    <w:p w14:paraId="1DB42CA9" w14:textId="77777777" w:rsidR="00B947E9" w:rsidRDefault="00B947E9">
      <w:pPr>
        <w:rPr>
          <w:rFonts w:ascii="Arial" w:eastAsia="Arial" w:hAnsi="Arial" w:cs="Arial"/>
        </w:rPr>
      </w:pPr>
    </w:p>
    <w:p w14:paraId="2422097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48D1EB4D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12. Caso de uso – Gerenciar Pedidos Recebidos</w:t>
      </w:r>
    </w:p>
    <w:p w14:paraId="383CD758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0AD61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13C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683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RF12: Gerenciar Pedidos Recebidos</w:t>
            </w:r>
          </w:p>
        </w:tc>
      </w:tr>
      <w:tr w:rsidR="00B947E9" w14:paraId="3A50B8E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78D9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ABE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63A5CE8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16D6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BDD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0CBAB7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FE5D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0F45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possui acesso ao sistema e permissões para gerenciar pedidos recebidos.</w:t>
            </w:r>
          </w:p>
        </w:tc>
      </w:tr>
      <w:tr w:rsidR="00B947E9" w14:paraId="096172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A9F5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C96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pedidos são visualizados e atualizados conforme as ações do funcionário.</w:t>
            </w:r>
          </w:p>
        </w:tc>
      </w:tr>
      <w:tr w:rsidR="00B947E9" w14:paraId="68EFB1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0CCC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D68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3702457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78E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gerenciamento de pedidos recebidos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F4E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F210C2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115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F1C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lista de pedidos recebidos, incluindo novos pedidos, solicitações de cancelamento ou devoluções.</w:t>
            </w:r>
          </w:p>
        </w:tc>
      </w:tr>
      <w:tr w:rsidR="00B947E9" w14:paraId="24EEE3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32D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pedido que deseja visu</w:t>
            </w:r>
            <w:r>
              <w:rPr>
                <w:rFonts w:ascii="Arial" w:eastAsia="Arial" w:hAnsi="Arial" w:cs="Arial"/>
              </w:rPr>
              <w:t>alizar ou editar.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4ED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C919E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845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6A6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os detalhes do pedido selecionado, como itens, status, informações do cliente, etc.</w:t>
            </w:r>
          </w:p>
        </w:tc>
      </w:tr>
      <w:tr w:rsidR="00B947E9" w14:paraId="7AAABE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087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realiza as ações necessárias, como editar informações do pedido, atualizar status, aprovar cancelamentos, etc.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A9F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A79970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B09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F1D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valida as ações do funcionário e atualiza as informações do pedido no banco de dados.</w:t>
            </w:r>
          </w:p>
        </w:tc>
      </w:tr>
    </w:tbl>
    <w:p w14:paraId="55A3EF63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D238EDF" w14:textId="4FEC900E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Quadro 13. Caso de uso </w:t>
      </w:r>
      <w:r>
        <w:rPr>
          <w:rFonts w:ascii="Arial" w:eastAsia="Arial" w:hAnsi="Arial" w:cs="Arial"/>
        </w:rPr>
        <w:t xml:space="preserve">– </w:t>
      </w:r>
      <w:r w:rsidR="008F3376">
        <w:rPr>
          <w:rFonts w:ascii="Arial" w:eastAsia="Arial" w:hAnsi="Arial" w:cs="Arial"/>
        </w:rPr>
        <w:t>Fazer Login</w:t>
      </w:r>
    </w:p>
    <w:p w14:paraId="282CB5B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FDA6D4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EF0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82A4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RF13: Fazer Login</w:t>
            </w:r>
          </w:p>
        </w:tc>
      </w:tr>
      <w:tr w:rsidR="00B947E9" w14:paraId="7D133AE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69A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073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08F875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5D6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51BC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49548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9893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757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sua conta na plataforma de e-commerce.</w:t>
            </w:r>
          </w:p>
        </w:tc>
      </w:tr>
      <w:tr w:rsidR="00B947E9" w14:paraId="76A33C0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3909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740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é autenticado e pode acessar sua conta.</w:t>
            </w:r>
          </w:p>
        </w:tc>
      </w:tr>
      <w:tr w:rsidR="00B947E9" w14:paraId="38E595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3ED8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C4B6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3C379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461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login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8AC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BFD92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37B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231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 formulário de login para o visitante.</w:t>
            </w:r>
          </w:p>
        </w:tc>
      </w:tr>
      <w:tr w:rsidR="00B947E9" w14:paraId="69F8D55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A8E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insere seu e-mail e senha nos campos correspondentes.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650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60453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6B3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720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verifica as credenciais fornecidas pelo visitante.</w:t>
            </w:r>
          </w:p>
        </w:tc>
      </w:tr>
      <w:tr w:rsidR="00B947E9" w14:paraId="2EB934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62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Se as credenciais forem válidas, o sistema autentica o visitante e o redireciona para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EACB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1221F804" w14:textId="77777777" w:rsidR="00B947E9" w:rsidRDefault="00B947E9">
      <w:pPr>
        <w:rPr>
          <w:rFonts w:ascii="Arial" w:eastAsia="Arial" w:hAnsi="Arial" w:cs="Arial"/>
        </w:rPr>
      </w:pPr>
    </w:p>
    <w:p w14:paraId="3C346F6B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42A33E0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14. Caso de uso – Autenticar</w:t>
      </w:r>
    </w:p>
    <w:p w14:paraId="0B8F6A7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3ACC4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300A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3EA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RF14: Autenticar</w:t>
            </w:r>
          </w:p>
        </w:tc>
      </w:tr>
      <w:tr w:rsidR="00B947E9" w14:paraId="3BB2B9C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591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4782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B947E9" w14:paraId="1AE3AC2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BF7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3475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C57C8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0BA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DE14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funcionalidades da conta pessoal.</w:t>
            </w:r>
          </w:p>
        </w:tc>
      </w:tr>
      <w:tr w:rsidR="00B947E9" w14:paraId="4EB75C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AED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4A0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é identificado e autorizado pelo sistema.</w:t>
            </w:r>
          </w:p>
        </w:tc>
      </w:tr>
      <w:tr w:rsidR="00B947E9" w14:paraId="7932F7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648D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4790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7286BD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996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sistema recebe as credenciais de login fornecidas pelo visitante.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B35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CE7CD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29B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23A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verifica a existência do e-mail fornecido na base de dados.</w:t>
            </w:r>
          </w:p>
        </w:tc>
      </w:tr>
      <w:tr w:rsidR="00B947E9" w14:paraId="3A0CAF7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E3E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Se o e-mail for encontrado, o sistema compara a senha fornecida com a senha associada ao e-mail na base de dados.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642C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D0D94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67D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632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Se as credenciais forem válidas, o sistema autentica o visitante e concede acesso às funcionalidades da conta pessoal.</w:t>
            </w:r>
          </w:p>
        </w:tc>
      </w:tr>
    </w:tbl>
    <w:p w14:paraId="5CFF00FF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3DD62B3A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15. Caso de uso – Recuperar Senha</w:t>
      </w:r>
    </w:p>
    <w:p w14:paraId="5C451BD2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452F0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39A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4B65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RF15: Recuperar Senha</w:t>
            </w:r>
          </w:p>
        </w:tc>
      </w:tr>
      <w:tr w:rsidR="00B947E9" w14:paraId="6F71531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A1B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BB4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1ABD5A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46B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BC9E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0D1CDE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CBC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80B9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solicitar uma redefinição de senha.</w:t>
            </w:r>
          </w:p>
        </w:tc>
      </w:tr>
      <w:tr w:rsidR="00B947E9" w14:paraId="021DD0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61F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70B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recebe instruções para redefinir sua senh</w:t>
            </w:r>
            <w:r>
              <w:rPr>
                <w:rFonts w:ascii="Arial" w:eastAsia="Arial" w:hAnsi="Arial" w:cs="Arial"/>
              </w:rPr>
              <w:t>a.</w:t>
            </w:r>
          </w:p>
        </w:tc>
      </w:tr>
      <w:tr w:rsidR="00B947E9" w14:paraId="3D5109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3C1B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6366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1FDB68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F47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recuperação de senha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88D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B1E27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A92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378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 formulário de recuperação de senha para o visitante.</w:t>
            </w:r>
          </w:p>
        </w:tc>
      </w:tr>
      <w:tr w:rsidR="00B947E9" w14:paraId="0D9C19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007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insere seu e-mail associado à conta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9B5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3B9385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82C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51A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verifica a existência do e-mail na base de dados.</w:t>
            </w:r>
          </w:p>
        </w:tc>
      </w:tr>
      <w:tr w:rsidR="00B947E9" w14:paraId="77DC50F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844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Se o e-mail for encontrado, o sistema envia instruções para redefinição de senha para o endereço de e-mail fornecido.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5875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A1B63CE" w14:textId="77777777" w:rsidR="00B947E9" w:rsidRDefault="00B947E9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7D0BFB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4E5775D8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16. Caso de uso – Fazer Logout</w:t>
      </w:r>
    </w:p>
    <w:p w14:paraId="0C50B95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4A3922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1DD6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5EE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RF16: Fazer Logout</w:t>
            </w:r>
          </w:p>
        </w:tc>
      </w:tr>
      <w:tr w:rsidR="00B947E9" w14:paraId="305050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A613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F872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834B8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EC1E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F71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C6EBEB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493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F88C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encerrar sua sessão na plataforma.</w:t>
            </w:r>
          </w:p>
        </w:tc>
      </w:tr>
      <w:tr w:rsidR="00B947E9" w14:paraId="0C49C8D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41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6EA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final é </w:t>
            </w:r>
            <w:proofErr w:type="spellStart"/>
            <w:r>
              <w:rPr>
                <w:rFonts w:ascii="Arial" w:eastAsia="Arial" w:hAnsi="Arial" w:cs="Arial"/>
              </w:rPr>
              <w:t>deslogado</w:t>
            </w:r>
            <w:proofErr w:type="spellEnd"/>
            <w:r>
              <w:rPr>
                <w:rFonts w:ascii="Arial" w:eastAsia="Arial" w:hAnsi="Arial" w:cs="Arial"/>
              </w:rPr>
              <w:t xml:space="preserve"> e redirecionado para a página inicial.</w:t>
            </w:r>
          </w:p>
        </w:tc>
      </w:tr>
      <w:tr w:rsidR="00B947E9" w14:paraId="158B9E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B2F9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D3F8C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49A25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CBA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opção de logout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4C9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82934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436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9D8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encerra a sessão ativa do usuário final.</w:t>
            </w:r>
          </w:p>
        </w:tc>
      </w:tr>
      <w:tr w:rsidR="00B947E9" w14:paraId="0E6EBD7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D2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redireciona o usuário final para a página inicial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20BD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4966562B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6047959" w14:textId="77777777" w:rsidR="00B947E9" w:rsidRDefault="00B947E9">
      <w:pPr>
        <w:rPr>
          <w:rFonts w:ascii="Arial" w:eastAsia="Arial" w:hAnsi="Arial" w:cs="Arial"/>
        </w:rPr>
      </w:pPr>
    </w:p>
    <w:p w14:paraId="24B04159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17. Caso de uso – Gerenciar Cadastro</w:t>
      </w:r>
    </w:p>
    <w:p w14:paraId="18C7AA1B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E1FFE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59F2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8B98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RF17: Gerenciar Cadastro</w:t>
            </w:r>
          </w:p>
        </w:tc>
      </w:tr>
      <w:tr w:rsidR="00B947E9" w14:paraId="13F6896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5CAE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E68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02A752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35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4A77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667AC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D0D9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045E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cadastrar sua conta na plataforma.</w:t>
            </w:r>
          </w:p>
        </w:tc>
      </w:tr>
      <w:tr w:rsidR="00B947E9" w14:paraId="34A13B8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E757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F43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cadastro do usuário final é criado com sucesso.</w:t>
            </w:r>
          </w:p>
        </w:tc>
      </w:tr>
      <w:tr w:rsidR="00B947E9" w14:paraId="5188D7B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165F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4F57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BDBE5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599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página de cadastro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45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9ED5A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ED5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19A4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 formulário de cadastro para o usuário final.</w:t>
            </w:r>
          </w:p>
        </w:tc>
      </w:tr>
      <w:tr w:rsidR="00B947E9" w14:paraId="1D4EB3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7D95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preenche o formulário com suas informações pessoais, como nome, e-mail e senha.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E40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C7362A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44B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usuário final confirma 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B3BD6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C333E6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D49D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590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valida as informações fornecidas e cria o cadastro do usuário final na base de dados.</w:t>
            </w:r>
          </w:p>
        </w:tc>
      </w:tr>
    </w:tbl>
    <w:p w14:paraId="44EE1132" w14:textId="77777777" w:rsidR="00B947E9" w:rsidRDefault="00B947E9">
      <w:pPr>
        <w:rPr>
          <w:rFonts w:ascii="Arial" w:eastAsia="Arial" w:hAnsi="Arial" w:cs="Arial"/>
        </w:rPr>
      </w:pPr>
    </w:p>
    <w:p w14:paraId="7C1676D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04DA017B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18</w:t>
      </w:r>
      <w:r>
        <w:rPr>
          <w:rFonts w:ascii="Arial" w:eastAsia="Arial" w:hAnsi="Arial" w:cs="Arial"/>
        </w:rPr>
        <w:t>. Caso de uso – Cadastrar Endereço</w:t>
      </w:r>
    </w:p>
    <w:p w14:paraId="3A778A66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F5CBDD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462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B4A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RF18: Cadastrar Endereço</w:t>
            </w:r>
          </w:p>
        </w:tc>
      </w:tr>
      <w:tr w:rsidR="00B947E9" w14:paraId="53483A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CF8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7FE0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3157E2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0FF2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621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0EF110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FC3E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BC34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adicionar um novo endereço de entrega.</w:t>
            </w:r>
          </w:p>
        </w:tc>
      </w:tr>
      <w:tr w:rsidR="00B947E9" w14:paraId="2DE525A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D14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160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endereço é adicionado com sucesso às opções de entrega do usuário final.</w:t>
            </w:r>
          </w:p>
        </w:tc>
      </w:tr>
      <w:tr w:rsidR="00B947E9" w14:paraId="5C09FB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1783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DB0F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6AAF5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D71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opção de gerenciar endereços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6DB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2FC897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DE0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161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endereços de entrega atualmente cadastrados pelo usuário final.</w:t>
            </w:r>
          </w:p>
        </w:tc>
      </w:tr>
      <w:tr w:rsidR="00B947E9" w14:paraId="7396F5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FE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opção para adicionar um novo endereço.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D95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5A3AA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165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93D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</w:t>
            </w:r>
            <w:r>
              <w:rPr>
                <w:rFonts w:ascii="Arial" w:eastAsia="Arial" w:hAnsi="Arial" w:cs="Arial"/>
              </w:rPr>
              <w:t>ta o formulário para inserção do novo endereço.</w:t>
            </w:r>
          </w:p>
        </w:tc>
      </w:tr>
      <w:tr w:rsidR="00B947E9" w14:paraId="258226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3E2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final preenche o formulário com as informações do novo endereço.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5CE8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44CFCA6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B7B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usuário final confirma a adição do novo endereço.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7F4F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4BDFF4A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769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0F9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O sistema valida as informações fornecidas e adiciona o novo endereço à lista de endereços do usuário final.</w:t>
            </w:r>
          </w:p>
        </w:tc>
      </w:tr>
    </w:tbl>
    <w:p w14:paraId="69B8C536" w14:textId="77777777" w:rsidR="00B947E9" w:rsidRDefault="00B947E9">
      <w:pPr>
        <w:rPr>
          <w:rFonts w:ascii="Arial" w:eastAsia="Arial" w:hAnsi="Arial" w:cs="Arial"/>
        </w:rPr>
      </w:pPr>
    </w:p>
    <w:p w14:paraId="7072AB11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7A198E1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19. Caso de uso – Filtrar Produtos</w:t>
      </w:r>
    </w:p>
    <w:tbl>
      <w:tblPr>
        <w:tblStyle w:val="af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9F8BD1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8C7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FDD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RF19: Filtrar Produtos</w:t>
            </w:r>
          </w:p>
        </w:tc>
      </w:tr>
      <w:tr w:rsidR="00B947E9" w14:paraId="2F74C3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B8A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AB95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07A7F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F1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D86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76DDC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1D5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6EEA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refinar sua busca por produtos.</w:t>
            </w:r>
          </w:p>
        </w:tc>
      </w:tr>
      <w:tr w:rsidR="00B947E9" w14:paraId="4D9131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65DF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65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produtos são filtrados de acordo com os critérios selecionados pelo visitante.</w:t>
            </w:r>
          </w:p>
        </w:tc>
      </w:tr>
      <w:tr w:rsidR="00B947E9" w14:paraId="31241E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A42A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FC0B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43A3A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019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busca de produtos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E61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B478B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C24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341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2.O sistema exibe os produtos disponíveis.</w:t>
            </w:r>
          </w:p>
        </w:tc>
      </w:tr>
      <w:tr w:rsidR="00B947E9" w14:paraId="41529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62D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seleciona os critérios de filtragem desejados, como categoria, cor, preço, etc.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756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D0864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177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9F2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aplica os filtros selecionados</w:t>
            </w:r>
            <w:r>
              <w:rPr>
                <w:rFonts w:ascii="Arial" w:eastAsia="Arial" w:hAnsi="Arial" w:cs="Arial"/>
              </w:rPr>
              <w:t xml:space="preserve"> e atualiza a lista de produtos exibidos.</w:t>
            </w:r>
          </w:p>
        </w:tc>
      </w:tr>
    </w:tbl>
    <w:p w14:paraId="1611E16E" w14:textId="77777777" w:rsidR="00B947E9" w:rsidRDefault="00B947E9">
      <w:pPr>
        <w:rPr>
          <w:rFonts w:ascii="Arial" w:eastAsia="Arial" w:hAnsi="Arial" w:cs="Arial"/>
        </w:rPr>
      </w:pPr>
    </w:p>
    <w:p w14:paraId="4701F17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3098EDB2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20. Caso de uso – Pesquisar Produtos</w:t>
      </w:r>
    </w:p>
    <w:tbl>
      <w:tblPr>
        <w:tblStyle w:val="af3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11FC3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3977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75760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RF20: Pesquisar Produtos</w:t>
            </w:r>
          </w:p>
        </w:tc>
      </w:tr>
      <w:tr w:rsidR="00B947E9" w14:paraId="1575B4A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C7B4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2D36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7FE0A05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FF2A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E0E2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5531738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404B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DBE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buscar produtos específicos na plataforma.</w:t>
            </w:r>
          </w:p>
        </w:tc>
      </w:tr>
      <w:tr w:rsidR="00B947E9" w14:paraId="6E914EF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9B04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C4A0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produtos relevantes à pesquisa são exibidos para o visitante.</w:t>
            </w:r>
          </w:p>
        </w:tc>
      </w:tr>
      <w:tr w:rsidR="00B947E9" w14:paraId="7FBC216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EC10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1F9A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888DDE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B1B3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barra de pesquisa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742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B9363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D4EA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E15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2.O visitante digita as palavras-chave ou termos relacionados aos produtos que deseja encontrar.</w:t>
            </w:r>
          </w:p>
        </w:tc>
      </w:tr>
      <w:tr w:rsidR="00B947E9" w14:paraId="260B02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D61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realiza a busca com base nas palavras-chave fornecidas.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C916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BD8ABD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052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3E6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</w:tbl>
    <w:p w14:paraId="6245FF98" w14:textId="77777777" w:rsidR="00B947E9" w:rsidRDefault="00B947E9">
      <w:pPr>
        <w:rPr>
          <w:rFonts w:ascii="Arial" w:eastAsia="Arial" w:hAnsi="Arial" w:cs="Arial"/>
        </w:rPr>
      </w:pPr>
    </w:p>
    <w:p w14:paraId="326B60E8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C71735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20. Caso de uso – Pesquisar Produtos</w:t>
      </w:r>
    </w:p>
    <w:tbl>
      <w:tblPr>
        <w:tblStyle w:val="af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B8CCD0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24F8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2E5F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RF20: Pesquisar Produtos</w:t>
            </w:r>
          </w:p>
        </w:tc>
      </w:tr>
      <w:tr w:rsidR="00B947E9" w14:paraId="67D0730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199D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D92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725D4D5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D20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AFB0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222A1DD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D61A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AD37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buscar produtos específicos na plataforma.</w:t>
            </w:r>
          </w:p>
        </w:tc>
      </w:tr>
      <w:tr w:rsidR="00B947E9" w14:paraId="2EBCFCB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817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F02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produtos relevantes à pesquisa são exibidos para o visitante.</w:t>
            </w:r>
          </w:p>
        </w:tc>
      </w:tr>
      <w:tr w:rsidR="00B947E9" w14:paraId="0BEB892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442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C104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300E1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4B3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barra de pesquisa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EB2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4954C0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5CD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visitante digita as palavras-chave ou termos relacionados aos produtos que deseja encontrar.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CA5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DB870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FCD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84C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realiza a busca com base nas palavras-chave fornecidas.</w:t>
            </w:r>
          </w:p>
        </w:tc>
      </w:tr>
      <w:tr w:rsidR="00B947E9" w14:paraId="07699F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A30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A20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os re</w:t>
            </w:r>
            <w:r>
              <w:rPr>
                <w:rFonts w:ascii="Arial" w:eastAsia="Arial" w:hAnsi="Arial" w:cs="Arial"/>
              </w:rPr>
              <w:t>sultados da pesquisa para o visitante.</w:t>
            </w:r>
          </w:p>
        </w:tc>
      </w:tr>
    </w:tbl>
    <w:p w14:paraId="7A0B20C9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7F5B0C3" w14:textId="7FC5CC14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Quadro 21. Caso de uso – </w:t>
      </w:r>
      <w:r w:rsidR="008F3376">
        <w:rPr>
          <w:rFonts w:ascii="Arial" w:eastAsia="Arial" w:hAnsi="Arial" w:cs="Arial"/>
        </w:rPr>
        <w:t>Visualizar Produtos</w:t>
      </w:r>
    </w:p>
    <w:tbl>
      <w:tblPr>
        <w:tblStyle w:val="af5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35DDC5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F87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B07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RF21: Visualizar Produtos</w:t>
            </w:r>
          </w:p>
        </w:tc>
      </w:tr>
      <w:tr w:rsidR="00B947E9" w14:paraId="38F5AC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B9D6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169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3770E97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76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83E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65C10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7A8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5FA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informações detalhadas sobre um produto.</w:t>
            </w:r>
          </w:p>
        </w:tc>
      </w:tr>
      <w:tr w:rsidR="00B947E9" w14:paraId="04B848B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8A5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D677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visualiza todas as informações do produto, incluindo imagens em 360º.</w:t>
            </w:r>
          </w:p>
        </w:tc>
      </w:tr>
      <w:tr w:rsidR="00B947E9" w14:paraId="57FA30E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0BD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5FB65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EA0E3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C8C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detalhes de um produto específico.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EA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21DD3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234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F32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todas as informações disponíveis sobre o produto, como descrição, preço, avaliações, etc.</w:t>
            </w:r>
          </w:p>
        </w:tc>
      </w:tr>
      <w:tr w:rsidR="00B947E9" w14:paraId="19D2F1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19C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visitante pode interagir com a visualização em 360º, se disponível, </w:t>
            </w:r>
            <w:r>
              <w:rPr>
                <w:rFonts w:ascii="Arial" w:eastAsia="Arial" w:hAnsi="Arial" w:cs="Arial"/>
              </w:rPr>
              <w:t>para examinar o produto em detalhes.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712F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8950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F13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48E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</w:tbl>
    <w:p w14:paraId="6796DC4F" w14:textId="77777777" w:rsidR="00B947E9" w:rsidRDefault="00B947E9">
      <w:pPr>
        <w:rPr>
          <w:rFonts w:ascii="Arial" w:eastAsia="Arial" w:hAnsi="Arial" w:cs="Arial"/>
        </w:rPr>
      </w:pPr>
    </w:p>
    <w:p w14:paraId="218E9FC3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793C63E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22. Caso de uso – Adicionar Produto à Sacola</w:t>
      </w:r>
    </w:p>
    <w:tbl>
      <w:tblPr>
        <w:tblStyle w:val="af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A01CE4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9208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930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RF22: Adicionar Produto à Sacola</w:t>
            </w:r>
          </w:p>
        </w:tc>
      </w:tr>
      <w:tr w:rsidR="00B947E9" w14:paraId="0926608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455A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80220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FC373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1681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326C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2A840A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E72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22A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selecionar e adicionar produtos ao carrinho de compras.</w:t>
            </w:r>
          </w:p>
        </w:tc>
      </w:tr>
      <w:tr w:rsidR="00B947E9" w14:paraId="2E59259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3A6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AC6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produto é adicionado à sacola de compras do usuário final.</w:t>
            </w:r>
          </w:p>
        </w:tc>
      </w:tr>
      <w:tr w:rsidR="00B947E9" w14:paraId="4FD9BB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08F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10F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8CCD9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9A0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página do produto desejado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1EC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5F5DE7D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F86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D33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todas as informações disponíveis sobre o produto.</w:t>
            </w:r>
          </w:p>
        </w:tc>
      </w:tr>
      <w:tr w:rsidR="00B947E9" w14:paraId="60F22F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630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quantidade desejada e adiciona o produto à sacola de compras.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B17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2AACF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F07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02D7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</w:t>
            </w:r>
            <w:r>
              <w:rPr>
                <w:rFonts w:ascii="Arial" w:eastAsia="Arial" w:hAnsi="Arial" w:cs="Arial"/>
              </w:rPr>
              <w:t>firma a adição do produto à sacola e exibe uma mensagem de sucesso.</w:t>
            </w:r>
          </w:p>
        </w:tc>
      </w:tr>
    </w:tbl>
    <w:p w14:paraId="3DEBAE40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5889C8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23. Caso de uso – Cancelar Produto</w:t>
      </w:r>
    </w:p>
    <w:tbl>
      <w:tblPr>
        <w:tblStyle w:val="af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F4F4A7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A14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C665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RF23: Cancelar Produto</w:t>
            </w:r>
          </w:p>
        </w:tc>
      </w:tr>
      <w:tr w:rsidR="00B947E9" w14:paraId="29E88BE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5A7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2C69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CBE118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B23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2ED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548DA7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3219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648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remover um produto da sacola de compras</w:t>
            </w:r>
          </w:p>
        </w:tc>
      </w:tr>
      <w:tr w:rsidR="00B947E9" w14:paraId="73B01A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10D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2DE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produto é removido com sucesso da sacola de compras do usuário final.</w:t>
            </w:r>
          </w:p>
        </w:tc>
      </w:tr>
      <w:tr w:rsidR="00B947E9" w14:paraId="42558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352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DFD4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FFF22D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EF6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sua sacola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56B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462C181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7DE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1BD9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produtos atualmente na sacola.</w:t>
            </w:r>
          </w:p>
        </w:tc>
      </w:tr>
      <w:tr w:rsidR="00B947E9" w14:paraId="37A24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166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opção para remover o produto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4468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E43118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381D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483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exclusão do produto da sacola e atualiza a visualização da sacola de compras.</w:t>
            </w:r>
          </w:p>
        </w:tc>
      </w:tr>
    </w:tbl>
    <w:p w14:paraId="2E0576AA" w14:textId="77777777" w:rsidR="00B947E9" w:rsidRDefault="00B947E9">
      <w:pPr>
        <w:rPr>
          <w:rFonts w:ascii="Arial" w:eastAsia="Arial" w:hAnsi="Arial" w:cs="Arial"/>
        </w:rPr>
      </w:pPr>
    </w:p>
    <w:p w14:paraId="22A617D3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8ECB8BE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24. Caso de uso – Concluir Compra</w:t>
      </w:r>
    </w:p>
    <w:tbl>
      <w:tblPr>
        <w:tblStyle w:val="af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75F4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8289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F5D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RF24: Concluir Compra</w:t>
            </w:r>
          </w:p>
        </w:tc>
      </w:tr>
      <w:tr w:rsidR="00B947E9" w14:paraId="599682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853E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DAE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412086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1936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0783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E2843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3245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661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finalizar a compra dos produtos selecionados na sacola.</w:t>
            </w:r>
          </w:p>
        </w:tc>
      </w:tr>
      <w:tr w:rsidR="00B947E9" w14:paraId="551CC4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1EFE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C5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compra é finalizada com sucesso e o pedido é processado para envio.</w:t>
            </w:r>
          </w:p>
        </w:tc>
      </w:tr>
      <w:tr w:rsidR="00B947E9" w14:paraId="4626A7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8A63A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DE06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301C44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3DE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sua sacola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D46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1626B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035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967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produtos atualmente na sacola.</w:t>
            </w:r>
          </w:p>
        </w:tc>
      </w:tr>
      <w:tr w:rsidR="00B947E9" w14:paraId="4C6011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8AB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revisa os produtos selecionados e confirma os detalhes da compra, como quantidade, tamanho, etc.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7610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A10180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15A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usuário fina</w:t>
            </w:r>
            <w:r>
              <w:rPr>
                <w:rFonts w:ascii="Arial" w:eastAsia="Arial" w:hAnsi="Arial" w:cs="Arial"/>
              </w:rPr>
              <w:t>l seleciona as opções de envio e pagamento desejadas.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2F2A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956C54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A01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044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solicita a confirmação final da compra.</w:t>
            </w:r>
          </w:p>
        </w:tc>
      </w:tr>
      <w:tr w:rsidR="00B947E9" w14:paraId="3F4890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18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usuário final confirma a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643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2B1B5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635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F2A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O sistema processa o pedido e exibe uma confirmação da compra realizada.</w:t>
            </w:r>
          </w:p>
        </w:tc>
      </w:tr>
    </w:tbl>
    <w:p w14:paraId="2689397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96E463F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25. Caso de uso – Informar Endereço</w:t>
      </w:r>
    </w:p>
    <w:tbl>
      <w:tblPr>
        <w:tblStyle w:val="af9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25B48F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CBA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C88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RF25: Informar Endereço</w:t>
            </w:r>
          </w:p>
        </w:tc>
      </w:tr>
      <w:tr w:rsidR="00B947E9" w14:paraId="3400B0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6A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BCCE7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0FDFC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197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BA03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2D951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30B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793A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está finalizando o processo de compra e precisa fornecer o endereço de entrega.</w:t>
            </w:r>
          </w:p>
        </w:tc>
      </w:tr>
      <w:tr w:rsidR="00B947E9" w14:paraId="10AA60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88CC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E13C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endereço de entrega é informado com sucesso para a conclusão da compra.</w:t>
            </w:r>
          </w:p>
        </w:tc>
      </w:tr>
      <w:tr w:rsidR="00B947E9" w14:paraId="655648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68DC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96E3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441EED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1E1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solicitado a fornecer seu endereço de entrega.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1379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5C87A3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48F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D37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 formulário para que o usuário final preencha as informações do endereço.</w:t>
            </w:r>
          </w:p>
        </w:tc>
      </w:tr>
      <w:tr w:rsidR="00B947E9" w14:paraId="59C9455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092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preenche os campos necessários com se</w:t>
            </w:r>
            <w:r>
              <w:rPr>
                <w:rFonts w:ascii="Arial" w:eastAsia="Arial" w:hAnsi="Arial" w:cs="Arial"/>
              </w:rPr>
              <w:t>u endereço completo.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0BF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03661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E3B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CE27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valida as informações fornecidas pelo usuário final.</w:t>
            </w:r>
          </w:p>
        </w:tc>
      </w:tr>
      <w:tr w:rsidR="00B947E9" w14:paraId="2BC506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694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final confirma o endereço de entrega.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029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9EB0F4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317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488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O </w:t>
            </w:r>
            <w:proofErr w:type="gramStart"/>
            <w:r>
              <w:rPr>
                <w:rFonts w:ascii="Arial" w:eastAsia="Arial" w:hAnsi="Arial" w:cs="Arial"/>
              </w:rPr>
              <w:t>sistema salva</w:t>
            </w:r>
            <w:proofErr w:type="gramEnd"/>
            <w:r>
              <w:rPr>
                <w:rFonts w:ascii="Arial" w:eastAsia="Arial" w:hAnsi="Arial" w:cs="Arial"/>
              </w:rPr>
              <w:t xml:space="preserve"> o endereço no banco de dados para uso no processo de envio do pedido.</w:t>
            </w:r>
          </w:p>
        </w:tc>
      </w:tr>
    </w:tbl>
    <w:p w14:paraId="39B610B4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8AB912D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26. Caso de uso – Escolher Forma de Pagamento</w:t>
      </w:r>
    </w:p>
    <w:tbl>
      <w:tblPr>
        <w:tblStyle w:val="af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BD702E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1F4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5958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RF26: Escolher Forma de Pagamento</w:t>
            </w:r>
          </w:p>
        </w:tc>
      </w:tr>
      <w:tr w:rsidR="00B947E9" w14:paraId="7C5403C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68EF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66A2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73B871C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1FBC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DF5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5A7DF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DE7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9EB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está finalizando o processo de compra e precisa selecionar o método de pagamento.</w:t>
            </w:r>
          </w:p>
        </w:tc>
      </w:tr>
      <w:tr w:rsidR="00B947E9" w14:paraId="36C450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8D82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676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método de pagamento é selecionado com sucesso para a conclusão da compra.</w:t>
            </w:r>
          </w:p>
        </w:tc>
      </w:tr>
      <w:tr w:rsidR="00B947E9" w14:paraId="49DD970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7CC65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FF0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0FED8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94F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solicitado a selecionar o método de pagamento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310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36C04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4F2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67C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O sistema exibe as opções de pagamento disponíveis, como cartão de crédito, </w:t>
            </w:r>
            <w:proofErr w:type="spellStart"/>
            <w:r>
              <w:rPr>
                <w:rFonts w:ascii="Arial" w:eastAsia="Arial" w:hAnsi="Arial" w:cs="Arial"/>
              </w:rPr>
              <w:t>Pix</w:t>
            </w:r>
            <w:proofErr w:type="spellEnd"/>
            <w:r>
              <w:rPr>
                <w:rFonts w:ascii="Arial" w:eastAsia="Arial" w:hAnsi="Arial" w:cs="Arial"/>
              </w:rPr>
              <w:t>, entre outros.</w:t>
            </w:r>
          </w:p>
        </w:tc>
      </w:tr>
      <w:tr w:rsidR="00B947E9" w14:paraId="463118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1E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escolhe o método de pagam</w:t>
            </w:r>
            <w:r>
              <w:rPr>
                <w:rFonts w:ascii="Arial" w:eastAsia="Arial" w:hAnsi="Arial" w:cs="Arial"/>
              </w:rPr>
              <w:t>ento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4155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53363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3B3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Se necessário, o usuário final fornece as informações adicionais requeridas para o método de pagamento selecionado.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5EB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80ED86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20C2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915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confirma a escolha do método de pagamento.</w:t>
            </w:r>
          </w:p>
        </w:tc>
      </w:tr>
      <w:tr w:rsidR="00B947E9" w14:paraId="310765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E10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usuário final prossegue para a etapa final de confirmação da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9BD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03C767D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3E8580A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27. Caso de uso – Enviar Pedido</w:t>
      </w:r>
    </w:p>
    <w:tbl>
      <w:tblPr>
        <w:tblStyle w:val="af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269CD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277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3C92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RF27: Enviar Pedido</w:t>
            </w:r>
          </w:p>
        </w:tc>
      </w:tr>
      <w:tr w:rsidR="00B947E9" w14:paraId="45AF9FA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2993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8B7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75825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F62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154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8E5625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6CA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73B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concluiu o processo de compra e está pronto para enviar o pedido para processamento e envio.</w:t>
            </w:r>
          </w:p>
        </w:tc>
      </w:tr>
      <w:tr w:rsidR="00B947E9" w14:paraId="16FF043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61A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F063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pedido é enviado com sucesso para processamento e envio pelos funcionários.</w:t>
            </w:r>
          </w:p>
        </w:tc>
      </w:tr>
      <w:tr w:rsidR="00B947E9" w14:paraId="103EBBE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17258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74E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E73C2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81C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Após revisar e confirmar todos os detalhes da compra, o usuário final seleciona a opção para enviar o pedido.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E9A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DEDB0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1B3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C9C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confirma a ação de envio do pedido.</w:t>
            </w:r>
          </w:p>
        </w:tc>
      </w:tr>
      <w:tr w:rsidR="00B947E9" w14:paraId="0BEFC8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B8A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pedido é registrado no sistema para processamento.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A3D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0AD0C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3B2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EE2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notifica os admin</w:t>
            </w:r>
            <w:r>
              <w:rPr>
                <w:rFonts w:ascii="Arial" w:eastAsia="Arial" w:hAnsi="Arial" w:cs="Arial"/>
              </w:rPr>
              <w:t>istradores sobre o novo pedido recebido.</w:t>
            </w:r>
          </w:p>
        </w:tc>
      </w:tr>
      <w:tr w:rsidR="00B947E9" w14:paraId="396EFF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1B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Os administradores iniciam o processo de preparação e envio do pedido conforme as informações fornecidas pelo usuário final.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824F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72479DED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408272B3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28. Caso de uso – Visualizar Status</w:t>
      </w:r>
    </w:p>
    <w:tbl>
      <w:tblPr>
        <w:tblStyle w:val="af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6C1EE2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7228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802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RF28: Visualizar Status</w:t>
            </w:r>
          </w:p>
        </w:tc>
      </w:tr>
      <w:tr w:rsidR="00B947E9" w14:paraId="229BEDE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FD9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898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9057E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3BC0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0EF9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A5648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2E9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A2D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acompanhar o status de seus pedidos, desde a confirmação da compra até a entrega.</w:t>
            </w:r>
          </w:p>
        </w:tc>
      </w:tr>
      <w:tr w:rsidR="00B947E9" w14:paraId="39BE9A4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B41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D89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visualiza o status atualizado de seus pedidos.</w:t>
            </w:r>
          </w:p>
        </w:tc>
      </w:tr>
      <w:tr w:rsidR="00B947E9" w14:paraId="3FBDC3B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18104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F4D85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7E3E8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A8C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CD9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8213A9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92C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73B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49734D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2C7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desejado para visualizar seu status.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C69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24F22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FB5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68B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as informações detalhadas do pedido, incluindo o status atualizado, como "Em processamento", "Enviado" ou "Entregue"</w:t>
            </w:r>
          </w:p>
        </w:tc>
      </w:tr>
    </w:tbl>
    <w:p w14:paraId="50E4AEE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017C610" w14:textId="77777777" w:rsidR="00B947E9" w:rsidRDefault="00B947E9">
      <w:pPr>
        <w:rPr>
          <w:rFonts w:ascii="Arial" w:eastAsia="Arial" w:hAnsi="Arial" w:cs="Arial"/>
        </w:rPr>
      </w:pPr>
    </w:p>
    <w:p w14:paraId="5B16395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Quadro 29. Caso de uso – Cancelar Pedido</w:t>
      </w:r>
    </w:p>
    <w:tbl>
      <w:tblPr>
        <w:tblStyle w:val="af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6B2E1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29D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16C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RF29: Cancelar Pedido</w:t>
            </w:r>
          </w:p>
        </w:tc>
      </w:tr>
      <w:tr w:rsidR="00B947E9" w14:paraId="317C28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12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B4D2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1DF1C77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440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99DA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5D951B8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F039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A8BE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final deseja cancelar um pedido que foi </w:t>
            </w:r>
            <w:proofErr w:type="gramStart"/>
            <w:r>
              <w:rPr>
                <w:rFonts w:ascii="Arial" w:eastAsia="Arial" w:hAnsi="Arial" w:cs="Arial"/>
              </w:rPr>
              <w:t>enviado</w:t>
            </w:r>
            <w:proofErr w:type="gramEnd"/>
            <w:r>
              <w:rPr>
                <w:rFonts w:ascii="Arial" w:eastAsia="Arial" w:hAnsi="Arial" w:cs="Arial"/>
              </w:rPr>
              <w:t xml:space="preserve"> mas ainda não foi recebido.</w:t>
            </w:r>
          </w:p>
        </w:tc>
      </w:tr>
      <w:tr w:rsidR="00B947E9" w14:paraId="1A8BEC1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7C8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0391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pedido é cancelad</w:t>
            </w:r>
            <w:r>
              <w:rPr>
                <w:rFonts w:ascii="Arial" w:eastAsia="Arial" w:hAnsi="Arial" w:cs="Arial"/>
              </w:rPr>
              <w:t>o com sucesso e o usuário final é notificado sobre o cancelamento.</w:t>
            </w:r>
          </w:p>
        </w:tc>
      </w:tr>
      <w:tr w:rsidR="00B947E9" w14:paraId="2B937D4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D376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3265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6E75EA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D45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1FF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209805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567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D52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2B7E0D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A2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que deseja cancelar.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776A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EEFFF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3C4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6DD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ação de cancelamento do pedido.</w:t>
            </w:r>
          </w:p>
        </w:tc>
      </w:tr>
      <w:tr w:rsidR="00B947E9" w14:paraId="24563AF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C05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6DA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pedido é marcado como cancelado no sistema.</w:t>
            </w:r>
          </w:p>
        </w:tc>
      </w:tr>
      <w:tr w:rsidR="00B947E9" w14:paraId="170791D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0DE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8B3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notifica o usuário final sobre o cancelamento do pedido e realiza o estorno, se aplicável.</w:t>
            </w:r>
          </w:p>
        </w:tc>
      </w:tr>
    </w:tbl>
    <w:p w14:paraId="187256B9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575AF7A" w14:textId="5735D92C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30. Caso de uso – Avaliar</w:t>
      </w:r>
      <w:r w:rsidR="00081C58">
        <w:rPr>
          <w:rFonts w:ascii="Arial" w:eastAsia="Arial" w:hAnsi="Arial" w:cs="Arial"/>
        </w:rPr>
        <w:t xml:space="preserve"> Pedido</w:t>
      </w:r>
    </w:p>
    <w:tbl>
      <w:tblPr>
        <w:tblStyle w:val="af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42915B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9C4F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63C6E" w14:textId="4D013344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RF30: Avaliar</w:t>
            </w:r>
            <w:r w:rsidR="00081C58">
              <w:rPr>
                <w:rFonts w:ascii="Arial" w:eastAsia="Arial" w:hAnsi="Arial" w:cs="Arial"/>
              </w:rPr>
              <w:t xml:space="preserve"> Pedido</w:t>
            </w:r>
          </w:p>
        </w:tc>
      </w:tr>
      <w:tr w:rsidR="00B947E9" w14:paraId="325B9B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3BBF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D770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42C20C7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AEFA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B7D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AE5456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557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E2C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recebeu os produtos adquiridos e deseja deixar feedback sobre a experiência de compra.</w:t>
            </w:r>
          </w:p>
        </w:tc>
      </w:tr>
      <w:tr w:rsidR="00B947E9" w14:paraId="50EDF2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9C4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FBC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feedback do usuário final é registrado</w:t>
            </w:r>
          </w:p>
        </w:tc>
      </w:tr>
      <w:tr w:rsidR="00B947E9" w14:paraId="3F8747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166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26487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1E31B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90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Após receber e testar os produtos adquiridos,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35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03919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D3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3954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752B6F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F96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para o qual deseja deix</w:t>
            </w:r>
            <w:r>
              <w:rPr>
                <w:rFonts w:ascii="Arial" w:eastAsia="Arial" w:hAnsi="Arial" w:cs="Arial"/>
              </w:rPr>
              <w:t>ar um feedback.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30F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7B966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8AE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A48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as opções para avaliação e feedback sobre os produtos e a experiência de compra.</w:t>
            </w:r>
          </w:p>
        </w:tc>
      </w:tr>
      <w:tr w:rsidR="00B947E9" w14:paraId="1308DD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109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final atribui uma classificação e escreve um comentário sobre os produtos e a experiência de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A95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10A137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C84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44F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registra o feedback do usuário final e o associa ao pedido correspondente.</w:t>
            </w:r>
          </w:p>
        </w:tc>
      </w:tr>
    </w:tbl>
    <w:p w14:paraId="4A99995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19D7C86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31. Caso de uso – Consultar Frete</w:t>
      </w:r>
    </w:p>
    <w:tbl>
      <w:tblPr>
        <w:tblStyle w:val="aff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1FE21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EDE3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</w:t>
            </w:r>
            <w:r>
              <w:rPr>
                <w:rFonts w:ascii="Arial" w:eastAsia="Arial" w:hAnsi="Arial" w:cs="Arial"/>
              </w:rPr>
              <w:t xml:space="preserve">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F02D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RF31: Consultar Frete</w:t>
            </w:r>
          </w:p>
        </w:tc>
      </w:tr>
      <w:tr w:rsidR="00B947E9" w14:paraId="20F5CF5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9D7B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6451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72FE426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F3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E9A9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2D3837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C99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DEB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calcular os custos de envio para um determinado endereço antes de iniciar ou concluir a compra.</w:t>
            </w:r>
          </w:p>
        </w:tc>
      </w:tr>
      <w:tr w:rsidR="00B947E9" w14:paraId="219118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7BC7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6D6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custos de envio são calculados e exibidos para o visitante.</w:t>
            </w:r>
          </w:p>
        </w:tc>
      </w:tr>
      <w:tr w:rsidR="00B947E9" w14:paraId="7FAAA6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281C2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8D4DB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0F4AF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1D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área de consulta de frete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B17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A3741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7A9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28F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 formulário para que o visitante informe o endereço de entrega desejado.</w:t>
            </w:r>
          </w:p>
        </w:tc>
      </w:tr>
      <w:tr w:rsidR="00B947E9" w14:paraId="53B065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224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preenche os campos do formulário com o endereço completo.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E39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4A2F77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9E1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56D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rea</w:t>
            </w:r>
            <w:r>
              <w:rPr>
                <w:rFonts w:ascii="Arial" w:eastAsia="Arial" w:hAnsi="Arial" w:cs="Arial"/>
              </w:rPr>
              <w:t>liza o cálculo dos custos de envio com base no endereço fornecido.</w:t>
            </w:r>
          </w:p>
        </w:tc>
      </w:tr>
      <w:tr w:rsidR="00B947E9" w14:paraId="0516CA9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27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BF4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exibe os custos de envio calculados para o endereço informado pelo visitante.</w:t>
            </w:r>
          </w:p>
        </w:tc>
      </w:tr>
    </w:tbl>
    <w:p w14:paraId="56675E9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56A5CA1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32. Caso de uso – Visualizar Histórico de Compras</w:t>
      </w:r>
    </w:p>
    <w:tbl>
      <w:tblPr>
        <w:tblStyle w:val="aff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1CCE3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67D0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7DAA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RF32: Visualizar Histórico de Compras</w:t>
            </w:r>
          </w:p>
        </w:tc>
      </w:tr>
      <w:tr w:rsidR="00B947E9" w14:paraId="63EEE88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E2D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9A15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0633E9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C960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39F5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E191C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DDB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CC3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deseja acessar seu histórico de compras na plataforma.</w:t>
            </w:r>
          </w:p>
        </w:tc>
      </w:tr>
      <w:tr w:rsidR="00B947E9" w14:paraId="59EC23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7FC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C5F9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visualiza com sucesso todas as compras anteriores realizadas na plataforma.</w:t>
            </w:r>
          </w:p>
        </w:tc>
      </w:tr>
      <w:tr w:rsidR="00B947E9" w14:paraId="6FD516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C5C4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DE32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1997BCA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931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a opção "Histórico de Compras" em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0C8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13D5C4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36F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FD0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de todas as compras anteriores do usuário, incluindo detalhes do pedido.</w:t>
            </w:r>
          </w:p>
        </w:tc>
      </w:tr>
      <w:tr w:rsidR="00B947E9" w14:paraId="125160C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7AE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pode navegar pela lista e visualizar os detalhes de cada compra individ</w:t>
            </w:r>
            <w:r>
              <w:rPr>
                <w:rFonts w:ascii="Arial" w:eastAsia="Arial" w:hAnsi="Arial" w:cs="Arial"/>
              </w:rPr>
              <w:t>ualmente.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62E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6FBA8B5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F841AD9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33. Caso de uso – Devolver Produto</w:t>
      </w:r>
    </w:p>
    <w:tbl>
      <w:tblPr>
        <w:tblStyle w:val="aff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CBD97E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AA4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6A5F" w14:textId="0C9F28AC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RF33: </w:t>
            </w:r>
            <w:r w:rsidR="00081C58">
              <w:rPr>
                <w:rFonts w:ascii="Arial" w:eastAsia="Arial" w:hAnsi="Arial" w:cs="Arial"/>
              </w:rPr>
              <w:t>Devolver Produto</w:t>
            </w:r>
          </w:p>
        </w:tc>
      </w:tr>
      <w:tr w:rsidR="00B947E9" w14:paraId="6B4BA42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9472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B223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726867F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4D9F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86F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0202150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9CF2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728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recebeu um produto e deseja solicitar a devolução dentro do prazo estabelecido.</w:t>
            </w:r>
          </w:p>
        </w:tc>
      </w:tr>
      <w:tr w:rsidR="00B947E9" w14:paraId="4B69AE8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CC8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8ED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solicitação de devolução é enviada com sucesso para o sistema.</w:t>
            </w:r>
          </w:p>
        </w:tc>
      </w:tr>
      <w:tr w:rsidR="00B947E9" w14:paraId="038EA0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8F1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715D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1954CB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25E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seu histórico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1C8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6920B3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F54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4EA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produtos recentemente adquiridos pelo usuário.</w:t>
            </w:r>
          </w:p>
        </w:tc>
      </w:tr>
      <w:tr w:rsidR="00B947E9" w14:paraId="1476C7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75A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seleciona o produto que deseja devolver.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3E2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46071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B96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3D5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fornece uma opção para solicitar a devolução do produto selecionado</w:t>
            </w:r>
          </w:p>
        </w:tc>
      </w:tr>
      <w:tr w:rsidR="00B947E9" w14:paraId="33C737A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2DE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segue o processo de devolução, fornecendo o motivo da devolução e quaisquer detalhes adicionais necessários.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27F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B4A6B2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835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BA3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registra a solicitação de devolução par</w:t>
            </w:r>
            <w:r>
              <w:rPr>
                <w:rFonts w:ascii="Arial" w:eastAsia="Arial" w:hAnsi="Arial" w:cs="Arial"/>
              </w:rPr>
              <w:t>a o pedido.</w:t>
            </w:r>
          </w:p>
        </w:tc>
      </w:tr>
    </w:tbl>
    <w:p w14:paraId="40FE9B2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2930009" w14:textId="023407D5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Quadro 34. Caso de uso – </w:t>
      </w:r>
      <w:r w:rsidR="00081C58">
        <w:rPr>
          <w:rFonts w:ascii="Arial" w:eastAsia="Arial" w:hAnsi="Arial" w:cs="Arial"/>
        </w:rPr>
        <w:t>Visualizar Imagem 3D</w:t>
      </w:r>
    </w:p>
    <w:tbl>
      <w:tblPr>
        <w:tblStyle w:val="aff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D9BD5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51D1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70DF" w14:textId="2CB8290E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RF34: </w:t>
            </w:r>
            <w:r w:rsidR="00081C58">
              <w:rPr>
                <w:rFonts w:ascii="Arial" w:eastAsia="Arial" w:hAnsi="Arial" w:cs="Arial"/>
              </w:rPr>
              <w:t>Visualizar Imagem 3D</w:t>
            </w:r>
          </w:p>
        </w:tc>
      </w:tr>
      <w:tr w:rsidR="00B947E9" w14:paraId="2F830D8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777D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CF29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456EE7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BC8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F7CA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2AD89F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B7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CF19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visualizar produtos em uma visualização em 360º.</w:t>
            </w:r>
          </w:p>
        </w:tc>
      </w:tr>
      <w:tr w:rsidR="00B947E9" w14:paraId="78AC42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3C87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518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consegue visualizar os produtos em uma visualização em 360º.</w:t>
            </w:r>
          </w:p>
        </w:tc>
      </w:tr>
      <w:tr w:rsidR="00B947E9" w14:paraId="026E74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733B5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4B3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5375ED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3A3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um produto que oferece a visualização em 3D.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2DF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560464D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A50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544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opção para visualizar o produto em 360º.</w:t>
            </w:r>
          </w:p>
        </w:tc>
      </w:tr>
      <w:tr w:rsidR="00B947E9" w14:paraId="24BCA0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4A4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seleciona a opção de visualização em 360º.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1650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33F1B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BA0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B44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carrega a visualização em 360º do pr</w:t>
            </w:r>
            <w:r>
              <w:rPr>
                <w:rFonts w:ascii="Arial" w:eastAsia="Arial" w:hAnsi="Arial" w:cs="Arial"/>
              </w:rPr>
              <w:t>oduto, permitindo que o visitante o explore de diferentes ângulos.</w:t>
            </w:r>
          </w:p>
        </w:tc>
      </w:tr>
    </w:tbl>
    <w:p w14:paraId="571B2AF1" w14:textId="0BB4D571" w:rsidR="00B947E9" w:rsidRDefault="00B947E9">
      <w:pPr>
        <w:rPr>
          <w:rFonts w:ascii="Arial" w:eastAsia="Arial" w:hAnsi="Arial" w:cs="Arial"/>
        </w:rPr>
      </w:pPr>
    </w:p>
    <w:p w14:paraId="336D0134" w14:textId="77D407B9" w:rsidR="00121017" w:rsidRDefault="00121017">
      <w:pPr>
        <w:rPr>
          <w:rFonts w:ascii="Arial" w:eastAsia="Arial" w:hAnsi="Arial" w:cs="Arial"/>
        </w:rPr>
      </w:pPr>
    </w:p>
    <w:p w14:paraId="1C392A43" w14:textId="58170F1A" w:rsidR="00121017" w:rsidRDefault="00121017">
      <w:pPr>
        <w:rPr>
          <w:rFonts w:ascii="Arial" w:eastAsia="Arial" w:hAnsi="Arial" w:cs="Arial"/>
        </w:rPr>
      </w:pPr>
    </w:p>
    <w:p w14:paraId="07AB2C38" w14:textId="4CCC16AB" w:rsidR="00121017" w:rsidRDefault="00121017">
      <w:pPr>
        <w:rPr>
          <w:rFonts w:ascii="Arial" w:eastAsia="Arial" w:hAnsi="Arial" w:cs="Arial"/>
        </w:rPr>
      </w:pPr>
    </w:p>
    <w:p w14:paraId="4C8E6C0C" w14:textId="0ED3DE9B" w:rsidR="00121017" w:rsidRDefault="00121017">
      <w:pPr>
        <w:rPr>
          <w:rFonts w:ascii="Arial" w:eastAsia="Arial" w:hAnsi="Arial" w:cs="Arial"/>
        </w:rPr>
      </w:pPr>
    </w:p>
    <w:p w14:paraId="710F9667" w14:textId="7E09F329" w:rsidR="00121017" w:rsidRDefault="00121017">
      <w:pPr>
        <w:rPr>
          <w:rFonts w:ascii="Arial" w:eastAsia="Arial" w:hAnsi="Arial" w:cs="Arial"/>
        </w:rPr>
      </w:pPr>
    </w:p>
    <w:p w14:paraId="5EC274F0" w14:textId="650CFD91" w:rsidR="00121017" w:rsidRDefault="00121017">
      <w:pPr>
        <w:rPr>
          <w:rFonts w:ascii="Arial" w:eastAsia="Arial" w:hAnsi="Arial" w:cs="Arial"/>
        </w:rPr>
      </w:pPr>
    </w:p>
    <w:p w14:paraId="3E689079" w14:textId="4C7B41E8" w:rsidR="00121017" w:rsidRDefault="00121017">
      <w:pPr>
        <w:rPr>
          <w:rFonts w:ascii="Arial" w:eastAsia="Arial" w:hAnsi="Arial" w:cs="Arial"/>
        </w:rPr>
      </w:pPr>
    </w:p>
    <w:p w14:paraId="2F9C33DB" w14:textId="167E127B" w:rsidR="00121017" w:rsidRDefault="00121017">
      <w:pPr>
        <w:rPr>
          <w:rFonts w:ascii="Arial" w:eastAsia="Arial" w:hAnsi="Arial" w:cs="Arial"/>
        </w:rPr>
      </w:pPr>
    </w:p>
    <w:p w14:paraId="7D97BBD1" w14:textId="410D378A" w:rsidR="00121017" w:rsidRDefault="00121017">
      <w:pPr>
        <w:rPr>
          <w:rFonts w:ascii="Arial" w:eastAsia="Arial" w:hAnsi="Arial" w:cs="Arial"/>
        </w:rPr>
      </w:pPr>
    </w:p>
    <w:p w14:paraId="3318714A" w14:textId="4BBEFAA6" w:rsidR="00121017" w:rsidRDefault="00121017">
      <w:pPr>
        <w:rPr>
          <w:rFonts w:ascii="Arial" w:eastAsia="Arial" w:hAnsi="Arial" w:cs="Arial"/>
        </w:rPr>
      </w:pPr>
    </w:p>
    <w:p w14:paraId="78A2992E" w14:textId="10DB629D" w:rsidR="00121017" w:rsidRDefault="00121017">
      <w:pPr>
        <w:rPr>
          <w:rFonts w:ascii="Arial" w:eastAsia="Arial" w:hAnsi="Arial" w:cs="Arial"/>
        </w:rPr>
      </w:pPr>
    </w:p>
    <w:p w14:paraId="4B62DFE6" w14:textId="2B34639B" w:rsidR="00121017" w:rsidRDefault="00121017">
      <w:pPr>
        <w:rPr>
          <w:rFonts w:ascii="Arial" w:eastAsia="Arial" w:hAnsi="Arial" w:cs="Arial"/>
        </w:rPr>
      </w:pPr>
    </w:p>
    <w:p w14:paraId="13DDFE1D" w14:textId="466A58FB" w:rsidR="00121017" w:rsidRDefault="00121017">
      <w:pPr>
        <w:rPr>
          <w:rFonts w:ascii="Arial" w:eastAsia="Arial" w:hAnsi="Arial" w:cs="Arial"/>
        </w:rPr>
      </w:pPr>
    </w:p>
    <w:p w14:paraId="78E462BB" w14:textId="6CACA00F" w:rsidR="00121017" w:rsidRDefault="00121017">
      <w:pPr>
        <w:rPr>
          <w:rFonts w:ascii="Arial" w:eastAsia="Arial" w:hAnsi="Arial" w:cs="Arial"/>
        </w:rPr>
      </w:pPr>
    </w:p>
    <w:p w14:paraId="358550AB" w14:textId="56747547" w:rsidR="00121017" w:rsidRDefault="00121017">
      <w:pPr>
        <w:rPr>
          <w:rFonts w:ascii="Arial" w:eastAsia="Arial" w:hAnsi="Arial" w:cs="Arial"/>
        </w:rPr>
      </w:pPr>
    </w:p>
    <w:p w14:paraId="4CC417BC" w14:textId="19CF5334" w:rsidR="00121017" w:rsidRDefault="00121017">
      <w:pPr>
        <w:rPr>
          <w:rFonts w:ascii="Arial" w:eastAsia="Arial" w:hAnsi="Arial" w:cs="Arial"/>
        </w:rPr>
      </w:pPr>
    </w:p>
    <w:p w14:paraId="41B7A571" w14:textId="3D52B8B1" w:rsidR="00121017" w:rsidRDefault="00121017">
      <w:pPr>
        <w:rPr>
          <w:rFonts w:ascii="Arial" w:eastAsia="Arial" w:hAnsi="Arial" w:cs="Arial"/>
        </w:rPr>
      </w:pPr>
    </w:p>
    <w:p w14:paraId="29843392" w14:textId="4FBB36A3" w:rsidR="00121017" w:rsidRDefault="00121017">
      <w:pPr>
        <w:rPr>
          <w:rFonts w:ascii="Arial" w:eastAsia="Arial" w:hAnsi="Arial" w:cs="Arial"/>
        </w:rPr>
      </w:pPr>
    </w:p>
    <w:p w14:paraId="5C2BF9CF" w14:textId="1E1B57F0" w:rsidR="00121017" w:rsidRDefault="00121017">
      <w:pPr>
        <w:rPr>
          <w:rFonts w:ascii="Arial" w:eastAsia="Arial" w:hAnsi="Arial" w:cs="Arial"/>
        </w:rPr>
      </w:pPr>
    </w:p>
    <w:p w14:paraId="1A094E95" w14:textId="72186D0A" w:rsidR="00121017" w:rsidRDefault="00121017">
      <w:pPr>
        <w:rPr>
          <w:rFonts w:ascii="Arial" w:eastAsia="Arial" w:hAnsi="Arial" w:cs="Arial"/>
        </w:rPr>
      </w:pPr>
    </w:p>
    <w:p w14:paraId="2E1BFA57" w14:textId="025FB00E" w:rsidR="00121017" w:rsidRDefault="00121017">
      <w:pPr>
        <w:rPr>
          <w:rFonts w:ascii="Arial" w:eastAsia="Arial" w:hAnsi="Arial" w:cs="Arial"/>
        </w:rPr>
      </w:pPr>
    </w:p>
    <w:p w14:paraId="2BF1B166" w14:textId="722F6541" w:rsidR="00121017" w:rsidRDefault="00121017">
      <w:pPr>
        <w:rPr>
          <w:rFonts w:ascii="Arial" w:eastAsia="Arial" w:hAnsi="Arial" w:cs="Arial"/>
        </w:rPr>
      </w:pPr>
    </w:p>
    <w:p w14:paraId="1F4C5F3C" w14:textId="4FEE3492" w:rsidR="00121017" w:rsidRDefault="00121017">
      <w:pPr>
        <w:rPr>
          <w:rFonts w:ascii="Arial" w:eastAsia="Arial" w:hAnsi="Arial" w:cs="Arial"/>
        </w:rPr>
      </w:pPr>
    </w:p>
    <w:p w14:paraId="0063B297" w14:textId="0BC6ED67" w:rsidR="00121017" w:rsidRDefault="00121017">
      <w:pPr>
        <w:rPr>
          <w:rFonts w:ascii="Arial" w:eastAsia="Arial" w:hAnsi="Arial" w:cs="Arial"/>
        </w:rPr>
      </w:pPr>
    </w:p>
    <w:p w14:paraId="698E31C7" w14:textId="0F1891B4" w:rsidR="00121017" w:rsidRDefault="00121017">
      <w:pPr>
        <w:rPr>
          <w:rFonts w:ascii="Arial" w:eastAsia="Arial" w:hAnsi="Arial" w:cs="Arial"/>
        </w:rPr>
      </w:pPr>
    </w:p>
    <w:p w14:paraId="3C9A5898" w14:textId="08458D86" w:rsidR="00121017" w:rsidRDefault="00121017">
      <w:pPr>
        <w:rPr>
          <w:rFonts w:ascii="Arial" w:eastAsia="Arial" w:hAnsi="Arial" w:cs="Arial"/>
        </w:rPr>
      </w:pPr>
    </w:p>
    <w:p w14:paraId="5D4F197D" w14:textId="339B103E" w:rsidR="00121017" w:rsidRDefault="00121017" w:rsidP="00121017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Quadro </w:t>
      </w:r>
      <w:r>
        <w:rPr>
          <w:rFonts w:ascii="Arial" w:eastAsia="Arial" w:hAnsi="Arial" w:cs="Arial"/>
        </w:rPr>
        <w:t>35</w:t>
      </w:r>
      <w:r>
        <w:rPr>
          <w:rFonts w:ascii="Arial" w:eastAsia="Arial" w:hAnsi="Arial" w:cs="Arial"/>
        </w:rPr>
        <w:t xml:space="preserve">. Caso de uso – </w:t>
      </w:r>
      <w:r w:rsidR="00081C58">
        <w:rPr>
          <w:rFonts w:ascii="Arial" w:eastAsia="Arial" w:hAnsi="Arial" w:cs="Arial"/>
        </w:rPr>
        <w:t>Inserir Cupom</w:t>
      </w:r>
    </w:p>
    <w:tbl>
      <w:tblPr>
        <w:tblStyle w:val="af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21017" w14:paraId="5A25D630" w14:textId="77777777" w:rsidTr="00350A1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B1BE" w14:textId="77777777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9DFC" w14:textId="4E67F34D" w:rsidR="00121017" w:rsidRDefault="00121017" w:rsidP="00350A1C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</w:t>
            </w:r>
            <w:r>
              <w:rPr>
                <w:rFonts w:ascii="Arial" w:eastAsia="Arial" w:hAnsi="Arial" w:cs="Arial"/>
              </w:rPr>
              <w:t>35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Inserir </w:t>
            </w:r>
            <w:r w:rsidR="00081C58"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upom</w:t>
            </w:r>
          </w:p>
        </w:tc>
      </w:tr>
      <w:tr w:rsidR="00121017" w14:paraId="70F61EC9" w14:textId="77777777" w:rsidTr="00350A1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6E333" w14:textId="77777777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0DB8" w14:textId="77777777" w:rsidR="00121017" w:rsidRDefault="00121017" w:rsidP="00350A1C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121017" w14:paraId="6C429D1A" w14:textId="77777777" w:rsidTr="00350A1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80825" w14:textId="77777777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D487D" w14:textId="77777777" w:rsidR="00121017" w:rsidRDefault="00121017" w:rsidP="00350A1C">
            <w:pPr>
              <w:rPr>
                <w:rFonts w:ascii="Arial" w:eastAsia="Arial" w:hAnsi="Arial" w:cs="Arial"/>
              </w:rPr>
            </w:pPr>
          </w:p>
        </w:tc>
      </w:tr>
      <w:tr w:rsidR="00121017" w14:paraId="0C3566BD" w14:textId="77777777" w:rsidTr="00350A1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1E967" w14:textId="77777777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F11B" w14:textId="080F8398" w:rsidR="00121017" w:rsidRDefault="00121017" w:rsidP="00350A1C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final está finalizando o processo de compra e </w:t>
            </w:r>
            <w:r>
              <w:rPr>
                <w:rFonts w:ascii="Arial" w:eastAsia="Arial" w:hAnsi="Arial" w:cs="Arial"/>
              </w:rPr>
              <w:t>pode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informar</w:t>
            </w:r>
            <w:r>
              <w:rPr>
                <w:rFonts w:ascii="Arial" w:eastAsia="Arial" w:hAnsi="Arial" w:cs="Arial"/>
              </w:rPr>
              <w:t xml:space="preserve"> o </w:t>
            </w:r>
            <w:r>
              <w:rPr>
                <w:rFonts w:ascii="Arial" w:eastAsia="Arial" w:hAnsi="Arial" w:cs="Arial"/>
              </w:rPr>
              <w:t>código do cupom de desconto caso tenha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121017" w14:paraId="0F3658C1" w14:textId="77777777" w:rsidTr="00350A1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1089" w14:textId="77777777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5A99" w14:textId="2B9AFDC3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>cupom é inserido e validado pelo sistema atualizando o valor do pedido com base no desconto do cupom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121017" w14:paraId="3725624E" w14:textId="77777777" w:rsidTr="00350A1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7AE4B" w14:textId="77777777" w:rsidR="00121017" w:rsidRDefault="00121017" w:rsidP="00350A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64657" w14:textId="77777777" w:rsidR="00121017" w:rsidRDefault="00121017" w:rsidP="00350A1C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121017" w14:paraId="70916072" w14:textId="77777777" w:rsidTr="00350A1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16FD" w14:textId="27DF3431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Durante o processo de checkout, o usuário final é </w:t>
            </w:r>
            <w:r>
              <w:rPr>
                <w:rFonts w:ascii="Arial" w:eastAsia="Arial" w:hAnsi="Arial" w:cs="Arial"/>
              </w:rPr>
              <w:t>possibilitado</w:t>
            </w:r>
            <w:r>
              <w:rPr>
                <w:rFonts w:ascii="Arial" w:eastAsia="Arial" w:hAnsi="Arial" w:cs="Arial"/>
              </w:rPr>
              <w:t xml:space="preserve"> a </w:t>
            </w:r>
            <w:r>
              <w:rPr>
                <w:rFonts w:ascii="Arial" w:eastAsia="Arial" w:hAnsi="Arial" w:cs="Arial"/>
              </w:rPr>
              <w:t>inserir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o código do cupom de desconto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caso o tenha.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BAC9" w14:textId="77777777" w:rsidR="00121017" w:rsidRDefault="00121017" w:rsidP="00350A1C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121017" w14:paraId="361B7F22" w14:textId="77777777" w:rsidTr="00350A1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F4CC" w14:textId="77777777" w:rsidR="00121017" w:rsidRDefault="00121017" w:rsidP="00350A1C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E17E" w14:textId="2236C390" w:rsidR="00121017" w:rsidRDefault="00121017" w:rsidP="00350A1C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rPr>
                <w:rFonts w:ascii="Arial" w:eastAsia="Arial" w:hAnsi="Arial" w:cs="Arial"/>
              </w:rPr>
              <w:t>O sistema confere o código inserido para validação das regras do cupom.</w:t>
            </w:r>
          </w:p>
        </w:tc>
      </w:tr>
      <w:tr w:rsidR="00121017" w14:paraId="3F47804F" w14:textId="77777777" w:rsidTr="00350A1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0574" w14:textId="5685F071" w:rsidR="00121017" w:rsidRDefault="00121017" w:rsidP="00350A1C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25A2" w14:textId="03BA73B7" w:rsidR="00121017" w:rsidRDefault="00121017" w:rsidP="00350A1C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define um novo valor para o pedido com base na validação das regras do cupom.</w:t>
            </w:r>
          </w:p>
        </w:tc>
      </w:tr>
    </w:tbl>
    <w:p w14:paraId="6F52FA09" w14:textId="77777777" w:rsidR="00121017" w:rsidRDefault="00121017">
      <w:pPr>
        <w:rPr>
          <w:rFonts w:ascii="Arial" w:eastAsia="Arial" w:hAnsi="Arial" w:cs="Arial"/>
        </w:rPr>
      </w:pPr>
    </w:p>
    <w:sectPr w:rsidR="00121017">
      <w:headerReference w:type="even" r:id="rId6"/>
      <w:headerReference w:type="default" r:id="rId7"/>
      <w:footerReference w:type="default" r:id="rId8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1D6E" w14:textId="77777777" w:rsidR="0027076D" w:rsidRDefault="0027076D">
      <w:r>
        <w:separator/>
      </w:r>
    </w:p>
  </w:endnote>
  <w:endnote w:type="continuationSeparator" w:id="0">
    <w:p w14:paraId="449EFA8D" w14:textId="77777777" w:rsidR="0027076D" w:rsidRDefault="0027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360B" w14:textId="77777777" w:rsidR="00B947E9" w:rsidRDefault="00B947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63B45" w14:textId="77777777" w:rsidR="0027076D" w:rsidRDefault="0027076D">
      <w:r>
        <w:separator/>
      </w:r>
    </w:p>
  </w:footnote>
  <w:footnote w:type="continuationSeparator" w:id="0">
    <w:p w14:paraId="42DC3EEB" w14:textId="77777777" w:rsidR="0027076D" w:rsidRDefault="00270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45B72" w14:textId="77777777" w:rsidR="00B947E9" w:rsidRDefault="002707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9EDE78C" wp14:editId="46D8C89D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BD6E" w14:textId="77777777" w:rsidR="00B947E9" w:rsidRDefault="002707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Disciplina: Engenharia de Software 2 – Turma Noite – prof.ª </w:t>
    </w:r>
    <w:proofErr w:type="spellStart"/>
    <w:r>
      <w:rPr>
        <w:rFonts w:ascii="Arial" w:eastAsia="Arial" w:hAnsi="Arial" w:cs="Arial"/>
        <w:b/>
        <w:color w:val="000000"/>
      </w:rPr>
      <w:t>Denilce</w:t>
    </w:r>
    <w:proofErr w:type="spellEnd"/>
    <w:r>
      <w:rPr>
        <w:rFonts w:ascii="Arial" w:eastAsia="Arial" w:hAnsi="Arial" w:cs="Arial"/>
        <w:b/>
        <w:color w:val="000000"/>
      </w:rPr>
      <w:t xml:space="preserve"> Veloso</w:t>
    </w:r>
  </w:p>
  <w:p w14:paraId="78011BDE" w14:textId="77777777" w:rsidR="00B947E9" w:rsidRDefault="00B947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D971E0A" w14:textId="77777777" w:rsidR="00B947E9" w:rsidRDefault="00B947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7E9"/>
    <w:rsid w:val="00081C58"/>
    <w:rsid w:val="00121017"/>
    <w:rsid w:val="0027076D"/>
    <w:rsid w:val="008F3376"/>
    <w:rsid w:val="00B9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7068"/>
  <w15:docId w15:val="{A2E75125-0523-4F1A-A207-93D42C6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37</Pages>
  <Words>4168</Words>
  <Characters>22511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BELO COAN</cp:lastModifiedBy>
  <cp:revision>2</cp:revision>
  <dcterms:created xsi:type="dcterms:W3CDTF">2024-04-17T22:18:00Z</dcterms:created>
  <dcterms:modified xsi:type="dcterms:W3CDTF">2024-04-17T22:50:00Z</dcterms:modified>
</cp:coreProperties>
</file>