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1.leetcode two 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  got a set to store the 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 of like  seeking  in the array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need the copy of the array to do 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the big O time notation is 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Leetcode removeDuplicate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Orderd array   use array is the fastest method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exchange element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pointer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增强for 循环    自增自减 可以提高时间效率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binary search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  low   when high equals low equals mid  either it found or not   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99999 10000 变化的变量定义在for 循环体里面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动态规划方程  滚动数组  同步i  </w:t>
      </w:r>
      <w:r>
        <w:rPr>
          <w:rFonts w:hint="eastAsia"/>
          <w:i w:val="0"/>
          <w:iCs w:val="0"/>
          <w:lang w:val="en-US" w:eastAsia="zh-CN"/>
        </w:rPr>
        <w:t>最大和</w:t>
      </w:r>
      <w:r>
        <w:rPr>
          <w:rFonts w:hint="default"/>
          <w:i w:val="0"/>
          <w:iCs w:val="0"/>
          <w:lang w:eastAsia="zh-CN"/>
        </w:rPr>
        <w:t>的子数组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合并两个有序升序数组  双指针 取出最小的值 进入队列有序数组转为二叉树  建立  help（）递归 二分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36750" cy="2127885"/>
            <wp:effectExtent l="0" t="0" r="1397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杨辉三角2  滚动数组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第i行第j个element 等于 i-1行的第j和第 j-1的和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Arryllist.add(0) 开辟空间 二次循环从后面写入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时间o 常数时间操作的时间 常以操作次数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空间o  与功能无关  为了完成流程  自己开辟的空间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Int找到最右侧的1  取反加一 与上自己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Reverse a headlist  create node pre and 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 head != 0   loop    next = head.next;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Head.next=pre;    head= pre;  head = 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  肯定指向下一个，head 也指向下一个  ，pre 修改当前的head指针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并且pre指向当前的 head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  强大之处在于开辟额外的空间  notebook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双链表实现 队列 和 栈  队列  pop  push  size  limit  next popint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14 最小值 两个栈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15：leetcode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17：leetcode 找出数组的重复元素 可以使用双指针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18：数组区间可以用low 和 high进行同向遍历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19：循环用来标价的变量 记住 赋值要放循环外面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20： 前三最大元素  if(nums[i]!=nums[i-1]&amp;&amp;++diff==3)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nums[i]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考虑目标需要的存储空间是多少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2021.12.7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全正数的数组寻找缺失的数字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可以利用下标和全取负重复利用数组原来的空间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2021.12.8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按照题目要求  夺走几次流程  发现规律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让计算机 执行规律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</w:rPr>
        <w:t>每次操作既可以理解为使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</w:rPr>
        <w:t> </w:t>
      </w:r>
      <w:r>
        <w:rPr>
          <w:rFonts w:ascii="Times New Roman" w:hAnsi="Times New Roman" w:eastAsia="Times New Roman" w:cs="Times New Roman"/>
          <w:caps w:val="0"/>
          <w:color w:val="212835"/>
          <w:spacing w:val="0"/>
          <w:sz w:val="19"/>
          <w:szCs w:val="19"/>
          <w:shd w:val="clear" w:fill="FFFFFF"/>
        </w:rPr>
        <w:t>n-1</w:t>
      </w:r>
      <w:r>
        <w:rPr>
          <w:rFonts w:ascii="KaTeX_Math" w:hAnsi="KaTeX_Math" w:eastAsia="KaTeX_Math" w:cs="KaTeX_Math"/>
          <w:i/>
          <w:iCs/>
          <w:caps w:val="0"/>
          <w:color w:val="212835"/>
          <w:spacing w:val="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caps w:val="0"/>
          <w:color w:val="212835"/>
          <w:spacing w:val="0"/>
          <w:sz w:val="19"/>
          <w:szCs w:val="19"/>
          <w:shd w:val="clear" w:fill="FFFFFF"/>
        </w:rPr>
        <w:t>−1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</w:rPr>
        <w:t> 个元素增加 </w:t>
      </w:r>
      <w:r>
        <w:rPr>
          <w:rFonts w:hint="default" w:ascii="Times New Roman" w:hAnsi="Times New Roman" w:eastAsia="Times New Roman" w:cs="Times New Roman"/>
          <w:caps w:val="0"/>
          <w:color w:val="212835"/>
          <w:spacing w:val="0"/>
          <w:sz w:val="19"/>
          <w:szCs w:val="19"/>
          <w:shd w:val="clear" w:fill="FFFFFF"/>
        </w:rPr>
        <w:t>11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</w:rPr>
        <w:t>，也可以理解使 </w:t>
      </w:r>
      <w:r>
        <w:rPr>
          <w:rFonts w:hint="default" w:ascii="Times New Roman" w:hAnsi="Times New Roman" w:eastAsia="Times New Roman" w:cs="Times New Roman"/>
          <w:caps w:val="0"/>
          <w:color w:val="212835"/>
          <w:spacing w:val="0"/>
          <w:sz w:val="19"/>
          <w:szCs w:val="19"/>
          <w:shd w:val="clear" w:fill="FFFFFF"/>
        </w:rPr>
        <w:t>11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</w:rPr>
        <w:t> 个元素减少 </w:t>
      </w:r>
      <w:r>
        <w:rPr>
          <w:rFonts w:hint="default" w:ascii="Times New Roman" w:hAnsi="Times New Roman" w:eastAsia="Times New Roman" w:cs="Times New Roman"/>
          <w:caps w:val="0"/>
          <w:color w:val="212835"/>
          <w:spacing w:val="0"/>
          <w:sz w:val="19"/>
          <w:szCs w:val="19"/>
          <w:shd w:val="clear" w:fill="FFFFFF"/>
        </w:rPr>
        <w:t>11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</w:rPr>
        <w:t>。显然，后者更利于我们的计算。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12.9.2021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双指针leetcod有序数组 去重可以利用数组抹除原来的元素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结合自己的思维  利用计算机的logic 循环  。。。边界条件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控制语句.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835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 xml:space="preserve">inarytree  inferior nodes have two children  and all leaves have the same depth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2021.12.17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835"/>
          <w:spacing w:val="0"/>
          <w:sz w:val="19"/>
          <w:szCs w:val="19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eetcode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 xml:space="preserve"> 单调栈适用于寻找右侧第一个比当前元素大的 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2021.12.18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输出键盘行 的单词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遍历 输出 nothing new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12.19.2021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835"/>
          <w:spacing w:val="0"/>
          <w:sz w:val="19"/>
          <w:szCs w:val="19"/>
          <w:shd w:val="clear" w:fill="FFFFFF"/>
          <w:lang w:val="en-US" w:eastAsia="zh-CN"/>
        </w:rPr>
        <w:t>数组拆分  min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  <w:lang w:val="en-US" w:eastAsia="zh-CN"/>
        </w:rPr>
        <w:t>(a1,b1)</w:t>
      </w:r>
      <w:r>
        <w:rPr>
          <w:rFonts w:ascii="Segoe UI" w:hAnsi="Segoe UI" w:eastAsia="Segoe UI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</w:rPr>
        <w:t>贪心也没问题，该问题满足最优子结构，并且每一步的贪心选择可以达到最终整体最优解，每一次的选择只依赖于之前已做的选择，不依赖于后面要做出的选择）。最优子结构你可以把问题规模缩小，比如把排序后的最后两个数去掉，这样2n-2个数的序列的答案，包含在2n个数序列的答案中。 当然，类似于官方解答的证明可以看这个老哥的，写得很好懂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  <w:lang w:val="en-US" w:eastAsia="zh-CN"/>
        </w:rPr>
        <w:t>2021.12.27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  <w:lang w:val="en-US" w:eastAsia="zh-CN"/>
        </w:rPr>
        <w:t>寻找数组中最大的三个数的乘积</w:t>
      </w:r>
    </w:p>
    <w:p>
      <w:pPr>
        <w:keepNext w:val="0"/>
        <w:keepLines w:val="0"/>
        <w:widowControl/>
        <w:suppressLineNumbers w:val="0"/>
        <w:shd w:val="clear" w:fill="181A1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81A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81A1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81A1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81A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81A1F"/>
          <w:lang w:val="en-US" w:eastAsia="zh-CN" w:bidi="ar"/>
        </w:rPr>
        <w:t>maximumProduct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81A1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81A1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81A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81A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(nums);</w:t>
      </w:r>
    </w:p>
    <w:p>
      <w:pPr>
        <w:keepNext w:val="0"/>
        <w:keepLines w:val="0"/>
        <w:widowControl/>
        <w:suppressLineNumbers w:val="0"/>
        <w:shd w:val="clear" w:fill="181A1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81A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81A1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81A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81A1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81A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81A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81A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(nums[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] * nums[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] * nums[n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], nums[n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81A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] * nums[n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] * nums[n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81A1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81A1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81A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81A1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  <w:lang w:val="en-US" w:eastAsia="zh-CN"/>
        </w:rPr>
        <w:t>分情况考虑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  <w:t>2022.1.1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454D59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  <w:t>eetcode  滑动窗口 的理念就是下一个i 可以由i-1来获得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  <w:t>当现有循环无法满足条件的时候，开辟额外空间  flag 之类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  <w:t>2022.1.27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</w:pPr>
      <w:r>
        <w:rPr>
          <w:rFonts w:hint="eastAsia" w:ascii="Segoe UI" w:hAnsi="Segoe UI" w:eastAsia="宋体" w:cs="Segoe UI"/>
          <w:i w:val="0"/>
          <w:iCs w:val="0"/>
          <w:color w:val="454D59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  <w:t xml:space="preserve">eetcode </w: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spacing w:val="0"/>
          <w:u w:val="none"/>
          <w:shd w:val="clear" w:fill="FFFFFF"/>
        </w:rPr>
        <w:instrText xml:space="preserve"> HYPERLINK "https://leetcode-cn.com/problems/longest-continuous-increasing-subsequence/" </w:instrTex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separate"/>
      </w:r>
      <w:r>
        <w:rPr>
          <w:rStyle w:val="8"/>
          <w:i w:val="0"/>
          <w:iCs w:val="0"/>
          <w:caps w:val="0"/>
          <w:spacing w:val="0"/>
          <w:u w:val="none"/>
          <w:shd w:val="clear" w:fill="FFFFFF"/>
        </w:rPr>
        <w:t>674. Longest Continuous Increasing Subsequence</w: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835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kern w:val="0"/>
          <w:sz w:val="14"/>
          <w:szCs w:val="14"/>
          <w:shd w:val="clear" w:fill="FFFFFF"/>
          <w:lang w:val="en-US" w:eastAsia="zh-CN" w:bidi="ar"/>
        </w:rPr>
        <w:t>难度简单232收藏分享切换为中文接收动态反馈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Given an unsorted array of integers </w:t>
      </w:r>
      <w:r>
        <w:rPr>
          <w:rStyle w:val="9"/>
          <w:rFonts w:ascii="monospace" w:hAnsi="monospace" w:eastAsia="monospace" w:cs="monospace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nums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, return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the length of the longest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continuous increasing subsequence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 (i.e. subarray)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. The subsequence must be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strictly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 increasing.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A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continuous increasing subsequence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 is defined by two indices 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 and 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r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 (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l &lt; r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) such that it is 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[nums[l], nums[l + 1], ..., nums[r - 1], nums[r]]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 and for each 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l &lt;= i &lt; r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, 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nums[i] &lt; nums[i + 1]</w:t>
      </w: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12835"/>
          <w:spacing w:val="0"/>
          <w:sz w:val="15"/>
          <w:szCs w:val="15"/>
          <w:shd w:val="clear" w:fill="FFFFFF"/>
        </w:rPr>
        <w:t>Example 1: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  <w:t>滑动窗口中维护一个最大变量、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  <w:t>2022.4.13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54D59"/>
          <w:spacing w:val="0"/>
          <w:sz w:val="24"/>
          <w:szCs w:val="24"/>
          <w:shd w:val="clear" w:fill="FFFFFF"/>
          <w:lang w:val="en-US" w:eastAsia="zh-CN"/>
        </w:rPr>
        <w:t>二分方法 小于等于  只有一个元素的时候  要能启动 while(left&lt;=right)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D3A18"/>
    <w:multiLevelType w:val="singleLevel"/>
    <w:tmpl w:val="20DD3A1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1BF"/>
    <w:rsid w:val="00ED470D"/>
    <w:rsid w:val="024C7EDF"/>
    <w:rsid w:val="060A0A28"/>
    <w:rsid w:val="06D2492B"/>
    <w:rsid w:val="09FE10DF"/>
    <w:rsid w:val="0A893A51"/>
    <w:rsid w:val="0D581001"/>
    <w:rsid w:val="0D940B89"/>
    <w:rsid w:val="0DE85E53"/>
    <w:rsid w:val="0F0F7C7F"/>
    <w:rsid w:val="12297C29"/>
    <w:rsid w:val="14424477"/>
    <w:rsid w:val="17F9051D"/>
    <w:rsid w:val="18F50BCB"/>
    <w:rsid w:val="1C0F75EF"/>
    <w:rsid w:val="1D2C0BD2"/>
    <w:rsid w:val="1DE9497B"/>
    <w:rsid w:val="20F8368C"/>
    <w:rsid w:val="21C9754C"/>
    <w:rsid w:val="229E3B0B"/>
    <w:rsid w:val="236F1D32"/>
    <w:rsid w:val="239F4DAE"/>
    <w:rsid w:val="2599569E"/>
    <w:rsid w:val="26FB21A0"/>
    <w:rsid w:val="275047BE"/>
    <w:rsid w:val="27915036"/>
    <w:rsid w:val="2AE322D0"/>
    <w:rsid w:val="2BC02DF5"/>
    <w:rsid w:val="2BF44FD0"/>
    <w:rsid w:val="2D733874"/>
    <w:rsid w:val="32F629D1"/>
    <w:rsid w:val="35490D92"/>
    <w:rsid w:val="36AE643B"/>
    <w:rsid w:val="395A76CB"/>
    <w:rsid w:val="3BC842D7"/>
    <w:rsid w:val="3D0C7B85"/>
    <w:rsid w:val="3E3201DD"/>
    <w:rsid w:val="3F633971"/>
    <w:rsid w:val="407C5F03"/>
    <w:rsid w:val="41343884"/>
    <w:rsid w:val="417E0567"/>
    <w:rsid w:val="42935686"/>
    <w:rsid w:val="44471B04"/>
    <w:rsid w:val="47221089"/>
    <w:rsid w:val="4893018E"/>
    <w:rsid w:val="494979F5"/>
    <w:rsid w:val="4A1C655F"/>
    <w:rsid w:val="4BF63563"/>
    <w:rsid w:val="4C5841B0"/>
    <w:rsid w:val="4C591F9A"/>
    <w:rsid w:val="50280759"/>
    <w:rsid w:val="502E1356"/>
    <w:rsid w:val="51730113"/>
    <w:rsid w:val="52AD0302"/>
    <w:rsid w:val="5324463F"/>
    <w:rsid w:val="55805A59"/>
    <w:rsid w:val="586F2B6F"/>
    <w:rsid w:val="58E2030A"/>
    <w:rsid w:val="5A0B13AE"/>
    <w:rsid w:val="618F7E63"/>
    <w:rsid w:val="656F647B"/>
    <w:rsid w:val="66C05E51"/>
    <w:rsid w:val="67074D10"/>
    <w:rsid w:val="673059EE"/>
    <w:rsid w:val="69341E28"/>
    <w:rsid w:val="69450BA7"/>
    <w:rsid w:val="6E5252CB"/>
    <w:rsid w:val="6EFC3D62"/>
    <w:rsid w:val="71067A48"/>
    <w:rsid w:val="71EA3A88"/>
    <w:rsid w:val="724B0181"/>
    <w:rsid w:val="7380166A"/>
    <w:rsid w:val="764466C7"/>
    <w:rsid w:val="779770F3"/>
    <w:rsid w:val="77A93529"/>
    <w:rsid w:val="78977641"/>
    <w:rsid w:val="797714CB"/>
    <w:rsid w:val="7B022A6F"/>
    <w:rsid w:val="7B094BE1"/>
    <w:rsid w:val="7C496F46"/>
    <w:rsid w:val="7C6E7AC6"/>
    <w:rsid w:val="7CC2008D"/>
    <w:rsid w:val="7ED6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1047</Words>
  <Characters>2119</Characters>
  <Lines>0</Lines>
  <Paragraphs>0</Paragraphs>
  <TotalTime>811</TotalTime>
  <ScaleCrop>false</ScaleCrop>
  <LinksUpToDate>false</LinksUpToDate>
  <CharactersWithSpaces>2495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2022-04-13T13:55:27Z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379972841BB74A27BD81F74929D2A666</vt:lpwstr>
  </property>
</Properties>
</file>