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84D72A70B1119763.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Mangal1" svg:font-family="Mangal"/>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automatic-styles>
    <style:style style:name="P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98f0" officeooo:paragraph-rsid="0011d17d" style:font-size-asian="10.5pt" style:font-weight-asian="normal" style:font-size-complex="12pt" style:font-weight-complex="normal"/>
    </style:style>
    <style:style style:name="P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bc854" officeooo:paragraph-rsid="0011d17d" style:font-size-asian="10.5pt" style:font-weight-asian="normal" style:font-size-complex="12pt" style:font-weight-complex="normal"/>
    </style:style>
    <style:style style:name="P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61352" officeooo:paragraph-rsid="0011d17d" style:font-size-asian="10.5pt" style:font-weight-asian="normal" style:font-size-complex="12pt" style:font-weight-complex="normal"/>
    </style:style>
    <style:style style:name="P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03148" officeooo:paragraph-rsid="0011d17d" style:font-size-asian="10.5pt" style:font-weight-asian="normal" style:font-size-complex="12pt" style:font-weight-complex="normal"/>
    </style:style>
    <style:style style:name="P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1587c" officeooo:paragraph-rsid="0011d17d" style:font-size-asian="10.5pt" style:font-weight-asian="normal" style:font-size-complex="12pt" style:font-weight-complex="normal"/>
    </style:style>
    <style:style style:name="P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45e1" officeooo:paragraph-rsid="0011d17d" style:font-size-asian="10.5pt" style:font-weight-asian="normal" style:font-size-complex="12pt" style:font-weight-complex="normal"/>
    </style:style>
    <style:style style:name="P7"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11d17d" style:font-size-asian="14pt" style:font-weight-asian="bold" style:font-size-complex="14pt" style:font-weight-complex="bold"/>
    </style:style>
    <style:style style:name="P8"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9" style:family="paragraph" style:parent-style-name="Standard">
      <style:paragraph-properties fo:line-height="150%" fo:text-align="start"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10"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03148" officeooo:paragraph-rsid="0011d17d" style:font-size-asian="14pt" style:font-weight-asian="bold" style:font-size-complex="14pt" style:font-weight-complex="bold"/>
    </style:style>
    <style:style style:name="P11" style:family="paragraph" style:parent-style-name="Standard">
      <style:paragraph-properties fo:line-height="150%" fo:text-align="start" style:justify-single-word="false" style:shadow="none">
        <style:tab-stops/>
      </style:paragraph-properties>
      <style:text-properties style:font-name="Arial" fo:font-size="14pt" fo:font-weight="bold" officeooo:rsid="00203148" officeooo:paragraph-rsid="0011d17d" style:font-size-asian="14pt" style:font-weight-asian="bold" style:font-size-complex="14pt" style:font-weight-complex="bold"/>
    </style:style>
    <style:style style:name="P12"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ed85b" officeooo:paragraph-rsid="0011d17d" style:font-size-asian="12.25pt" style:font-weight-asian="bold" style:font-size-complex="14pt" style:font-weight-complex="bold"/>
    </style:style>
    <style:style style:name="P13" style:family="paragraph" style:parent-style-name="Standard">
      <style:paragraph-properties fo:line-height="150%" fo:text-align="start" style:justify-single-word="false" style:shadow="none">
        <style:tab-stops/>
      </style:paragraph-properties>
      <style:text-properties style:font-name="Arial" fo:font-size="14pt" fo:font-weight="bold" officeooo:rsid="001ed85b" officeooo:paragraph-rsid="0011d17d" style:font-size-asian="12.25pt" style:font-weight-asian="bold" style:font-size-complex="14pt" style:font-weight-complex="bold"/>
    </style:style>
    <style:style style:name="P14"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1587c" officeooo:paragraph-rsid="0011d17d" style:font-size-asian="12.25pt" style:font-weight-asian="bold" style:font-size-complex="14pt" style:font-weight-complex="bold"/>
    </style:style>
    <style:style style:name="P15" style:family="paragraph" style:parent-style-name="Standard">
      <style:paragraph-properties fo:line-height="150%" fo:text-align="start" style:justify-single-word="false" style:shadow="none">
        <style:tab-stops/>
      </style:paragraph-properties>
      <style:text-properties style:font-name="Arial" fo:font-size="14pt" fo:font-weight="bold" officeooo:rsid="0021587c" officeooo:paragraph-rsid="0011d17d" style:font-size-asian="12.25pt" style:font-weight-asian="bold" style:font-size-complex="14pt" style:font-weight-complex="bold"/>
    </style:style>
    <style:style style:name="P16"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345e1" officeooo:paragraph-rsid="0011d17d" style:font-size-asian="12.25pt" style:font-weight-asian="bold" style:font-size-complex="14pt" style:font-weight-complex="bold"/>
    </style:style>
    <style:style style:name="P17"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398f0" officeooo:paragraph-rsid="0011d17d" style:font-size-asian="12.25pt" style:font-weight-asian="bold" style:font-size-complex="14pt" style:font-weight-complex="bold"/>
    </style:style>
    <style:style style:name="P18" style:family="paragraph" style:parent-style-name="Standard">
      <style:paragraph-properties fo:line-height="150%" fo:text-align="start" style:justify-single-word="false" style:shadow="none">
        <style:tab-stops/>
      </style:paragraph-properties>
      <style:text-properties style:font-name="Arial" fo:font-size="14pt" fo:font-weight="bold" officeooo:rsid="002398f0" officeooo:paragraph-rsid="0011d17d" style:font-size-asian="12.25pt" style:font-weight-asian="bold" style:font-size-complex="14pt" style:font-weight-complex="bold"/>
    </style:style>
    <style:style style:name="P19"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2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21" style:family="paragraph" style:parent-style-name="Standard" style:list-style-name="L1">
      <style:paragraph-properties fo:line-height="150%" fo:text-align="start"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22" style:family="paragraph" style:parent-style-name="Standard" style:list-style-name="L1">
      <style:paragraph-properties fo:line-height="150%" fo:text-align="start" style:justify-single-word="false" style:shadow="none">
        <style:tab-stops/>
      </style:paragraph-properties>
      <style:text-properties style:font-name="Arial" fo:font-size="12pt" fo:font-weight="normal" officeooo:rsid="001db152" officeooo:paragraph-rsid="0011d17d" style:font-size-asian="10.5pt" style:font-weight-asian="normal" style:font-size-complex="12pt" style:font-weight-complex="normal"/>
    </style:style>
    <style:style style:name="P2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03148" officeooo:paragraph-rsid="0011d17d" style:font-size-asian="10.5pt" style:font-weight-asian="normal" style:font-size-complex="12pt" style:font-weight-complex="normal"/>
    </style:style>
    <style:style style:name="P2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24a1a" style:font-size-asian="10.5pt" style:font-weight-asian="normal" style:font-size-complex="12pt" style:font-weight-complex="normal"/>
    </style:style>
    <style:style style:name="P2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24a1a" officeooo:paragraph-rsid="00124a1a" style:font-size-asian="10.5pt" style:font-weight-asian="normal" style:font-size-complex="12pt" style:font-weight-complex="normal"/>
    </style:style>
    <style:style style:name="P26" style:family="paragraph" style:parent-style-name="Standard">
      <style:paragraph-properties fo:line-height="150%" fo:text-align="start" style:justify-single-word="false" style:shadow="none">
        <style:tab-stops/>
      </style:paragraph-properties>
      <style:text-properties style:font-name="Arial" fo:font-size="12pt" style:text-underline-style="none" fo:font-weight="normal" officeooo:rsid="001ed85b" officeooo:paragraph-rsid="0011d17d" style:font-size-asian="10.5pt" style:font-weight-asian="normal" style:font-size-complex="12pt" style:font-weight-complex="normal"/>
    </style:style>
    <style:style style:name="P27" style:family="paragraph" style:parent-style-name="Standard" style:list-style-name="L1">
      <style:paragraph-properties fo:line-height="150%" fo:text-align="start"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28"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11d17d" style:font-size-asian="14pt" style:font-weight-asian="bold" style:font-size-complex="14pt" style:font-weight-complex="bold"/>
    </style:style>
    <style:style style:name="P29" style:family="paragraph" style:parent-style-name="Standard" style:list-style-name="L1">
      <style:paragraph-properties fo:line-height="150%" fo:text-align="start" style:justify-single-word="false" style:shadow="none">
        <style:tab-stops/>
      </style:paragraph-properties>
      <style:text-properties style:font-name="Arial" fo:font-size="14pt" style:text-underline-style="solid" style:text-underline-width="auto" style:text-underline-color="font-color" fo:font-weight="bold" officeooo:rsid="001c0993" officeooo:paragraph-rsid="0011d17d" style:font-size-asian="14pt" style:font-weight-asian="bold" style:font-size-complex="14pt" style:font-weight-complex="bold"/>
    </style:style>
    <style:style style:name="P30"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73e4a" officeooo:paragraph-rsid="00124a1a" style:font-size-asian="14pt" style:font-weight-asian="bold" style:font-size-complex="16pt" style:font-weight-complex="bold"/>
    </style:style>
    <style:style style:name="P31" style:family="paragraph" style:parent-style-name="Standard" style:list-style-name="L1">
      <style:paragraph-properties fo:line-height="150%" fo:text-align="start" style:justify-single-word="false" style:shadow="none">
        <style:tab-stops/>
      </style:paragraph-properties>
      <style:text-properties style:text-underline-style="solid" style:text-underline-width="auto" style:text-underline-color="font-color" officeooo:rsid="001c0993" officeooo:paragraph-rsid="0011d17d"/>
    </style:style>
    <style:style style:name="P32" style:family="paragraph" style:parent-style-name="Standard" style:list-style-name="L1">
      <style:paragraph-properties fo:line-height="150%" fo:text-align="start" style:justify-single-word="false" style:shadow="none">
        <style:tab-stops/>
      </style:paragraph-properties>
      <style:text-properties style:text-underline-style="solid" style:text-underline-width="auto" style:text-underline-color="font-color" officeooo:rsid="001db152" officeooo:paragraph-rsid="0011d17d"/>
    </style:style>
    <style:style style:name="P33" style:family="paragraph" style:parent-style-name="Standard" style:list-style-name="L1">
      <style:paragraph-properties fo:line-height="150%" fo:text-align="start" style:justify-single-word="false" style:shadow="none">
        <style:tab-stops/>
      </style:paragraph-properties>
      <style:text-properties officeooo:rsid="001db152" officeooo:paragraph-rsid="0011d17d"/>
    </style:style>
    <style:style style:name="T1" style:family="text">
      <style:text-properties officeooo:rsid="00247d42"/>
    </style:style>
    <style:style style:name="T2" style:family="text">
      <style:text-properties fo:font-size="12pt" fo:font-weight="normal" style:font-size-asian="10.5pt" style:font-weight-asian="normal" style:font-size-complex="12pt" style:font-weight-complex="normal"/>
    </style:style>
    <style:style style:name="T3" style:family="text">
      <style:text-properties fo:font-size="12pt" fo:font-weight="normal" officeooo:rsid="001db152" style:font-size-asian="10.5pt" style:font-weight-asian="normal" style:font-size-complex="12pt" style:font-weight-complex="normal"/>
    </style:style>
    <style:style style:name="T4" style:family="text">
      <style:text-properties fo:font-size="12pt" fo:font-weight="normal" officeooo:rsid="00203148" style:font-size-asian="10.5pt" style:font-weight-asian="normal" style:font-size-complex="12pt" style:font-weight-complex="normal"/>
    </style:style>
    <style:style style:name="T5" style:family="text">
      <style:text-properties fo:font-size="12pt" style:text-underline-style="solid" style:text-underline-width="auto" style:text-underline-color="font-color" fo:font-weight="normal" style:font-size-asian="10.5pt" style:font-weight-asian="normal" style:font-size-complex="12pt" style:font-weight-complex="normal"/>
    </style:style>
    <style:style style:name="T6" style:family="text">
      <style:text-properties fo:font-size="12pt" style:text-underline-style="none" fo:font-weight="normal" style:font-size-asian="10.5pt" style:font-weight-asian="normal" style:font-size-complex="12pt" style:font-weight-complex="normal"/>
    </style:style>
    <style:style style:name="T7" style:family="text">
      <style:text-properties fo:font-size="12pt" style:text-underline-style="none" fo:font-weight="normal" officeooo:rsid="001db152" style:font-size-asian="10.5pt" style:font-weight-asian="normal" style:font-size-complex="12pt" style:font-weight-complex="normal"/>
    </style:style>
    <style:style style:name="T8" style:family="text">
      <style:text-properties style:font-name="Arial" fo:font-size="12pt" fo:font-weight="normal" style:font-size-asian="10.5pt" style:font-weight-asian="normal" style:font-size-complex="12pt" style:font-weight-complex="normal"/>
    </style:style>
    <style:style style:name="T9" style:family="text">
      <style:text-properties style:font-name="Arial" fo:font-size="12pt" fo:font-weight="normal" officeooo:rsid="001db152" style:font-size-asian="10.5pt" style:font-weight-asian="normal" style:font-size-complex="12pt" style:font-weight-complex="normal"/>
    </style:style>
    <style:style style:name="T10" style:family="text">
      <style:text-properties style:font-name="Arial" fo:font-size="12pt" style:text-underline-style="none" fo:font-weight="normal" style:font-size-asian="10.5pt" style:font-weight-asian="normal" style:font-size-complex="12pt" style:font-weight-complex="normal"/>
    </style:style>
    <style:style style:name="T11" style:family="text">
      <style:text-properties style:font-name="Arial" fo:font-size="12pt" style:text-underline-style="none" fo:font-weight="normal" officeooo:rsid="001db152" style:font-size-asian="10.5pt" style:font-weight-asian="normal" style:font-size-complex="12pt" style:font-weight-complex="normal"/>
    </style:style>
    <style:style style:name="T12" style:family="text">
      <style:text-properties style:font-name="Arial" fo:font-size="12pt" style:text-underline-style="none" fo:font-weight="normal" officeooo:rsid="001ed85b" style:font-size-asian="10.5pt" style:font-weight-asian="normal" style:font-size-complex="12pt" style:font-weight-complex="normal"/>
    </style:style>
    <style:style style:name="T13" style:family="text">
      <style:text-properties style:font-name="Arial" fo:font-size="12pt" style:text-underline-style="solid" style:text-underline-width="auto" style:text-underline-color="font-color" fo:font-weight="normal" style:font-size-asian="10.5pt" style:font-weight-asian="normal" style:font-size-complex="12pt" style:font-weight-complex="normal"/>
    </style:style>
    <style:style style:name="T14" style:family="text">
      <style:text-properties officeooo:rsid="0021587c"/>
    </style:style>
    <style:style style:name="T15" style:family="text">
      <style:text-properties officeooo:rsid="0024daff"/>
    </style:style>
    <style:style style:name="T16" style:family="text">
      <style:text-properties officeooo:rsid="0019ec27"/>
    </style:style>
    <style:style style:name="T17" style:family="text">
      <style:text-properties officeooo:rsid="001895fa"/>
    </style:style>
    <style:style style:name="T18" style:family="text">
      <style:text-properties officeooo:rsid="00124a1a"/>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2.521cm" fo:text-indent="-0.635cm" fo:margin-left="2.5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56cm" fo:text-indent="-0.635cm" fo:margin-left="3.1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791cm" fo:text-indent="-0.635cm" fo:margin-left="3.7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26cm" fo:text-indent="-0.635cm" fo:margin-left="4.4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61cm" fo:text-indent="-0.635cm" fo:margin-left="5.0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696cm" fo:text-indent="-0.635cm" fo:margin-left="5.6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31cm" fo:text-indent="-0.635cm" fo:margin-left="6.3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66cm" fo:text-indent="-0.635cm" fo:margin-left="6.9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01cm" fo:text-indent="-0.635cm" fo:margin-left="7.6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36cm" fo:text-indent="-0.635cm" fo:margin-left="8.236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
      <text:p text:style-name="P30">
        <text:span text:style-name="T16">1.</text:span>
        Introducción:
      </text:p>
      <text:p text:style-name="P30"/>
      <text:p text:style-name="P24">
        El grupo de proyecto integrado por Giuliana Esquibel, 
        <text:span text:style-name="T17">Sebastián</text:span>
         Est
        <text:span text:style-name="T17">é</text:span>
        vez, Camila Galván e Ian Cerpa de la clase 3ºBB del Instituto 
        <text:span text:style-name="T17">Tecnológico</text:span>
         de 
        <text:span text:style-name="T17">Informática</text:span>
         (ITI), 
        <text:span text:style-name="T17">se le ha solicitado por la letra del proyecto S.I.G.A.T (Sistema Informático de Gestión de Entendimiento) que se desea confeccionar un sistema informático que contribuya el facilitar la gestión administrativa de la producción láctea, cuyo criterio para su integración sera de buen trato, confianza y honestidad entre los integrantes de dicho grupo para la aprobación de pasaje de grado. El grupo conforma la empresa I.S.U (Insumos y Soporte al Usuario).</text:span>
      </text:p>
      <text:p text:style-name="P24"/>
      <text:p text:style-name="P30">
        1.2 
        <text:span text:style-name="T18">Documentación</text:span>
         de inicio y 
        <text:span text:style-name="T18">planificación.</text:span>
      </text:p>
      <text:p text:style-name="P30"/>
      <text:p text:style-name="P25">
        El grupo de proyecto decidió utilizar como sigla/nombre de la empresa Insumos y Soporte al Usuario I.S.U porque 
        <text:s text:c="2"/>
      </text:p>
      <text:p text:style-name="P24"/>
      <text:p text:style-name="P7">Proyecto:</text:p>
      <text:p text:style-name="P7"/>
      <text:p text:style-name="P2">
        Es un emprendimiento temporal realizado para crear productos o servicios únicos. Se refiere a temporal porque tiene inicio y finalización definidos y con lo de servicio único quiere decir que es 
        <text:s/>
        algo que no fue realizado antes. 
        <text:span text:style-name="T1">Existen roles los cuales conforman un proyecto informático los cuales son los usuarios, jefe de proyecto, analistas de sistema, diseñadores del sistema, programadores, personal de operaciones y personal SQA.</text:span>
      </text:p>
      <text:p text:style-name="P8">Roles:</text:p>
      <text:p text:style-name="P3">Es la función que una persona desempeña en un lugar o una situación determinada. Es importante que cada integrante tenga un rol definido porque podría generar problemas a largo plazo.</text:p>
      <text:p text:style-name="P8">
        <text:span text:style-name="T1">
          <text:s/>
        </text:span>
        Usuarios:
      </text:p>
      <text:p text:style-name="P19">“Son aquellos para quien se desarrolla el sistema”</text:p>
      <text:p text:style-name="P20">
        <text:soft-page-break/>
        Esto quiere decir que los usuarios son los que definen las características que deberá tener, son lo que tienen mayor interacción con los Analistas de Sistema y son los dueños del mismo. 
      </text:p>
      <text:p text:style-name="P9">
        <text:span text:style-name="T2">También hay varias </text:span>
        <text:span text:style-name="T3">categorías</text:span>
        <text:span text:style-name="T2"> de usuarios las cuales se conforman por:</text:span>
      </text:p>
      <text:list xml:id="list2386462688751246587" text:style-name="L1">
        <text:list-item>
          <text:p text:style-name="P21">
            Trabajo
            <text:tab/>
          </text:p>
          <text:list>
            <text:list-item>
              <text:p text:style-name="P27">
                <text:span text:style-name="T5">Usuarios Operacionales:</text:span>
                <text:span text:style-name="T2"> </text:span>
                <text:span text:style-name="T3">Son aquellos con mayor interacción con el sistema, interesado en las funcionalidades y en la interfaz hombre-maquina del sistema, es el que tiene un panorama local de esté.</text:span>
              </text:p>
            </text:list-item>
            <text:list-item>
              <text:p text:style-name="P29">
                <text:span text:style-name="T2">Usuarios Supervisores:</text:span>
                <text:span text:style-name="T6"> </text:span>
                <text:span text:style-name="T7">Usualmente es un usuario mencionado anteriormente, esta interesado en la eficiencia operacional y consideraciones presupuestales. Es el intermediario entre el Analista y el operacional, puede tener o no una visión local.</text:span>
              </text:p>
            </text:list-item>
            <text:list-item>
              <text:p text:style-name="P29">
                <text:span text:style-name="T2">Usuarios de Nivel </text:span>
                <text:span text:style-name="T3">Ejecutivo:</text:span>
                <text:span text:style-name="T7"> Es el que tiene autoridad para financiar los proyectos. Esta interesado en detalles estratégicos y ganancias perdidas a largo plazo, tiene una visión global del sistema.</text:span>
              </text:p>
            </text:list-item>
          </text:list>
        </text:list-item>
        <text:list-item>
          <text:p text:style-name="P21">Nivel de experiencia en el uso del Software.</text:p>
          <text:list>
            <text:list-item>
              <text:p text:style-name="P31">
                <text:span text:style-name="T8">Usuario Amateur:</text:span>
                <text:span text:style-name="T10"> </text:span>
                <text:span text:style-name="T11">Es el que nunca utilizo un computadora para su tarea, no le interesa las computadoras ni los sistemas computarizados.</text:span>
              </text:p>
            </text:list-item>
            <text:list-item>
              <text:p text:style-name="P31">
                <text:span text:style-name="T8">Usuario Final:</text:span>
                <text:span text:style-name="T10"> </text:span>
                <text:span text:style-name="T11">No son especialistas en sistema, pero utilizan computadoras para desempeñar su trabajo, probablemente tuvo participación en desarrollo en proyectos anteriores.</text:span>
              </text:p>
            </text:list-item>
            <text:list-item>
              <text:p text:style-name="P31">
                <text:span text:style-name="T8">Usuario </text:span>
                <text:span text:style-name="T9">Profesional</text:span>
                <text:span text:style-name="T8">:</text:span>
                <text:span text:style-name="T10"> </text:span>
                <text:span text:style-name="T12">Son especialistas del sistema, entienden sobre el desarrollo del sistema, tienen conocimientos sobre análisis del sistema.</text:span>
              </text:p>
            </text:list-item>
          </text:list>
        </text:list-item>
        <text:list-item>
          <text:p text:style-name="P22">Interacción con el sistema.</text:p>
          <text:list>
            <text:list-item>
              <text:p text:style-name="P32">
                <text:span text:style-name="T8">Usuario Directo:</text:span>
                <text:span text:style-name="T10"> </text:span>
                <text:span text:style-name="T12">Son interactivos con el sistema, ingresa y recibe datos y conoce las funcionalidades que deba tener el nuevo sistema.</text:span>
              </text:p>
            </text:list-item>
            <text:list-item>
              <text:p text:style-name="P33">
                <text:span text:style-name="T13">Usuario Indirecto:</text:span>
                <text:span text:style-name="T10"> </text:span>
                <text:span text:style-name="T12">Se benefician de la salida del sistema pero no interactúan directamente con él.</text:span>
              </text:p>
            </text:list-item>
          </text:list>
        </text:list-item>
      </text:list>
      <text:p text:style-name="P26"/>
      <text:p text:style-name="P12">Analista de Sistema:</text:p>
      <text:p text:style-name="P12"/>
      <text:p text:style-name="P13">
        <text:span text:style-name="T4">Es </text:span>
        <text:span text:style-name="T2">“</text:span>
        <text:span text:style-name="T4">Arqueólogo y escribano” ya que el que descubre detalles y documenta.</text:span>
      </text:p>
      <text:p text:style-name="P4">
        <text:soft-page-break/>
        Es innovador ya que explora nuevas tecnologías y nuevas formas de manejar el negocio. Es mediador porque tiene que mediar y obtener consenso entre usuarios,auditores, diseñadores y entre otros, usualmente es el jefe de proyecto. 
      </text:p>
      <text:p text:style-name="P4"/>
      <text:p text:style-name="P10">Características del Analista de Sistema.</text:p>
      <text:p text:style-name="P11"/>
      <text:p text:style-name="P4">
        Debe que tener facilidad en el relacionamiento interpersonal para poder entrevistar a los usuarios, mediar entre desacuerdos y para poder vender sus ideas. También debe tener facilidad para entender el dominio del problema, es decir, entender y apreciar los asuntos del usuario, y como ultimo 
        <text:span text:style-name="T14">deberá</text:span>
         tener mente 
        <text:span text:style-name="T14">lógica</text:span>
         y organizada, que sea capaz de ver el sistema en diferentes perspectivas y dividirlo en niveles de sub-sistemas, 
        <text:span text:style-name="T14">serán capaces de pensar en términos abstractos ademas de físicos.</text:span>
      </text:p>
      <text:p text:style-name="P2">
        <text:tab/>
      </text:p>
      <text:p text:style-name="P14">
        <text:s/>
        Diseñador de Sistema.
      </text:p>
      <text:p text:style-name="P15"/>
      <text:p text:style-name="P5">Es el que diseña el sistema a partir de la información recolectada por el analista, es decir, los requerimientos del usuario(libre de considerarse tecnológicas) y las transforma en un diseño arquitectónico de alto nivel (arquitectura del sistema), el resultado del trabajo servirá como base para los programadores, esto nos quiere decir que el diseñador y el analista de sistema trabajan en conjunto a no ser que sean la misma persona.</text:p>
      <text:p text:style-name="P5"/>
      <text:p text:style-name="P14">
        <text:s/>
        Programador del Sistema.
      </text:p>
      <text:p text:style-name="P15"/>
      <text:p text:style-name="P6">Es el que va a recibir del diseñador la descripción arquitectónica del Hardware y el Software que se usaran para implementar el sistema y realizara la implementación de los programas que lo integran haciendo uso de las TI.</text:p>
      <text:p text:style-name="P6"/>
      <text:p text:style-name="P16">
        <text:span text:style-name="T15">
          <text:s/>
        </text:span>
        Auditores y Personal de calidad (SQA)
      </text:p>
      <text:p text:style-name="P6"/>
      <text:p text:style-name="P1">
        Su objetivo es asegurar que le sistema se desarrolle de acuerdo a estandartes y los estos pueden estar establecidos por la empresa o por dependencias gubernamentales 
        <text:soft-page-break/>
        reguladoras. No se involucran hasta la finalización del proyecto y se interesan mas por la forma del contenido.
      </text:p>
      <text:p text:style-name="P1"/>
      <text:p text:style-name="P17">Personal de Operaciones.</text:p>
      <text:p text:style-name="P18"/>
      <text:p text:style-name="P1">
        Es el encargado de la infraestructura tecnológica, es decir, administradores de servicios, de bases de datos, de redes y telecomunicaciones, personal de soporte técnico, operadores de sistema y 
        <text:s/>
        los encargados en seguridad de sistema. Por lo general definen los requerimientos no funcionales.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2016-06-26T13:30:09.565000000</meta:creation-date>
    <dc:date>2016-06-26T16:11:05.223000000</dc:date>
    <meta:editing-duration>PT12M15S</meta:editing-duration>
    <meta:editing-cycles>2</meta:editing-cycles>
    <meta:generator>LibreOffice/5.1.3.2$Windows_x86 LibreOffice_project/644e4637d1d8544fd9f56425bd6cec110e49301b</meta:generator>
    <meta:document-statistic meta:table-count="0" meta:image-count="1" meta:object-count="0" meta:page-count="4" meta:paragraph-count="37" meta:word-count="825" meta:character-count="5344" meta:non-whitespace-character-count="455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4022</config:config-item>
      <config:config-item config:name="ViewAreaLeft" config:type="long">0</config:config-item>
      <config:config-item config:name="ViewAreaWidth" config:type="long">34424</config:config-item>
      <config:config-item config:name="ViewAreaHeight" config:type="long">14660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17212</config:config-item>
          <config:config-item config:name="ViewTop" config:type="long">13889</config:config-item>
          <config:config-item config:name="VisibleLeft" config:type="long">0</config:config-item>
          <config:config-item config:name="VisibleTop" config:type="long">4022</config:config-item>
          <config:config-item config:name="VisibleRight" config:type="long">34422</config:config-item>
          <config:config-item config:name="VisibleBottom" config:type="long">18680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1167741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1198618</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Mangal1" svg:font-family="Mangal"/>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bottom="0.499cm" fo:border-top="none" fo:border-bottom="0.06pt solid #6666ff" fo:border-left="none" fo:border-right="none" fo:padding="0.049cm" style:shadow="none"/>
      </style:header-style>
      <style:footer-style/>
    </style:page-layout>
  </office:automatic-styles>
  <office:master-styles>
    <style:master-page style:name="Standard" style:page-layout-name="Mpm1">
      <style:header>
        <text:p text:style-name="Header">
          <draw:frame draw:style-name="Mfr1" draw:name="Imagen1" text:anchor-type="paragraph" svg:x="6.72cm" svg:y="-1.693cm" svg:width="3.56cm" svg:height="1.974cm" draw:z-index="0">
            <draw:image xlink:href="Pictures/100000000000030D000001B184D72A70B1119763.jpg" xlink:type="simple" xlink:show="embed" xlink:actuate="onLoad"/>
          </draw:frame>
        </text:p>
      </style:header>
    </style:master-page>
  </office:master-styles>
</office:document-styles>
</file>