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Cs w:val="28"/>
        </w:rPr>
      </w:pPr>
      <w:r>
        <w:rPr>
          <w:szCs w:val="28"/>
        </w:rPr>
        <w:t>Potential Journals</w:t>
      </w:r>
    </w:p>
    <w:p>
      <w:pPr>
        <w:pStyle w:val="6"/>
        <w:numPr>
          <w:ilvl w:val="0"/>
          <w:numId w:val="1"/>
        </w:numPr>
        <w:rPr>
          <w:szCs w:val="28"/>
        </w:rPr>
      </w:pPr>
      <w:r>
        <w:rPr>
          <w:szCs w:val="28"/>
        </w:rPr>
        <w:t>Agriculture, Ecosystems &amp; Environment</w:t>
      </w:r>
    </w:p>
    <w:p>
      <w:pPr>
        <w:pStyle w:val="6"/>
        <w:numPr>
          <w:ilvl w:val="0"/>
          <w:numId w:val="1"/>
        </w:numPr>
        <w:rPr>
          <w:szCs w:val="28"/>
        </w:rPr>
      </w:pPr>
      <w:r>
        <w:rPr>
          <w:szCs w:val="28"/>
        </w:rPr>
        <w:t>Community Ecology</w:t>
      </w:r>
    </w:p>
    <w:p>
      <w:pPr>
        <w:pStyle w:val="6"/>
        <w:numPr>
          <w:ilvl w:val="0"/>
          <w:numId w:val="1"/>
        </w:numPr>
        <w:rPr>
          <w:szCs w:val="28"/>
        </w:rPr>
      </w:pPr>
      <w:r>
        <w:rPr>
          <w:rFonts w:hint="eastAsia"/>
          <w:szCs w:val="28"/>
        </w:rPr>
        <w:t>Journal of Experimental Biology</w:t>
      </w:r>
    </w:p>
    <w:p>
      <w:pPr>
        <w:pStyle w:val="6"/>
        <w:numPr>
          <w:ilvl w:val="0"/>
          <w:numId w:val="1"/>
        </w:numPr>
        <w:rPr>
          <w:szCs w:val="28"/>
        </w:rPr>
      </w:pPr>
      <w:r>
        <w:rPr>
          <w:rFonts w:hint="eastAsia"/>
          <w:szCs w:val="28"/>
        </w:rPr>
        <w:t>Journal of Experimental Zoology</w:t>
      </w:r>
    </w:p>
    <w:p>
      <w:pPr>
        <w:pStyle w:val="6"/>
        <w:numPr>
          <w:ilvl w:val="0"/>
          <w:numId w:val="1"/>
        </w:numPr>
        <w:rPr>
          <w:rFonts w:hint="eastAsia"/>
          <w:szCs w:val="28"/>
        </w:rPr>
      </w:pPr>
      <w:r>
        <w:rPr>
          <w:szCs w:val="28"/>
        </w:rPr>
        <w:t>Austral Ecology</w:t>
      </w:r>
      <w:r>
        <w:rPr>
          <w:rFonts w:hint="eastAsia"/>
          <w:szCs w:val="28"/>
        </w:rPr>
        <w:t xml:space="preserve">: </w:t>
      </w:r>
      <w:r>
        <w:rPr>
          <w:szCs w:val="28"/>
        </w:rPr>
        <w:t>Research Note</w:t>
      </w:r>
    </w:p>
    <w:p>
      <w:pPr>
        <w:pStyle w:val="6"/>
        <w:numPr>
          <w:ilvl w:val="0"/>
          <w:numId w:val="1"/>
        </w:numPr>
        <w:rPr>
          <w:szCs w:val="28"/>
        </w:rPr>
      </w:pPr>
      <w:r>
        <w:rPr>
          <w:rFonts w:hint="eastAsia"/>
          <w:szCs w:val="28"/>
        </w:rPr>
        <w:t>Journal of zoology</w:t>
      </w:r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B31079"/>
    <w:multiLevelType w:val="multilevel"/>
    <w:tmpl w:val="21B3107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D27610"/>
    <w:rsid w:val="000516F9"/>
    <w:rsid w:val="00101D2A"/>
    <w:rsid w:val="00140CD7"/>
    <w:rsid w:val="001C002B"/>
    <w:rsid w:val="001C6C6E"/>
    <w:rsid w:val="001F513E"/>
    <w:rsid w:val="002366AB"/>
    <w:rsid w:val="00241D50"/>
    <w:rsid w:val="002A2DCA"/>
    <w:rsid w:val="002D6DFF"/>
    <w:rsid w:val="00325668"/>
    <w:rsid w:val="003C5714"/>
    <w:rsid w:val="00407920"/>
    <w:rsid w:val="00493001"/>
    <w:rsid w:val="004953B6"/>
    <w:rsid w:val="0061706A"/>
    <w:rsid w:val="006357DF"/>
    <w:rsid w:val="007419DC"/>
    <w:rsid w:val="008D1A3F"/>
    <w:rsid w:val="008F6F6D"/>
    <w:rsid w:val="00912228"/>
    <w:rsid w:val="009F4222"/>
    <w:rsid w:val="00B13538"/>
    <w:rsid w:val="00B13BBB"/>
    <w:rsid w:val="00BB5BCD"/>
    <w:rsid w:val="00C24E65"/>
    <w:rsid w:val="00C31728"/>
    <w:rsid w:val="00CB0F82"/>
    <w:rsid w:val="00CE02D1"/>
    <w:rsid w:val="00D27610"/>
    <w:rsid w:val="00D32967"/>
    <w:rsid w:val="00D94C8E"/>
    <w:rsid w:val="00E22CE8"/>
    <w:rsid w:val="00E33813"/>
    <w:rsid w:val="00ED1983"/>
    <w:rsid w:val="00F143AC"/>
    <w:rsid w:val="00F36B66"/>
    <w:rsid w:val="00F86E52"/>
    <w:rsid w:val="024E5E31"/>
    <w:rsid w:val="2A7228D5"/>
    <w:rsid w:val="7FF0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60" w:lineRule="auto"/>
    </w:pPr>
    <w:rPr>
      <w:rFonts w:ascii="Arial" w:hAnsi="Arial" w:eastAsiaTheme="minorEastAsia" w:cstheme="minorBidi"/>
      <w:sz w:val="28"/>
      <w:szCs w:val="22"/>
      <w:lang w:val="en-US" w:eastAsia="zh-TW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semiHidden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5">
    <w:name w:val="header"/>
    <w:basedOn w:val="1"/>
    <w:link w:val="7"/>
    <w:semiHidden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頁首 字元"/>
    <w:basedOn w:val="2"/>
    <w:link w:val="5"/>
    <w:semiHidden/>
    <w:uiPriority w:val="99"/>
  </w:style>
  <w:style w:type="character" w:customStyle="1" w:styleId="8">
    <w:name w:val="頁尾 字元"/>
    <w:basedOn w:val="2"/>
    <w:link w:val="4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.</Company>
  <Pages>1</Pages>
  <Words>32</Words>
  <Characters>186</Characters>
  <Lines>1</Lines>
  <Paragraphs>1</Paragraphs>
  <TotalTime>9</TotalTime>
  <ScaleCrop>false</ScaleCrop>
  <LinksUpToDate>false</LinksUpToDate>
  <CharactersWithSpaces>217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2021-09-13T07:22:00Z</dcterms:created>
  <dc:creator>genchanghsu</dc:creator>
  <cp:lastModifiedBy>genchanghsu</cp:lastModifiedBy>
  <dcterms:modified xsi:type="dcterms:W3CDTF">2022-06-05T05:17:02Z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AA33C1FC069F43ADB373EB9DE3A8BB5A</vt:lpwstr>
  </property>
</Properties>
</file>