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545C27AE" w14:textId="77777777" w:rsidR="00B74B05" w:rsidRPr="00C70A8A" w:rsidRDefault="00B74B05" w:rsidP="00B74B05">
      <w:pPr>
        <w:pStyle w:val="Heading2"/>
        <w:spacing w:after="120"/>
        <w:jc w:val="center"/>
        <w:rPr>
          <w:iCs/>
          <w:sz w:val="28"/>
          <w:szCs w:val="28"/>
        </w:rPr>
      </w:pPr>
      <w:r w:rsidRPr="00AB5ECE">
        <w:rPr>
          <w:sz w:val="32"/>
          <w:szCs w:val="32"/>
        </w:rPr>
        <w:t>Social Justice (Policy &amp; Campaigns) Officer</w:t>
      </w:r>
    </w:p>
    <w:p w14:paraId="64E99296" w14:textId="77777777" w:rsidR="008A3CEC" w:rsidRDefault="008A3CEC" w:rsidP="008A3CEC">
      <w:pPr>
        <w:pStyle w:val="Heading2"/>
        <w:rPr>
          <w:b w:val="0"/>
          <w:sz w:val="28"/>
          <w:szCs w:val="28"/>
        </w:rPr>
      </w:pPr>
    </w:p>
    <w:p w14:paraId="6FA9728F" w14:textId="0ECC5DAE" w:rsidR="008A3CEC" w:rsidRDefault="008A3CEC" w:rsidP="008A3CEC">
      <w:pPr>
        <w:pStyle w:val="Heading2"/>
        <w:rPr>
          <w:b w:val="0"/>
          <w:sz w:val="28"/>
          <w:szCs w:val="28"/>
        </w:rPr>
      </w:pPr>
      <w:r>
        <w:rPr>
          <w:sz w:val="28"/>
          <w:szCs w:val="28"/>
        </w:rPr>
        <w:t>Application form - Part I (contact details &amp; declarations)</w:t>
      </w:r>
    </w:p>
    <w:p w14:paraId="47F3D51A" w14:textId="77777777" w:rsidR="00F95973" w:rsidRDefault="00F95973" w:rsidP="008A3CEC">
      <w:pPr>
        <w:spacing w:after="120"/>
      </w:pPr>
    </w:p>
    <w:p w14:paraId="529CD1A2" w14:textId="4BF20293" w:rsidR="008A3CEC" w:rsidRDefault="00F95973" w:rsidP="008A3CEC">
      <w:pPr>
        <w:spacing w:after="120"/>
      </w:pPr>
      <w:r>
        <w:t>Part I of the application will be detached and does not form part of the shortlisting process.</w:t>
      </w:r>
    </w:p>
    <w:p w14:paraId="77677227" w14:textId="77777777" w:rsidR="00F95973" w:rsidRDefault="00F95973" w:rsidP="008A3CEC">
      <w:pPr>
        <w:pStyle w:val="Heading3"/>
        <w:keepNext w:val="0"/>
        <w:keepLines w:val="0"/>
        <w:spacing w:before="0" w:after="120"/>
        <w:rPr>
          <w:rFonts w:ascii="Verdana" w:eastAsia="Verdana" w:hAnsi="Verdana" w:cs="Verdana"/>
          <w:b/>
          <w:color w:val="000000"/>
          <w:sz w:val="26"/>
          <w:szCs w:val="26"/>
        </w:rPr>
      </w:pPr>
    </w:p>
    <w:p w14:paraId="65230D17" w14:textId="12F90CA9"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8A3CEC" w14:paraId="38F9869E" w14:textId="77777777" w:rsidTr="005048C7">
        <w:tc>
          <w:tcPr>
            <w:tcW w:w="1916" w:type="dxa"/>
            <w:shd w:val="clear" w:color="auto" w:fill="auto"/>
          </w:tcPr>
          <w:p w14:paraId="5951AAB8" w14:textId="77777777" w:rsidR="008A3CEC" w:rsidRDefault="008A3CEC" w:rsidP="005048C7">
            <w:pPr>
              <w:spacing w:after="120"/>
            </w:pPr>
            <w:r>
              <w:t xml:space="preserve">Name </w:t>
            </w:r>
          </w:p>
        </w:tc>
        <w:tc>
          <w:tcPr>
            <w:tcW w:w="3856" w:type="dxa"/>
          </w:tcPr>
          <w:p w14:paraId="2D0F4670" w14:textId="77777777" w:rsidR="008A3CEC" w:rsidRDefault="008A3CEC" w:rsidP="005048C7">
            <w:pPr>
              <w:spacing w:after="120"/>
            </w:pPr>
          </w:p>
        </w:tc>
        <w:tc>
          <w:tcPr>
            <w:tcW w:w="3856" w:type="dxa"/>
            <w:shd w:val="clear" w:color="auto" w:fill="auto"/>
          </w:tcPr>
          <w:p w14:paraId="3E0DF840" w14:textId="77777777" w:rsidR="008A3CEC" w:rsidRDefault="008A3CEC" w:rsidP="005048C7">
            <w:pPr>
              <w:spacing w:after="120"/>
            </w:pPr>
          </w:p>
        </w:tc>
      </w:tr>
      <w:tr w:rsidR="008A3CEC" w14:paraId="0C802363" w14:textId="77777777" w:rsidTr="005048C7">
        <w:tc>
          <w:tcPr>
            <w:tcW w:w="1916" w:type="dxa"/>
            <w:shd w:val="clear" w:color="auto" w:fill="auto"/>
          </w:tcPr>
          <w:p w14:paraId="57AE2D4B" w14:textId="77777777" w:rsidR="008A3CEC" w:rsidRDefault="008A3CEC" w:rsidP="005048C7">
            <w:pPr>
              <w:spacing w:after="120"/>
            </w:pPr>
            <w:r>
              <w:t>Address</w:t>
            </w:r>
          </w:p>
        </w:tc>
        <w:tc>
          <w:tcPr>
            <w:tcW w:w="3856" w:type="dxa"/>
          </w:tcPr>
          <w:p w14:paraId="500C848A" w14:textId="77777777" w:rsidR="008A3CEC" w:rsidRDefault="008A3CEC" w:rsidP="005048C7">
            <w:pPr>
              <w:spacing w:after="120"/>
            </w:pPr>
          </w:p>
        </w:tc>
        <w:tc>
          <w:tcPr>
            <w:tcW w:w="3856" w:type="dxa"/>
            <w:shd w:val="clear" w:color="auto" w:fill="auto"/>
          </w:tcPr>
          <w:p w14:paraId="0B458A5D" w14:textId="77777777" w:rsidR="008A3CEC" w:rsidRDefault="008A3CEC" w:rsidP="005048C7">
            <w:pPr>
              <w:spacing w:after="120"/>
            </w:pPr>
          </w:p>
          <w:p w14:paraId="05D9B84D" w14:textId="77777777" w:rsidR="008A3CEC" w:rsidRDefault="008A3CEC" w:rsidP="005048C7">
            <w:pPr>
              <w:spacing w:after="120"/>
            </w:pPr>
          </w:p>
        </w:tc>
      </w:tr>
      <w:tr w:rsidR="008A3CEC" w14:paraId="5E439137" w14:textId="77777777" w:rsidTr="005048C7">
        <w:tc>
          <w:tcPr>
            <w:tcW w:w="1916" w:type="dxa"/>
            <w:shd w:val="clear" w:color="auto" w:fill="auto"/>
          </w:tcPr>
          <w:p w14:paraId="2ADA5665" w14:textId="77777777" w:rsidR="008A3CEC" w:rsidRDefault="008A3CEC" w:rsidP="005048C7">
            <w:pPr>
              <w:spacing w:after="120"/>
            </w:pPr>
            <w:r>
              <w:t>Email address</w:t>
            </w:r>
          </w:p>
        </w:tc>
        <w:tc>
          <w:tcPr>
            <w:tcW w:w="3856" w:type="dxa"/>
          </w:tcPr>
          <w:p w14:paraId="15313AD5" w14:textId="77777777" w:rsidR="008A3CEC" w:rsidRDefault="008A3CEC" w:rsidP="005048C7">
            <w:pPr>
              <w:spacing w:after="120"/>
            </w:pPr>
          </w:p>
        </w:tc>
        <w:tc>
          <w:tcPr>
            <w:tcW w:w="3856" w:type="dxa"/>
            <w:shd w:val="clear" w:color="auto" w:fill="auto"/>
          </w:tcPr>
          <w:p w14:paraId="1CAAC490" w14:textId="77777777" w:rsidR="008A3CEC" w:rsidRDefault="008A3CEC" w:rsidP="005048C7">
            <w:pPr>
              <w:spacing w:after="120"/>
            </w:pPr>
          </w:p>
        </w:tc>
      </w:tr>
      <w:tr w:rsidR="008A3CEC" w14:paraId="722B4024" w14:textId="77777777" w:rsidTr="005048C7">
        <w:tc>
          <w:tcPr>
            <w:tcW w:w="1916" w:type="dxa"/>
            <w:shd w:val="clear" w:color="auto" w:fill="auto"/>
          </w:tcPr>
          <w:p w14:paraId="6126E111" w14:textId="77777777" w:rsidR="008A3CEC" w:rsidRDefault="008A3CEC" w:rsidP="005048C7">
            <w:pPr>
              <w:spacing w:after="120"/>
            </w:pPr>
            <w:r>
              <w:t xml:space="preserve">Phone number </w:t>
            </w:r>
          </w:p>
        </w:tc>
        <w:tc>
          <w:tcPr>
            <w:tcW w:w="3856" w:type="dxa"/>
          </w:tcPr>
          <w:p w14:paraId="2B952D35" w14:textId="77777777" w:rsidR="008A3CEC" w:rsidRDefault="008A3CEC" w:rsidP="005048C7">
            <w:pPr>
              <w:spacing w:after="120"/>
            </w:pPr>
          </w:p>
        </w:tc>
        <w:tc>
          <w:tcPr>
            <w:tcW w:w="3856" w:type="dxa"/>
            <w:shd w:val="clear" w:color="auto" w:fill="auto"/>
          </w:tcPr>
          <w:p w14:paraId="14F4108A" w14:textId="77777777" w:rsidR="008A3CEC" w:rsidRDefault="008A3CEC"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2F93CE4C" w:rsidR="008A3CEC" w:rsidRDefault="008A3CEC" w:rsidP="008A3CEC">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7AEEC074" w14:textId="77777777" w:rsidR="008A3CEC" w:rsidRDefault="008A3CEC" w:rsidP="008A3CEC">
      <w:pPr>
        <w:spacing w:after="120"/>
      </w:pPr>
    </w:p>
    <w:p w14:paraId="345A0DAA" w14:textId="74B9B246" w:rsidR="008A3CEC" w:rsidRDefault="008A3CEC" w:rsidP="008A3CEC">
      <w:pPr>
        <w:spacing w:after="120"/>
      </w:pPr>
      <w:r>
        <w:t xml:space="preserve">GI is aware that individuals may not feel comfortable disclosing a disability </w:t>
      </w:r>
      <w:r w:rsidR="00F95973">
        <w:t xml:space="preserve">or access needs </w:t>
      </w:r>
      <w:r>
        <w:t xml:space="preserve">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7DCAFF68" w14:textId="7B3A13E9" w:rsidR="008A3CEC" w:rsidRDefault="008A3CEC" w:rsidP="008A3CEC">
      <w:pPr>
        <w:spacing w:after="120"/>
      </w:pPr>
    </w:p>
    <w:p w14:paraId="6DA6BDCE" w14:textId="77777777" w:rsidR="0025319F" w:rsidRDefault="0025319F">
      <w:pPr>
        <w:widowControl/>
        <w:autoSpaceDE/>
        <w:autoSpaceDN/>
        <w:spacing w:after="160" w:line="259" w:lineRule="auto"/>
      </w:pPr>
      <w:r>
        <w:br w:type="page"/>
      </w:r>
    </w:p>
    <w:p w14:paraId="0AC6C952" w14:textId="68B472D8"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proofErr w:type="spellStart"/>
      <w:r>
        <w:t>Organisation</w:t>
      </w:r>
      <w:proofErr w:type="spellEnd"/>
      <w:r>
        <w:t xml:space="preserve">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proofErr w:type="spellStart"/>
      <w:r>
        <w:t>Organisation</w:t>
      </w:r>
      <w:proofErr w:type="spellEnd"/>
      <w:r>
        <w:t xml:space="preserve">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5D8246DD" w14:textId="77777777" w:rsidR="004F7DB8" w:rsidRDefault="004F7DB8">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14592648" w14:textId="055D0B2C"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3E6FDA63" w:rsidR="008A3CEC" w:rsidRDefault="008A3CEC" w:rsidP="0025319F">
      <w:pPr>
        <w:tabs>
          <w:tab w:val="left" w:leader="dot" w:pos="3544"/>
          <w:tab w:val="left" w:pos="3969"/>
          <w:tab w:val="left" w:leader="dot" w:pos="8364"/>
        </w:tabs>
        <w:spacing w:after="120"/>
      </w:pPr>
      <w:r>
        <w:t xml:space="preserve">Signature: </w:t>
      </w:r>
      <w:r>
        <w:tab/>
      </w:r>
      <w:r>
        <w:tab/>
        <w:t xml:space="preserve">Name: </w:t>
      </w:r>
      <w:r w:rsidR="0025319F">
        <w:tab/>
      </w:r>
    </w:p>
    <w:p w14:paraId="1F65ABC8" w14:textId="77777777" w:rsidR="008A3CEC" w:rsidRDefault="008A3CEC" w:rsidP="008A3CEC">
      <w:pPr>
        <w:spacing w:after="120"/>
      </w:pPr>
    </w:p>
    <w:p w14:paraId="1A7BED9A" w14:textId="77777777" w:rsidR="008A3CEC" w:rsidRDefault="008A3CEC" w:rsidP="008A3CEC">
      <w:pPr>
        <w:spacing w:after="120"/>
      </w:pPr>
    </w:p>
    <w:p w14:paraId="1F56ED89" w14:textId="1668E196" w:rsidR="008A3CEC" w:rsidRDefault="008A3CEC" w:rsidP="0025319F">
      <w:pPr>
        <w:tabs>
          <w:tab w:val="left" w:leader="dot" w:pos="3544"/>
          <w:tab w:val="left" w:pos="3969"/>
          <w:tab w:val="left" w:leader="dot" w:pos="8364"/>
        </w:tabs>
        <w:spacing w:after="120"/>
      </w:pPr>
      <w:r>
        <w:t xml:space="preserve">Date: </w:t>
      </w:r>
      <w:r w:rsidR="0025319F">
        <w:tab/>
      </w:r>
    </w:p>
    <w:p w14:paraId="64E36A46" w14:textId="77777777" w:rsidR="008A3CEC" w:rsidRDefault="008A3CEC" w:rsidP="008A3CEC">
      <w:pPr>
        <w:spacing w:after="120"/>
      </w:pPr>
    </w:p>
    <w:p w14:paraId="1C62D132" w14:textId="7940B836" w:rsidR="008A3CEC" w:rsidRPr="0025319F" w:rsidRDefault="008A3CEC" w:rsidP="008A3CEC">
      <w:pPr>
        <w:spacing w:after="120"/>
        <w:rPr>
          <w:sz w:val="24"/>
          <w:szCs w:val="24"/>
        </w:rPr>
      </w:pPr>
      <w:r>
        <w:t xml:space="preserve">The completed signed application form must be returned as a Word document (no PDFs, please) by </w:t>
      </w:r>
      <w:r w:rsidR="001B1B9D">
        <w:rPr>
          <w:b/>
        </w:rPr>
        <w:t>9am Monday 20</w:t>
      </w:r>
      <w:r w:rsidR="001B1B9D" w:rsidRPr="001B1B9D">
        <w:rPr>
          <w:b/>
          <w:vertAlign w:val="superscript"/>
        </w:rPr>
        <w:t>th</w:t>
      </w:r>
      <w:r w:rsidR="001B1B9D">
        <w:rPr>
          <w:b/>
        </w:rPr>
        <w:t xml:space="preserve"> June</w:t>
      </w:r>
      <w:r w:rsidR="0025319F">
        <w:rPr>
          <w:b/>
        </w:rPr>
        <w:t xml:space="preserve"> 2022</w:t>
      </w:r>
      <w:r>
        <w:t xml:space="preserve"> by email to: </w:t>
      </w:r>
      <w:r w:rsidRPr="0025319F">
        <w:rPr>
          <w:color w:val="0000FF"/>
          <w:sz w:val="24"/>
          <w:szCs w:val="24"/>
          <w:u w:val="single"/>
        </w:rPr>
        <w:t>recruitment@genderedintelligence.co.uk</w:t>
      </w:r>
    </w:p>
    <w:p w14:paraId="4CCA4762" w14:textId="77777777" w:rsidR="008A3CEC" w:rsidRDefault="008A3CEC" w:rsidP="008A3CEC">
      <w:pPr>
        <w:spacing w:after="120"/>
        <w:rPr>
          <w:b/>
        </w:rPr>
      </w:pPr>
      <w:r>
        <w:t>Please note that if you have not heard from us within 3 weeks after the closing date, you can assume that your application has not been successful on this occasion</w:t>
      </w:r>
      <w:r>
        <w:rPr>
          <w:b/>
        </w:rPr>
        <w:t xml:space="preserve">.  </w:t>
      </w:r>
    </w:p>
    <w:p w14:paraId="16003472" w14:textId="691E5C5D" w:rsidR="0025319F" w:rsidRDefault="0025319F" w:rsidP="008A3CEC">
      <w:pPr>
        <w:spacing w:after="120"/>
        <w:sectPr w:rsidR="0025319F" w:rsidSect="00043948">
          <w:headerReference w:type="default" r:id="rId8"/>
          <w:footerReference w:type="default" r:id="rId9"/>
          <w:pgSz w:w="11909" w:h="16834"/>
          <w:pgMar w:top="1440" w:right="1361" w:bottom="1440" w:left="1361" w:header="720" w:footer="720" w:gutter="0"/>
          <w:pgNumType w:start="1"/>
          <w:cols w:space="720"/>
        </w:sectPr>
      </w:pPr>
    </w:p>
    <w:p w14:paraId="20E8C59E" w14:textId="51329B99" w:rsidR="008A3CEC" w:rsidRDefault="008A3CEC" w:rsidP="008A3CEC">
      <w:pPr>
        <w:pStyle w:val="Heading2"/>
        <w:rPr>
          <w:b w:val="0"/>
          <w:sz w:val="28"/>
          <w:szCs w:val="28"/>
        </w:rPr>
      </w:pPr>
      <w:r>
        <w:rPr>
          <w:sz w:val="28"/>
          <w:szCs w:val="28"/>
        </w:rPr>
        <w:lastRenderedPageBreak/>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25319F">
      <w:pPr>
        <w:pStyle w:val="ListParagraph"/>
        <w:widowControl/>
        <w:numPr>
          <w:ilvl w:val="0"/>
          <w:numId w:val="2"/>
        </w:numPr>
        <w:autoSpaceDE/>
        <w:autoSpaceDN/>
        <w:ind w:left="567"/>
      </w:pPr>
      <w:r>
        <w:t xml:space="preserve">If completing this application electronically, please expand the space within each section to allow enough space for your answers. </w:t>
      </w:r>
    </w:p>
    <w:p w14:paraId="6E85B335" w14:textId="77777777" w:rsidR="008A3CEC" w:rsidRDefault="008A3CEC" w:rsidP="0025319F">
      <w:pPr>
        <w:pStyle w:val="ListParagraph"/>
        <w:widowControl/>
        <w:numPr>
          <w:ilvl w:val="0"/>
          <w:numId w:val="2"/>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146F7349" w:rsidR="008A3CEC" w:rsidRDefault="008A3CEC" w:rsidP="008A3CEC">
      <w:pPr>
        <w:spacing w:after="120"/>
      </w:pP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5DF6E416" w14:textId="77777777" w:rsidR="008A3CEC" w:rsidRPr="00991FB0" w:rsidRDefault="008A3CEC" w:rsidP="008A3CEC">
      <w:pPr>
        <w:spacing w:after="120"/>
      </w:pPr>
    </w:p>
    <w:p w14:paraId="63991A0C" w14:textId="77777777" w:rsidR="008A3CEC" w:rsidRPr="00991FB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08FEB3C0" w14:textId="77777777" w:rsidR="00055A89" w:rsidRDefault="0016211B" w:rsidP="0016211B">
      <w:pPr>
        <w:spacing w:after="120"/>
      </w:pPr>
      <w:r>
        <w:t xml:space="preserve">Use the space below to address the points in the Person Specification. </w:t>
      </w:r>
    </w:p>
    <w:p w14:paraId="4AFEECEC" w14:textId="389A0D58" w:rsidR="0016211B" w:rsidRDefault="0016211B" w:rsidP="0016211B">
      <w:pPr>
        <w:spacing w:after="120"/>
      </w:pPr>
      <w:r w:rsidRPr="00EE4FA8">
        <w:rPr>
          <w:b/>
          <w:bCs/>
        </w:rPr>
        <w:t xml:space="preserve">Please give </w:t>
      </w:r>
      <w:r w:rsidR="00055A89">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30D3F0CD" w14:textId="53A6FB2C" w:rsidR="0016211B" w:rsidRDefault="0016211B" w:rsidP="0016211B">
      <w:pPr>
        <w:spacing w:after="120"/>
      </w:pPr>
      <w:r>
        <w:t xml:space="preserve">There is no maximum word count for each point, but as a guide we expect no more than 200 words for each section, with the exception of </w:t>
      </w:r>
      <w:r w:rsidRPr="00055A89">
        <w:t>points SA</w:t>
      </w:r>
      <w:r w:rsidR="00055A89" w:rsidRPr="00055A89">
        <w:t>5</w:t>
      </w:r>
      <w:r w:rsidRPr="00055A89">
        <w:t xml:space="preserve"> and K1 where </w:t>
      </w:r>
      <w:r>
        <w:t>we expect up to 300. While there may be sections where you are able to say more, we encourage you to be concise and focused in your answers.</w:t>
      </w:r>
    </w:p>
    <w:p w14:paraId="47FE9D60" w14:textId="094BCEDE" w:rsidR="00055A89" w:rsidRDefault="00055A89" w:rsidP="0016211B">
      <w:pPr>
        <w:spacing w:after="120"/>
      </w:pPr>
      <w:r>
        <w:t xml:space="preserve">Where there are bullet points expanding on the Specification point and requesting particular detail, please do ensure you address the </w:t>
      </w:r>
      <w:r w:rsidRPr="00055A89">
        <w:rPr>
          <w:b/>
          <w:bCs/>
        </w:rPr>
        <w:t>whole</w:t>
      </w:r>
      <w:r>
        <w:t xml:space="preserve"> Specification point and don’t limit yourself only to the expansion point(s).</w:t>
      </w:r>
    </w:p>
    <w:p w14:paraId="5566274F" w14:textId="77777777" w:rsidR="0016211B" w:rsidRDefault="0016211B" w:rsidP="008A3CEC">
      <w:pPr>
        <w:spacing w:after="120"/>
      </w:pPr>
    </w:p>
    <w:p w14:paraId="5669DBD0" w14:textId="42E7F1B1" w:rsidR="008A3CEC" w:rsidRDefault="006B5A04" w:rsidP="008A3CEC">
      <w:pPr>
        <w:spacing w:after="120"/>
        <w:rPr>
          <w:b/>
        </w:rPr>
      </w:pPr>
      <w:r>
        <w:rPr>
          <w:b/>
        </w:rPr>
        <w:t>Abilities</w:t>
      </w:r>
    </w:p>
    <w:p w14:paraId="36229899" w14:textId="27FE937C" w:rsidR="008A3CEC" w:rsidRPr="006357BA"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8A3CEC">
        <w:t xml:space="preserve">1: </w:t>
      </w:r>
      <w:r w:rsidR="001B1B9D" w:rsidRPr="001B1B9D">
        <w:t>Strong levels of proficiency with group work and interpersonal skills</w:t>
      </w:r>
    </w:p>
    <w:p w14:paraId="39CB469F" w14:textId="77777777" w:rsidR="008A3CEC" w:rsidRDefault="008A3CEC" w:rsidP="008A3CEC">
      <w:pPr>
        <w:rPr>
          <w:rFonts w:cs="ArialMT"/>
          <w:color w:val="1A222B"/>
        </w:rPr>
      </w:pPr>
    </w:p>
    <w:p w14:paraId="466124F7" w14:textId="7353D7AA" w:rsidR="008A3CEC" w:rsidRDefault="008A3CEC" w:rsidP="008A3CEC"/>
    <w:p w14:paraId="72857C88" w14:textId="77777777" w:rsidR="00665349" w:rsidRDefault="00665349" w:rsidP="008A3CEC"/>
    <w:p w14:paraId="3513666D" w14:textId="357F2E45" w:rsidR="008A3CEC" w:rsidRPr="00665349" w:rsidRDefault="008A3CEC" w:rsidP="00665349"/>
    <w:p w14:paraId="444D4501" w14:textId="558F21E6" w:rsidR="008A3CEC" w:rsidRPr="006349C3" w:rsidRDefault="008A3CEC"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A</w:t>
      </w:r>
      <w:r w:rsidR="00C93F2B">
        <w:t>2</w:t>
      </w:r>
      <w:r w:rsidRPr="006349C3">
        <w:t xml:space="preserve">: </w:t>
      </w:r>
      <w:r w:rsidR="001B1B9D" w:rsidRPr="008C7747">
        <w:t>Ability to motivate and inspire others</w:t>
      </w:r>
    </w:p>
    <w:p w14:paraId="635D164C" w14:textId="77777777" w:rsidR="008A3CEC" w:rsidRPr="006349C3" w:rsidRDefault="008A3CEC" w:rsidP="008A3CEC"/>
    <w:p w14:paraId="052D40C6" w14:textId="12730658" w:rsidR="008A3CEC" w:rsidRDefault="008A3CEC" w:rsidP="008A3CEC"/>
    <w:p w14:paraId="61C71677" w14:textId="77777777" w:rsidR="00055A89" w:rsidRDefault="00055A89" w:rsidP="008A3CEC"/>
    <w:p w14:paraId="341A9345" w14:textId="77777777" w:rsidR="008A3CEC" w:rsidRPr="00A07152" w:rsidRDefault="008A3CEC" w:rsidP="008A3CEC">
      <w:pPr>
        <w:rPr>
          <w:highlight w:val="yellow"/>
        </w:rPr>
      </w:pPr>
    </w:p>
    <w:p w14:paraId="14747B3F" w14:textId="7CB3A075" w:rsidR="008A3CEC" w:rsidRDefault="006B5A04" w:rsidP="0016211B">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93F2B">
        <w:t>3</w:t>
      </w:r>
      <w:r w:rsidR="008A3CEC" w:rsidRPr="00C072D6">
        <w:t xml:space="preserve">: </w:t>
      </w:r>
      <w:r w:rsidR="001B1B9D" w:rsidRPr="008C7747">
        <w:t xml:space="preserve">Tact, </w:t>
      </w:r>
      <w:proofErr w:type="gramStart"/>
      <w:r w:rsidR="001B1B9D" w:rsidRPr="008C7747">
        <w:t>sensitivity</w:t>
      </w:r>
      <w:proofErr w:type="gramEnd"/>
      <w:r w:rsidR="001B1B9D" w:rsidRPr="008C7747">
        <w:t xml:space="preserve"> and a diplomatic manner with a range of different stakeholders</w:t>
      </w:r>
    </w:p>
    <w:p w14:paraId="53A8D7DB" w14:textId="0C9D1376" w:rsidR="008A3CEC" w:rsidRDefault="008A3CEC" w:rsidP="0016211B"/>
    <w:p w14:paraId="01003CAF" w14:textId="2DB5AB6C" w:rsidR="0016211B" w:rsidRDefault="0016211B" w:rsidP="0016211B"/>
    <w:p w14:paraId="2D7E200F" w14:textId="77777777" w:rsidR="00055A89" w:rsidRDefault="00055A89" w:rsidP="0016211B"/>
    <w:p w14:paraId="44D9A1F4" w14:textId="77777777" w:rsidR="00F95973" w:rsidRPr="0016211B" w:rsidRDefault="00F95973" w:rsidP="0016211B"/>
    <w:p w14:paraId="0551FB56" w14:textId="64ABED15" w:rsidR="008A3CEC" w:rsidRPr="00511691"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93F2B">
        <w:t>4</w:t>
      </w:r>
      <w:r w:rsidR="008A3CEC" w:rsidRPr="00511691">
        <w:t xml:space="preserve">: </w:t>
      </w:r>
      <w:r w:rsidR="001B1B9D" w:rsidRPr="008C7747">
        <w:t>Ability to multi-task, work quickly and accurately, be proactive and remain calm and efficient under reasonable pressure</w:t>
      </w:r>
    </w:p>
    <w:p w14:paraId="0F48D218" w14:textId="77777777" w:rsidR="0016211B" w:rsidRDefault="0016211B" w:rsidP="0016211B"/>
    <w:p w14:paraId="3523D095" w14:textId="77777777" w:rsidR="008A3CEC" w:rsidRDefault="008A3CEC" w:rsidP="008A3CEC"/>
    <w:p w14:paraId="3A05C2C4" w14:textId="77777777" w:rsidR="008A3CEC" w:rsidRDefault="008A3CEC" w:rsidP="008A3CEC"/>
    <w:p w14:paraId="0A0D9C7E" w14:textId="77777777" w:rsidR="008A3CEC" w:rsidRDefault="008A3CEC" w:rsidP="008A3CEC">
      <w:pPr>
        <w:rPr>
          <w:highlight w:val="yellow"/>
        </w:rPr>
      </w:pPr>
    </w:p>
    <w:p w14:paraId="47394598" w14:textId="318FFEF6" w:rsidR="008A3CEC" w:rsidRPr="003377B4" w:rsidRDefault="00C93F2B"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t>A5</w:t>
      </w:r>
      <w:r w:rsidR="008A3CEC" w:rsidRPr="003377B4">
        <w:t xml:space="preserve">: </w:t>
      </w:r>
      <w:r w:rsidR="001B1B9D" w:rsidRPr="008C7747">
        <w:t>Ability to work alone as well as being part of a small team</w:t>
      </w:r>
    </w:p>
    <w:p w14:paraId="7B2FBE6B" w14:textId="77777777" w:rsidR="008A3CEC" w:rsidRDefault="008A3CEC" w:rsidP="008A3CEC"/>
    <w:p w14:paraId="71A905C8" w14:textId="77777777" w:rsidR="008A3CEC" w:rsidRDefault="008A3CEC" w:rsidP="008A3CEC"/>
    <w:p w14:paraId="7C4FADAF" w14:textId="77777777" w:rsidR="008A3CEC" w:rsidRDefault="008A3CEC" w:rsidP="008A3CEC"/>
    <w:p w14:paraId="17C6FF4C" w14:textId="70800362" w:rsidR="008A3CEC" w:rsidRDefault="008A3CEC" w:rsidP="008A3CEC"/>
    <w:p w14:paraId="7A0EB904" w14:textId="77777777" w:rsidR="001B1B9D" w:rsidRPr="003377B4" w:rsidRDefault="001B1B9D" w:rsidP="008A3CEC"/>
    <w:p w14:paraId="483CCFAA" w14:textId="140E7807" w:rsidR="008A3CEC" w:rsidRPr="003377B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93F2B">
        <w:t>6</w:t>
      </w:r>
      <w:r w:rsidR="008A3CEC" w:rsidRPr="003377B4">
        <w:t xml:space="preserve">: </w:t>
      </w:r>
      <w:r w:rsidR="001B1B9D" w:rsidRPr="008C7747">
        <w:t xml:space="preserve">Well </w:t>
      </w:r>
      <w:proofErr w:type="spellStart"/>
      <w:r w:rsidR="001B1B9D" w:rsidRPr="008C7747">
        <w:t>organised</w:t>
      </w:r>
      <w:proofErr w:type="spellEnd"/>
      <w:r w:rsidR="001B1B9D" w:rsidRPr="008C7747">
        <w:t xml:space="preserve"> and self-motivated with an ability to </w:t>
      </w:r>
      <w:proofErr w:type="spellStart"/>
      <w:r w:rsidR="001B1B9D" w:rsidRPr="008C7747">
        <w:t>prioritise</w:t>
      </w:r>
      <w:proofErr w:type="spellEnd"/>
      <w:r w:rsidR="001B1B9D" w:rsidRPr="008C7747">
        <w:t xml:space="preserve"> a varied workload</w:t>
      </w:r>
    </w:p>
    <w:p w14:paraId="5FF78A6B" w14:textId="77777777" w:rsidR="008A3CEC" w:rsidRDefault="008A3CEC" w:rsidP="008A3CEC"/>
    <w:p w14:paraId="368606A9" w14:textId="77777777" w:rsidR="008A3CEC" w:rsidRDefault="008A3CEC" w:rsidP="008A3CEC"/>
    <w:p w14:paraId="4EBA486D" w14:textId="77777777" w:rsidR="008A3CEC" w:rsidRDefault="008A3CEC" w:rsidP="008A3CEC"/>
    <w:p w14:paraId="5A3BA86D" w14:textId="6A4F7C7B" w:rsidR="008A3CEC" w:rsidRDefault="008A3CEC" w:rsidP="008A3CEC">
      <w:pPr>
        <w:rPr>
          <w:highlight w:val="yellow"/>
        </w:rPr>
      </w:pPr>
    </w:p>
    <w:p w14:paraId="066777BE" w14:textId="7312A05C" w:rsidR="006B5A0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rsidRPr="006B5A04">
        <w:lastRenderedPageBreak/>
        <w:t>A</w:t>
      </w:r>
      <w:r w:rsidR="00C93F2B">
        <w:t>7</w:t>
      </w:r>
      <w:r w:rsidRPr="006B5A04">
        <w:t>:</w:t>
      </w:r>
      <w:r w:rsidR="00C6281B">
        <w:t xml:space="preserve"> </w:t>
      </w:r>
      <w:r w:rsidR="001B1B9D" w:rsidRPr="008C7747">
        <w:t xml:space="preserve">Professional in all manners - reliable and punctual, </w:t>
      </w:r>
      <w:proofErr w:type="gramStart"/>
      <w:r w:rsidR="001B1B9D" w:rsidRPr="008C7747">
        <w:t>practical</w:t>
      </w:r>
      <w:proofErr w:type="gramEnd"/>
      <w:r w:rsidR="001B1B9D" w:rsidRPr="008C7747">
        <w:t xml:space="preserve"> and focused, willingness to do what it takes to get a job done</w:t>
      </w:r>
    </w:p>
    <w:p w14:paraId="041590B0" w14:textId="4A5C67D5" w:rsidR="006B5A04" w:rsidRDefault="006B5A04" w:rsidP="008A3CEC"/>
    <w:p w14:paraId="5608438C" w14:textId="76E0F2D8" w:rsidR="006B5A04" w:rsidRDefault="006B5A04" w:rsidP="008A3CEC"/>
    <w:p w14:paraId="2ED13CE9" w14:textId="77777777" w:rsidR="00665349" w:rsidRDefault="00665349" w:rsidP="008A3CEC"/>
    <w:p w14:paraId="06FAC511" w14:textId="2426FBD6" w:rsidR="008A3CEC" w:rsidRPr="00A07152" w:rsidRDefault="008A3CEC" w:rsidP="008A3CEC">
      <w:pPr>
        <w:rPr>
          <w:highlight w:val="yellow"/>
        </w:rPr>
      </w:pPr>
    </w:p>
    <w:p w14:paraId="5D66E209" w14:textId="2778E320" w:rsidR="008A3CEC" w:rsidRPr="00FD49B9" w:rsidRDefault="007F4BE7" w:rsidP="008A3CEC">
      <w:pPr>
        <w:spacing w:after="120"/>
        <w:rPr>
          <w:b/>
        </w:rPr>
      </w:pPr>
      <w:r>
        <w:rPr>
          <w:b/>
        </w:rPr>
        <w:t>Skills</w:t>
      </w:r>
    </w:p>
    <w:p w14:paraId="7302A1A0" w14:textId="39AC5CB7" w:rsidR="008A3CEC" w:rsidRDefault="00C93F2B" w:rsidP="00C93F2B">
      <w:pPr>
        <w:pBdr>
          <w:top w:val="single" w:sz="4" w:space="1" w:color="auto"/>
          <w:left w:val="single" w:sz="4" w:space="4" w:color="auto"/>
          <w:bottom w:val="single" w:sz="4" w:space="1" w:color="auto"/>
          <w:right w:val="single" w:sz="4" w:space="4" w:color="auto"/>
          <w:between w:val="single" w:sz="4" w:space="1" w:color="auto"/>
          <w:bar w:val="single" w:sz="4" w:color="auto"/>
        </w:pBdr>
      </w:pPr>
      <w:r>
        <w:t>S1: Project management skills</w:t>
      </w:r>
    </w:p>
    <w:p w14:paraId="46FF75E7" w14:textId="77777777" w:rsidR="008A3CEC" w:rsidRDefault="008A3CEC" w:rsidP="008A3CEC"/>
    <w:p w14:paraId="515B05A5" w14:textId="77777777" w:rsidR="008A3CEC" w:rsidRPr="00A07152" w:rsidRDefault="008A3CEC" w:rsidP="008A3CEC">
      <w:pPr>
        <w:rPr>
          <w:highlight w:val="yellow"/>
        </w:rPr>
      </w:pPr>
    </w:p>
    <w:p w14:paraId="2BF465E8" w14:textId="246D9D91" w:rsidR="008A3CEC" w:rsidRDefault="008A3CEC" w:rsidP="008A3CEC"/>
    <w:p w14:paraId="1C428949" w14:textId="77777777" w:rsidR="00C93F2B" w:rsidRDefault="00C93F2B" w:rsidP="008A3CEC"/>
    <w:p w14:paraId="10BDF005" w14:textId="549D4E6F" w:rsidR="0053639D" w:rsidRPr="0009344E" w:rsidRDefault="007F4BE7"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w:t>
      </w:r>
      <w:r w:rsidR="0053639D">
        <w:t>2:</w:t>
      </w:r>
      <w:r w:rsidR="0053639D" w:rsidRPr="0053639D">
        <w:rPr>
          <w:bCs/>
        </w:rPr>
        <w:t xml:space="preserve"> </w:t>
      </w:r>
      <w:r w:rsidRPr="007F4BE7">
        <w:rPr>
          <w:bCs/>
        </w:rPr>
        <w:t xml:space="preserve">Building training </w:t>
      </w:r>
      <w:proofErr w:type="spellStart"/>
      <w:r w:rsidRPr="007F4BE7">
        <w:rPr>
          <w:bCs/>
        </w:rPr>
        <w:t>programmes</w:t>
      </w:r>
      <w:proofErr w:type="spellEnd"/>
      <w:r w:rsidRPr="007F4BE7">
        <w:rPr>
          <w:bCs/>
        </w:rPr>
        <w:t xml:space="preserve"> and peer support packages</w:t>
      </w:r>
    </w:p>
    <w:p w14:paraId="430E9AD7" w14:textId="62F40EAF" w:rsidR="0053639D" w:rsidRDefault="0053639D" w:rsidP="008A3CEC"/>
    <w:p w14:paraId="0C0EE8D3" w14:textId="33068EBD" w:rsidR="0053639D" w:rsidRDefault="0053639D" w:rsidP="008A3CEC"/>
    <w:p w14:paraId="1D9EC952" w14:textId="6F9E0E67" w:rsidR="0053639D" w:rsidRDefault="0053639D" w:rsidP="008A3CEC"/>
    <w:p w14:paraId="1D9B676D" w14:textId="7E557A86" w:rsidR="0053639D" w:rsidRDefault="0053639D" w:rsidP="008A3CEC"/>
    <w:p w14:paraId="304A6B74" w14:textId="3D2FB131"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S3: </w:t>
      </w:r>
      <w:r w:rsidRPr="008C7747">
        <w:t xml:space="preserve">Researching and </w:t>
      </w:r>
      <w:proofErr w:type="spellStart"/>
      <w:r w:rsidRPr="008C7747">
        <w:t>analysing</w:t>
      </w:r>
      <w:proofErr w:type="spellEnd"/>
      <w:r w:rsidRPr="008C7747">
        <w:t xml:space="preserve"> topics related to </w:t>
      </w:r>
      <w:proofErr w:type="spellStart"/>
      <w:r w:rsidRPr="008C7747">
        <w:t>marginalised</w:t>
      </w:r>
      <w:proofErr w:type="spellEnd"/>
      <w:r w:rsidRPr="008C7747">
        <w:t xml:space="preserve"> communities</w:t>
      </w:r>
    </w:p>
    <w:p w14:paraId="45C51D86" w14:textId="360A7DBD" w:rsidR="007F4BE7" w:rsidRDefault="007F4BE7" w:rsidP="008A3CEC"/>
    <w:p w14:paraId="4B869041" w14:textId="0458EA3B" w:rsidR="007F4BE7" w:rsidRDefault="007F4BE7" w:rsidP="008A3CEC"/>
    <w:p w14:paraId="621E7A07" w14:textId="463C38E8" w:rsidR="007F4BE7" w:rsidRDefault="007F4BE7" w:rsidP="008A3CEC"/>
    <w:p w14:paraId="0F5FF85F" w14:textId="6FC8110D" w:rsidR="007F4BE7" w:rsidRDefault="007F4BE7" w:rsidP="008A3CEC"/>
    <w:p w14:paraId="694316EE" w14:textId="3382EFDD"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S4:</w:t>
      </w:r>
      <w:r w:rsidRPr="007F4BE7">
        <w:t xml:space="preserve"> </w:t>
      </w:r>
      <w:r w:rsidRPr="008C7747">
        <w:t>Excellent verbal communication</w:t>
      </w:r>
    </w:p>
    <w:p w14:paraId="12BA0A04" w14:textId="061EE6C4" w:rsidR="007F4BE7" w:rsidRDefault="007F4BE7" w:rsidP="008A3CEC"/>
    <w:p w14:paraId="6A87A03A" w14:textId="701AC5A8" w:rsidR="007F4BE7" w:rsidRDefault="007F4BE7" w:rsidP="008A3CEC"/>
    <w:p w14:paraId="4E1DB026" w14:textId="63FB6DDB" w:rsidR="007F4BE7" w:rsidRDefault="007F4BE7" w:rsidP="008A3CEC"/>
    <w:p w14:paraId="3FB25269" w14:textId="3710568B" w:rsidR="007F4BE7" w:rsidRDefault="007F4BE7" w:rsidP="008A3CEC"/>
    <w:p w14:paraId="08D4E884" w14:textId="0CE1F37E"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S5:</w:t>
      </w:r>
      <w:r w:rsidRPr="007F4BE7">
        <w:t xml:space="preserve"> </w:t>
      </w:r>
      <w:r w:rsidRPr="008C7747">
        <w:t>Strong written communication skills, with proven experience of drafting high quality reports and briefings.</w:t>
      </w:r>
    </w:p>
    <w:p w14:paraId="50AB73AC" w14:textId="5C81636D" w:rsidR="007F4BE7" w:rsidRDefault="007F4BE7" w:rsidP="008A3CEC"/>
    <w:p w14:paraId="6AD0338C" w14:textId="505671BA" w:rsidR="007F4BE7" w:rsidRDefault="007F4BE7" w:rsidP="008A3CEC"/>
    <w:p w14:paraId="1F55CDC1" w14:textId="39C32F25" w:rsidR="007F4BE7" w:rsidRDefault="007F4BE7" w:rsidP="008A3CEC"/>
    <w:p w14:paraId="0FF4639A" w14:textId="77777777" w:rsidR="007F4BE7" w:rsidRDefault="007F4BE7" w:rsidP="008A3CEC"/>
    <w:p w14:paraId="2F13086C" w14:textId="1B61FB96" w:rsidR="0053639D" w:rsidRPr="0009344E" w:rsidRDefault="007F4BE7"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S6</w:t>
      </w:r>
      <w:r w:rsidR="0053639D">
        <w:t xml:space="preserve">: </w:t>
      </w:r>
      <w:r w:rsidR="0016211B" w:rsidRPr="0009344E">
        <w:rPr>
          <w:bCs/>
        </w:rPr>
        <w:t>Good working knowledge of Microsoft Office including Word, Excel, PowerPoint</w:t>
      </w:r>
      <w:r w:rsidR="0016211B">
        <w:rPr>
          <w:bCs/>
        </w:rPr>
        <w:t xml:space="preserve">. </w:t>
      </w:r>
      <w:r w:rsidR="0016211B" w:rsidRPr="00B921D7">
        <w:rPr>
          <w:bCs/>
        </w:rPr>
        <w:t>Good basic IT skills, such as use of email, use of an online diary / calendar, and online document storage and sharing</w:t>
      </w:r>
    </w:p>
    <w:p w14:paraId="1B49BEFE" w14:textId="77777777" w:rsidR="00665349" w:rsidRDefault="00665349" w:rsidP="00665349">
      <w:r>
        <w:t>Please tell us how you have used each Microsoft Office package, and describe at least one example of what you have used each for.</w:t>
      </w:r>
    </w:p>
    <w:p w14:paraId="1A5F27C7" w14:textId="3A1F6D60" w:rsidR="0053639D" w:rsidRDefault="0053639D" w:rsidP="008A3CEC"/>
    <w:p w14:paraId="62B3C946" w14:textId="263D749F" w:rsidR="0053639D" w:rsidRDefault="0053639D" w:rsidP="008A3CEC"/>
    <w:p w14:paraId="1EAFCAB6" w14:textId="59005E84" w:rsidR="0053639D" w:rsidRDefault="0053639D" w:rsidP="008A3CEC"/>
    <w:p w14:paraId="7E36C2D8" w14:textId="77777777" w:rsidR="0053639D" w:rsidRDefault="0053639D" w:rsidP="008A3CEC"/>
    <w:p w14:paraId="59F63C63" w14:textId="6DCA5463" w:rsidR="008A3CEC" w:rsidRDefault="007F4BE7" w:rsidP="008A3CEC">
      <w:pPr>
        <w:spacing w:after="120"/>
        <w:rPr>
          <w:b/>
        </w:rPr>
      </w:pPr>
      <w:r>
        <w:rPr>
          <w:b/>
        </w:rPr>
        <w:t>Knowledge</w:t>
      </w:r>
    </w:p>
    <w:p w14:paraId="4300268C" w14:textId="1912A051" w:rsidR="008A3CEC" w:rsidRPr="009A527B" w:rsidRDefault="007F4BE7"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K</w:t>
      </w:r>
      <w:r w:rsidR="008A3CEC">
        <w:t xml:space="preserve">1: </w:t>
      </w:r>
      <w:r w:rsidRPr="008C7747">
        <w:t xml:space="preserve">An in-depth understanding of trans identities, </w:t>
      </w:r>
      <w:proofErr w:type="gramStart"/>
      <w:r w:rsidRPr="008C7747">
        <w:t>communities</w:t>
      </w:r>
      <w:proofErr w:type="gramEnd"/>
      <w:r w:rsidRPr="008C7747">
        <w:t xml:space="preserve"> and gender diversity</w:t>
      </w:r>
    </w:p>
    <w:p w14:paraId="77D3AC83" w14:textId="77777777" w:rsidR="008A3CEC" w:rsidRDefault="008A3CEC" w:rsidP="0016211B"/>
    <w:p w14:paraId="0B4476AC" w14:textId="081677C0" w:rsidR="008A3CEC" w:rsidRDefault="008A3CEC" w:rsidP="0016211B"/>
    <w:p w14:paraId="60FCB439" w14:textId="77777777" w:rsidR="00C93F2B" w:rsidRDefault="00C93F2B" w:rsidP="0016211B"/>
    <w:p w14:paraId="469EA342" w14:textId="77777777" w:rsidR="0016211B" w:rsidRDefault="0016211B" w:rsidP="0016211B"/>
    <w:p w14:paraId="5C8968C8" w14:textId="7A9D073C" w:rsidR="008A3CEC" w:rsidRDefault="008A3CEC" w:rsidP="0016211B"/>
    <w:p w14:paraId="752B7165" w14:textId="11E0669A"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K2:</w:t>
      </w:r>
      <w:r w:rsidRPr="007F4BE7">
        <w:t xml:space="preserve"> Proficient understanding of the UK public policy process, including the political and parliamentary system.</w:t>
      </w:r>
    </w:p>
    <w:p w14:paraId="5AC3867E" w14:textId="1A0B839D" w:rsidR="007F4BE7" w:rsidRDefault="007F4BE7" w:rsidP="0016211B"/>
    <w:p w14:paraId="46C4F0D5" w14:textId="0C57EA35" w:rsidR="007F4BE7" w:rsidRDefault="007F4BE7" w:rsidP="0016211B"/>
    <w:p w14:paraId="23C0AA07" w14:textId="31479FEB" w:rsidR="007F4BE7" w:rsidRDefault="007F4BE7" w:rsidP="0016211B"/>
    <w:p w14:paraId="23CEB7E4" w14:textId="77777777" w:rsidR="007F4BE7" w:rsidRDefault="007F4BE7" w:rsidP="0016211B"/>
    <w:p w14:paraId="1E859D02" w14:textId="77777777" w:rsidR="008A3CEC" w:rsidRDefault="008A3CEC" w:rsidP="008A3CEC">
      <w:pPr>
        <w:spacing w:after="160" w:line="259" w:lineRule="auto"/>
        <w:rPr>
          <w:b/>
        </w:rPr>
      </w:pPr>
      <w:r>
        <w:rPr>
          <w:b/>
        </w:rPr>
        <w:t>Desirable</w:t>
      </w:r>
    </w:p>
    <w:p w14:paraId="06E51784" w14:textId="5E524A42"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7F4BE7" w:rsidRPr="008C7747">
        <w:t>Lived experience of poverty, unemployment, housing inequality and/or difficulties with engaging with the welfare system</w:t>
      </w:r>
    </w:p>
    <w:p w14:paraId="1E2CD1C0" w14:textId="3C80CC5E" w:rsidR="009A527B" w:rsidRPr="0016211B" w:rsidRDefault="009A527B" w:rsidP="0016211B"/>
    <w:p w14:paraId="342CFE80" w14:textId="1955992D" w:rsidR="009A527B" w:rsidRDefault="009A527B" w:rsidP="0016211B"/>
    <w:p w14:paraId="03E219EF" w14:textId="77777777" w:rsidR="0016211B" w:rsidRPr="0016211B" w:rsidRDefault="0016211B" w:rsidP="0016211B"/>
    <w:p w14:paraId="5C4DFA8E" w14:textId="3691F29A" w:rsidR="009A527B" w:rsidRPr="0016211B" w:rsidRDefault="009A527B" w:rsidP="0016211B"/>
    <w:p w14:paraId="1814CFB2" w14:textId="2692E06A"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C93F2B">
        <w:rPr>
          <w:rFonts w:cs="Arial"/>
        </w:rPr>
        <w:t>2</w:t>
      </w:r>
      <w:r>
        <w:rPr>
          <w:rFonts w:cs="Arial"/>
        </w:rPr>
        <w:t xml:space="preserve">: </w:t>
      </w:r>
      <w:r w:rsidR="007F4BE7" w:rsidRPr="007F4BE7">
        <w:rPr>
          <w:rFonts w:cs="Arial"/>
        </w:rPr>
        <w:t>Experience of working or volunteering in an LGBTQ setting</w:t>
      </w:r>
    </w:p>
    <w:p w14:paraId="38D9B0F5" w14:textId="12666978" w:rsidR="009A527B" w:rsidRPr="0016211B" w:rsidRDefault="009A527B" w:rsidP="0016211B"/>
    <w:p w14:paraId="7DE8D87D" w14:textId="14099D59" w:rsidR="009A527B" w:rsidRDefault="009A527B" w:rsidP="0016211B"/>
    <w:p w14:paraId="4FE629A9" w14:textId="77777777" w:rsidR="0016211B" w:rsidRPr="0016211B" w:rsidRDefault="0016211B" w:rsidP="0016211B"/>
    <w:p w14:paraId="684D4B32" w14:textId="77777777" w:rsidR="009A527B" w:rsidRPr="0016211B" w:rsidRDefault="009A527B" w:rsidP="0016211B"/>
    <w:p w14:paraId="13DCC0A2" w14:textId="0F66C80D" w:rsidR="009A527B" w:rsidRDefault="009A527B" w:rsidP="009A527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C93F2B">
        <w:rPr>
          <w:rFonts w:cs="Arial"/>
        </w:rPr>
        <w:t>3</w:t>
      </w:r>
      <w:r>
        <w:rPr>
          <w:rFonts w:cs="Arial"/>
        </w:rPr>
        <w:t xml:space="preserve">: </w:t>
      </w:r>
      <w:r w:rsidR="00AA0484" w:rsidRPr="008C7747">
        <w:t>Good working knowledge of creating graphic material</w:t>
      </w:r>
    </w:p>
    <w:p w14:paraId="706C8321" w14:textId="0DEF7902" w:rsidR="009A527B" w:rsidRPr="0016211B" w:rsidRDefault="009A527B" w:rsidP="0016211B"/>
    <w:p w14:paraId="37020A7C" w14:textId="4BD9196D" w:rsidR="009A527B" w:rsidRDefault="009A527B" w:rsidP="0016211B"/>
    <w:p w14:paraId="62B14D0D" w14:textId="77777777" w:rsidR="0016211B" w:rsidRPr="0016211B" w:rsidRDefault="0016211B" w:rsidP="0016211B"/>
    <w:p w14:paraId="444EEFA6" w14:textId="77777777" w:rsidR="009A527B" w:rsidRDefault="009A527B" w:rsidP="0016211B"/>
    <w:p w14:paraId="6A70F5DD" w14:textId="77777777" w:rsidR="008A3CEC" w:rsidRDefault="008A3CEC" w:rsidP="008A3CEC">
      <w:pPr>
        <w:pStyle w:val="Heading2"/>
        <w:ind w:left="0"/>
        <w:rPr>
          <w:b w:val="0"/>
          <w:sz w:val="28"/>
          <w:szCs w:val="28"/>
        </w:rPr>
      </w:pPr>
      <w:r w:rsidRPr="00FF6B39">
        <w:br w:type="page"/>
      </w:r>
      <w:r>
        <w:rPr>
          <w:sz w:val="28"/>
          <w:szCs w:val="28"/>
        </w:rPr>
        <w:lastRenderedPageBreak/>
        <w:t>Section G: Additional Information</w:t>
      </w:r>
    </w:p>
    <w:p w14:paraId="0A950F02" w14:textId="77777777" w:rsidR="008A3CEC" w:rsidRDefault="008A3CEC" w:rsidP="008A3CEC">
      <w:pPr>
        <w:spacing w:after="120"/>
      </w:pPr>
      <w:r>
        <w:t>This section is not scored. You are invited to write up to half a page of A4 (but can be less) in response to the 2 questions below.</w:t>
      </w:r>
    </w:p>
    <w:p w14:paraId="136D6C89" w14:textId="77777777" w:rsidR="008A3CEC" w:rsidRDefault="008A3CEC" w:rsidP="008A3CEC">
      <w:pPr>
        <w:spacing w:after="120"/>
      </w:pPr>
    </w:p>
    <w:p w14:paraId="67E98F12" w14:textId="77777777" w:rsidR="008A3CEC" w:rsidRPr="00CC7F70" w:rsidRDefault="008A3CEC" w:rsidP="008A3CEC">
      <w:pPr>
        <w:spacing w:after="120"/>
        <w:rPr>
          <w:b/>
        </w:rPr>
      </w:pPr>
      <w:r w:rsidRPr="00CC7F70">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8A3CEC">
      <w:pPr>
        <w:spacing w:after="120"/>
        <w:rPr>
          <w:b/>
        </w:rPr>
      </w:pPr>
      <w:r w:rsidRPr="00CC7F70">
        <w:rPr>
          <w:b/>
        </w:rPr>
        <w:t xml:space="preserve">Use the space below to tell us about anything else that you think will support your application. </w:t>
      </w:r>
    </w:p>
    <w:p w14:paraId="7EF07A51" w14:textId="77777777" w:rsidR="008A3CEC" w:rsidRDefault="008A3CEC" w:rsidP="008A3CEC">
      <w:pPr>
        <w:spacing w:after="120"/>
      </w:pPr>
    </w:p>
    <w:p w14:paraId="6A91624B" w14:textId="77777777" w:rsidR="008A3CEC" w:rsidRDefault="008A3CEC" w:rsidP="008A3CEC">
      <w:pPr>
        <w:spacing w:after="120"/>
      </w:pPr>
    </w:p>
    <w:p w14:paraId="6674D499" w14:textId="77777777" w:rsidR="008A3CEC" w:rsidRDefault="008A3CEC" w:rsidP="008A3CEC">
      <w:pPr>
        <w:spacing w:after="120"/>
      </w:pPr>
    </w:p>
    <w:p w14:paraId="2B0CED5D" w14:textId="77777777" w:rsidR="008A3CEC" w:rsidRDefault="008A3CEC" w:rsidP="008A3CEC">
      <w:pPr>
        <w:spacing w:after="120"/>
      </w:pPr>
    </w:p>
    <w:p w14:paraId="29FAE553" w14:textId="77777777" w:rsidR="008A3CEC" w:rsidRDefault="008A3CEC" w:rsidP="008A3CEC">
      <w:pPr>
        <w:spacing w:after="120"/>
        <w:rPr>
          <w:sz w:val="20"/>
          <w:szCs w:val="20"/>
        </w:rPr>
      </w:pPr>
      <w:r>
        <w:t xml:space="preserve">Please submit your completed application form to: </w:t>
      </w:r>
      <w:hyperlink r:id="rId10">
        <w:r>
          <w:rPr>
            <w:color w:val="0000FF"/>
            <w:u w:val="single"/>
          </w:rPr>
          <w:t>recruitment@genderedintelligence.co.uk</w:t>
        </w:r>
      </w:hyperlink>
    </w:p>
    <w:p w14:paraId="193C6125" w14:textId="13F4AC22" w:rsidR="008A3CEC" w:rsidRPr="00B32DAC" w:rsidRDefault="008A3CEC" w:rsidP="008A3CEC">
      <w:pPr>
        <w:spacing w:after="120"/>
      </w:pPr>
      <w:r w:rsidRPr="00AE356D">
        <w:t xml:space="preserve">Deadline for submissions is: </w:t>
      </w:r>
      <w:r w:rsidR="00524E02">
        <w:rPr>
          <w:b/>
        </w:rPr>
        <w:t>9am Monday 20</w:t>
      </w:r>
      <w:r w:rsidR="00524E02" w:rsidRPr="00524E02">
        <w:rPr>
          <w:b/>
          <w:vertAlign w:val="superscript"/>
        </w:rPr>
        <w:t>th</w:t>
      </w:r>
      <w:r w:rsidR="00524E02">
        <w:rPr>
          <w:b/>
        </w:rPr>
        <w:t xml:space="preserve"> June</w:t>
      </w:r>
      <w:r w:rsidR="0025319F">
        <w:rPr>
          <w:b/>
        </w:rPr>
        <w:t xml:space="preserve"> 2022</w:t>
      </w:r>
    </w:p>
    <w:p w14:paraId="3C678090" w14:textId="77777777" w:rsidR="008A3CEC" w:rsidRDefault="008A3CEC" w:rsidP="008A3CEC"/>
    <w:sectPr w:rsidR="008A3CEC" w:rsidSect="00F95973">
      <w:headerReference w:type="default" r:id="rId11"/>
      <w:footerReference w:type="default" r:id="rId12"/>
      <w:pgSz w:w="11900" w:h="16840"/>
      <w:pgMar w:top="1360" w:right="1220" w:bottom="960" w:left="1220" w:header="0" w:footer="7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CE24" w14:textId="77777777" w:rsidR="009C52E0" w:rsidRDefault="009C52E0" w:rsidP="008A3CEC">
      <w:r>
        <w:separator/>
      </w:r>
    </w:p>
  </w:endnote>
  <w:endnote w:type="continuationSeparator" w:id="0">
    <w:p w14:paraId="2172BEF7" w14:textId="77777777" w:rsidR="009C52E0" w:rsidRDefault="009C52E0"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5D3D76AF" w:rsidR="00B32DAC" w:rsidRDefault="00305968">
    <w:r>
      <w:t xml:space="preserve">Page </w:t>
    </w:r>
    <w:r>
      <w:fldChar w:fldCharType="begin"/>
    </w:r>
    <w:r>
      <w:instrText>PAGE</w:instrText>
    </w:r>
    <w:r>
      <w:fldChar w:fldCharType="separate"/>
    </w:r>
    <w:r>
      <w:rPr>
        <w:noProof/>
      </w:rPr>
      <w:t>4</w:t>
    </w:r>
    <w:r>
      <w:fldChar w:fldCharType="end"/>
    </w:r>
    <w:r>
      <w:t xml:space="preserve"> of Application Form </w:t>
    </w:r>
    <w:r w:rsidR="00405AF4">
      <w:t>–</w:t>
    </w:r>
    <w:r>
      <w:t xml:space="preserve"> </w:t>
    </w:r>
    <w:r w:rsidR="00F95973">
      <w:t>Part</w:t>
    </w:r>
    <w:r w:rsidR="00405AF4">
      <w:t xml:space="preserve"> </w:t>
    </w: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3E5" w14:textId="77777777" w:rsidR="00A978EB" w:rsidRDefault="003059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AEFD" wp14:editId="2E2FE51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AEFD"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5841" w14:textId="77777777" w:rsidR="009C52E0" w:rsidRDefault="009C52E0" w:rsidP="008A3CEC">
      <w:r>
        <w:separator/>
      </w:r>
    </w:p>
  </w:footnote>
  <w:footnote w:type="continuationSeparator" w:id="0">
    <w:p w14:paraId="2974E374" w14:textId="77777777" w:rsidR="009C52E0" w:rsidRDefault="009C52E0"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ABC3" w14:textId="4817CE8F" w:rsidR="00B32DAC" w:rsidRDefault="00305968" w:rsidP="00694C8F">
    <w:pPr>
      <w:pStyle w:val="Header"/>
      <w:jc w:val="right"/>
    </w:pPr>
    <w:r>
      <w:t xml:space="preserve">Office Use: </w:t>
    </w:r>
    <w:r w:rsidR="00B74B05">
      <w:t>SJO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019" w14:textId="77777777" w:rsidR="00F95973" w:rsidRDefault="00F95973" w:rsidP="00694C8F">
    <w:pPr>
      <w:pStyle w:val="Header"/>
      <w:jc w:val="right"/>
    </w:pPr>
  </w:p>
  <w:p w14:paraId="4651FA0A" w14:textId="77777777" w:rsidR="00F95973" w:rsidRDefault="00F95973" w:rsidP="00694C8F">
    <w:pPr>
      <w:pStyle w:val="Header"/>
      <w:jc w:val="right"/>
    </w:pPr>
  </w:p>
  <w:p w14:paraId="21CBBBBA" w14:textId="77777777" w:rsidR="00F95973" w:rsidRDefault="00F95973" w:rsidP="00694C8F">
    <w:pPr>
      <w:pStyle w:val="Header"/>
      <w:jc w:val="right"/>
    </w:pPr>
  </w:p>
  <w:p w14:paraId="51F22E51" w14:textId="59203C4D" w:rsidR="00F95973" w:rsidRDefault="00F95973" w:rsidP="00694C8F">
    <w:pPr>
      <w:pStyle w:val="Header"/>
      <w:jc w:val="right"/>
    </w:pPr>
    <w:r>
      <w:t xml:space="preserve">Office Use: </w:t>
    </w:r>
    <w:r w:rsidR="00524E02">
      <w:t>Social Justice Officer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2047E"/>
    <w:multiLevelType w:val="hybridMultilevel"/>
    <w:tmpl w:val="2832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946896">
    <w:abstractNumId w:val="1"/>
  </w:num>
  <w:num w:numId="2" w16cid:durableId="1495102595">
    <w:abstractNumId w:val="2"/>
  </w:num>
  <w:num w:numId="3" w16cid:durableId="95752008">
    <w:abstractNumId w:val="0"/>
  </w:num>
  <w:num w:numId="4" w16cid:durableId="202134876">
    <w:abstractNumId w:val="3"/>
  </w:num>
  <w:num w:numId="5" w16cid:durableId="161474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0252BC"/>
    <w:rsid w:val="00043948"/>
    <w:rsid w:val="00055A89"/>
    <w:rsid w:val="0016211B"/>
    <w:rsid w:val="00166CA5"/>
    <w:rsid w:val="001809F3"/>
    <w:rsid w:val="001B1B9D"/>
    <w:rsid w:val="00237084"/>
    <w:rsid w:val="0025319F"/>
    <w:rsid w:val="00305968"/>
    <w:rsid w:val="003D6A3A"/>
    <w:rsid w:val="00405AF4"/>
    <w:rsid w:val="004F7DB8"/>
    <w:rsid w:val="00524E02"/>
    <w:rsid w:val="0053639D"/>
    <w:rsid w:val="00665349"/>
    <w:rsid w:val="006B5A04"/>
    <w:rsid w:val="007F4BE7"/>
    <w:rsid w:val="00836F70"/>
    <w:rsid w:val="008A3CEC"/>
    <w:rsid w:val="00904D4A"/>
    <w:rsid w:val="009A527B"/>
    <w:rsid w:val="009C52E0"/>
    <w:rsid w:val="00A26BA8"/>
    <w:rsid w:val="00A34DD6"/>
    <w:rsid w:val="00AA0484"/>
    <w:rsid w:val="00B10A59"/>
    <w:rsid w:val="00B74B05"/>
    <w:rsid w:val="00C045D4"/>
    <w:rsid w:val="00C6281B"/>
    <w:rsid w:val="00C93F2B"/>
    <w:rsid w:val="00DA0A6E"/>
    <w:rsid w:val="00E24CF2"/>
    <w:rsid w:val="00E27B25"/>
    <w:rsid w:val="00E35A92"/>
    <w:rsid w:val="00F95973"/>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 w:type="paragraph" w:styleId="ListParagraph">
    <w:name w:val="List Paragraph"/>
    <w:basedOn w:val="Normal"/>
    <w:link w:val="ListParagraphChar"/>
    <w:uiPriority w:val="34"/>
    <w:qFormat/>
    <w:rsid w:val="0025319F"/>
    <w:pPr>
      <w:ind w:left="720"/>
      <w:contextualSpacing/>
    </w:pPr>
  </w:style>
  <w:style w:type="character" w:customStyle="1" w:styleId="ListParagraphChar">
    <w:name w:val="List Paragraph Char"/>
    <w:link w:val="ListParagraph"/>
    <w:uiPriority w:val="34"/>
    <w:rsid w:val="0016211B"/>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2</cp:revision>
  <cp:lastPrinted>2022-02-20T11:11:00Z</cp:lastPrinted>
  <dcterms:created xsi:type="dcterms:W3CDTF">2022-05-27T14:13:00Z</dcterms:created>
  <dcterms:modified xsi:type="dcterms:W3CDTF">2022-05-27T14:13:00Z</dcterms:modified>
</cp:coreProperties>
</file>