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color w:val="999999"/>
          <w:kern w:val="0"/>
          <w:sz w:val="18"/>
          <w:szCs w:val="18"/>
        </w:rPr>
        <w:t>本帖最后由 maya66 于 2011-5-12 09:22 编辑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</w:rPr>
        <w:t>BY: maya66</w:t>
      </w:r>
      <w:r w:rsidRPr="006E08E4">
        <w:rPr>
          <w:rFonts w:ascii="宋体" w:eastAsia="宋体" w:hAnsi="宋体" w:cs="宋体"/>
          <w:b/>
          <w:bCs/>
          <w:color w:val="FF0000"/>
          <w:kern w:val="0"/>
          <w:szCs w:val="21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  <w:szCs w:val="21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</w:rPr>
        <w:t>=======================</w:t>
      </w:r>
      <w:r w:rsidRPr="006E08E4">
        <w:rPr>
          <w:rFonts w:ascii="宋体" w:eastAsia="宋体" w:hAnsi="宋体" w:cs="宋体"/>
          <w:b/>
          <w:bCs/>
          <w:color w:val="FF0000"/>
          <w:kern w:val="0"/>
          <w:szCs w:val="21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  <w:szCs w:val="21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</w:rPr>
        <w:t>第一次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143375" cy="2305050"/>
            <wp:effectExtent l="19050" t="0" r="9525" b="0"/>
            <wp:docPr id="5" name="aimg_893" descr="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3" descr="0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162425" cy="1085850"/>
            <wp:effectExtent l="19050" t="0" r="9525" b="0"/>
            <wp:docPr id="6" name="aimg_894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4" descr="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Discuz! X1.5 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程序，没有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Discuz! X1.5 0day 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就直接旁注了。。。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IP: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  <w:szCs w:val="28"/>
        </w:rPr>
        <w:br/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49.247.254.55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  <w:szCs w:val="28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韩国的一台服务器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3724275" cy="3571875"/>
            <wp:effectExtent l="19050" t="0" r="9525" b="0"/>
            <wp:docPr id="7" name="aimg_895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5" descr="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旁注发现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Vip.yesmybi.com 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也在这台服务器上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发现一个可利用的一站</w:t>
      </w:r>
      <w:hyperlink r:id="rId7" w:tgtFrame="_blank" w:history="1">
        <w:r w:rsidRPr="006E08E4">
          <w:rPr>
            <w:rFonts w:ascii="Times New Roman" w:eastAsia="宋体" w:hAnsi="Times New Roman" w:cs="Times New Roman"/>
            <w:b/>
            <w:bCs/>
            <w:color w:val="336699"/>
            <w:kern w:val="0"/>
            <w:sz w:val="28"/>
            <w:u w:val="single"/>
          </w:rPr>
          <w:t>www.qianbaiwan888.com</w:t>
        </w:r>
      </w:hyperlink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的站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257675" cy="1647825"/>
            <wp:effectExtent l="19050" t="0" r="9525" b="0"/>
            <wp:docPr id="8" name="aimg_896" descr="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6" descr="3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3438525" cy="2447925"/>
            <wp:effectExtent l="19050" t="0" r="9525" b="0"/>
            <wp:docPr id="9" name="aimg_897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7" descr="4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中转注入很简单，直接获得后台用户与密码，上传一句话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229100" cy="2581275"/>
            <wp:effectExtent l="19050" t="0" r="0" b="0"/>
            <wp:docPr id="10" name="aimg_898" descr="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8" descr="5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直接菜刀连接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,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发现星外，找到可读可写目录，上传星外提权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（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csript.exe+IISpwd.vbs 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或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 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星外的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 ee.exe 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）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543300" cy="1104900"/>
            <wp:effectExtent l="19050" t="0" r="0" b="0"/>
            <wp:docPr id="11" name="aimg_899" descr="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9" descr="6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657475" cy="3657600"/>
            <wp:effectExtent l="19050" t="0" r="9525" b="0"/>
            <wp:docPr id="12" name="aimg_900" descr="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0" descr="7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</w:rPr>
        <w:t>bbs.yesmybi.com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686300" cy="2305050"/>
            <wp:effectExtent l="19050" t="0" r="0" b="0"/>
            <wp:docPr id="13" name="aimg_901" descr="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1" descr="8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b/>
          <w:bCs/>
          <w:color w:val="FF0000"/>
          <w:kern w:val="0"/>
        </w:rPr>
        <w:t>vip.yesmybi.com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76850" cy="1838325"/>
            <wp:effectExtent l="19050" t="0" r="0" b="0"/>
            <wp:docPr id="14" name="aimg_902" descr="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2" descr="9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color w:val="000000"/>
          <w:kern w:val="0"/>
          <w:sz w:val="28"/>
          <w:szCs w:val="28"/>
        </w:rPr>
        <w:t>同时获得</w:t>
      </w: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vip.yesmybi.com</w:t>
      </w:r>
      <w:r w:rsidRPr="006E08E4">
        <w:rPr>
          <w:rFonts w:ascii="宋体" w:eastAsia="宋体" w:hAnsi="宋体" w:cs="宋体"/>
          <w:color w:val="000000"/>
          <w:kern w:val="0"/>
          <w:sz w:val="28"/>
          <w:szCs w:val="28"/>
        </w:rPr>
        <w:t>的管理账号与密码。。。。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67325" cy="2914650"/>
            <wp:effectExtent l="19050" t="0" r="9525" b="0"/>
            <wp:docPr id="15" name="aimg_903" descr="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3" descr="10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没有过两天，发现华中论坛换了服务器。。。。。账号与密码，还没有获得呢。。。继续。。。。。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==================================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第二次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lastRenderedPageBreak/>
        <w:t>这一次发现华中论坛挪到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>
            <wp:extent cx="4419600" cy="666750"/>
            <wp:effectExtent l="19050" t="0" r="0" b="0"/>
            <wp:docPr id="16" name="aimg_904" descr="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4" descr="11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 w:val="28"/>
          <w:szCs w:val="28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 w:val="28"/>
          <w:szCs w:val="28"/>
        </w:rPr>
      </w:pPr>
      <w:r w:rsidRPr="006E08E4">
        <w:rPr>
          <w:rFonts w:ascii="宋体" w:eastAsia="宋体" w:hAnsi="宋体" w:cs="宋体"/>
          <w:color w:val="000000"/>
          <w:kern w:val="0"/>
          <w:sz w:val="28"/>
          <w:szCs w:val="28"/>
        </w:rPr>
        <w:t>香港的一台服务器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 w:val="28"/>
          <w:szCs w:val="28"/>
        </w:rPr>
      </w:pPr>
      <w:r w:rsidRPr="006E08E4">
        <w:rPr>
          <w:rFonts w:ascii="宋体" w:eastAsia="宋体" w:hAnsi="宋体" w:cs="宋体"/>
          <w:color w:val="000000"/>
          <w:kern w:val="0"/>
          <w:sz w:val="28"/>
          <w:szCs w:val="28"/>
        </w:rPr>
        <w:t>同样先旁。。。。。。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105275" cy="3457575"/>
            <wp:effectExtent l="19050" t="0" r="9525" b="0"/>
            <wp:docPr id="17" name="aimg_905" descr="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5" descr="12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108 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个站，拿同站的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shell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问题，继续。。。。。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旁注之后还是星外提权，这里不再赘述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,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同时获得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sa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密码。。。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用sa 加个用户。。。。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124200" cy="4352925"/>
            <wp:effectExtent l="19050" t="0" r="0" b="0"/>
            <wp:docPr id="18" name="aimg_906" descr="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6" descr="13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E4">
        <w:rPr>
          <w:rFonts w:ascii="宋体" w:eastAsia="宋体" w:hAnsi="宋体" w:cs="宋体"/>
          <w:kern w:val="0"/>
        </w:rPr>
        <w:t> </w:t>
      </w:r>
      <w:r w:rsidRPr="006E08E4">
        <w:rPr>
          <w:rFonts w:ascii="宋体" w:eastAsia="宋体" w:hAnsi="宋体" w:cs="宋体"/>
          <w:kern w:val="0"/>
          <w:szCs w:val="21"/>
        </w:rPr>
        <w:br/>
      </w: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添加用户成功。。。。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没有过两天，华中帝国又换了服务器。。。汗。。。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==================================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第三次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FF0000"/>
          <w:kern w:val="0"/>
          <w:sz w:val="28"/>
          <w:szCs w:val="28"/>
        </w:rPr>
        <w:drawing>
          <wp:inline distT="0" distB="0" distL="0" distR="0">
            <wp:extent cx="4962525" cy="571500"/>
            <wp:effectExtent l="19050" t="0" r="9525" b="0"/>
            <wp:docPr id="19" name="aimg_918" descr="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8" descr="14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FF0000"/>
          <w:kern w:val="0"/>
          <w:sz w:val="28"/>
          <w:szCs w:val="28"/>
        </w:rPr>
        <w:lastRenderedPageBreak/>
        <w:drawing>
          <wp:inline distT="0" distB="0" distL="0" distR="0">
            <wp:extent cx="3952875" cy="4286250"/>
            <wp:effectExtent l="19050" t="0" r="9525" b="0"/>
            <wp:docPr id="20" name="aimg_907" descr="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7" descr="15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FF0000"/>
          <w:kern w:val="0"/>
          <w:sz w:val="28"/>
          <w:szCs w:val="28"/>
        </w:rPr>
      </w:pPr>
      <w:r w:rsidRPr="006E08E4">
        <w:rPr>
          <w:rFonts w:ascii="宋体" w:eastAsia="宋体" w:hAnsi="宋体" w:cs="宋体"/>
          <w:kern w:val="0"/>
          <w:szCs w:val="21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FF0000"/>
          <w:kern w:val="0"/>
          <w:sz w:val="28"/>
          <w:szCs w:val="28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找个站，先拿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shell…..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FF0000"/>
          <w:kern w:val="0"/>
          <w:sz w:val="28"/>
          <w:szCs w:val="28"/>
        </w:rPr>
      </w:pPr>
      <w:r>
        <w:rPr>
          <w:rFonts w:ascii="宋体" w:eastAsia="宋体" w:hAnsi="宋体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3819525" cy="3171825"/>
            <wp:effectExtent l="19050" t="0" r="9525" b="0"/>
            <wp:docPr id="27" name="aimg_908" descr="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8" descr="16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宋体"/>
          <w:color w:val="000000"/>
          <w:kern w:val="0"/>
          <w:sz w:val="28"/>
          <w:szCs w:val="28"/>
        </w:rPr>
        <w:lastRenderedPageBreak/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然后看了一下，不支持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aspx,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支持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php….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星外的服务器，没有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0day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提权，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Pr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提权不成功，读注册查不出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mssql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密码。。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用菜刀连一下。。。发现安装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mysql</w:t>
      </w:r>
      <w:r w:rsidRPr="006E08E4">
        <w:rPr>
          <w:rFonts w:ascii="宋体" w:eastAsia="宋体" w:hAnsi="宋体" w:cs="宋体"/>
          <w:b/>
          <w:bCs/>
          <w:color w:val="FF0000"/>
          <w:kern w:val="0"/>
          <w:sz w:val="28"/>
        </w:rPr>
        <w:t>安装路径。。。</w:t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FF0000"/>
          <w:kern w:val="0"/>
          <w:sz w:val="28"/>
          <w:szCs w:val="28"/>
        </w:rPr>
      </w:pPr>
      <w:r w:rsidRPr="006E08E4">
        <w:rPr>
          <w:rFonts w:ascii="宋体" w:eastAsia="宋体" w:hAnsi="宋体" w:cs="宋体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宋体" w:eastAsia="宋体" w:hAnsi="宋体" w:cs="宋体"/>
          <w:color w:val="FF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486275" cy="2571750"/>
            <wp:effectExtent l="19050" t="0" r="9525" b="0"/>
            <wp:docPr id="28" name="aimg_909" descr="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9" descr="17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直接下载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user.myd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  <w:szCs w:val="28"/>
        </w:rPr>
        <w:br/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user.myi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文件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,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网上好多教程说搭建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mysql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环境，其实我觉得不用，直接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winhex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文件打开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user.myd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文件。。。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5267325" cy="1524000"/>
            <wp:effectExtent l="19050" t="0" r="9525" b="0"/>
            <wp:docPr id="29" name="aimg_910" descr="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0" descr="18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>
            <wp:extent cx="2943225" cy="1047750"/>
            <wp:effectExtent l="19050" t="0" r="9525" b="0"/>
            <wp:docPr id="30" name="aimg_911" descr="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1" descr="19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直接破解。。。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(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是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mysql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加密方式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)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提权就没有什么问题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4991100" cy="4591050"/>
            <wp:effectExtent l="19050" t="0" r="0" b="0"/>
            <wp:docPr id="31" name="aimg_912" descr="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2" descr="20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5267325" cy="5667375"/>
            <wp:effectExtent l="19050" t="0" r="9525" b="0"/>
            <wp:docPr id="160" name="aimg_913" descr="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3" descr="21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提权成功。。。登陆。。。。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5276850" cy="4229100"/>
            <wp:effectExtent l="19050" t="0" r="0" b="0"/>
            <wp:docPr id="161" name="aimg_914" descr="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4" descr="22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在想获得华中帝国的用户名与密码时候，费了很大功夫，一直也没有获得，在网上找到有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dz x 1.5 (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青龙的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)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记录密码，我也不会用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,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我太菜了。。。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Dz x 1.5 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密码是一种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 md5(md5(pass).$salt)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格式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  <w:szCs w:val="28"/>
        </w:rPr>
        <w:br/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就是拖了库，也没有好的办法破解。。。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5267325" cy="3505200"/>
            <wp:effectExtent l="19050" t="0" r="9525" b="0"/>
            <wp:docPr id="162" name="aimg_915" descr="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5" descr="23.jpe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后来想想用嗅探软件来获得用户与密码。。。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Cain 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因为嗅探的丢包很大，所以也没有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cain 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挂个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  <w:szCs w:val="28"/>
        </w:rPr>
        <w:br/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文本，装</w:t>
      </w: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B</w:t>
      </w:r>
      <w:r w:rsidRPr="006E08E4">
        <w:rPr>
          <w:rFonts w:ascii="宋体" w:eastAsia="宋体" w:hAnsi="宋体" w:cs="Times New Roman"/>
          <w:b/>
          <w:bCs/>
          <w:color w:val="FF0000"/>
          <w:kern w:val="0"/>
          <w:sz w:val="28"/>
        </w:rPr>
        <w:t>走人。。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886325" cy="2333625"/>
            <wp:effectExtent l="19050" t="0" r="9525" b="0"/>
            <wp:docPr id="163" name="aimg_916" descr="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6" descr="24.jpe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lastRenderedPageBreak/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================================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昨天看了，华中又换了服务器</w:t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715000" cy="1905000"/>
            <wp:effectExtent l="19050" t="0" r="0" b="0"/>
            <wp:docPr id="164" name="aimg_917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7" descr="25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/>
      </w:r>
    </w:p>
    <w:p w:rsidR="006E08E4" w:rsidRPr="006E08E4" w:rsidRDefault="006E08E4" w:rsidP="006E08E4">
      <w:pPr>
        <w:widowControl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================================</w:t>
      </w:r>
    </w:p>
    <w:p w:rsidR="00586079" w:rsidRDefault="006E08E4" w:rsidP="006E08E4">
      <w:pPr>
        <w:rPr>
          <w:rFonts w:hint="eastAsia"/>
        </w:rPr>
      </w:pPr>
      <w:r w:rsidRPr="006E08E4">
        <w:rPr>
          <w:rFonts w:ascii="Times New Roman" w:eastAsia="宋体" w:hAnsi="Times New Roman" w:cs="Times New Roman"/>
          <w:b/>
          <w:bCs/>
          <w:color w:val="FF0000"/>
          <w:kern w:val="0"/>
          <w:sz w:val="28"/>
        </w:rPr>
        <w:t>人常说，事不过三，从此不再搞华中。。</w:t>
      </w:r>
    </w:p>
    <w:sectPr w:rsidR="00586079" w:rsidSect="00586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7078C"/>
    <w:rsid w:val="000B39F6"/>
    <w:rsid w:val="003C0BC9"/>
    <w:rsid w:val="004F785D"/>
    <w:rsid w:val="00586079"/>
    <w:rsid w:val="00622A97"/>
    <w:rsid w:val="006E08E4"/>
    <w:rsid w:val="007E2689"/>
    <w:rsid w:val="008707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0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E08E4"/>
    <w:rPr>
      <w:b/>
      <w:bCs/>
    </w:rPr>
  </w:style>
  <w:style w:type="character" w:customStyle="1" w:styleId="apple-converted-space">
    <w:name w:val="apple-converted-space"/>
    <w:basedOn w:val="a0"/>
    <w:rsid w:val="006E08E4"/>
  </w:style>
  <w:style w:type="paragraph" w:styleId="a4">
    <w:name w:val="Normal (Web)"/>
    <w:basedOn w:val="a"/>
    <w:uiPriority w:val="99"/>
    <w:unhideWhenUsed/>
    <w:rsid w:val="006E08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6E08E4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6E08E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E08E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3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hyperlink" Target="http://www.qianbaiwan888.com/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2011-10-26T12:04:00Z</dcterms:created>
  <dcterms:modified xsi:type="dcterms:W3CDTF">2011-10-26T12:04:00Z</dcterms:modified>
</cp:coreProperties>
</file>