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9066" w14:textId="77777777" w:rsidR="00B1030F" w:rsidRDefault="00B1030F" w:rsidP="00B1030F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NAME:GENOVIYA</w:t>
      </w:r>
      <w:proofErr w:type="gramEnd"/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 xml:space="preserve"> D</w:t>
      </w:r>
    </w:p>
    <w:p w14:paraId="6A4D548C" w14:textId="77777777" w:rsidR="00B1030F" w:rsidRDefault="00B1030F" w:rsidP="00B1030F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DEPT/</w:t>
      </w:r>
      <w:proofErr w:type="gramStart"/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YEAR:ECE</w:t>
      </w:r>
      <w:proofErr w:type="gramEnd"/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/III</w:t>
      </w:r>
    </w:p>
    <w:p w14:paraId="33B1613E" w14:textId="77777777" w:rsidR="00B1030F" w:rsidRDefault="00B1030F" w:rsidP="00B1030F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CLG:2129-</w:t>
      </w:r>
      <w:proofErr w:type="gramStart"/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ST.JOSEPH</w:t>
      </w:r>
      <w:proofErr w:type="gramEnd"/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 xml:space="preserve"> COLLEGE OF ENGINEERING</w:t>
      </w:r>
    </w:p>
    <w:p w14:paraId="36EC4DF5" w14:textId="77777777" w:rsidR="00B1030F" w:rsidRDefault="00B1030F" w:rsidP="00B1030F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REG N0:212921106019</w:t>
      </w:r>
    </w:p>
    <w:p w14:paraId="22777FF4" w14:textId="77777777" w:rsidR="00B1030F" w:rsidRDefault="00B1030F" w:rsidP="00B1030F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48"/>
          <w:szCs w:val="48"/>
          <w:lang w:eastAsia="en-IN"/>
          <w14:ligatures w14:val="none"/>
        </w:rPr>
        <w:t xml:space="preserve">PHASE </w:t>
      </w:r>
      <w:proofErr w:type="gramStart"/>
      <w:r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48"/>
          <w:szCs w:val="48"/>
          <w:lang w:eastAsia="en-IN"/>
          <w14:ligatures w14:val="none"/>
        </w:rPr>
        <w:t>4:WATER</w:t>
      </w:r>
      <w:proofErr w:type="gramEnd"/>
      <w:r>
        <w:rPr>
          <w:rFonts w:ascii="Segoe UI" w:eastAsia="Times New Roman" w:hAnsi="Segoe UI" w:cs="Segoe UI"/>
          <w:b/>
          <w:bCs/>
          <w:color w:val="0D0D0D" w:themeColor="text1" w:themeTint="F2"/>
          <w:kern w:val="0"/>
          <w:sz w:val="48"/>
          <w:szCs w:val="48"/>
          <w:lang w:eastAsia="en-IN"/>
          <w14:ligatures w14:val="none"/>
        </w:rPr>
        <w:t xml:space="preserve"> QUALITY ANALYSIS</w:t>
      </w:r>
    </w:p>
    <w:p w14:paraId="4DAC02A1" w14:textId="77777777" w:rsidR="00B1030F" w:rsidRPr="00B1030F" w:rsidRDefault="00B1030F" w:rsidP="00B103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Section 1: Data Loading and Exploration</w:t>
      </w: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Section 2: Data Visualization</w:t>
      </w: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Section 3: Initial Data Processing</w:t>
      </w: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Section 4: Feature Selection</w:t>
      </w:r>
    </w:p>
    <w:p w14:paraId="5AEDCC14" w14:textId="77777777" w:rsidR="00B1030F" w:rsidRPr="00B1030F" w:rsidRDefault="00B1030F" w:rsidP="00B103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Section 1: Data Loading and Exploration</w:t>
      </w: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In this section, we’ll load a dataset from a CSV file using pandas and explore its properties and basic statistics.</w:t>
      </w:r>
    </w:p>
    <w:p w14:paraId="6FBB0330" w14:textId="77777777" w:rsidR="00B1030F" w:rsidRPr="00B1030F" w:rsidRDefault="00B1030F" w:rsidP="00B103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First, we import the necessary libraries:</w:t>
      </w:r>
    </w:p>
    <w:p w14:paraId="7476462A" w14:textId="77777777" w:rsidR="00B1030F" w:rsidRPr="00B1030F" w:rsidRDefault="00B1030F" w:rsidP="00B1030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pandas 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pd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np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seaborn 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sklearn.feature_selection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SelectKBest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f_regression</w:t>
      </w:r>
      <w:proofErr w:type="spellEnd"/>
    </w:p>
    <w:p w14:paraId="786EB1AA" w14:textId="77777777" w:rsidR="00B1030F" w:rsidRPr="00B1030F" w:rsidRDefault="00B1030F" w:rsidP="00B103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Then, we load the dataset from the CSV file using the </w:t>
      </w:r>
      <w:proofErr w:type="spellStart"/>
      <w:proofErr w:type="gramStart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pandas.read</w:t>
      </w:r>
      <w:proofErr w:type="gramEnd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_csv</w:t>
      </w:r>
      <w:proofErr w:type="spellEnd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() function. We also define column names based on data description files provided by the UCI Machine Learning Repository.</w:t>
      </w:r>
    </w:p>
    <w:p w14:paraId="49A2C310" w14:textId="77777777" w:rsidR="00B1030F" w:rsidRPr="00B1030F" w:rsidRDefault="00B1030F" w:rsidP="00B1030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# Load the data 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set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 CSV file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(‘water_data.csv’, names=[‘station’, ‘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year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’, ‘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month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’, 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>‘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day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’, ‘temp’, ‘do’, ‘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’, ‘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’, ‘turb’, ‘po4’, ‘no2’, ‘no3’, ‘nh4’, ‘o2sat’, ‘bod5’, ‘cod’, ‘ss’, ‘cl’, ‘nh3n’, ‘o2mg’, ‘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coli_fecais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’, ‘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coli_totais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’, ‘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enterococos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’, ‘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clostridios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’, ‘cfu_100ml_1’, ‘cfu_100ml_2’, ‘cfu_100ml_3’, ‘cfu_100ml_4’, ‘cfu_100ml_5’, ‘cfu_100ml_6’, ‘cfu_100ml_7’, ‘cfu_100ml_8’, ‘cfu_100ml_9’, ‘cfu_100ml_10’,’cfu_100ml_11</w:t>
      </w:r>
      <w:r w:rsidRPr="00B1030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',’cfu_100ml_12'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,’cfu_100ml_13</w:t>
      </w:r>
      <w:r w:rsidRPr="00B1030F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',’level’])</w:t>
      </w:r>
    </w:p>
    <w:p w14:paraId="042223D8" w14:textId="77777777" w:rsidR="00B1030F" w:rsidRPr="00B1030F" w:rsidRDefault="00B1030F" w:rsidP="00B1030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B1030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Display the first five rows of the data frame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proofErr w:type="gram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</w:p>
    <w:p w14:paraId="2CC5BF94" w14:textId="77777777" w:rsidR="00B1030F" w:rsidRPr="00B1030F" w:rsidRDefault="00B1030F" w:rsidP="00B103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Section 2: Data Visualization</w:t>
      </w: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In this section, we will use matplotlib and seaborn to plot and examine the distribution and correlation of variables in a data set.</w:t>
      </w:r>
    </w:p>
    <w:p w14:paraId="39536DC1" w14:textId="77777777" w:rsidR="00B1030F" w:rsidRPr="00B1030F" w:rsidRDefault="00B1030F" w:rsidP="00B103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First, we’ll create a histogram for each variable using the </w:t>
      </w:r>
      <w:proofErr w:type="spellStart"/>
      <w:proofErr w:type="gramStart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seaborn.histplot</w:t>
      </w:r>
      <w:proofErr w:type="spellEnd"/>
      <w:proofErr w:type="gramEnd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() function. The histogram is a graphical representation of the frequency distribution of a variable. It shows how many observations fell into the trash or the different value intervals.</w:t>
      </w:r>
    </w:p>
    <w:p w14:paraId="50A6488C" w14:textId="77777777" w:rsidR="00B1030F" w:rsidRPr="00B1030F" w:rsidRDefault="00B1030F" w:rsidP="00B1030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We’ll also use the </w:t>
      </w:r>
      <w:proofErr w:type="spellStart"/>
      <w:proofErr w:type="gramStart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seaborn.set</w:t>
      </w:r>
      <w:proofErr w:type="spellEnd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) function to set the plot style and size, and the </w:t>
      </w:r>
      <w:proofErr w:type="spellStart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plt.tight_layout</w:t>
      </w:r>
      <w:proofErr w:type="spellEnd"/>
      <w:r w:rsidRPr="00B1030F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() function to set the spacing between plots.</w:t>
      </w:r>
    </w:p>
    <w:p w14:paraId="163A0EFC" w14:textId="77777777" w:rsidR="00B1030F" w:rsidRPr="00B1030F" w:rsidRDefault="00B1030F" w:rsidP="00B1030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B1030F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Set the style and size of the plots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proofErr w:type="gram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</w:t>
      </w:r>
      <w:r w:rsidRPr="00B1030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style=’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whitegrid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’,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font_scale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B1030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1.2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={‘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’:(</w:t>
      </w:r>
      <w:r w:rsidRPr="00B1030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15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1030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25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)})</w:t>
      </w:r>
    </w:p>
    <w:p w14:paraId="4C5D9125" w14:textId="77777777" w:rsidR="00B1030F" w:rsidRPr="00B1030F" w:rsidRDefault="00B1030F" w:rsidP="00B1030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# Create </w:t>
      </w:r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histogram for each variable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proofErr w:type="gram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</w:t>
      </w:r>
      <w:r w:rsidRPr="00B1030F">
        <w:rPr>
          <w:rFonts w:ascii="Courier New" w:eastAsia="Times New Roman" w:hAnsi="Courier New" w:cs="Courier New"/>
          <w:color w:val="9B703F"/>
          <w:spacing w:val="-5"/>
          <w:kern w:val="0"/>
          <w:sz w:val="21"/>
          <w:szCs w:val="21"/>
          <w:lang w:eastAsia="en-IN"/>
          <w14:ligatures w14:val="none"/>
        </w:rPr>
        <w:t>.figure</w:t>
      </w:r>
      <w:proofErr w:type="spellEnd"/>
      <w:proofErr w:type="gram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for </w:t>
      </w:r>
      <w:proofErr w:type="spellStart"/>
      <w:r w:rsidRPr="00B1030F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col in </w:t>
      </w:r>
      <w:r w:rsidRPr="00B1030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enumerate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df.columns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</w:t>
      </w:r>
      <w:r w:rsidRPr="00B1030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subplot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B1030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B1030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i+</w:t>
      </w:r>
      <w:r w:rsidRPr="00B1030F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sns.</w:t>
      </w:r>
      <w:r w:rsidRPr="00B1030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histplot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[col],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=False)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</w:t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</w:t>
      </w:r>
      <w:r w:rsidRPr="00B1030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(col)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</w:t>
      </w:r>
      <w:r w:rsidRPr="00B1030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tight_layout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plt.</w:t>
      </w:r>
      <w:r w:rsidRPr="00B1030F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B1030F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</w:p>
    <w:p w14:paraId="57FA46DB" w14:textId="77777777" w:rsidR="00DD6425" w:rsidRPr="00B1030F" w:rsidRDefault="00DD6425" w:rsidP="00B1030F"/>
    <w:sectPr w:rsidR="00DD6425" w:rsidRPr="00B1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0F"/>
    <w:rsid w:val="00B1030F"/>
    <w:rsid w:val="00D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C3C"/>
  <w15:chartTrackingRefBased/>
  <w15:docId w15:val="{322E6B22-99D2-449F-9A61-FF33ACA4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1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3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o">
    <w:name w:val="mo"/>
    <w:basedOn w:val="DefaultParagraphFont"/>
    <w:rsid w:val="00B1030F"/>
  </w:style>
  <w:style w:type="character" w:customStyle="1" w:styleId="hljs-keyword">
    <w:name w:val="hljs-keyword"/>
    <w:basedOn w:val="DefaultParagraphFont"/>
    <w:rsid w:val="00B1030F"/>
  </w:style>
  <w:style w:type="character" w:customStyle="1" w:styleId="hljs-property">
    <w:name w:val="hljs-property"/>
    <w:basedOn w:val="DefaultParagraphFont"/>
    <w:rsid w:val="00B1030F"/>
  </w:style>
  <w:style w:type="character" w:customStyle="1" w:styleId="hljs-titleclass">
    <w:name w:val="hljs-title.class"/>
    <w:basedOn w:val="DefaultParagraphFont"/>
    <w:rsid w:val="00B1030F"/>
  </w:style>
  <w:style w:type="character" w:customStyle="1" w:styleId="hljs-operator">
    <w:name w:val="hljs-operator"/>
    <w:basedOn w:val="DefaultParagraphFont"/>
    <w:rsid w:val="00B1030F"/>
  </w:style>
  <w:style w:type="character" w:customStyle="1" w:styleId="hljs-string">
    <w:name w:val="hljs-string"/>
    <w:basedOn w:val="DefaultParagraphFont"/>
    <w:rsid w:val="00B1030F"/>
  </w:style>
  <w:style w:type="character" w:customStyle="1" w:styleId="hljs-comment">
    <w:name w:val="hljs-comment"/>
    <w:basedOn w:val="DefaultParagraphFont"/>
    <w:rsid w:val="00B1030F"/>
  </w:style>
  <w:style w:type="character" w:customStyle="1" w:styleId="hljs-builtin">
    <w:name w:val="hljs-built_in"/>
    <w:basedOn w:val="DefaultParagraphFont"/>
    <w:rsid w:val="00B1030F"/>
  </w:style>
  <w:style w:type="character" w:customStyle="1" w:styleId="hljs-number">
    <w:name w:val="hljs-number"/>
    <w:basedOn w:val="DefaultParagraphFont"/>
    <w:rsid w:val="00B1030F"/>
  </w:style>
  <w:style w:type="character" w:customStyle="1" w:styleId="hljs-selector-tag">
    <w:name w:val="hljs-selector-tag"/>
    <w:basedOn w:val="DefaultParagraphFont"/>
    <w:rsid w:val="00B1030F"/>
  </w:style>
  <w:style w:type="character" w:customStyle="1" w:styleId="hljs-selector-class">
    <w:name w:val="hljs-selector-class"/>
    <w:basedOn w:val="DefaultParagraphFont"/>
    <w:rsid w:val="00B10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Sharmika M</dc:creator>
  <cp:keywords/>
  <dc:description/>
  <cp:lastModifiedBy>Sharmika M</cp:lastModifiedBy>
  <cp:revision>1</cp:revision>
  <dcterms:created xsi:type="dcterms:W3CDTF">2023-11-04T23:00:00Z</dcterms:created>
  <dcterms:modified xsi:type="dcterms:W3CDTF">2023-11-04T23:02:00Z</dcterms:modified>
</cp:coreProperties>
</file>