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E057" w14:textId="3FB4D1C2" w:rsidR="0073287D" w:rsidRPr="002A4BE8" w:rsidRDefault="004E31B7" w:rsidP="004E31B7">
      <w:pPr>
        <w:pStyle w:val="Sinespaciado"/>
        <w:jc w:val="center"/>
        <w:rPr>
          <w:sz w:val="56"/>
          <w:szCs w:val="56"/>
          <w:lang w:val="es-MX"/>
        </w:rPr>
      </w:pPr>
      <w:r w:rsidRPr="002A4BE8">
        <w:rPr>
          <w:sz w:val="56"/>
          <w:szCs w:val="56"/>
          <w:highlight w:val="yellow"/>
          <w:lang w:val="es-MX"/>
        </w:rPr>
        <w:t>PROYECTO FINAL</w:t>
      </w:r>
    </w:p>
    <w:p w14:paraId="16DFC2C4" w14:textId="48AD4CC5" w:rsidR="004E31B7" w:rsidRPr="002A4BE8" w:rsidRDefault="004E31B7" w:rsidP="004E31B7">
      <w:pPr>
        <w:pStyle w:val="Sinespaciado"/>
        <w:jc w:val="center"/>
        <w:rPr>
          <w:b/>
          <w:bCs/>
          <w:sz w:val="56"/>
          <w:szCs w:val="56"/>
          <w:lang w:val="es-MX"/>
        </w:rPr>
      </w:pPr>
      <w:r w:rsidRPr="002A4BE8">
        <w:rPr>
          <w:b/>
          <w:bCs/>
          <w:sz w:val="56"/>
          <w:szCs w:val="56"/>
          <w:lang w:val="es-MX"/>
        </w:rPr>
        <w:t>Control Clientes</w:t>
      </w:r>
    </w:p>
    <w:p w14:paraId="2DB36755" w14:textId="6D49E537" w:rsidR="008D20EA" w:rsidRDefault="008D20EA" w:rsidP="008D20EA">
      <w:pPr>
        <w:pStyle w:val="Sinespaciado"/>
        <w:rPr>
          <w:b/>
          <w:bCs/>
          <w:lang w:val="es-MX"/>
        </w:rPr>
      </w:pPr>
    </w:p>
    <w:p w14:paraId="46EB6BD0" w14:textId="22244F4F" w:rsidR="008D20EA" w:rsidRDefault="008D20EA" w:rsidP="008D20EA">
      <w:pPr>
        <w:pStyle w:val="Sinespaciado"/>
        <w:rPr>
          <w:lang w:val="es-MX"/>
        </w:rPr>
      </w:pPr>
      <w:r>
        <w:rPr>
          <w:lang w:val="es-MX"/>
        </w:rPr>
        <w:t>La aplicación será par administrar clientes el modelo final será el siguiente</w:t>
      </w:r>
    </w:p>
    <w:p w14:paraId="1D75CAD2" w14:textId="77777777" w:rsidR="008D20EA" w:rsidRDefault="008D20EA" w:rsidP="008D20EA">
      <w:pPr>
        <w:pStyle w:val="Sinespaciado"/>
        <w:rPr>
          <w:noProof/>
          <w:lang w:val="es-MX"/>
        </w:rPr>
      </w:pPr>
    </w:p>
    <w:p w14:paraId="66033C93" w14:textId="4AF29C73" w:rsidR="008D20EA" w:rsidRDefault="008D20EA" w:rsidP="008D20EA">
      <w:pPr>
        <w:pStyle w:val="Sinespaciado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5AFA07B" wp14:editId="12496807">
            <wp:extent cx="5172075" cy="2628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2778" r="8813" b="38248"/>
                    <a:stretch/>
                  </pic:blipFill>
                  <pic:spPr bwMode="auto">
                    <a:xfrm>
                      <a:off x="0" y="0"/>
                      <a:ext cx="5172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276D7" w14:textId="77777777" w:rsidR="008D20EA" w:rsidRDefault="008D20EA" w:rsidP="008D20EA">
      <w:pPr>
        <w:pStyle w:val="Sinespaciado"/>
        <w:rPr>
          <w:noProof/>
          <w:lang w:val="es-MX"/>
        </w:rPr>
      </w:pPr>
    </w:p>
    <w:p w14:paraId="5868D087" w14:textId="23DF216F" w:rsidR="008D20EA" w:rsidRPr="008D20EA" w:rsidRDefault="008D20EA" w:rsidP="008D20EA">
      <w:pPr>
        <w:pStyle w:val="Sinespaciado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106F0B7" wp14:editId="646C2548">
            <wp:extent cx="5514975" cy="3114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11751" r="4326" b="18377"/>
                    <a:stretch/>
                  </pic:blipFill>
                  <pic:spPr bwMode="auto">
                    <a:xfrm>
                      <a:off x="0" y="0"/>
                      <a:ext cx="5514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E3BE6" w14:textId="77777777" w:rsidR="004E31B7" w:rsidRDefault="004E31B7" w:rsidP="004E31B7">
      <w:pPr>
        <w:pStyle w:val="Sinespaciado"/>
        <w:rPr>
          <w:b/>
          <w:bCs/>
          <w:lang w:val="es-MX"/>
        </w:rPr>
      </w:pPr>
    </w:p>
    <w:p w14:paraId="3C7D535C" w14:textId="3BD3F7AF" w:rsidR="004E31B7" w:rsidRPr="004E31B7" w:rsidRDefault="004E31B7" w:rsidP="004E31B7">
      <w:pPr>
        <w:pStyle w:val="Prrafodelista"/>
        <w:numPr>
          <w:ilvl w:val="0"/>
          <w:numId w:val="1"/>
        </w:numPr>
        <w:rPr>
          <w:lang w:val="es-MX"/>
        </w:rPr>
      </w:pPr>
      <w:r w:rsidRPr="004E31B7">
        <w:rPr>
          <w:lang w:val="es-MX"/>
        </w:rPr>
        <w:t xml:space="preserve">Crear MER </w:t>
      </w:r>
      <w:r>
        <w:rPr>
          <w:lang w:val="es-MX"/>
        </w:rPr>
        <w:t>(Base de Datos)</w:t>
      </w:r>
    </w:p>
    <w:p w14:paraId="093780B0" w14:textId="76B04982" w:rsidR="004E31B7" w:rsidRPr="004E31B7" w:rsidRDefault="004E31B7" w:rsidP="004E31B7">
      <w:pPr>
        <w:pStyle w:val="Prrafodelista"/>
        <w:numPr>
          <w:ilvl w:val="1"/>
          <w:numId w:val="1"/>
        </w:numPr>
        <w:rPr>
          <w:lang w:val="es-MX"/>
        </w:rPr>
      </w:pPr>
      <w:r w:rsidRPr="004E31B7">
        <w:rPr>
          <w:lang w:val="es-MX"/>
        </w:rPr>
        <w:t xml:space="preserve">Esquema: </w:t>
      </w:r>
      <w:proofErr w:type="spellStart"/>
      <w:r w:rsidRPr="004E31B7">
        <w:rPr>
          <w:lang w:val="es-MX"/>
        </w:rPr>
        <w:t>control_clientes</w:t>
      </w:r>
      <w:proofErr w:type="spellEnd"/>
    </w:p>
    <w:p w14:paraId="6400FC28" w14:textId="23913B71" w:rsidR="004E31B7" w:rsidRDefault="004E31B7" w:rsidP="004E31B7">
      <w:pPr>
        <w:pStyle w:val="Prrafodelista"/>
        <w:numPr>
          <w:ilvl w:val="1"/>
          <w:numId w:val="1"/>
        </w:numPr>
        <w:rPr>
          <w:lang w:val="es-MX"/>
        </w:rPr>
      </w:pPr>
      <w:r w:rsidRPr="004E31B7">
        <w:rPr>
          <w:lang w:val="es-MX"/>
        </w:rPr>
        <w:t>Tabla: cliente</w:t>
      </w:r>
    </w:p>
    <w:p w14:paraId="15A2266F" w14:textId="3BECC72B" w:rsidR="004E31B7" w:rsidRDefault="004E31B7" w:rsidP="004E31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Agregar (Descargar) librería de la BD (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>) al servidor</w:t>
      </w:r>
    </w:p>
    <w:p w14:paraId="5509D0B3" w14:textId="03D9BCAE" w:rsidR="004E31B7" w:rsidRDefault="004E31B7" w:rsidP="00E22E8E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 w:rsidRPr="004E31B7">
        <w:rPr>
          <w:lang w:val="es-MX"/>
        </w:rPr>
        <w:lastRenderedPageBreak/>
        <w:t>Platform</w:t>
      </w:r>
      <w:proofErr w:type="spellEnd"/>
      <w:r w:rsidRPr="004E31B7">
        <w:rPr>
          <w:lang w:val="es-MX"/>
        </w:rPr>
        <w:t xml:space="preserve"> </w:t>
      </w:r>
      <w:proofErr w:type="spellStart"/>
      <w:r w:rsidRPr="004E31B7">
        <w:rPr>
          <w:lang w:val="es-MX"/>
        </w:rPr>
        <w:t>independent</w:t>
      </w:r>
      <w:proofErr w:type="spellEnd"/>
    </w:p>
    <w:p w14:paraId="532807BF" w14:textId="14F2734B" w:rsidR="004E31B7" w:rsidRDefault="004E31B7" w:rsidP="00E22E8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Descargar archivo zip</w:t>
      </w:r>
    </w:p>
    <w:p w14:paraId="343DB7CC" w14:textId="43FF572E" w:rsidR="004E31B7" w:rsidRDefault="005D39E2" w:rsidP="00E22E8E">
      <w:pPr>
        <w:pStyle w:val="Prrafodelista"/>
        <w:numPr>
          <w:ilvl w:val="1"/>
          <w:numId w:val="1"/>
        </w:numPr>
        <w:rPr>
          <w:lang w:val="es-MX"/>
        </w:rPr>
      </w:pPr>
      <w:hyperlink r:id="rId7" w:history="1">
        <w:r w:rsidR="00E22E8E" w:rsidRPr="007D2917">
          <w:rPr>
            <w:rStyle w:val="Hipervnculo"/>
            <w:lang w:val="es-MX"/>
          </w:rPr>
          <w:t>https://dev.mysql.com/downloads/connector/j/</w:t>
        </w:r>
      </w:hyperlink>
    </w:p>
    <w:p w14:paraId="3A8D4D92" w14:textId="0A8164EC" w:rsidR="00E22E8E" w:rsidRDefault="00E22E8E" w:rsidP="00E22E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proyecto en </w:t>
      </w:r>
      <w:r w:rsidR="003B2825">
        <w:rPr>
          <w:lang w:val="es-MX"/>
        </w:rPr>
        <w:t>IDE</w:t>
      </w:r>
    </w:p>
    <w:p w14:paraId="2109594C" w14:textId="695F1A27" w:rsidR="003B2825" w:rsidRDefault="003B2825" w:rsidP="00E22E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Conectar la BD al IDE</w:t>
      </w:r>
    </w:p>
    <w:p w14:paraId="007B2D27" w14:textId="2A96123A" w:rsidR="003B2825" w:rsidRDefault="003B2825" w:rsidP="003B282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noProof/>
        </w:rPr>
        <w:drawing>
          <wp:inline distT="0" distB="0" distL="0" distR="0" wp14:anchorId="74D58F31" wp14:editId="15B0616B">
            <wp:extent cx="4543425" cy="161883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760" cy="162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F211" w14:textId="6A0724ED" w:rsidR="003B2825" w:rsidRDefault="004239FE" w:rsidP="003B282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noProof/>
        </w:rPr>
        <w:drawing>
          <wp:inline distT="0" distB="0" distL="0" distR="0" wp14:anchorId="46F908BB" wp14:editId="1A10F168">
            <wp:extent cx="4543425" cy="35270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513" cy="35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8438" w14:textId="77777777" w:rsidR="008D20EA" w:rsidRPr="008D20EA" w:rsidRDefault="008D20EA" w:rsidP="008D20EA">
      <w:pPr>
        <w:rPr>
          <w:lang w:val="es-MX"/>
        </w:rPr>
      </w:pPr>
    </w:p>
    <w:p w14:paraId="42371623" w14:textId="77777777" w:rsidR="008D20EA" w:rsidRDefault="008D20EA" w:rsidP="008D20EA">
      <w:pPr>
        <w:pStyle w:val="Prrafodelista"/>
        <w:ind w:left="1440"/>
        <w:rPr>
          <w:lang w:val="es-MX"/>
        </w:rPr>
      </w:pPr>
    </w:p>
    <w:p w14:paraId="0CC74C65" w14:textId="56591009" w:rsidR="008D20EA" w:rsidRDefault="008D20EA" w:rsidP="008D20E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Capas de la aplicación </w:t>
      </w:r>
    </w:p>
    <w:p w14:paraId="648D8073" w14:textId="6E6A80E8" w:rsidR="008D20EA" w:rsidRDefault="008D20EA" w:rsidP="008D20E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392F939" wp14:editId="45871395">
            <wp:extent cx="4362450" cy="22141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29007" r="5128" b="27885"/>
                    <a:stretch/>
                  </pic:blipFill>
                  <pic:spPr bwMode="auto">
                    <a:xfrm>
                      <a:off x="0" y="0"/>
                      <a:ext cx="4369781" cy="22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03607" w14:textId="77777777" w:rsidR="00DB3911" w:rsidRDefault="00DB3911" w:rsidP="00DB3911">
      <w:pPr>
        <w:pStyle w:val="Prrafodelista"/>
        <w:ind w:left="1440"/>
        <w:rPr>
          <w:lang w:val="es-MX"/>
        </w:rPr>
      </w:pPr>
    </w:p>
    <w:p w14:paraId="2D9F60C7" w14:textId="628553D4" w:rsidR="00DB3911" w:rsidRDefault="00DB3911" w:rsidP="00DB391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Ajustando el IDE</w:t>
      </w:r>
    </w:p>
    <w:p w14:paraId="2FEDC914" w14:textId="006ECA85" w:rsidR="00DB3911" w:rsidRDefault="00DB3911" w:rsidP="00DB391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Agregando dependencias en el POM</w:t>
      </w:r>
    </w:p>
    <w:p w14:paraId="355BFD46" w14:textId="72DF8D5E" w:rsidR="00DB3911" w:rsidRDefault="00DB3911" w:rsidP="00DB3911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orgApache</w:t>
      </w:r>
      <w:proofErr w:type="spellEnd"/>
    </w:p>
    <w:p w14:paraId="053F3FC5" w14:textId="77777777" w:rsidR="00F13AF1" w:rsidRDefault="00F13AF1" w:rsidP="00F13AF1">
      <w:pPr>
        <w:pStyle w:val="Prrafodelista"/>
        <w:ind w:left="1440"/>
        <w:rPr>
          <w:lang w:val="es-MX"/>
        </w:rPr>
      </w:pPr>
    </w:p>
    <w:p w14:paraId="492C08F1" w14:textId="0F122327" w:rsidR="008D20EA" w:rsidRDefault="00DB3911" w:rsidP="00F13AF1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58A8AB51" wp14:editId="6A253921">
            <wp:extent cx="4391025" cy="18709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375" cy="188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5813" w14:textId="77777777" w:rsidR="00F13AF1" w:rsidRPr="008D20EA" w:rsidRDefault="00F13AF1" w:rsidP="00F13AF1">
      <w:pPr>
        <w:pStyle w:val="Prrafodelista"/>
        <w:rPr>
          <w:lang w:val="es-MX"/>
        </w:rPr>
      </w:pPr>
    </w:p>
    <w:p w14:paraId="56738783" w14:textId="2AE9F26A" w:rsidR="008D20EA" w:rsidRDefault="008D20EA" w:rsidP="008D20E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Capa de datos lógica </w:t>
      </w:r>
    </w:p>
    <w:p w14:paraId="6C1E2E8B" w14:textId="13C6718F" w:rsidR="008F20D3" w:rsidRDefault="00AD65B2" w:rsidP="008F20D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Clase </w:t>
      </w:r>
      <w:proofErr w:type="spellStart"/>
      <w:r w:rsidR="008F20D3">
        <w:rPr>
          <w:lang w:val="es-MX"/>
        </w:rPr>
        <w:t>datos.</w:t>
      </w:r>
      <w:r>
        <w:rPr>
          <w:lang w:val="es-MX"/>
        </w:rPr>
        <w:t>Conexión</w:t>
      </w:r>
      <w:proofErr w:type="spellEnd"/>
      <w:r>
        <w:rPr>
          <w:lang w:val="es-MX"/>
        </w:rPr>
        <w:t xml:space="preserve"> </w:t>
      </w:r>
    </w:p>
    <w:p w14:paraId="33F4FE28" w14:textId="213AE98B" w:rsidR="00F13AF1" w:rsidRPr="008F20D3" w:rsidRDefault="00F13AF1" w:rsidP="008F20D3">
      <w:pPr>
        <w:pStyle w:val="Prrafodelista"/>
        <w:numPr>
          <w:ilvl w:val="2"/>
          <w:numId w:val="1"/>
        </w:numPr>
        <w:rPr>
          <w:lang w:val="es-MX"/>
        </w:rPr>
      </w:pPr>
      <w:r w:rsidRPr="008F20D3">
        <w:rPr>
          <w:lang w:val="es-MX"/>
        </w:rPr>
        <w:t xml:space="preserve">Permite conectar a la </w:t>
      </w:r>
      <w:proofErr w:type="spellStart"/>
      <w:r w:rsidRPr="008F20D3">
        <w:rPr>
          <w:lang w:val="es-MX"/>
        </w:rPr>
        <w:t>bd</w:t>
      </w:r>
      <w:proofErr w:type="spellEnd"/>
      <w:r w:rsidRPr="008F20D3">
        <w:rPr>
          <w:lang w:val="es-MX"/>
        </w:rPr>
        <w:t xml:space="preserve"> y obtener una conexión de un pool de conexiones </w:t>
      </w:r>
    </w:p>
    <w:p w14:paraId="0F6EBF67" w14:textId="73DDD767" w:rsidR="00F13AF1" w:rsidRDefault="008F20D3" w:rsidP="00DB391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Fuente</w:t>
      </w:r>
    </w:p>
    <w:p w14:paraId="37518218" w14:textId="524C8443" w:rsidR="00A2331D" w:rsidRPr="00A2331D" w:rsidRDefault="005D39E2" w:rsidP="00A2331D">
      <w:pPr>
        <w:pStyle w:val="Prrafodelista"/>
        <w:numPr>
          <w:ilvl w:val="2"/>
          <w:numId w:val="1"/>
        </w:numPr>
        <w:rPr>
          <w:lang w:val="es-MX"/>
        </w:rPr>
      </w:pPr>
      <w:hyperlink r:id="rId12" w:history="1">
        <w:r w:rsidR="00A2331D" w:rsidRPr="007D2917">
          <w:rPr>
            <w:rStyle w:val="Hipervnculo"/>
            <w:lang w:val="es-MX"/>
          </w:rPr>
          <w:t>https://github.com/GenserBeltran/jdbcudmy/blob/Pooldeconexiones/ManejoJDBC_v4/src/main/java/datos/Conexion.java</w:t>
        </w:r>
      </w:hyperlink>
      <w:r w:rsidR="00A2331D">
        <w:rPr>
          <w:lang w:val="es-MX"/>
        </w:rPr>
        <w:t xml:space="preserve"> </w:t>
      </w:r>
    </w:p>
    <w:p w14:paraId="2C64B090" w14:textId="6C52372B" w:rsidR="00AD65B2" w:rsidRDefault="007B25B1" w:rsidP="008D20E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Capa de datos – Capa de presentación</w:t>
      </w:r>
    </w:p>
    <w:p w14:paraId="4B3CB976" w14:textId="2204ADEC" w:rsidR="007B25B1" w:rsidRDefault="00F92832" w:rsidP="00F9283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</w:t>
      </w:r>
      <w:r w:rsidR="007B25B1">
        <w:rPr>
          <w:lang w:val="es-MX"/>
        </w:rPr>
        <w:t>las</w:t>
      </w:r>
      <w:r>
        <w:rPr>
          <w:lang w:val="es-MX"/>
        </w:rPr>
        <w:t xml:space="preserve">e </w:t>
      </w:r>
      <w:proofErr w:type="spellStart"/>
      <w:r>
        <w:rPr>
          <w:lang w:val="es-MX"/>
        </w:rPr>
        <w:t>dominio.Cliente</w:t>
      </w:r>
      <w:proofErr w:type="spellEnd"/>
    </w:p>
    <w:p w14:paraId="2890FF1E" w14:textId="016AE90C" w:rsidR="00F92832" w:rsidRDefault="00F92832" w:rsidP="00F9283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 realiza el mapeo de la BD de la tabla Cliente</w:t>
      </w:r>
    </w:p>
    <w:p w14:paraId="63907D54" w14:textId="2C2DD27F" w:rsidR="009216A6" w:rsidRPr="004370B8" w:rsidRDefault="009216A6" w:rsidP="004370B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Esta clase también se conoce como DTO </w:t>
      </w:r>
      <w:proofErr w:type="spellStart"/>
      <w:r>
        <w:rPr>
          <w:lang w:val="es-MX"/>
        </w:rPr>
        <w:t>ClienteDTO</w:t>
      </w:r>
      <w:proofErr w:type="spellEnd"/>
    </w:p>
    <w:p w14:paraId="7EB6A645" w14:textId="4AD3643C" w:rsidR="00F92832" w:rsidRDefault="004370B8" w:rsidP="00F9283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Fuente </w:t>
      </w:r>
    </w:p>
    <w:p w14:paraId="2AB93920" w14:textId="50D11D44" w:rsidR="004370B8" w:rsidRDefault="005D39E2" w:rsidP="004370B8">
      <w:pPr>
        <w:pStyle w:val="Prrafodelista"/>
        <w:numPr>
          <w:ilvl w:val="2"/>
          <w:numId w:val="1"/>
        </w:numPr>
        <w:rPr>
          <w:lang w:val="es-MX"/>
        </w:rPr>
      </w:pPr>
      <w:hyperlink r:id="rId13" w:history="1">
        <w:r w:rsidR="00A2331D" w:rsidRPr="007D2917">
          <w:rPr>
            <w:rStyle w:val="Hipervnculo"/>
            <w:lang w:val="es-MX"/>
          </w:rPr>
          <w:t>https://github.com/GenserBeltran/jdbcudmy/blob/Pooldeconexiones/ManejoJDBC_v4/src/main/java/domain/PersonaDTO.java</w:t>
        </w:r>
      </w:hyperlink>
    </w:p>
    <w:p w14:paraId="183E30D8" w14:textId="02FD6AE8" w:rsidR="00A2331D" w:rsidRDefault="00A2331D" w:rsidP="00A2331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Capa de datos – Accediendo a la información identidad del cliente</w:t>
      </w:r>
    </w:p>
    <w:p w14:paraId="06B7D16C" w14:textId="2EFEC3CB" w:rsidR="00A2331D" w:rsidRDefault="00A2331D" w:rsidP="00A233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Clase </w:t>
      </w:r>
      <w:proofErr w:type="spellStart"/>
      <w:r>
        <w:rPr>
          <w:lang w:val="es-MX"/>
        </w:rPr>
        <w:t>CleinteDaoJDBC</w:t>
      </w:r>
      <w:proofErr w:type="spellEnd"/>
    </w:p>
    <w:p w14:paraId="7EAA11F1" w14:textId="0E2A9705" w:rsidR="00A2331D" w:rsidRDefault="00A2331D" w:rsidP="00A2331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lastRenderedPageBreak/>
        <w:t>Si se quiere agregar más código puedo crear una INTERFAZ, pero para este caso no se utilizara la INTERFAZ</w:t>
      </w:r>
    </w:p>
    <w:p w14:paraId="12F060CD" w14:textId="784C72D1" w:rsidR="00AB19A5" w:rsidRDefault="00AB19A5" w:rsidP="00AB19A5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Con Interfaz</w:t>
      </w:r>
    </w:p>
    <w:p w14:paraId="27DDBE87" w14:textId="3D3D5A02" w:rsidR="00AB19A5" w:rsidRDefault="005D39E2" w:rsidP="00AB19A5">
      <w:pPr>
        <w:pStyle w:val="Prrafodelista"/>
        <w:numPr>
          <w:ilvl w:val="4"/>
          <w:numId w:val="1"/>
        </w:numPr>
        <w:rPr>
          <w:lang w:val="es-MX"/>
        </w:rPr>
      </w:pPr>
      <w:hyperlink r:id="rId14" w:history="1">
        <w:r w:rsidR="00AB19A5" w:rsidRPr="007D2917">
          <w:rPr>
            <w:rStyle w:val="Hipervnculo"/>
            <w:lang w:val="es-MX"/>
          </w:rPr>
          <w:t>https://github.com/GenserBeltran/jdbcudmy/blob/Pooldeconexiones/ManejoJDBC_v4/src/main/java/datos/PersonaDao.java</w:t>
        </w:r>
      </w:hyperlink>
    </w:p>
    <w:p w14:paraId="705BCC0A" w14:textId="7AE3F6B8" w:rsidR="00AB19A5" w:rsidRDefault="005D39E2" w:rsidP="00AB19A5">
      <w:pPr>
        <w:pStyle w:val="Prrafodelista"/>
        <w:numPr>
          <w:ilvl w:val="4"/>
          <w:numId w:val="1"/>
        </w:numPr>
        <w:rPr>
          <w:lang w:val="es-MX"/>
        </w:rPr>
      </w:pPr>
      <w:hyperlink r:id="rId15" w:history="1">
        <w:r w:rsidR="00AB19A5" w:rsidRPr="007D2917">
          <w:rPr>
            <w:rStyle w:val="Hipervnculo"/>
            <w:lang w:val="es-MX"/>
          </w:rPr>
          <w:t>https://github.com/GenserBeltran/jdbcudmy/blob/Pooldeconexiones/ManejoJDBC_v4/src/main/java/datos/PersonaDaoJDBC.java</w:t>
        </w:r>
      </w:hyperlink>
      <w:r w:rsidR="00AB19A5">
        <w:rPr>
          <w:lang w:val="es-MX"/>
        </w:rPr>
        <w:t xml:space="preserve"> </w:t>
      </w:r>
    </w:p>
    <w:p w14:paraId="58A2CAD7" w14:textId="77777777" w:rsidR="00AB19A5" w:rsidRDefault="00AB19A5" w:rsidP="00AB19A5">
      <w:pPr>
        <w:pStyle w:val="Prrafodelista"/>
        <w:ind w:left="2880"/>
        <w:rPr>
          <w:lang w:val="es-MX"/>
        </w:rPr>
      </w:pPr>
    </w:p>
    <w:p w14:paraId="3EA6F9A2" w14:textId="0783DBE3" w:rsidR="00AB19A5" w:rsidRDefault="00AB19A5" w:rsidP="00AB19A5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Sin Interfaz</w:t>
      </w:r>
    </w:p>
    <w:p w14:paraId="68973721" w14:textId="13DAECA1" w:rsidR="001E649C" w:rsidRDefault="005D39E2" w:rsidP="001E649C">
      <w:pPr>
        <w:pStyle w:val="Prrafodelista"/>
        <w:numPr>
          <w:ilvl w:val="4"/>
          <w:numId w:val="1"/>
        </w:numPr>
        <w:rPr>
          <w:lang w:val="es-MX"/>
        </w:rPr>
      </w:pPr>
      <w:hyperlink r:id="rId16" w:history="1">
        <w:r w:rsidR="001E649C" w:rsidRPr="007D2917">
          <w:rPr>
            <w:rStyle w:val="Hipervnculo"/>
            <w:lang w:val="es-MX"/>
          </w:rPr>
          <w:t>https://github.com/GenserBeltran/jdbcudmy/blob/Pooldeconexiones/ManejoJDBC_v2/src/main/java/datos/PersonaDAO.java</w:t>
        </w:r>
      </w:hyperlink>
      <w:r w:rsidR="001E649C">
        <w:rPr>
          <w:lang w:val="es-MX"/>
        </w:rPr>
        <w:t xml:space="preserve"> </w:t>
      </w:r>
    </w:p>
    <w:p w14:paraId="6BC9924F" w14:textId="46BE4280" w:rsidR="00A2331D" w:rsidRDefault="007D6249" w:rsidP="007D6249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Aquí se crean los métodos que se emplearan en la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como decir el CRUD</w:t>
      </w:r>
    </w:p>
    <w:p w14:paraId="0C09FDEC" w14:textId="2130DF3B" w:rsidR="00834B7B" w:rsidRPr="009540D9" w:rsidRDefault="00834B7B" w:rsidP="00834B7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Modificando la página de INDEX</w:t>
      </w:r>
      <w:r w:rsidR="00C663F2">
        <w:rPr>
          <w:lang w:val="es-MX"/>
        </w:rPr>
        <w:t>.html</w:t>
      </w:r>
      <w:r w:rsidR="009540D9">
        <w:rPr>
          <w:lang w:val="es-MX"/>
        </w:rPr>
        <w:t xml:space="preserve"> ojo como se esta usando EL será </w:t>
      </w:r>
      <w:proofErr w:type="spellStart"/>
      <w:r w:rsidR="009540D9" w:rsidRPr="009540D9">
        <w:rPr>
          <w:b/>
          <w:bCs/>
          <w:lang w:val="es-MX"/>
        </w:rPr>
        <w:t>INDEX.jsp</w:t>
      </w:r>
      <w:proofErr w:type="spellEnd"/>
    </w:p>
    <w:p w14:paraId="26DAB244" w14:textId="76F6CE05" w:rsidR="00834B7B" w:rsidRDefault="00834B7B" w:rsidP="00C663F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Realizara el llamado a JSP Controlador</w:t>
      </w:r>
    </w:p>
    <w:p w14:paraId="754A7DD0" w14:textId="58B418E0" w:rsidR="00C663F2" w:rsidRDefault="00C663F2" w:rsidP="00C663F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 0 segundos se refresca la pagina</w:t>
      </w:r>
    </w:p>
    <w:p w14:paraId="49041FDC" w14:textId="584C4B50" w:rsidR="00C663F2" w:rsidRPr="00C663F2" w:rsidRDefault="00C663F2" w:rsidP="00C663F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Se asigna el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que se mandara a llamar una vez se haga </w:t>
      </w:r>
      <w:proofErr w:type="spellStart"/>
      <w:r>
        <w:rPr>
          <w:lang w:val="es-MX"/>
        </w:rPr>
        <w:t>refresh</w:t>
      </w:r>
      <w:proofErr w:type="spellEnd"/>
      <w:r>
        <w:rPr>
          <w:lang w:val="es-MX"/>
        </w:rPr>
        <w:t xml:space="preserve">, por medio de </w:t>
      </w:r>
      <w:r w:rsidRPr="00C663F2">
        <w:rPr>
          <w:b/>
          <w:bCs/>
          <w:lang w:val="es-MX"/>
        </w:rPr>
        <w:t>EL</w:t>
      </w:r>
    </w:p>
    <w:p w14:paraId="01F21B3A" w14:textId="75D1026F" w:rsidR="00C663F2" w:rsidRPr="00C663F2" w:rsidRDefault="00C663F2" w:rsidP="00C663F2">
      <w:pPr>
        <w:pStyle w:val="Prrafodelista"/>
        <w:numPr>
          <w:ilvl w:val="1"/>
          <w:numId w:val="1"/>
        </w:numPr>
        <w:rPr>
          <w:lang w:val="es-MX"/>
        </w:rPr>
      </w:pPr>
      <w:r w:rsidRPr="00C663F2">
        <w:rPr>
          <w:lang w:val="es-MX"/>
        </w:rPr>
        <w:t>Se agrega el</w:t>
      </w:r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ServletControlador</w:t>
      </w:r>
      <w:proofErr w:type="spellEnd"/>
    </w:p>
    <w:p w14:paraId="6E574C90" w14:textId="56EA4080" w:rsidR="00C663F2" w:rsidRPr="00764F16" w:rsidRDefault="00C663F2" w:rsidP="00C663F2">
      <w:pPr>
        <w:pStyle w:val="Prrafodelista"/>
        <w:numPr>
          <w:ilvl w:val="0"/>
          <w:numId w:val="1"/>
        </w:numPr>
        <w:rPr>
          <w:lang w:val="es-MX"/>
        </w:rPr>
      </w:pPr>
      <w:r w:rsidRPr="00C663F2">
        <w:rPr>
          <w:lang w:val="es-MX"/>
        </w:rPr>
        <w:t xml:space="preserve">Creando </w:t>
      </w:r>
      <w:proofErr w:type="spellStart"/>
      <w:r w:rsidRPr="00C663F2">
        <w:rPr>
          <w:lang w:val="es-MX"/>
        </w:rPr>
        <w:t>Jsp</w:t>
      </w:r>
      <w:proofErr w:type="spellEnd"/>
      <w:r>
        <w:rPr>
          <w:b/>
          <w:bCs/>
          <w:lang w:val="es-MX"/>
        </w:rPr>
        <w:t xml:space="preserve"> </w:t>
      </w:r>
      <w:proofErr w:type="spellStart"/>
      <w:r w:rsidR="00764F16">
        <w:rPr>
          <w:b/>
          <w:bCs/>
          <w:lang w:val="es-MX"/>
        </w:rPr>
        <w:t>web.</w:t>
      </w:r>
      <w:r>
        <w:rPr>
          <w:b/>
          <w:bCs/>
          <w:lang w:val="es-MX"/>
        </w:rPr>
        <w:t>ServletControlador</w:t>
      </w:r>
      <w:proofErr w:type="spellEnd"/>
      <w:r w:rsidR="009540D9">
        <w:rPr>
          <w:b/>
          <w:bCs/>
          <w:lang w:val="es-MX"/>
        </w:rPr>
        <w:t xml:space="preserve">; </w:t>
      </w:r>
      <w:r w:rsidR="009540D9" w:rsidRPr="00CF4FE2">
        <w:rPr>
          <w:lang w:val="es-MX"/>
        </w:rPr>
        <w:t xml:space="preserve">este recuperara el listado de clientes </w:t>
      </w:r>
      <w:r w:rsidR="00CF4FE2" w:rsidRPr="00CF4FE2">
        <w:rPr>
          <w:lang w:val="es-MX"/>
        </w:rPr>
        <w:t>y compartirla a</w:t>
      </w:r>
      <w:r w:rsidR="00CF4FE2">
        <w:rPr>
          <w:b/>
          <w:bCs/>
          <w:lang w:val="es-MX"/>
        </w:rPr>
        <w:t xml:space="preserve"> </w:t>
      </w:r>
      <w:proofErr w:type="spellStart"/>
      <w:r w:rsidR="00CF4FE2">
        <w:rPr>
          <w:b/>
          <w:bCs/>
          <w:lang w:val="es-MX"/>
        </w:rPr>
        <w:t>clientes.jsp</w:t>
      </w:r>
      <w:proofErr w:type="spellEnd"/>
    </w:p>
    <w:p w14:paraId="41955017" w14:textId="6919917E" w:rsidR="00764F16" w:rsidRPr="00CF4FE2" w:rsidRDefault="00CF4FE2" w:rsidP="00CF4FE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EL método </w:t>
      </w:r>
      <w:proofErr w:type="spellStart"/>
      <w:r w:rsidRPr="00CF4FE2">
        <w:rPr>
          <w:b/>
          <w:bCs/>
          <w:lang w:val="es-MX"/>
        </w:rPr>
        <w:t>doGet</w:t>
      </w:r>
      <w:proofErr w:type="spellEnd"/>
      <w:r>
        <w:rPr>
          <w:lang w:val="es-MX"/>
        </w:rPr>
        <w:t xml:space="preserve"> se encargará de recuperar el listado de tipo clientes que se </w:t>
      </w:r>
      <w:proofErr w:type="spellStart"/>
      <w:r>
        <w:rPr>
          <w:lang w:val="es-MX"/>
        </w:rPr>
        <w:t>compartirar</w:t>
      </w:r>
      <w:proofErr w:type="spellEnd"/>
      <w:r>
        <w:rPr>
          <w:lang w:val="es-MX"/>
        </w:rPr>
        <w:t xml:space="preserve"> en alguno de los alcances disponibles, en este caso </w:t>
      </w:r>
      <w:proofErr w:type="spellStart"/>
      <w:r w:rsidRPr="00CF4FE2">
        <w:rPr>
          <w:b/>
          <w:bCs/>
          <w:lang w:val="es-MX"/>
        </w:rPr>
        <w:t>request</w:t>
      </w:r>
      <w:proofErr w:type="spellEnd"/>
    </w:p>
    <w:p w14:paraId="14EF7401" w14:textId="69886377" w:rsidR="00CF4FE2" w:rsidRDefault="00CF4FE2" w:rsidP="00CF4FE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Hacer </w:t>
      </w:r>
      <w:proofErr w:type="spellStart"/>
      <w:r>
        <w:rPr>
          <w:lang w:val="es-MX"/>
        </w:rPr>
        <w:t>redirect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clientes.jsp</w:t>
      </w:r>
      <w:proofErr w:type="spellEnd"/>
    </w:p>
    <w:p w14:paraId="305CBEF2" w14:textId="3AAF8383" w:rsidR="00CF4FE2" w:rsidRDefault="008876A2" w:rsidP="00CF4FE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Declarar </w:t>
      </w:r>
      <w:r w:rsidR="00C85768">
        <w:rPr>
          <w:lang w:val="es-MX"/>
        </w:rPr>
        <w:t xml:space="preserve">y manejar </w:t>
      </w:r>
      <w:proofErr w:type="spellStart"/>
      <w:r>
        <w:rPr>
          <w:lang w:val="es-MX"/>
        </w:rPr>
        <w:t>Exepciones</w:t>
      </w:r>
      <w:proofErr w:type="spellEnd"/>
      <w:r w:rsidR="00C85768">
        <w:rPr>
          <w:lang w:val="es-MX"/>
        </w:rPr>
        <w:t xml:space="preserve"> </w:t>
      </w:r>
    </w:p>
    <w:p w14:paraId="7A551C17" w14:textId="5C2388B5" w:rsidR="00C85768" w:rsidRPr="00C85768" w:rsidRDefault="00C85768" w:rsidP="00C8576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Creando </w:t>
      </w:r>
      <w:proofErr w:type="spellStart"/>
      <w:r w:rsidRPr="00C85768">
        <w:rPr>
          <w:b/>
          <w:bCs/>
          <w:lang w:val="es-MX"/>
        </w:rPr>
        <w:t>clientes.jsp</w:t>
      </w:r>
      <w:proofErr w:type="spellEnd"/>
    </w:p>
    <w:p w14:paraId="5A406410" w14:textId="4C93635B" w:rsidR="00C85768" w:rsidRDefault="00C85768" w:rsidP="008E387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Iterar los </w:t>
      </w:r>
      <w:r w:rsidR="006408BB">
        <w:rPr>
          <w:lang w:val="es-MX"/>
        </w:rPr>
        <w:t>elementos</w:t>
      </w:r>
      <w:r>
        <w:rPr>
          <w:lang w:val="es-MX"/>
        </w:rPr>
        <w:t xml:space="preserve"> de la lista de clientes</w:t>
      </w:r>
    </w:p>
    <w:p w14:paraId="4D576549" w14:textId="017BF7BC" w:rsidR="006408BB" w:rsidRDefault="006408BB" w:rsidP="008E387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Agregar librería de JSTL (</w:t>
      </w:r>
      <w:proofErr w:type="spellStart"/>
      <w:r>
        <w:rPr>
          <w:lang w:val="es-MX"/>
        </w:rPr>
        <w:t>jpa</w:t>
      </w:r>
      <w:proofErr w:type="spellEnd"/>
      <w:r>
        <w:rPr>
          <w:lang w:val="es-MX"/>
        </w:rPr>
        <w:t>-estándar-</w:t>
      </w:r>
      <w:proofErr w:type="spellStart"/>
      <w:r>
        <w:rPr>
          <w:lang w:val="es-MX"/>
        </w:rPr>
        <w:t>library</w:t>
      </w:r>
      <w:proofErr w:type="spellEnd"/>
      <w:r>
        <w:rPr>
          <w:lang w:val="es-MX"/>
        </w:rPr>
        <w:t xml:space="preserve">), librería </w:t>
      </w:r>
      <w:proofErr w:type="spellStart"/>
      <w:r>
        <w:rPr>
          <w:lang w:val="es-MX"/>
        </w:rPr>
        <w:t>core</w:t>
      </w:r>
      <w:proofErr w:type="spellEnd"/>
    </w:p>
    <w:p w14:paraId="64EB7BF1" w14:textId="46EB4FF1" w:rsidR="006408BB" w:rsidRDefault="008E387F" w:rsidP="008E387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Iterando la lista no ordenada &lt;</w:t>
      </w:r>
      <w:proofErr w:type="spellStart"/>
      <w:r>
        <w:rPr>
          <w:lang w:val="es-MX"/>
        </w:rPr>
        <w:t>ul</w:t>
      </w:r>
      <w:proofErr w:type="spellEnd"/>
      <w:r>
        <w:rPr>
          <w:lang w:val="es-MX"/>
        </w:rPr>
        <w:t>&gt;</w:t>
      </w:r>
    </w:p>
    <w:p w14:paraId="4C66A3A5" w14:textId="6C2D3FF6" w:rsidR="008E387F" w:rsidRDefault="008E387F" w:rsidP="008E387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Con la librería </w:t>
      </w:r>
      <w:proofErr w:type="spellStart"/>
      <w:r>
        <w:rPr>
          <w:lang w:val="es-MX"/>
        </w:rPr>
        <w:t>core</w:t>
      </w:r>
      <w:proofErr w:type="spellEnd"/>
      <w:r>
        <w:rPr>
          <w:lang w:val="es-MX"/>
        </w:rPr>
        <w:t xml:space="preserve"> realizar un </w:t>
      </w:r>
      <w:proofErr w:type="spellStart"/>
      <w:r>
        <w:rPr>
          <w:lang w:val="es-MX"/>
        </w:rPr>
        <w:t>foreach</w:t>
      </w:r>
      <w:proofErr w:type="spellEnd"/>
    </w:p>
    <w:p w14:paraId="1EFBADFD" w14:textId="29B49CCB" w:rsidR="008E387F" w:rsidRDefault="008E387F" w:rsidP="008E387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Mostrar los elementos de la tabla cliente</w:t>
      </w:r>
    </w:p>
    <w:p w14:paraId="10EFECDE" w14:textId="76E95A4D" w:rsidR="00381FD7" w:rsidRDefault="00381FD7" w:rsidP="00381FD7">
      <w:pPr>
        <w:rPr>
          <w:lang w:val="es-MX"/>
        </w:rPr>
      </w:pPr>
      <w:r>
        <w:rPr>
          <w:lang w:val="es-MX"/>
        </w:rPr>
        <w:t xml:space="preserve">Se puede corroborar que la conexión se </w:t>
      </w:r>
      <w:r w:rsidR="008E3BCB">
        <w:rPr>
          <w:lang w:val="es-MX"/>
        </w:rPr>
        <w:t>h</w:t>
      </w:r>
      <w:r>
        <w:rPr>
          <w:lang w:val="es-MX"/>
        </w:rPr>
        <w:t>a realizado bien en las diferentes capas:</w:t>
      </w:r>
    </w:p>
    <w:p w14:paraId="7EE9C29A" w14:textId="2623CA7E" w:rsidR="008E3BCB" w:rsidRDefault="00381FD7" w:rsidP="003F288F">
      <w:pPr>
        <w:rPr>
          <w:lang w:val="es-MX"/>
        </w:rPr>
      </w:pPr>
      <w:r>
        <w:rPr>
          <w:lang w:val="es-MX"/>
        </w:rPr>
        <w:t xml:space="preserve">Capa de presentación aplicando el patrón de diseño MVC en el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 controlador, se </w:t>
      </w:r>
      <w:r w:rsidR="008E3BCB">
        <w:rPr>
          <w:lang w:val="es-MX"/>
        </w:rPr>
        <w:t>recuperó</w:t>
      </w:r>
      <w:r>
        <w:rPr>
          <w:lang w:val="es-MX"/>
        </w:rPr>
        <w:t xml:space="preserve"> la información de la capa de datos apoyándonos de la clase de </w:t>
      </w:r>
      <w:proofErr w:type="spellStart"/>
      <w:r>
        <w:rPr>
          <w:lang w:val="es-MX"/>
        </w:rPr>
        <w:t>clienteJDBC</w:t>
      </w:r>
      <w:proofErr w:type="spellEnd"/>
      <w:r>
        <w:rPr>
          <w:lang w:val="es-MX"/>
        </w:rPr>
        <w:t xml:space="preserve"> y regresa un listado de objetos de tipo cliente aplicando el patrón de diseño DTO o </w:t>
      </w:r>
      <w:proofErr w:type="spellStart"/>
      <w:r>
        <w:rPr>
          <w:lang w:val="es-MX"/>
        </w:rPr>
        <w:t>Value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Object</w:t>
      </w:r>
      <w:proofErr w:type="spellEnd"/>
      <w:r>
        <w:rPr>
          <w:lang w:val="es-MX"/>
        </w:rPr>
        <w:t xml:space="preserve"> y la información recuperada se comparte en algún alcance y se reenvía </w:t>
      </w:r>
      <w:r w:rsidR="008E3BCB">
        <w:rPr>
          <w:lang w:val="es-MX"/>
        </w:rPr>
        <w:t xml:space="preserve">la información </w:t>
      </w:r>
      <w:r>
        <w:rPr>
          <w:lang w:val="es-MX"/>
        </w:rPr>
        <w:t xml:space="preserve">hacia el </w:t>
      </w:r>
      <w:proofErr w:type="spellStart"/>
      <w:r>
        <w:rPr>
          <w:lang w:val="es-MX"/>
        </w:rPr>
        <w:t>jsp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cliente</w:t>
      </w:r>
      <w:r w:rsidR="008E3BCB">
        <w:rPr>
          <w:lang w:val="es-MX"/>
        </w:rPr>
        <w:t>.jsp</w:t>
      </w:r>
      <w:proofErr w:type="spellEnd"/>
      <w:r>
        <w:rPr>
          <w:lang w:val="es-MX"/>
        </w:rPr>
        <w:t xml:space="preserve"> </w:t>
      </w:r>
    </w:p>
    <w:p w14:paraId="4A5654A3" w14:textId="28084050" w:rsidR="008E3BCB" w:rsidRDefault="008E3BCB" w:rsidP="008E3BCB">
      <w:pPr>
        <w:ind w:left="708"/>
        <w:rPr>
          <w:lang w:val="es-MX"/>
        </w:rPr>
      </w:pPr>
      <w:r>
        <w:rPr>
          <w:lang w:val="es-MX"/>
        </w:rPr>
        <w:t>Ok OBTENIDA LA INFO</w:t>
      </w:r>
      <w:r w:rsidR="0091197A">
        <w:rPr>
          <w:lang w:val="es-MX"/>
        </w:rPr>
        <w:t>R</w:t>
      </w:r>
      <w:r>
        <w:rPr>
          <w:lang w:val="es-MX"/>
        </w:rPr>
        <w:t xml:space="preserve">MACION </w:t>
      </w:r>
    </w:p>
    <w:p w14:paraId="5F98048B" w14:textId="060C1244" w:rsidR="0091197A" w:rsidRPr="002A4BE8" w:rsidRDefault="0091197A" w:rsidP="0091197A">
      <w:pPr>
        <w:ind w:left="708"/>
        <w:jc w:val="center"/>
        <w:rPr>
          <w:b/>
          <w:bCs/>
          <w:sz w:val="56"/>
          <w:szCs w:val="56"/>
          <w:lang w:val="es-MX"/>
        </w:rPr>
      </w:pPr>
      <w:r w:rsidRPr="002A4BE8">
        <w:rPr>
          <w:b/>
          <w:bCs/>
          <w:sz w:val="56"/>
          <w:szCs w:val="56"/>
          <w:highlight w:val="yellow"/>
          <w:lang w:val="es-MX"/>
        </w:rPr>
        <w:t>Diseño y Front</w:t>
      </w:r>
    </w:p>
    <w:p w14:paraId="1825809D" w14:textId="3A6BC7D2" w:rsidR="0091197A" w:rsidRDefault="0091197A" w:rsidP="0091197A">
      <w:pPr>
        <w:pStyle w:val="Sinespaciado"/>
        <w:numPr>
          <w:ilvl w:val="0"/>
          <w:numId w:val="2"/>
        </w:numPr>
      </w:pPr>
      <w:r w:rsidRPr="0091197A">
        <w:t xml:space="preserve">Instalación de Bootstrap </w:t>
      </w:r>
    </w:p>
    <w:p w14:paraId="3BDBEA57" w14:textId="3B8FED73" w:rsidR="003F288F" w:rsidRDefault="00477B79" w:rsidP="00477B79">
      <w:pPr>
        <w:pStyle w:val="Sinespaciado"/>
        <w:numPr>
          <w:ilvl w:val="1"/>
          <w:numId w:val="2"/>
        </w:numPr>
      </w:pPr>
      <w:r w:rsidRPr="00477B79">
        <w:rPr>
          <w:b/>
          <w:bCs/>
        </w:rPr>
        <w:t>Bootstrap</w:t>
      </w:r>
      <w:r w:rsidRPr="00477B79">
        <w:t xml:space="preserve">: </w:t>
      </w:r>
      <w:hyperlink r:id="rId17" w:history="1">
        <w:r w:rsidRPr="00477B79">
          <w:rPr>
            <w:rStyle w:val="Hipervnculo"/>
            <w:color w:val="auto"/>
            <w:u w:val="none"/>
          </w:rPr>
          <w:t>https://getbootstrap.com/docs/5.1/getting-started/introduction/</w:t>
        </w:r>
      </w:hyperlink>
      <w:r w:rsidRPr="00477B79">
        <w:t xml:space="preserve">  Diseñe y personalice rápidamente sitios móviles con capacidad de respuesta con Bootstrap, el </w:t>
      </w:r>
      <w:r w:rsidRPr="00477B79">
        <w:lastRenderedPageBreak/>
        <w:t xml:space="preserve">conjunto de herramientas de código abierto de </w:t>
      </w:r>
      <w:proofErr w:type="spellStart"/>
      <w:r w:rsidRPr="00477B79">
        <w:t>front-end</w:t>
      </w:r>
      <w:proofErr w:type="spellEnd"/>
      <w:r w:rsidRPr="00477B79">
        <w:t xml:space="preserve"> más popular del mundo, que incluye variables y </w:t>
      </w:r>
      <w:proofErr w:type="spellStart"/>
      <w:r w:rsidRPr="00477B79">
        <w:t>mixins</w:t>
      </w:r>
      <w:proofErr w:type="spellEnd"/>
      <w:r w:rsidRPr="00477B79">
        <w:t xml:space="preserve"> de </w:t>
      </w:r>
      <w:proofErr w:type="spellStart"/>
      <w:r w:rsidRPr="00477B79">
        <w:t>Sass</w:t>
      </w:r>
      <w:proofErr w:type="spellEnd"/>
      <w:r w:rsidRPr="00477B79">
        <w:t>, un sistema de cuadrícula receptivo, amplios componentes preconstruidos y potentes complementos de JavaScript.</w:t>
      </w:r>
    </w:p>
    <w:p w14:paraId="229CA2F0" w14:textId="698C3AEB" w:rsidR="00C316C2" w:rsidRPr="00C316C2" w:rsidRDefault="00C316C2" w:rsidP="00C316C2">
      <w:pPr>
        <w:pStyle w:val="Sinespaciado"/>
        <w:numPr>
          <w:ilvl w:val="2"/>
          <w:numId w:val="2"/>
        </w:numPr>
      </w:pPr>
      <w:r w:rsidRPr="00C316C2">
        <w:t>Uso de JQuery</w:t>
      </w:r>
    </w:p>
    <w:p w14:paraId="43BD265B" w14:textId="5F9199B9" w:rsidR="00C316C2" w:rsidRDefault="00C316C2" w:rsidP="00C316C2">
      <w:pPr>
        <w:pStyle w:val="Sinespaciado"/>
        <w:numPr>
          <w:ilvl w:val="2"/>
          <w:numId w:val="2"/>
        </w:numPr>
      </w:pPr>
      <w:r w:rsidRPr="00C316C2">
        <w:t>Uso de Popper.js</w:t>
      </w:r>
    </w:p>
    <w:p w14:paraId="29AD1938" w14:textId="2271EDC7" w:rsidR="00374547" w:rsidRDefault="00374547" w:rsidP="00C316C2">
      <w:pPr>
        <w:pStyle w:val="Sinespaciado"/>
        <w:numPr>
          <w:ilvl w:val="2"/>
          <w:numId w:val="2"/>
        </w:numPr>
      </w:pPr>
      <w:r>
        <w:t xml:space="preserve">Agregar el meta y el link </w:t>
      </w:r>
      <w:proofErr w:type="spellStart"/>
      <w:r>
        <w:t>bootstrap</w:t>
      </w:r>
      <w:proofErr w:type="spellEnd"/>
    </w:p>
    <w:p w14:paraId="33C262F7" w14:textId="6F8AA884" w:rsidR="00374547" w:rsidRDefault="00374547" w:rsidP="00C316C2">
      <w:pPr>
        <w:pStyle w:val="Sinespaciado"/>
        <w:numPr>
          <w:ilvl w:val="2"/>
          <w:numId w:val="2"/>
        </w:numPr>
      </w:pPr>
      <w:r>
        <w:t xml:space="preserve">Agregar las líneas de código antes de cerrar el </w:t>
      </w:r>
      <w:proofErr w:type="spellStart"/>
      <w:r>
        <w:t>body</w:t>
      </w:r>
      <w:proofErr w:type="spellEnd"/>
    </w:p>
    <w:p w14:paraId="44E3506F" w14:textId="77777777" w:rsidR="00374547" w:rsidRDefault="00374547" w:rsidP="00C316C2">
      <w:pPr>
        <w:pStyle w:val="Sinespaciado"/>
        <w:numPr>
          <w:ilvl w:val="2"/>
          <w:numId w:val="2"/>
        </w:numPr>
      </w:pPr>
    </w:p>
    <w:p w14:paraId="24DB89BB" w14:textId="4B85E858" w:rsidR="00C316C2" w:rsidRDefault="00374547" w:rsidP="00C316C2">
      <w:pPr>
        <w:pStyle w:val="Sinespaciado"/>
        <w:numPr>
          <w:ilvl w:val="0"/>
          <w:numId w:val="2"/>
        </w:numPr>
      </w:pPr>
      <w:r>
        <w:t xml:space="preserve">Instalando la librería </w:t>
      </w:r>
      <w:r w:rsidRPr="00374547">
        <w:t xml:space="preserve">Font </w:t>
      </w:r>
      <w:proofErr w:type="spellStart"/>
      <w:r w:rsidRPr="00374547">
        <w:t>Awesome</w:t>
      </w:r>
      <w:proofErr w:type="spellEnd"/>
    </w:p>
    <w:p w14:paraId="6B2F5B8C" w14:textId="6D4EED0C" w:rsidR="002A4BE8" w:rsidRDefault="002A4BE8" w:rsidP="002A4BE8">
      <w:pPr>
        <w:pStyle w:val="Sinespaciado"/>
        <w:numPr>
          <w:ilvl w:val="1"/>
          <w:numId w:val="2"/>
        </w:numPr>
      </w:pPr>
      <w:r>
        <w:t>Copiar y pegar el link kit en el proyecto</w:t>
      </w:r>
    </w:p>
    <w:p w14:paraId="07E8CE43" w14:textId="30DA6A6F" w:rsidR="002A4BE8" w:rsidRDefault="002A4BE8" w:rsidP="002A4BE8">
      <w:pPr>
        <w:pStyle w:val="Prrafodelista"/>
        <w:numPr>
          <w:ilvl w:val="1"/>
          <w:numId w:val="2"/>
        </w:numPr>
      </w:pPr>
      <w:r w:rsidRPr="002A4BE8">
        <w:t xml:space="preserve">Fuente </w:t>
      </w:r>
      <w:hyperlink r:id="rId18" w:history="1">
        <w:r w:rsidRPr="002A4BE8">
          <w:rPr>
            <w:rStyle w:val="Hipervnculo"/>
            <w:color w:val="auto"/>
            <w:u w:val="none"/>
          </w:rPr>
          <w:t>https://fontawesome.com/kits/21ecf7bd0b/use</w:t>
        </w:r>
      </w:hyperlink>
      <w:r w:rsidRPr="002A4BE8">
        <w:t xml:space="preserve"> </w:t>
      </w:r>
      <w:r w:rsidRPr="002A4BE8">
        <w:rPr>
          <w:rStyle w:val="Textoennegrita"/>
          <w:b w:val="0"/>
          <w:bCs w:val="0"/>
        </w:rPr>
        <w:t xml:space="preserve">Font </w:t>
      </w:r>
      <w:proofErr w:type="spellStart"/>
      <w:r w:rsidRPr="002A4BE8">
        <w:rPr>
          <w:rStyle w:val="Textoennegrita"/>
          <w:b w:val="0"/>
          <w:bCs w:val="0"/>
        </w:rPr>
        <w:t>Awesome</w:t>
      </w:r>
      <w:proofErr w:type="spellEnd"/>
      <w:r w:rsidRPr="002A4BE8">
        <w:t> es la biblioteca de íconos y el conjunto de herramientas de Internet, utilizado por millones de diseñadores, desarrolladores y creadores de contenido.</w:t>
      </w:r>
    </w:p>
    <w:p w14:paraId="4631F28D" w14:textId="12140D36" w:rsidR="00923B7C" w:rsidRDefault="00923B7C" w:rsidP="00923B7C">
      <w:pPr>
        <w:pStyle w:val="Prrafodelista"/>
        <w:numPr>
          <w:ilvl w:val="0"/>
          <w:numId w:val="2"/>
        </w:numPr>
      </w:pPr>
      <w:r>
        <w:t>Trabajando con Bootstrap</w:t>
      </w:r>
    </w:p>
    <w:p w14:paraId="08667F3D" w14:textId="548F32D6" w:rsidR="00923B7C" w:rsidRDefault="00923B7C" w:rsidP="00923B7C">
      <w:pPr>
        <w:pStyle w:val="Prrafodelista"/>
        <w:numPr>
          <w:ilvl w:val="1"/>
          <w:numId w:val="2"/>
        </w:numPr>
      </w:pPr>
      <w:r>
        <w:t>Agregando contenedores o bloque, columnas</w:t>
      </w:r>
    </w:p>
    <w:p w14:paraId="68798A13" w14:textId="5BAC7D06" w:rsidR="00923B7C" w:rsidRDefault="00923B7C" w:rsidP="00923B7C">
      <w:pPr>
        <w:pStyle w:val="Prrafodelista"/>
        <w:numPr>
          <w:ilvl w:val="1"/>
          <w:numId w:val="2"/>
        </w:numPr>
      </w:pPr>
      <w:r>
        <w:t>Vinculación de clases CSS</w:t>
      </w:r>
    </w:p>
    <w:p w14:paraId="0345493E" w14:textId="3C8F83D1" w:rsidR="00923B7C" w:rsidRDefault="00923B7C" w:rsidP="00923B7C">
      <w:pPr>
        <w:pStyle w:val="Prrafodelista"/>
        <w:numPr>
          <w:ilvl w:val="1"/>
          <w:numId w:val="2"/>
        </w:numPr>
      </w:pPr>
      <w:r>
        <w:t>Topografía</w:t>
      </w:r>
    </w:p>
    <w:p w14:paraId="22CFA862" w14:textId="578D7EAA" w:rsidR="00613386" w:rsidRDefault="00923B7C" w:rsidP="00613386">
      <w:pPr>
        <w:pStyle w:val="Prrafodelista"/>
        <w:numPr>
          <w:ilvl w:val="1"/>
          <w:numId w:val="2"/>
        </w:numPr>
      </w:pPr>
      <w:proofErr w:type="spellStart"/>
      <w:r>
        <w:t>Et</w:t>
      </w:r>
      <w:r w:rsidR="00613386">
        <w:t>c</w:t>
      </w:r>
      <w:proofErr w:type="spellEnd"/>
    </w:p>
    <w:p w14:paraId="6A411C11" w14:textId="7C150E2A" w:rsidR="00613386" w:rsidRDefault="00613386" w:rsidP="00613386">
      <w:pPr>
        <w:pStyle w:val="Prrafodelista"/>
        <w:numPr>
          <w:ilvl w:val="1"/>
          <w:numId w:val="2"/>
        </w:numPr>
      </w:pPr>
      <w:r>
        <w:t xml:space="preserve">Recursos </w:t>
      </w:r>
      <w:hyperlink r:id="rId19" w:history="1">
        <w:r w:rsidRPr="0007201C">
          <w:rPr>
            <w:rStyle w:val="Hipervnculo"/>
          </w:rPr>
          <w:t>https://www.w3schools.com/bootstrap4/</w:t>
        </w:r>
      </w:hyperlink>
    </w:p>
    <w:p w14:paraId="1368F192" w14:textId="59DE5DCA" w:rsidR="00613386" w:rsidRDefault="00140705" w:rsidP="00613386">
      <w:pPr>
        <w:pStyle w:val="Prrafodelista"/>
        <w:numPr>
          <w:ilvl w:val="0"/>
          <w:numId w:val="2"/>
        </w:numPr>
      </w:pPr>
      <w:r>
        <w:t xml:space="preserve">Ajustes Front </w:t>
      </w:r>
      <w:proofErr w:type="spellStart"/>
      <w:r>
        <w:t>clientes.jsp</w:t>
      </w:r>
      <w:proofErr w:type="spellEnd"/>
    </w:p>
    <w:p w14:paraId="42C0E4A0" w14:textId="03F115E0" w:rsidR="00140705" w:rsidRDefault="00140705" w:rsidP="00140705">
      <w:pPr>
        <w:pStyle w:val="Prrafodelista"/>
        <w:numPr>
          <w:ilvl w:val="1"/>
          <w:numId w:val="2"/>
        </w:numPr>
      </w:pPr>
      <w:r>
        <w:t xml:space="preserve">Se agrega el </w:t>
      </w:r>
      <w:proofErr w:type="spellStart"/>
      <w:r>
        <w:t>header</w:t>
      </w:r>
      <w:proofErr w:type="spellEnd"/>
    </w:p>
    <w:p w14:paraId="52E0F5F6" w14:textId="77CCE733" w:rsidR="00140705" w:rsidRDefault="00140705" w:rsidP="00140705">
      <w:pPr>
        <w:pStyle w:val="Prrafodelista"/>
        <w:numPr>
          <w:ilvl w:val="1"/>
          <w:numId w:val="2"/>
        </w:numPr>
      </w:pPr>
      <w:r>
        <w:t xml:space="preserve">Agregar </w:t>
      </w:r>
      <w:proofErr w:type="spellStart"/>
      <w:r>
        <w:t>div</w:t>
      </w:r>
      <w:proofErr w:type="spellEnd"/>
      <w:r>
        <w:t xml:space="preserve"> para contenedor, columna y titulo</w:t>
      </w:r>
    </w:p>
    <w:p w14:paraId="0ACE8086" w14:textId="4E91B812" w:rsidR="00840BAC" w:rsidRDefault="00840BAC" w:rsidP="00840BAC">
      <w:pPr>
        <w:pStyle w:val="Prrafodelista"/>
        <w:ind w:left="1440"/>
      </w:pPr>
      <w:r>
        <w:rPr>
          <w:noProof/>
        </w:rPr>
        <w:drawing>
          <wp:inline distT="0" distB="0" distL="0" distR="0" wp14:anchorId="474F667A" wp14:editId="4C1B2B4A">
            <wp:extent cx="3181350" cy="1038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A344" w14:textId="73EADCC7" w:rsidR="00140705" w:rsidRDefault="00140705" w:rsidP="00140705">
      <w:pPr>
        <w:pStyle w:val="Prrafodelista"/>
        <w:numPr>
          <w:ilvl w:val="1"/>
          <w:numId w:val="2"/>
        </w:numPr>
      </w:pPr>
      <w:r>
        <w:t>Modificando Cabecero de control de clientes</w:t>
      </w:r>
      <w:r w:rsidR="00840BAC">
        <w:t xml:space="preserve"> con Bootstrap</w:t>
      </w:r>
    </w:p>
    <w:p w14:paraId="718EE068" w14:textId="5587D476" w:rsidR="00840BAC" w:rsidRDefault="00840BAC" w:rsidP="00840BAC">
      <w:pPr>
        <w:pStyle w:val="Prrafodelista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00C68B5C" wp14:editId="22CE0AFA">
            <wp:extent cx="5943600" cy="4686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A32F" w14:textId="64CB42F0" w:rsidR="00840BAC" w:rsidRDefault="00840BAC" w:rsidP="00840BAC">
      <w:pPr>
        <w:pStyle w:val="Prrafodelista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29BC6B10" wp14:editId="3C640973">
            <wp:extent cx="3257550" cy="1066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D9EF" w14:textId="4115FE68" w:rsidR="00840BAC" w:rsidRDefault="00840BAC" w:rsidP="00840BAC">
      <w:pPr>
        <w:pStyle w:val="Prrafodelista"/>
        <w:numPr>
          <w:ilvl w:val="1"/>
          <w:numId w:val="2"/>
        </w:numPr>
      </w:pPr>
      <w:r>
        <w:t xml:space="preserve">Se agrega el la clase contenedor para centrar el </w:t>
      </w:r>
      <w:proofErr w:type="spellStart"/>
      <w:r>
        <w:t>header</w:t>
      </w:r>
      <w:proofErr w:type="spellEnd"/>
    </w:p>
    <w:p w14:paraId="110C9AA5" w14:textId="29791AF9" w:rsidR="00840BAC" w:rsidRDefault="00840BAC" w:rsidP="00F7523C">
      <w:pPr>
        <w:pStyle w:val="Prrafodelista"/>
        <w:ind w:left="2124"/>
      </w:pPr>
      <w:r>
        <w:rPr>
          <w:noProof/>
        </w:rPr>
        <w:drawing>
          <wp:inline distT="0" distB="0" distL="0" distR="0" wp14:anchorId="2A322904" wp14:editId="2281D45E">
            <wp:extent cx="5943600" cy="6330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95C7" w14:textId="14FC8A8A" w:rsidR="00840BAC" w:rsidRDefault="00840BAC" w:rsidP="00F7523C">
      <w:pPr>
        <w:pStyle w:val="Prrafodelista"/>
        <w:ind w:left="1440"/>
      </w:pPr>
    </w:p>
    <w:p w14:paraId="5E98D356" w14:textId="6886772A" w:rsidR="00840BAC" w:rsidRDefault="00F7523C" w:rsidP="00F7523C">
      <w:pPr>
        <w:pStyle w:val="Prrafodelista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2211E686" wp14:editId="23C570D6">
            <wp:extent cx="4533900" cy="1152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73A8" w14:textId="53CFA19B" w:rsidR="00F7523C" w:rsidRDefault="00F7523C" w:rsidP="00F7523C">
      <w:pPr>
        <w:pStyle w:val="Prrafodelista"/>
        <w:numPr>
          <w:ilvl w:val="1"/>
          <w:numId w:val="2"/>
        </w:numPr>
      </w:pPr>
      <w:r>
        <w:t>Se agregar al otro contenedor la fila y va contener 5 columnas</w:t>
      </w:r>
    </w:p>
    <w:p w14:paraId="5F778994" w14:textId="43C4C5D6" w:rsidR="00F7523C" w:rsidRDefault="00F7523C" w:rsidP="00F7523C">
      <w:pPr>
        <w:pStyle w:val="Prrafodelista"/>
        <w:numPr>
          <w:ilvl w:val="1"/>
          <w:numId w:val="2"/>
        </w:numPr>
      </w:pPr>
      <w:r>
        <w:t>Se agrega el icono</w:t>
      </w:r>
    </w:p>
    <w:p w14:paraId="6EE68798" w14:textId="37B0CF38" w:rsidR="007A00CF" w:rsidRDefault="007A00CF" w:rsidP="007A00CF">
      <w:pPr>
        <w:pStyle w:val="Prrafodelista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2EC33A4F" wp14:editId="12A0A399">
            <wp:extent cx="5495925" cy="8286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B8FF" w14:textId="14E15630" w:rsidR="002A4BE8" w:rsidRDefault="007A00CF" w:rsidP="001F17DD">
      <w:pPr>
        <w:pStyle w:val="Prrafodelista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7407449B" wp14:editId="55DFEE56">
            <wp:extent cx="3848100" cy="11715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2F81" w14:textId="756D2F21" w:rsidR="007A00CF" w:rsidRDefault="007A00CF" w:rsidP="007A00CF">
      <w:pPr>
        <w:pStyle w:val="Prrafodelista"/>
        <w:numPr>
          <w:ilvl w:val="1"/>
          <w:numId w:val="2"/>
        </w:numPr>
      </w:pPr>
      <w:r>
        <w:t xml:space="preserve">Separando el código del cabecero en un </w:t>
      </w:r>
      <w:proofErr w:type="spellStart"/>
      <w:r>
        <w:t>jsp</w:t>
      </w:r>
      <w:proofErr w:type="spellEnd"/>
      <w:r>
        <w:t xml:space="preserve"> privado</w:t>
      </w:r>
    </w:p>
    <w:p w14:paraId="78B5ECC3" w14:textId="5ECE1C3D" w:rsidR="007A00CF" w:rsidRDefault="007A00CF" w:rsidP="007A00CF">
      <w:pPr>
        <w:pStyle w:val="Prrafodelista"/>
        <w:numPr>
          <w:ilvl w:val="2"/>
          <w:numId w:val="2"/>
        </w:numPr>
      </w:pPr>
      <w:r>
        <w:t xml:space="preserve">Creo la ruta donde se </w:t>
      </w:r>
      <w:r w:rsidR="006E657A">
        <w:t>encontrarán</w:t>
      </w:r>
      <w:r>
        <w:t xml:space="preserve"> los </w:t>
      </w:r>
      <w:proofErr w:type="spellStart"/>
      <w:r>
        <w:t>jsp</w:t>
      </w:r>
      <w:proofErr w:type="spellEnd"/>
      <w:r>
        <w:t xml:space="preserve"> </w:t>
      </w:r>
      <w:r w:rsidRPr="007A00CF">
        <w:t>WEB-INF/paginas/comunes</w:t>
      </w:r>
    </w:p>
    <w:p w14:paraId="241E3B03" w14:textId="7A99DC64" w:rsidR="006E657A" w:rsidRDefault="006E657A" w:rsidP="007A00CF">
      <w:pPr>
        <w:pStyle w:val="Prrafodelista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0168713C" wp14:editId="5E97A4CB">
            <wp:extent cx="5943600" cy="307784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EC59" w14:textId="29C1A2E0" w:rsidR="006E657A" w:rsidRDefault="006E657A" w:rsidP="007A00CF">
      <w:pPr>
        <w:pStyle w:val="Prrafodelista"/>
        <w:numPr>
          <w:ilvl w:val="2"/>
          <w:numId w:val="2"/>
        </w:numPr>
      </w:pPr>
      <w:r>
        <w:t xml:space="preserve">En el </w:t>
      </w:r>
      <w:proofErr w:type="spellStart"/>
      <w:r>
        <w:t>clientes.jsp</w:t>
      </w:r>
      <w:proofErr w:type="spellEnd"/>
      <w:r>
        <w:t xml:space="preserve"> incluyo el </w:t>
      </w:r>
      <w:proofErr w:type="spellStart"/>
      <w:r>
        <w:t>jsp</w:t>
      </w:r>
      <w:proofErr w:type="spellEnd"/>
      <w:r>
        <w:t xml:space="preserve"> para el cabecero</w:t>
      </w:r>
    </w:p>
    <w:p w14:paraId="04924478" w14:textId="7C1BE446" w:rsidR="006E657A" w:rsidRDefault="006E657A" w:rsidP="006E657A">
      <w:pPr>
        <w:pStyle w:val="Prrafodelista"/>
        <w:ind w:left="2160"/>
      </w:pPr>
      <w:r>
        <w:rPr>
          <w:noProof/>
        </w:rPr>
        <w:drawing>
          <wp:inline distT="0" distB="0" distL="0" distR="0" wp14:anchorId="78C16BCD" wp14:editId="03876434">
            <wp:extent cx="5943600" cy="46164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6F7C" w14:textId="0CBB546A" w:rsidR="00FE7FB8" w:rsidRDefault="00FE7FB8" w:rsidP="00FE7FB8">
      <w:pPr>
        <w:pStyle w:val="Prrafodelista"/>
        <w:numPr>
          <w:ilvl w:val="0"/>
          <w:numId w:val="2"/>
        </w:numPr>
      </w:pPr>
      <w:r>
        <w:t xml:space="preserve">Incluyendo </w:t>
      </w:r>
      <w:r w:rsidR="00A61D7F">
        <w:t>el botón agregar cliente</w:t>
      </w:r>
      <w:r w:rsidR="00BF7A2B">
        <w:t xml:space="preserve"> </w:t>
      </w:r>
      <w:r w:rsidR="00BF7A2B">
        <w:sym w:font="Wingdings" w:char="F0E0"/>
      </w:r>
      <w:r w:rsidR="00BF7A2B">
        <w:t xml:space="preserve"> </w:t>
      </w:r>
      <w:proofErr w:type="spellStart"/>
      <w:r w:rsidR="00BF7A2B">
        <w:t>botonesNavegacion.jsp</w:t>
      </w:r>
      <w:proofErr w:type="spellEnd"/>
    </w:p>
    <w:p w14:paraId="1E1A0EA7" w14:textId="4D92F1B6" w:rsidR="00FE7FB8" w:rsidRDefault="00BF7A2B" w:rsidP="00A61D7F">
      <w:pPr>
        <w:pStyle w:val="Prrafodelista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7049EB5B" wp14:editId="4D583FC3">
            <wp:extent cx="5943600" cy="22631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A3BE" w14:textId="09A2247A" w:rsidR="00BF7A2B" w:rsidRDefault="00BF7A2B" w:rsidP="00A61D7F">
      <w:pPr>
        <w:pStyle w:val="Prrafodelista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16301D4" wp14:editId="5E4A0691">
            <wp:extent cx="2171700" cy="733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181D" w14:textId="38A68339" w:rsidR="00A61D7F" w:rsidRDefault="00A61D7F" w:rsidP="00A61D7F">
      <w:pPr>
        <w:pStyle w:val="Prrafodelista"/>
        <w:numPr>
          <w:ilvl w:val="0"/>
          <w:numId w:val="2"/>
        </w:numPr>
      </w:pPr>
      <w:r>
        <w:t xml:space="preserve">Agregando el </w:t>
      </w:r>
      <w:proofErr w:type="spellStart"/>
      <w:r>
        <w:t>footer</w:t>
      </w:r>
      <w:proofErr w:type="spellEnd"/>
      <w:r w:rsidR="00333FCF">
        <w:t xml:space="preserve">  </w:t>
      </w:r>
      <w:r w:rsidR="00333FCF">
        <w:sym w:font="Wingdings" w:char="F0E0"/>
      </w:r>
      <w:r w:rsidR="00333FCF">
        <w:t xml:space="preserve"> </w:t>
      </w:r>
      <w:proofErr w:type="spellStart"/>
      <w:r w:rsidR="00333FCF">
        <w:t>piePagina.jsp</w:t>
      </w:r>
      <w:proofErr w:type="spellEnd"/>
    </w:p>
    <w:p w14:paraId="6704F4FD" w14:textId="6761C126" w:rsidR="00333FCF" w:rsidRDefault="00333FCF" w:rsidP="00333FCF">
      <w:pPr>
        <w:pStyle w:val="Prrafodelista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71D718B" wp14:editId="06188C06">
            <wp:extent cx="5943600" cy="19253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0089" w14:textId="221C7051" w:rsidR="00A61D7F" w:rsidRDefault="00333FCF" w:rsidP="00333FCF">
      <w:pPr>
        <w:pStyle w:val="Prrafodelista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E43057A" wp14:editId="2C35E620">
            <wp:extent cx="4152900" cy="8953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A5EC" w14:textId="1028E1D3" w:rsidR="004A08D9" w:rsidRDefault="004A08D9" w:rsidP="004A08D9">
      <w:pPr>
        <w:pStyle w:val="Prrafodelista"/>
        <w:numPr>
          <w:ilvl w:val="0"/>
          <w:numId w:val="2"/>
        </w:numPr>
      </w:pPr>
      <w:r>
        <w:t>Modificando el listado de clientes TABLA</w:t>
      </w:r>
    </w:p>
    <w:p w14:paraId="0B6C254F" w14:textId="5A13FF6C" w:rsidR="004A08D9" w:rsidRDefault="004A08D9" w:rsidP="0099405E">
      <w:pPr>
        <w:pStyle w:val="Prrafodelista"/>
        <w:numPr>
          <w:ilvl w:val="1"/>
          <w:numId w:val="2"/>
        </w:numPr>
      </w:pPr>
      <w:r>
        <w:t xml:space="preserve">Creo un </w:t>
      </w:r>
      <w:proofErr w:type="spellStart"/>
      <w:r>
        <w:t>jsp</w:t>
      </w:r>
      <w:proofErr w:type="spellEnd"/>
      <w:r>
        <w:t xml:space="preserve"> privado </w:t>
      </w:r>
      <w:r w:rsidRPr="004A08D9">
        <w:t>WEB-INF/paginas/cliente</w:t>
      </w:r>
      <w:r>
        <w:t xml:space="preserve"> </w:t>
      </w:r>
      <w:proofErr w:type="spellStart"/>
      <w:r w:rsidRPr="004A08D9">
        <w:t>listadoClientes</w:t>
      </w:r>
      <w:r>
        <w:t>.jsp</w:t>
      </w:r>
      <w:proofErr w:type="spellEnd"/>
      <w:r>
        <w:t xml:space="preserve"> que contendrá la tabla o lista de datos de los clientes</w:t>
      </w:r>
    </w:p>
    <w:p w14:paraId="4C3AA541" w14:textId="0AF7CE58" w:rsidR="004A08D9" w:rsidRDefault="004A08D9" w:rsidP="0099405E">
      <w:pPr>
        <w:pStyle w:val="Prrafodelista"/>
        <w:numPr>
          <w:ilvl w:val="1"/>
          <w:numId w:val="2"/>
        </w:numPr>
      </w:pPr>
      <w:r>
        <w:t xml:space="preserve">Agregar el </w:t>
      </w:r>
      <w:proofErr w:type="spellStart"/>
      <w:r>
        <w:t>taglig</w:t>
      </w:r>
      <w:proofErr w:type="spellEnd"/>
      <w:r>
        <w:t xml:space="preserve"> en </w:t>
      </w:r>
      <w:proofErr w:type="spellStart"/>
      <w:r w:rsidRPr="004A08D9">
        <w:t>listadoClientes</w:t>
      </w:r>
      <w:r>
        <w:t>.jsp</w:t>
      </w:r>
      <w:proofErr w:type="spellEnd"/>
    </w:p>
    <w:p w14:paraId="5FB3AE81" w14:textId="4D4AB3E8" w:rsidR="0099405E" w:rsidRDefault="0099405E" w:rsidP="0099405E">
      <w:pPr>
        <w:pStyle w:val="Prrafodelista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21A7CB4D" wp14:editId="2B4B4864">
            <wp:extent cx="5943600" cy="123126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A199" w14:textId="28FB83AC" w:rsidR="0099405E" w:rsidRDefault="00347086" w:rsidP="00347086">
      <w:pPr>
        <w:pStyle w:val="Prrafodelista"/>
        <w:numPr>
          <w:ilvl w:val="1"/>
          <w:numId w:val="2"/>
        </w:numPr>
      </w:pPr>
      <w:r>
        <w:t xml:space="preserve">Empezamos a editar todo el </w:t>
      </w:r>
      <w:proofErr w:type="spellStart"/>
      <w:r>
        <w:t>jsp</w:t>
      </w:r>
      <w:proofErr w:type="spellEnd"/>
      <w:r>
        <w:t xml:space="preserve"> de </w:t>
      </w:r>
      <w:proofErr w:type="spellStart"/>
      <w:r>
        <w:t>listadoClientes.jsp</w:t>
      </w:r>
      <w:proofErr w:type="spellEnd"/>
    </w:p>
    <w:p w14:paraId="53F71AB3" w14:textId="53722D33" w:rsidR="00347086" w:rsidRDefault="00347086" w:rsidP="00347086">
      <w:pPr>
        <w:pStyle w:val="Prrafodelista"/>
        <w:numPr>
          <w:ilvl w:val="2"/>
          <w:numId w:val="2"/>
        </w:numPr>
      </w:pPr>
      <w:r>
        <w:lastRenderedPageBreak/>
        <w:t>La sección en dos columnas de ancho 9 columnas y 3 para las tarjetas</w:t>
      </w:r>
    </w:p>
    <w:p w14:paraId="5E3CEB4C" w14:textId="45DA1E68" w:rsidR="00720C3B" w:rsidRDefault="00720C3B" w:rsidP="00347086">
      <w:pPr>
        <w:pStyle w:val="Prrafodelista"/>
        <w:numPr>
          <w:ilvl w:val="2"/>
          <w:numId w:val="2"/>
        </w:numPr>
      </w:pPr>
      <w:r>
        <w:t xml:space="preserve">Se agrega la tabla </w:t>
      </w:r>
      <w:r w:rsidR="00F9752C">
        <w:t>Sección</w:t>
      </w:r>
      <w:r w:rsidR="009C05DD">
        <w:t xml:space="preserve"> HEADER </w:t>
      </w:r>
      <w:r>
        <w:t xml:space="preserve">con los 3 campos,  </w:t>
      </w:r>
      <w:proofErr w:type="spellStart"/>
      <w:r>
        <w:t>item</w:t>
      </w:r>
      <w:proofErr w:type="spellEnd"/>
      <w:r>
        <w:t xml:space="preserve">, nombre, saldo, </w:t>
      </w:r>
      <w:r w:rsidR="00F9752C">
        <w:t>vacío</w:t>
      </w:r>
      <w:r>
        <w:t>(editar)</w:t>
      </w:r>
    </w:p>
    <w:p w14:paraId="66E412EA" w14:textId="072EE838" w:rsidR="00720C3B" w:rsidRDefault="009C05DD" w:rsidP="00347086">
      <w:pPr>
        <w:pStyle w:val="Prrafodelista"/>
        <w:numPr>
          <w:ilvl w:val="2"/>
          <w:numId w:val="2"/>
        </w:numPr>
      </w:pPr>
      <w:r>
        <w:t xml:space="preserve">Agregar la sección BODY </w:t>
      </w:r>
    </w:p>
    <w:p w14:paraId="2D8F5C13" w14:textId="3490A035" w:rsidR="009C05DD" w:rsidRDefault="009C05DD" w:rsidP="009C05DD">
      <w:pPr>
        <w:pStyle w:val="Prrafodelista"/>
        <w:numPr>
          <w:ilvl w:val="3"/>
          <w:numId w:val="2"/>
        </w:numPr>
      </w:pPr>
      <w:r w:rsidRPr="009C05DD">
        <w:t xml:space="preserve">Agregar un </w:t>
      </w:r>
      <w:proofErr w:type="spellStart"/>
      <w:r w:rsidRPr="009C05DD">
        <w:t>for</w:t>
      </w:r>
      <w:proofErr w:type="spellEnd"/>
      <w:r w:rsidRPr="009C05DD">
        <w:t xml:space="preserve"> </w:t>
      </w:r>
      <w:proofErr w:type="spellStart"/>
      <w:r w:rsidRPr="009C05DD">
        <w:t>Each</w:t>
      </w:r>
      <w:proofErr w:type="spellEnd"/>
      <w:r w:rsidRPr="009C05DD">
        <w:t xml:space="preserve"> para itera</w:t>
      </w:r>
      <w:r>
        <w:t>r cada elemento de la lista</w:t>
      </w:r>
    </w:p>
    <w:p w14:paraId="6347A017" w14:textId="7A724F8E" w:rsidR="00E81C2E" w:rsidRDefault="00E81C2E" w:rsidP="00E81C2E">
      <w:pPr>
        <w:pStyle w:val="Prrafodelista"/>
        <w:numPr>
          <w:ilvl w:val="3"/>
          <w:numId w:val="2"/>
        </w:numPr>
      </w:pPr>
      <w:r>
        <w:t>Agregar el valor de cada columna de la tabla cliente (</w:t>
      </w:r>
      <w:proofErr w:type="spellStart"/>
      <w:r>
        <w:t>idCliente</w:t>
      </w:r>
      <w:proofErr w:type="spellEnd"/>
      <w:r>
        <w:t xml:space="preserve"> </w:t>
      </w:r>
      <w:proofErr w:type="spellStart"/>
      <w:r>
        <w:t>Nombre_Apellido</w:t>
      </w:r>
      <w:proofErr w:type="spellEnd"/>
      <w:r>
        <w:t xml:space="preserve"> Saldo Editar(link))</w:t>
      </w:r>
    </w:p>
    <w:p w14:paraId="1C90ECC2" w14:textId="2D38AE54" w:rsidR="009C05DD" w:rsidRDefault="00F60F7A" w:rsidP="009C05DD">
      <w:pPr>
        <w:pStyle w:val="Prrafodelista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7CDBD75B" wp14:editId="1E7C2C22">
            <wp:extent cx="4886325" cy="970478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502" cy="9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92F2" w14:textId="1B531D15" w:rsidR="008068AB" w:rsidRDefault="008068AB" w:rsidP="009C05DD">
      <w:pPr>
        <w:pStyle w:val="Prrafodelista"/>
        <w:numPr>
          <w:ilvl w:val="2"/>
          <w:numId w:val="2"/>
        </w:numPr>
      </w:pPr>
      <w:r>
        <w:t>Agregar librería para dar formato al signo de la moneda que se trabaje según la moneda (E $ $$)</w:t>
      </w:r>
    </w:p>
    <w:p w14:paraId="5E8F6134" w14:textId="175846C9" w:rsidR="00177AA0" w:rsidRDefault="00177AA0" w:rsidP="009C05DD">
      <w:pPr>
        <w:pStyle w:val="Prrafodelista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1C7CAE28" wp14:editId="08ED6C16">
            <wp:extent cx="5943600" cy="6864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70E1" w14:textId="7219303E" w:rsidR="00F9752C" w:rsidRDefault="007A3550" w:rsidP="00F9752C">
      <w:pPr>
        <w:pStyle w:val="Prrafodelista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125B3F34" wp14:editId="617837BE">
            <wp:extent cx="5943600" cy="216090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B88D" w14:textId="6CD2D360" w:rsidR="00F9752C" w:rsidRDefault="00A271BF" w:rsidP="00A271BF">
      <w:pPr>
        <w:pStyle w:val="Prrafodelista"/>
        <w:numPr>
          <w:ilvl w:val="0"/>
          <w:numId w:val="2"/>
        </w:numPr>
      </w:pPr>
      <w:r>
        <w:t>Agregando as tarjetas de total de saldo y total de clientes</w:t>
      </w:r>
    </w:p>
    <w:p w14:paraId="70C13B48" w14:textId="548D2679" w:rsidR="00A271BF" w:rsidRDefault="00A271BF" w:rsidP="00A271BF">
      <w:pPr>
        <w:pStyle w:val="Prrafodelista"/>
        <w:numPr>
          <w:ilvl w:val="1"/>
          <w:numId w:val="2"/>
        </w:numPr>
      </w:pPr>
      <w:r>
        <w:t xml:space="preserve">Ajustar 3 columnas en </w:t>
      </w:r>
      <w:proofErr w:type="spellStart"/>
      <w:r>
        <w:t>listadoClientes.jsp</w:t>
      </w:r>
      <w:proofErr w:type="spellEnd"/>
    </w:p>
    <w:p w14:paraId="4609DDBA" w14:textId="4E28A83C" w:rsidR="001A2CC2" w:rsidRDefault="001A2CC2" w:rsidP="001A2CC2">
      <w:pPr>
        <w:pStyle w:val="Prrafodelista"/>
        <w:numPr>
          <w:ilvl w:val="1"/>
          <w:numId w:val="2"/>
        </w:numPr>
      </w:pPr>
      <w:r w:rsidRPr="001A2CC2">
        <w:t xml:space="preserve"> Crear </w:t>
      </w:r>
      <w:proofErr w:type="spellStart"/>
      <w:r w:rsidRPr="001A2CC2">
        <w:t>header</w:t>
      </w:r>
      <w:proofErr w:type="spellEnd"/>
      <w:r w:rsidRPr="001A2CC2">
        <w:t xml:space="preserve"> y </w:t>
      </w:r>
      <w:proofErr w:type="spellStart"/>
      <w:r w:rsidRPr="001A2CC2">
        <w:t>body</w:t>
      </w:r>
      <w:proofErr w:type="spellEnd"/>
      <w:r w:rsidRPr="001A2CC2">
        <w:t xml:space="preserve"> para la</w:t>
      </w:r>
      <w:r>
        <w:t xml:space="preserve"> tarjeta uno y dos</w:t>
      </w:r>
    </w:p>
    <w:p w14:paraId="08CAEBC7" w14:textId="72DC7950" w:rsidR="001A2CC2" w:rsidRDefault="001A2CC2" w:rsidP="001A2CC2">
      <w:pPr>
        <w:pStyle w:val="Prrafodelista"/>
        <w:numPr>
          <w:ilvl w:val="1"/>
          <w:numId w:val="2"/>
        </w:numPr>
      </w:pPr>
      <w:r>
        <w:t xml:space="preserve">Crear variable total clientes en clase </w:t>
      </w:r>
      <w:proofErr w:type="spellStart"/>
      <w:r>
        <w:t>ServletControlador</w:t>
      </w:r>
      <w:proofErr w:type="spellEnd"/>
    </w:p>
    <w:p w14:paraId="5B8780D1" w14:textId="17C580C5" w:rsidR="001A2CC2" w:rsidRPr="001A2CC2" w:rsidRDefault="001A2CC2" w:rsidP="001A2CC2">
      <w:pPr>
        <w:pStyle w:val="Prrafodelista"/>
        <w:numPr>
          <w:ilvl w:val="1"/>
          <w:numId w:val="2"/>
        </w:numPr>
      </w:pPr>
      <w:r>
        <w:t xml:space="preserve">Crear método </w:t>
      </w:r>
      <w:proofErr w:type="spellStart"/>
      <w:r>
        <w:t>calcularSaldoTotal</w:t>
      </w:r>
      <w:proofErr w:type="spellEnd"/>
      <w:r>
        <w:t xml:space="preserve"> en clase </w:t>
      </w:r>
      <w:proofErr w:type="spellStart"/>
      <w:r>
        <w:t>ServletControlador</w:t>
      </w:r>
      <w:proofErr w:type="spellEnd"/>
    </w:p>
    <w:p w14:paraId="0F26F245" w14:textId="7D67A5E6" w:rsidR="001A2CC2" w:rsidRDefault="001A2CC2" w:rsidP="001A2CC2">
      <w:pPr>
        <w:pStyle w:val="Prrafodelista"/>
        <w:numPr>
          <w:ilvl w:val="1"/>
          <w:numId w:val="2"/>
        </w:numPr>
      </w:pPr>
      <w:r>
        <w:t xml:space="preserve">Compartir las variables en el alcance </w:t>
      </w:r>
      <w:proofErr w:type="spellStart"/>
      <w:r>
        <w:t>Request</w:t>
      </w:r>
      <w:proofErr w:type="spellEnd"/>
    </w:p>
    <w:p w14:paraId="0C546996" w14:textId="38BB7001" w:rsidR="00DC08C7" w:rsidRDefault="00DC08C7" w:rsidP="00DC08C7">
      <w:pPr>
        <w:pStyle w:val="Prrafodelista"/>
        <w:numPr>
          <w:ilvl w:val="0"/>
          <w:numId w:val="2"/>
        </w:numPr>
      </w:pPr>
      <w:r>
        <w:t xml:space="preserve">Creando nuevo </w:t>
      </w:r>
      <w:proofErr w:type="spellStart"/>
      <w:r>
        <w:t>jsp</w:t>
      </w:r>
      <w:proofErr w:type="spellEnd"/>
      <w:r>
        <w:t xml:space="preserve"> para crear cliente NUEVO </w:t>
      </w:r>
      <w:r>
        <w:sym w:font="Wingdings" w:char="F0E0"/>
      </w:r>
      <w:r>
        <w:t xml:space="preserve"> </w:t>
      </w:r>
      <w:proofErr w:type="spellStart"/>
      <w:r>
        <w:t>agregarCliente.jsp</w:t>
      </w:r>
      <w:proofErr w:type="spellEnd"/>
    </w:p>
    <w:p w14:paraId="09C4B8AC" w14:textId="229938A9" w:rsidR="00DC08C7" w:rsidRDefault="00382A4B" w:rsidP="00382A4B">
      <w:pPr>
        <w:pStyle w:val="Prrafodelista"/>
        <w:numPr>
          <w:ilvl w:val="1"/>
          <w:numId w:val="2"/>
        </w:numPr>
      </w:pPr>
      <w:r>
        <w:t xml:space="preserve">Incluir </w:t>
      </w:r>
      <w:proofErr w:type="spellStart"/>
      <w:r>
        <w:t>agregarCliente.jsp</w:t>
      </w:r>
      <w:proofErr w:type="spellEnd"/>
      <w:r>
        <w:t xml:space="preserve"> en </w:t>
      </w:r>
      <w:proofErr w:type="spellStart"/>
      <w:r>
        <w:t>listadoClientes.jsp</w:t>
      </w:r>
      <w:proofErr w:type="spellEnd"/>
      <w:r>
        <w:t xml:space="preserve"> que es el </w:t>
      </w:r>
      <w:proofErr w:type="spellStart"/>
      <w:r>
        <w:t>jsp</w:t>
      </w:r>
      <w:proofErr w:type="spellEnd"/>
      <w:r>
        <w:t xml:space="preserve"> MODAL</w:t>
      </w:r>
    </w:p>
    <w:p w14:paraId="6B1F805C" w14:textId="10E0761B" w:rsidR="00BB5EF8" w:rsidRPr="00BB5EF8" w:rsidRDefault="00BB5EF8" w:rsidP="00382A4B">
      <w:pPr>
        <w:pStyle w:val="Prrafodelista"/>
        <w:numPr>
          <w:ilvl w:val="1"/>
          <w:numId w:val="2"/>
        </w:numPr>
      </w:pPr>
      <w:r>
        <w:t xml:space="preserve">El id del “pop up” es el que se </w:t>
      </w:r>
      <w:proofErr w:type="spellStart"/>
      <w:r>
        <w:t>utilizo</w:t>
      </w:r>
      <w:proofErr w:type="spellEnd"/>
      <w:r>
        <w:t xml:space="preserve"> en </w:t>
      </w:r>
      <w:proofErr w:type="spellStart"/>
      <w:r>
        <w:t>botonesNavegacion.jsp</w:t>
      </w:r>
      <w:proofErr w:type="spellEnd"/>
      <w:r>
        <w:t xml:space="preserve"> de crear cliente </w:t>
      </w:r>
      <w:proofErr w:type="spellStart"/>
      <w:r w:rsidRPr="00BB5EF8">
        <w:rPr>
          <w:b/>
          <w:bCs/>
        </w:rPr>
        <w:t>agregarClienteModal</w:t>
      </w:r>
      <w:proofErr w:type="spellEnd"/>
    </w:p>
    <w:p w14:paraId="29684720" w14:textId="70E3CAA7" w:rsidR="00BB5EF8" w:rsidRDefault="00880203" w:rsidP="00382A4B">
      <w:pPr>
        <w:pStyle w:val="Prrafodelista"/>
        <w:numPr>
          <w:ilvl w:val="1"/>
          <w:numId w:val="2"/>
        </w:numPr>
      </w:pPr>
      <w:r>
        <w:t xml:space="preserve">Agregar el botón con símbolo de la </w:t>
      </w:r>
      <w:r w:rsidRPr="00880203">
        <w:rPr>
          <w:b/>
          <w:bCs/>
          <w:color w:val="FF0000"/>
        </w:rPr>
        <w:t xml:space="preserve">x </w:t>
      </w:r>
      <w:r w:rsidRPr="00880203">
        <w:t>para cerrar la ventana</w:t>
      </w:r>
    </w:p>
    <w:p w14:paraId="6DE26ABE" w14:textId="02369C05" w:rsidR="0077073D" w:rsidRDefault="0077073D" w:rsidP="00382A4B">
      <w:pPr>
        <w:pStyle w:val="Prrafodelista"/>
        <w:numPr>
          <w:ilvl w:val="1"/>
          <w:numId w:val="2"/>
        </w:numPr>
      </w:pPr>
      <w:r>
        <w:t xml:space="preserve">Agregar el formulario y dentro el </w:t>
      </w:r>
      <w:proofErr w:type="spellStart"/>
      <w:r>
        <w:t>body</w:t>
      </w:r>
      <w:proofErr w:type="spellEnd"/>
      <w:r>
        <w:t xml:space="preserve"> de la sección </w:t>
      </w:r>
    </w:p>
    <w:p w14:paraId="040C104F" w14:textId="240C050A" w:rsidR="0077073D" w:rsidRDefault="0077073D" w:rsidP="00382A4B">
      <w:pPr>
        <w:pStyle w:val="Prrafodelista"/>
        <w:numPr>
          <w:ilvl w:val="1"/>
          <w:numId w:val="2"/>
        </w:numPr>
      </w:pPr>
      <w:r>
        <w:t>Agregar los datos requeridos del cliente y requeridos según el tipo de dato</w:t>
      </w:r>
    </w:p>
    <w:p w14:paraId="78C4C345" w14:textId="486AC060" w:rsidR="00CF10DD" w:rsidRDefault="00CF10DD" w:rsidP="00CF10DD">
      <w:pPr>
        <w:pStyle w:val="Prrafodelista"/>
        <w:numPr>
          <w:ilvl w:val="0"/>
          <w:numId w:val="2"/>
        </w:numPr>
      </w:pPr>
      <w:r>
        <w:t>Procesando los datos recibidos del formulario y dar respuesta al cliente</w:t>
      </w:r>
    </w:p>
    <w:p w14:paraId="58A3041F" w14:textId="72927599" w:rsidR="00CF10DD" w:rsidRDefault="00CF10DD" w:rsidP="00CF10DD">
      <w:pPr>
        <w:pStyle w:val="Prrafodelista"/>
        <w:numPr>
          <w:ilvl w:val="1"/>
          <w:numId w:val="2"/>
        </w:numPr>
      </w:pPr>
      <w:r>
        <w:lastRenderedPageBreak/>
        <w:t xml:space="preserve">Agregar método </w:t>
      </w:r>
      <w:proofErr w:type="spellStart"/>
      <w:r>
        <w:t>doPost</w:t>
      </w:r>
      <w:proofErr w:type="spellEnd"/>
      <w:r>
        <w:t xml:space="preserve"> en </w:t>
      </w:r>
      <w:proofErr w:type="spellStart"/>
      <w:r>
        <w:t>ServletControlador.jsp</w:t>
      </w:r>
      <w:proofErr w:type="spellEnd"/>
      <w:r>
        <w:t xml:space="preserve">, </w:t>
      </w:r>
      <w:proofErr w:type="spellStart"/>
      <w:r>
        <w:t>sobreescribiendo</w:t>
      </w:r>
      <w:proofErr w:type="spellEnd"/>
    </w:p>
    <w:p w14:paraId="77B66F15" w14:textId="1748CAEF" w:rsidR="00C86A0F" w:rsidRDefault="00C86A0F" w:rsidP="00CF10DD">
      <w:pPr>
        <w:pStyle w:val="Prrafodelista"/>
        <w:numPr>
          <w:ilvl w:val="1"/>
          <w:numId w:val="2"/>
        </w:numPr>
      </w:pPr>
      <w:r>
        <w:t>Recuperando parámetro de acción</w:t>
      </w:r>
    </w:p>
    <w:p w14:paraId="4F757ECD" w14:textId="5123C974" w:rsidR="00C86A0F" w:rsidRDefault="00C86A0F" w:rsidP="00CF10DD">
      <w:pPr>
        <w:pStyle w:val="Prrafodelista"/>
        <w:numPr>
          <w:ilvl w:val="1"/>
          <w:numId w:val="2"/>
        </w:numPr>
      </w:pPr>
      <w:r>
        <w:t xml:space="preserve">Revisar si se tiene información en la variable acción con un </w:t>
      </w:r>
      <w:proofErr w:type="spellStart"/>
      <w:r>
        <w:t>if</w:t>
      </w:r>
      <w:proofErr w:type="spellEnd"/>
      <w:r>
        <w:t xml:space="preserve"> y un switch</w:t>
      </w:r>
    </w:p>
    <w:p w14:paraId="20880088" w14:textId="3A95E918" w:rsidR="00C86A0F" w:rsidRDefault="00C86A0F" w:rsidP="00CF10DD">
      <w:pPr>
        <w:pStyle w:val="Prrafodelista"/>
        <w:numPr>
          <w:ilvl w:val="1"/>
          <w:numId w:val="2"/>
        </w:numPr>
      </w:pPr>
      <w:r>
        <w:t xml:space="preserve">Crear método </w:t>
      </w:r>
      <w:proofErr w:type="spellStart"/>
      <w:r>
        <w:t>insertarCliente</w:t>
      </w:r>
      <w:proofErr w:type="spellEnd"/>
    </w:p>
    <w:p w14:paraId="241C189C" w14:textId="4017F44D" w:rsidR="00C86A0F" w:rsidRDefault="00C86A0F" w:rsidP="00CF10DD">
      <w:pPr>
        <w:pStyle w:val="Prrafodelista"/>
        <w:numPr>
          <w:ilvl w:val="1"/>
          <w:numId w:val="2"/>
        </w:numPr>
      </w:pPr>
      <w:r>
        <w:t xml:space="preserve">En el caso por default se retorna a la </w:t>
      </w:r>
      <w:proofErr w:type="spellStart"/>
      <w:r>
        <w:t>pag</w:t>
      </w:r>
      <w:proofErr w:type="spellEnd"/>
      <w:r>
        <w:t xml:space="preserve"> de inicio</w:t>
      </w:r>
      <w:r w:rsidR="007530F6">
        <w:t xml:space="preserve"> pero como esta en el método </w:t>
      </w:r>
      <w:proofErr w:type="spellStart"/>
      <w:r w:rsidR="007530F6">
        <w:t>doGet</w:t>
      </w:r>
      <w:proofErr w:type="spellEnd"/>
      <w:r w:rsidR="007530F6">
        <w:t xml:space="preserve"> se debe enviar refrescada la lista de clientes, y se vuelve a calcular los totales de cliente y saldo y luego se redirige a </w:t>
      </w:r>
      <w:proofErr w:type="spellStart"/>
      <w:r w:rsidR="007530F6">
        <w:t>clientes.jsp</w:t>
      </w:r>
      <w:proofErr w:type="spellEnd"/>
      <w:r w:rsidR="007530F6">
        <w:t xml:space="preserve"> </w:t>
      </w:r>
    </w:p>
    <w:p w14:paraId="7203F6CD" w14:textId="2238CFC2" w:rsidR="007530F6" w:rsidRDefault="007530F6" w:rsidP="007530F6">
      <w:pPr>
        <w:pStyle w:val="Prrafodelista"/>
        <w:numPr>
          <w:ilvl w:val="2"/>
          <w:numId w:val="2"/>
        </w:numPr>
      </w:pPr>
      <w:r>
        <w:t>Refactorizando el punto e ya que se ejecuta constantemente este procedimiento</w:t>
      </w:r>
    </w:p>
    <w:p w14:paraId="78870490" w14:textId="7450E561" w:rsidR="007530F6" w:rsidRDefault="007530F6" w:rsidP="007530F6">
      <w:pPr>
        <w:pStyle w:val="Prrafodelista"/>
        <w:numPr>
          <w:ilvl w:val="2"/>
          <w:numId w:val="2"/>
        </w:numPr>
      </w:pPr>
      <w:r>
        <w:t xml:space="preserve">Crear el método </w:t>
      </w:r>
      <w:proofErr w:type="spellStart"/>
      <w:r w:rsidRPr="007530F6">
        <w:t>accionDefault</w:t>
      </w:r>
      <w:proofErr w:type="spellEnd"/>
      <w:r>
        <w:t xml:space="preserve"> para que nos regrese al listado de clientes, </w:t>
      </w:r>
      <w:proofErr w:type="spellStart"/>
      <w:r>
        <w:t>sera</w:t>
      </w:r>
      <w:proofErr w:type="spellEnd"/>
      <w:r>
        <w:t xml:space="preserve"> lo del punto e, entonces el método </w:t>
      </w:r>
      <w:proofErr w:type="spellStart"/>
      <w:r>
        <w:t>doGet</w:t>
      </w:r>
      <w:proofErr w:type="spellEnd"/>
      <w:r>
        <w:t xml:space="preserve"> llamara a este método por default</w:t>
      </w:r>
    </w:p>
    <w:p w14:paraId="5E7CAB74" w14:textId="25706233" w:rsidR="007530F6" w:rsidRDefault="000F6774" w:rsidP="000F6774">
      <w:pPr>
        <w:pStyle w:val="Prrafodelista"/>
        <w:numPr>
          <w:ilvl w:val="1"/>
          <w:numId w:val="2"/>
        </w:numPr>
      </w:pPr>
      <w:r>
        <w:t xml:space="preserve">En caso de que no se cumple el </w:t>
      </w:r>
      <w:proofErr w:type="spellStart"/>
      <w:r>
        <w:t>if</w:t>
      </w:r>
      <w:proofErr w:type="spellEnd"/>
      <w:r>
        <w:t xml:space="preserve"> del </w:t>
      </w:r>
      <w:proofErr w:type="spellStart"/>
      <w:r>
        <w:t>item</w:t>
      </w:r>
      <w:proofErr w:type="spellEnd"/>
      <w:r>
        <w:t xml:space="preserve"> c el </w:t>
      </w:r>
      <w:proofErr w:type="spellStart"/>
      <w:r>
        <w:t>else</w:t>
      </w:r>
      <w:proofErr w:type="spellEnd"/>
      <w:r>
        <w:t xml:space="preserve"> utilizara nuevamente la opción por default</w:t>
      </w:r>
    </w:p>
    <w:p w14:paraId="637407E1" w14:textId="57E16317" w:rsidR="000F6774" w:rsidRDefault="000F6774" w:rsidP="000F6774">
      <w:pPr>
        <w:pStyle w:val="Prrafodelista"/>
        <w:numPr>
          <w:ilvl w:val="1"/>
          <w:numId w:val="2"/>
        </w:numPr>
      </w:pPr>
      <w:r>
        <w:t xml:space="preserve">Recuperar la información del cliente del  </w:t>
      </w:r>
      <w:proofErr w:type="spellStart"/>
      <w:r>
        <w:t>item</w:t>
      </w:r>
      <w:proofErr w:type="spellEnd"/>
      <w:r>
        <w:t xml:space="preserve"> d</w:t>
      </w:r>
    </w:p>
    <w:p w14:paraId="7CA344C4" w14:textId="79DFF785" w:rsidR="00136A5E" w:rsidRDefault="00136A5E" w:rsidP="00136A5E">
      <w:pPr>
        <w:pStyle w:val="Prrafodelista"/>
        <w:numPr>
          <w:ilvl w:val="2"/>
          <w:numId w:val="2"/>
        </w:numPr>
      </w:pPr>
      <w:r>
        <w:t>Creo las variables que contiene los datos del cliente, para saldo como debe ser un doble creo una sentencia para validar si es nulo o la cadena es vacía hacer la conversión del valor que se está recibiendo</w:t>
      </w:r>
    </w:p>
    <w:p w14:paraId="5B835A46" w14:textId="45207B4C" w:rsidR="000F6774" w:rsidRDefault="00610D31" w:rsidP="000F6774">
      <w:pPr>
        <w:pStyle w:val="Prrafodelista"/>
        <w:numPr>
          <w:ilvl w:val="1"/>
          <w:numId w:val="2"/>
        </w:numPr>
      </w:pPr>
      <w:r w:rsidRPr="00610D31">
        <w:t>Cre</w:t>
      </w:r>
      <w:r>
        <w:t>ar</w:t>
      </w:r>
      <w:r w:rsidRPr="00610D31">
        <w:t xml:space="preserve"> el objeto de cliente con los datos recibidos</w:t>
      </w:r>
      <w:r>
        <w:t xml:space="preserve"> (MODELO)</w:t>
      </w:r>
    </w:p>
    <w:p w14:paraId="090C2731" w14:textId="3E62FAC6" w:rsidR="00610D31" w:rsidRDefault="00610D31" w:rsidP="00610D31">
      <w:pPr>
        <w:pStyle w:val="Prrafodelista"/>
        <w:numPr>
          <w:ilvl w:val="2"/>
          <w:numId w:val="2"/>
        </w:numPr>
      </w:pPr>
      <w:r>
        <w:t>Crear un objeto en la clase Cliente para agregar el nuevo usuario</w:t>
      </w:r>
    </w:p>
    <w:p w14:paraId="763B5A3D" w14:textId="68955DF3" w:rsidR="00191C2E" w:rsidRDefault="00191C2E" w:rsidP="00610D31">
      <w:pPr>
        <w:pStyle w:val="Prrafodelista"/>
        <w:numPr>
          <w:ilvl w:val="2"/>
          <w:numId w:val="2"/>
        </w:numPr>
      </w:pPr>
      <w:r w:rsidRPr="00191C2E">
        <w:t>Insertamos el nuevo objeto en la base de datos</w:t>
      </w:r>
    </w:p>
    <w:p w14:paraId="45423162" w14:textId="66DEA07E" w:rsidR="00191C2E" w:rsidRDefault="00191C2E" w:rsidP="00610D31">
      <w:pPr>
        <w:pStyle w:val="Prrafodelista"/>
        <w:numPr>
          <w:ilvl w:val="2"/>
          <w:numId w:val="2"/>
        </w:numPr>
      </w:pPr>
      <w:r w:rsidRPr="00191C2E">
        <w:t>Redirigiendo a la acción por default</w:t>
      </w:r>
    </w:p>
    <w:p w14:paraId="6C21D280" w14:textId="1A34A209" w:rsidR="00191C2E" w:rsidRDefault="00B51780" w:rsidP="00B51780">
      <w:pPr>
        <w:pStyle w:val="Prrafodelista"/>
        <w:numPr>
          <w:ilvl w:val="0"/>
          <w:numId w:val="2"/>
        </w:numPr>
      </w:pPr>
      <w:r>
        <w:t xml:space="preserve">Ajustando el </w:t>
      </w:r>
      <w:proofErr w:type="spellStart"/>
      <w:r>
        <w:t>idCliente</w:t>
      </w:r>
      <w:proofErr w:type="spellEnd"/>
      <w:r>
        <w:t xml:space="preserve">, no siempre el de la BD va hacer el secuencial del </w:t>
      </w:r>
      <w:proofErr w:type="spellStart"/>
      <w:r>
        <w:t>front</w:t>
      </w:r>
      <w:proofErr w:type="spellEnd"/>
      <w:r>
        <w:t xml:space="preserve">… Se dejara secuencial en el </w:t>
      </w:r>
      <w:proofErr w:type="spellStart"/>
      <w:r>
        <w:t>front</w:t>
      </w:r>
      <w:proofErr w:type="spellEnd"/>
      <w:r>
        <w:t>.</w:t>
      </w:r>
    </w:p>
    <w:p w14:paraId="7038EEC3" w14:textId="79679128" w:rsidR="00E63B60" w:rsidRDefault="00E63B60" w:rsidP="00E63B60">
      <w:pPr>
        <w:pStyle w:val="Prrafodelista"/>
      </w:pPr>
      <w:r>
        <w:rPr>
          <w:noProof/>
        </w:rPr>
        <w:drawing>
          <wp:inline distT="0" distB="0" distL="0" distR="0" wp14:anchorId="1538B34E" wp14:editId="53A61F73">
            <wp:extent cx="5943600" cy="10502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C21C" w14:textId="2711679B" w:rsidR="00C86A0F" w:rsidRDefault="00E63B60" w:rsidP="00C86A0F">
      <w:pPr>
        <w:pStyle w:val="Prrafodelista"/>
        <w:numPr>
          <w:ilvl w:val="0"/>
          <w:numId w:val="2"/>
        </w:numPr>
      </w:pPr>
      <w:r>
        <w:t xml:space="preserve">Ajustar el </w:t>
      </w:r>
      <w:proofErr w:type="spellStart"/>
      <w:r>
        <w:t>reenvio</w:t>
      </w:r>
      <w:proofErr w:type="spellEnd"/>
      <w:r>
        <w:t xml:space="preserve"> del formulario en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accionDefault</w:t>
      </w:r>
      <w:proofErr w:type="spellEnd"/>
      <w:r>
        <w:t xml:space="preserve"> quitamos el forward porque el servidor nunca nota cuando estamos regresando a la </w:t>
      </w:r>
      <w:proofErr w:type="spellStart"/>
      <w:r>
        <w:t>pagina</w:t>
      </w:r>
      <w:proofErr w:type="spellEnd"/>
      <w:r>
        <w:t xml:space="preserve"> principal</w:t>
      </w:r>
    </w:p>
    <w:p w14:paraId="61C05D34" w14:textId="09CC26E0" w:rsidR="00E63B60" w:rsidRDefault="00E63B60" w:rsidP="00E63B60">
      <w:pPr>
        <w:pStyle w:val="Prrafodelista"/>
      </w:pPr>
      <w:r>
        <w:rPr>
          <w:noProof/>
        </w:rPr>
        <w:drawing>
          <wp:inline distT="0" distB="0" distL="0" distR="0" wp14:anchorId="77FC03A3" wp14:editId="65B10AA8">
            <wp:extent cx="5943600" cy="216281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7C3B" w14:textId="3D845C46" w:rsidR="00CF10DD" w:rsidRDefault="006630AE" w:rsidP="00CF10DD">
      <w:pPr>
        <w:pStyle w:val="Prrafodelista"/>
        <w:numPr>
          <w:ilvl w:val="0"/>
          <w:numId w:val="2"/>
        </w:numPr>
      </w:pPr>
      <w:r>
        <w:t xml:space="preserve">Cambiar al alcance de sesión para que tenga </w:t>
      </w:r>
      <w:proofErr w:type="spellStart"/>
      <w:r>
        <w:t>mas</w:t>
      </w:r>
      <w:proofErr w:type="spellEnd"/>
      <w:r>
        <w:t xml:space="preserve"> duración y guarde la información de todos los clientes y sus saldos</w:t>
      </w:r>
    </w:p>
    <w:p w14:paraId="19D4CFC9" w14:textId="219DDE2B" w:rsidR="006630AE" w:rsidRDefault="006630AE" w:rsidP="00500647">
      <w:pPr>
        <w:pStyle w:val="Prrafodelista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4060DE94" wp14:editId="5F47AE21">
            <wp:extent cx="5553075" cy="21336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DBC5" w14:textId="6E6A08F6" w:rsidR="006630AE" w:rsidRDefault="006630AE" w:rsidP="00500647">
      <w:pPr>
        <w:pStyle w:val="Prrafodelista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4E6C6B1" wp14:editId="6DC501B9">
            <wp:extent cx="5943600" cy="2416810"/>
            <wp:effectExtent l="0" t="0" r="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1F81" w14:textId="1EFF9AFA" w:rsidR="00382A4B" w:rsidRDefault="00500647" w:rsidP="00500647">
      <w:pPr>
        <w:pStyle w:val="Prrafodelista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63443930" wp14:editId="4B52CF1D">
            <wp:extent cx="5524500" cy="35909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3E03" w14:textId="7983CFF8" w:rsidR="008640A4" w:rsidRDefault="008640A4" w:rsidP="008640A4">
      <w:pPr>
        <w:pStyle w:val="Prrafodelista"/>
        <w:numPr>
          <w:ilvl w:val="0"/>
          <w:numId w:val="2"/>
        </w:numPr>
      </w:pPr>
      <w:r>
        <w:lastRenderedPageBreak/>
        <w:t xml:space="preserve">Caso editar clientes </w:t>
      </w:r>
      <w:r>
        <w:sym w:font="Wingdings" w:char="F0E0"/>
      </w:r>
      <w:r>
        <w:t xml:space="preserve"> Realizar el ajuste en </w:t>
      </w:r>
      <w:proofErr w:type="spellStart"/>
      <w:r>
        <w:t>ServletControlador</w:t>
      </w:r>
      <w:proofErr w:type="spellEnd"/>
      <w:r>
        <w:t xml:space="preserve"> y es una petición </w:t>
      </w:r>
      <w:proofErr w:type="spellStart"/>
      <w:r>
        <w:t>get</w:t>
      </w:r>
      <w:proofErr w:type="spellEnd"/>
      <w:r>
        <w:t xml:space="preserve"> porque no es un formulario si no un link</w:t>
      </w:r>
    </w:p>
    <w:p w14:paraId="7386CFD0" w14:textId="01D37E07" w:rsidR="008640A4" w:rsidRDefault="008640A4" w:rsidP="007170D5">
      <w:pPr>
        <w:pStyle w:val="Prrafodelista"/>
        <w:numPr>
          <w:ilvl w:val="1"/>
          <w:numId w:val="2"/>
        </w:numPr>
      </w:pPr>
      <w:r>
        <w:t xml:space="preserve">Es similar al método </w:t>
      </w:r>
      <w:proofErr w:type="spellStart"/>
      <w:r>
        <w:t>doPost</w:t>
      </w:r>
      <w:proofErr w:type="spellEnd"/>
      <w:r>
        <w:t xml:space="preserve"> </w:t>
      </w:r>
    </w:p>
    <w:p w14:paraId="29967B88" w14:textId="583C69B1" w:rsidR="008640A4" w:rsidRDefault="008640A4" w:rsidP="007170D5">
      <w:pPr>
        <w:pStyle w:val="Prrafodelista"/>
        <w:numPr>
          <w:ilvl w:val="1"/>
          <w:numId w:val="2"/>
        </w:numPr>
      </w:pPr>
      <w:r>
        <w:t xml:space="preserve">Quitar el </w:t>
      </w:r>
      <w:proofErr w:type="spellStart"/>
      <w:r>
        <w:t>meotodo</w:t>
      </w:r>
      <w:proofErr w:type="spellEnd"/>
      <w:r>
        <w:t xml:space="preserve"> </w:t>
      </w:r>
      <w:proofErr w:type="spellStart"/>
      <w:r>
        <w:t>doGet</w:t>
      </w:r>
      <w:proofErr w:type="spellEnd"/>
      <w:r>
        <w:t xml:space="preserve"> el llamado al método por default</w:t>
      </w:r>
    </w:p>
    <w:p w14:paraId="20AF88E3" w14:textId="63A02F8E" w:rsidR="008640A4" w:rsidRDefault="008640A4" w:rsidP="007170D5">
      <w:pPr>
        <w:pStyle w:val="Prrafodelista"/>
        <w:numPr>
          <w:ilvl w:val="1"/>
          <w:numId w:val="2"/>
        </w:numPr>
      </w:pPr>
      <w:r>
        <w:t xml:space="preserve">Crear método de </w:t>
      </w:r>
      <w:proofErr w:type="spellStart"/>
      <w:r>
        <w:t>editarCliente</w:t>
      </w:r>
      <w:proofErr w:type="spellEnd"/>
    </w:p>
    <w:p w14:paraId="4EE3069F" w14:textId="038185BF" w:rsidR="007170D5" w:rsidRPr="001A2CC2" w:rsidRDefault="007170D5" w:rsidP="007170D5">
      <w:pPr>
        <w:pStyle w:val="Prrafodelista"/>
        <w:numPr>
          <w:ilvl w:val="2"/>
          <w:numId w:val="2"/>
        </w:numPr>
      </w:pPr>
      <w:r w:rsidRPr="007170D5">
        <w:t xml:space="preserve">Se recupera el </w:t>
      </w:r>
      <w:proofErr w:type="spellStart"/>
      <w:r w:rsidRPr="007170D5">
        <w:t>idCliente</w:t>
      </w:r>
      <w:proofErr w:type="spellEnd"/>
      <w:r>
        <w:t xml:space="preserve"> y realizar conversión </w:t>
      </w:r>
    </w:p>
    <w:p w14:paraId="134D46DC" w14:textId="49E3C18A" w:rsidR="007170D5" w:rsidRDefault="007170D5" w:rsidP="007170D5">
      <w:pPr>
        <w:pStyle w:val="Prrafodelista"/>
        <w:numPr>
          <w:ilvl w:val="2"/>
          <w:numId w:val="2"/>
        </w:numPr>
      </w:pPr>
      <w:r w:rsidRPr="007170D5">
        <w:t>Recupera</w:t>
      </w:r>
      <w:r>
        <w:t>r</w:t>
      </w:r>
      <w:r w:rsidRPr="007170D5">
        <w:t xml:space="preserve"> el objeto cliente de la BD</w:t>
      </w:r>
    </w:p>
    <w:p w14:paraId="6FF1AE75" w14:textId="5F730B2F" w:rsidR="00A271BF" w:rsidRDefault="007170D5" w:rsidP="00735523">
      <w:pPr>
        <w:pStyle w:val="Prrafodelista"/>
        <w:numPr>
          <w:ilvl w:val="2"/>
          <w:numId w:val="2"/>
        </w:numPr>
      </w:pPr>
      <w:r>
        <w:t>Colocar el objeto en algún alcance</w:t>
      </w:r>
    </w:p>
    <w:p w14:paraId="5B80E629" w14:textId="3BD52E73" w:rsidR="007170D5" w:rsidRDefault="008F595C" w:rsidP="00735523">
      <w:pPr>
        <w:pStyle w:val="Prrafodelista"/>
        <w:numPr>
          <w:ilvl w:val="2"/>
          <w:numId w:val="2"/>
        </w:numPr>
      </w:pPr>
      <w:r>
        <w:t xml:space="preserve">Para realizar la misma petición no usare </w:t>
      </w:r>
      <w:proofErr w:type="spellStart"/>
      <w:r>
        <w:t>sendredire</w:t>
      </w:r>
      <w:proofErr w:type="spellEnd"/>
      <w:r>
        <w:t xml:space="preserve">, entonces reo una </w:t>
      </w:r>
      <w:proofErr w:type="spellStart"/>
      <w:r>
        <w:t>varibale</w:t>
      </w:r>
      <w:proofErr w:type="spellEnd"/>
      <w:r>
        <w:t xml:space="preserve"> con el </w:t>
      </w:r>
      <w:proofErr w:type="spellStart"/>
      <w:r>
        <w:t>path</w:t>
      </w:r>
      <w:proofErr w:type="spellEnd"/>
      <w:r>
        <w:t xml:space="preserve"> del </w:t>
      </w:r>
      <w:proofErr w:type="spellStart"/>
      <w:r>
        <w:t>jsp</w:t>
      </w:r>
      <w:proofErr w:type="spellEnd"/>
      <w:r>
        <w:t xml:space="preserve"> a utilizar</w:t>
      </w:r>
    </w:p>
    <w:p w14:paraId="7C63B908" w14:textId="332AE7C2" w:rsidR="008F595C" w:rsidRDefault="008F595C" w:rsidP="008F595C">
      <w:pPr>
        <w:pStyle w:val="Prrafodelista"/>
        <w:numPr>
          <w:ilvl w:val="1"/>
          <w:numId w:val="2"/>
        </w:numPr>
      </w:pPr>
      <w:r>
        <w:t xml:space="preserve">Crear </w:t>
      </w:r>
      <w:proofErr w:type="spellStart"/>
      <w:r w:rsidRPr="008F595C">
        <w:t>editarCliente</w:t>
      </w:r>
      <w:r>
        <w:t>.jsp</w:t>
      </w:r>
      <w:proofErr w:type="spellEnd"/>
    </w:p>
    <w:p w14:paraId="1009CC87" w14:textId="5961901B" w:rsidR="008F595C" w:rsidRDefault="008F595C" w:rsidP="008F595C">
      <w:pPr>
        <w:pStyle w:val="Prrafodelista"/>
        <w:numPr>
          <w:ilvl w:val="2"/>
          <w:numId w:val="2"/>
        </w:numPr>
      </w:pPr>
      <w:r>
        <w:t xml:space="preserve">Como es un </w:t>
      </w:r>
      <w:proofErr w:type="spellStart"/>
      <w:r>
        <w:t>jsp</w:t>
      </w:r>
      <w:proofErr w:type="spellEnd"/>
      <w:r>
        <w:t xml:space="preserve"> similar al de clientes, nuevamente debo definir enlaces de Bootstrap y caracteres de HTML, me puedo apoyar de </w:t>
      </w:r>
      <w:proofErr w:type="spellStart"/>
      <w:r>
        <w:t>clientes.jsp</w:t>
      </w:r>
      <w:proofErr w:type="spellEnd"/>
    </w:p>
    <w:p w14:paraId="5F80DD69" w14:textId="5BBA40F3" w:rsidR="008F595C" w:rsidRDefault="008F595C" w:rsidP="008F595C">
      <w:pPr>
        <w:pStyle w:val="Prrafodelista"/>
        <w:numPr>
          <w:ilvl w:val="2"/>
          <w:numId w:val="2"/>
        </w:numPr>
      </w:pPr>
      <w:proofErr w:type="spellStart"/>
      <w:r>
        <w:t>Mostrara</w:t>
      </w:r>
      <w:proofErr w:type="spellEnd"/>
      <w:r>
        <w:t xml:space="preserve"> un formulario para editar un cliente</w:t>
      </w:r>
    </w:p>
    <w:p w14:paraId="0E52E8DF" w14:textId="1B74A584" w:rsidR="008F595C" w:rsidRDefault="00584FCE" w:rsidP="008F595C">
      <w:pPr>
        <w:pStyle w:val="Prrafodelista"/>
        <w:numPr>
          <w:ilvl w:val="1"/>
          <w:numId w:val="2"/>
        </w:numPr>
      </w:pPr>
      <w:r>
        <w:t>Crear botones de editar cliente</w:t>
      </w:r>
    </w:p>
    <w:p w14:paraId="64FE792A" w14:textId="64865073" w:rsidR="00C973E0" w:rsidRDefault="00C973E0" w:rsidP="00C973E0">
      <w:pPr>
        <w:pStyle w:val="Prrafodelista"/>
        <w:numPr>
          <w:ilvl w:val="2"/>
          <w:numId w:val="2"/>
        </w:numPr>
      </w:pPr>
      <w:r>
        <w:t>Inicio y guardar</w:t>
      </w:r>
    </w:p>
    <w:p w14:paraId="0FC92E29" w14:textId="7B574E2F" w:rsidR="00C973E0" w:rsidRDefault="00C973E0" w:rsidP="00C973E0">
      <w:pPr>
        <w:pStyle w:val="Prrafodelista"/>
        <w:numPr>
          <w:ilvl w:val="1"/>
          <w:numId w:val="2"/>
        </w:numPr>
      </w:pPr>
      <w:r>
        <w:t xml:space="preserve">La llamada al </w:t>
      </w:r>
      <w:proofErr w:type="spellStart"/>
      <w:r>
        <w:t>al</w:t>
      </w:r>
      <w:proofErr w:type="spellEnd"/>
      <w:r>
        <w:t xml:space="preserve"> </w:t>
      </w:r>
      <w:proofErr w:type="spellStart"/>
      <w:r>
        <w:t>jsp</w:t>
      </w:r>
      <w:proofErr w:type="spellEnd"/>
      <w:r>
        <w:t xml:space="preserve"> de botones de navegación editar debe estar en un formulario</w:t>
      </w:r>
    </w:p>
    <w:p w14:paraId="5F5F5476" w14:textId="21C1F78D" w:rsidR="00BF06C2" w:rsidRDefault="00BF06C2" w:rsidP="00C973E0">
      <w:pPr>
        <w:pStyle w:val="Prrafodelista"/>
        <w:numPr>
          <w:ilvl w:val="1"/>
          <w:numId w:val="2"/>
        </w:numPr>
      </w:pPr>
      <w:r>
        <w:t xml:space="preserve">Agregar el </w:t>
      </w:r>
      <w:proofErr w:type="spellStart"/>
      <w:r>
        <w:t>path</w:t>
      </w:r>
      <w:proofErr w:type="spellEnd"/>
      <w:r>
        <w:t xml:space="preserve"> al formulario</w:t>
      </w:r>
    </w:p>
    <w:p w14:paraId="2942A6A1" w14:textId="077DABA5" w:rsidR="00BF06C2" w:rsidRDefault="007D1BA0" w:rsidP="007D1BA0">
      <w:pPr>
        <w:pStyle w:val="Prrafodelista"/>
        <w:numPr>
          <w:ilvl w:val="2"/>
          <w:numId w:val="2"/>
        </w:numPr>
      </w:pPr>
      <w:r>
        <w:t>Agregar al formulario los valores del cliente para editar</w:t>
      </w:r>
    </w:p>
    <w:p w14:paraId="7B2E9003" w14:textId="374A376C" w:rsidR="007D1BA0" w:rsidRDefault="007D1BA0" w:rsidP="007D1BA0">
      <w:pPr>
        <w:pStyle w:val="Prrafodelista"/>
        <w:numPr>
          <w:ilvl w:val="2"/>
          <w:numId w:val="2"/>
        </w:numPr>
      </w:pPr>
      <w:r>
        <w:t>Reutilizar el formulario de agregar cliente</w:t>
      </w:r>
    </w:p>
    <w:p w14:paraId="353D09D8" w14:textId="33B917E7" w:rsidR="007D1BA0" w:rsidRDefault="00297608" w:rsidP="007D1BA0">
      <w:pPr>
        <w:pStyle w:val="Prrafodelista"/>
        <w:numPr>
          <w:ilvl w:val="2"/>
          <w:numId w:val="2"/>
        </w:numPr>
      </w:pPr>
      <w:r>
        <w:t xml:space="preserve">En la clase </w:t>
      </w:r>
      <w:proofErr w:type="spellStart"/>
      <w:r>
        <w:t>daoJDBC</w:t>
      </w:r>
      <w:proofErr w:type="spellEnd"/>
      <w:r>
        <w:t xml:space="preserve"> se debe ajustar el método encontrar cuando el </w:t>
      </w:r>
      <w:proofErr w:type="spellStart"/>
      <w:r>
        <w:t>resulset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… llama al método absolute, se cambia por el método </w:t>
      </w:r>
      <w:proofErr w:type="spellStart"/>
      <w:r>
        <w:t>next</w:t>
      </w:r>
      <w:proofErr w:type="spellEnd"/>
      <w:r>
        <w:t>()</w:t>
      </w:r>
    </w:p>
    <w:p w14:paraId="5ED6D574" w14:textId="0D7119E0" w:rsidR="00297608" w:rsidRDefault="00297608" w:rsidP="007D1BA0">
      <w:pPr>
        <w:pStyle w:val="Prrafodelista"/>
        <w:numPr>
          <w:ilvl w:val="2"/>
          <w:numId w:val="2"/>
        </w:numPr>
      </w:pPr>
      <w:r>
        <w:t>Ajustar que saldo sea decimales y no enteros</w:t>
      </w:r>
    </w:p>
    <w:p w14:paraId="46FA4D6A" w14:textId="5EB0C9FE" w:rsidR="00297608" w:rsidRDefault="00297608" w:rsidP="00297608">
      <w:pPr>
        <w:pStyle w:val="Prrafodelista"/>
        <w:numPr>
          <w:ilvl w:val="3"/>
          <w:numId w:val="2"/>
        </w:numPr>
      </w:pPr>
      <w:r>
        <w:rPr>
          <w:noProof/>
        </w:rPr>
        <w:drawing>
          <wp:inline distT="0" distB="0" distL="0" distR="0" wp14:anchorId="2726844A" wp14:editId="78DEEC9F">
            <wp:extent cx="4972050" cy="41540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35624" cy="4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0A76" w14:textId="3ACA8CB0" w:rsidR="00297608" w:rsidRPr="007C280E" w:rsidRDefault="005A46B9" w:rsidP="005A46B9">
      <w:pPr>
        <w:pStyle w:val="Prrafodelista"/>
        <w:numPr>
          <w:ilvl w:val="0"/>
          <w:numId w:val="2"/>
        </w:numPr>
      </w:pPr>
      <w:r>
        <w:t xml:space="preserve">Ajustando botón de </w:t>
      </w:r>
      <w:r w:rsidR="007C280E" w:rsidRPr="007C280E">
        <w:rPr>
          <w:b/>
          <w:bCs/>
        </w:rPr>
        <w:t>Guardar</w:t>
      </w:r>
      <w:r w:rsidRPr="007C280E">
        <w:rPr>
          <w:b/>
          <w:bCs/>
        </w:rPr>
        <w:t xml:space="preserve"> Cliente</w:t>
      </w:r>
    </w:p>
    <w:p w14:paraId="07842152" w14:textId="27D5E230" w:rsidR="007C280E" w:rsidRDefault="007C280E" w:rsidP="007C280E">
      <w:pPr>
        <w:pStyle w:val="Prrafodelista"/>
        <w:numPr>
          <w:ilvl w:val="1"/>
          <w:numId w:val="2"/>
        </w:numPr>
      </w:pPr>
      <w:r w:rsidRPr="007C280E">
        <w:t xml:space="preserve">Ajustando el </w:t>
      </w:r>
      <w:proofErr w:type="spellStart"/>
      <w:r w:rsidRPr="007C280E">
        <w:t>ServletControlador</w:t>
      </w:r>
      <w:proofErr w:type="spellEnd"/>
      <w:r w:rsidRPr="007C280E">
        <w:t xml:space="preserve"> como el formulario de editar cliente </w:t>
      </w:r>
      <w:proofErr w:type="spellStart"/>
      <w:r w:rsidRPr="007C280E">
        <w:t>esta</w:t>
      </w:r>
      <w:proofErr w:type="spellEnd"/>
      <w:r w:rsidRPr="007C280E">
        <w:t xml:space="preserve"> en el método post procedo a crearle un nuevo caso</w:t>
      </w:r>
      <w:r w:rsidR="008F7105">
        <w:t xml:space="preserve"> MODIFICAR</w:t>
      </w:r>
    </w:p>
    <w:p w14:paraId="55324653" w14:textId="3BE7C332" w:rsidR="007C280E" w:rsidRDefault="00FA09EE" w:rsidP="007C280E">
      <w:pPr>
        <w:pStyle w:val="Prrafodelista"/>
        <w:numPr>
          <w:ilvl w:val="1"/>
          <w:numId w:val="2"/>
        </w:numPr>
      </w:pPr>
      <w:proofErr w:type="spellStart"/>
      <w:r>
        <w:t>Metodo</w:t>
      </w:r>
      <w:proofErr w:type="spellEnd"/>
      <w:r>
        <w:t xml:space="preserve"> </w:t>
      </w:r>
      <w:proofErr w:type="spellStart"/>
      <w:r>
        <w:t>modificarCliente</w:t>
      </w:r>
      <w:proofErr w:type="spellEnd"/>
    </w:p>
    <w:p w14:paraId="45382929" w14:textId="368D1D32" w:rsidR="00FA09EE" w:rsidRDefault="00FA09EE" w:rsidP="00FA09EE">
      <w:pPr>
        <w:pStyle w:val="Prrafodelista"/>
        <w:numPr>
          <w:ilvl w:val="2"/>
          <w:numId w:val="2"/>
        </w:numPr>
      </w:pPr>
      <w:r w:rsidRPr="00FA09EE">
        <w:t xml:space="preserve">//Recuperando </w:t>
      </w:r>
      <w:proofErr w:type="spellStart"/>
      <w:r w:rsidRPr="00FA09EE">
        <w:t>lso</w:t>
      </w:r>
      <w:proofErr w:type="spellEnd"/>
      <w:r w:rsidRPr="00FA09EE">
        <w:t xml:space="preserve"> valores del formulario agregar </w:t>
      </w:r>
      <w:proofErr w:type="spellStart"/>
      <w:r w:rsidRPr="00FA09EE">
        <w:t>client</w:t>
      </w:r>
      <w:proofErr w:type="spellEnd"/>
      <w:r>
        <w:t xml:space="preserve">, principal el </w:t>
      </w:r>
      <w:proofErr w:type="spellStart"/>
      <w:r>
        <w:t>idCliente</w:t>
      </w:r>
      <w:proofErr w:type="spellEnd"/>
    </w:p>
    <w:p w14:paraId="5EA5E1E7" w14:textId="466F40E8" w:rsidR="00FA09EE" w:rsidRDefault="00FA09EE" w:rsidP="00FA09EE">
      <w:pPr>
        <w:pStyle w:val="Prrafodelista"/>
        <w:numPr>
          <w:ilvl w:val="2"/>
          <w:numId w:val="2"/>
        </w:numPr>
      </w:pPr>
      <w:r w:rsidRPr="00FA09EE">
        <w:t>//Creamos el objeto de cliente con los datos recibidos(modelo)</w:t>
      </w:r>
    </w:p>
    <w:p w14:paraId="2757B312" w14:textId="7A359C3F" w:rsidR="00FA09EE" w:rsidRDefault="00FA09EE" w:rsidP="00FA09EE">
      <w:pPr>
        <w:pStyle w:val="Prrafodelista"/>
        <w:numPr>
          <w:ilvl w:val="2"/>
          <w:numId w:val="2"/>
        </w:numPr>
      </w:pPr>
      <w:r w:rsidRPr="00FA09EE">
        <w:t>//Modificamos el nuevo objeto en la base de datos</w:t>
      </w:r>
    </w:p>
    <w:p w14:paraId="75B826E7" w14:textId="071027CE" w:rsidR="00FA09EE" w:rsidRDefault="00FA09EE" w:rsidP="00FA09EE">
      <w:pPr>
        <w:pStyle w:val="Prrafodelista"/>
        <w:numPr>
          <w:ilvl w:val="2"/>
          <w:numId w:val="2"/>
        </w:numPr>
      </w:pPr>
      <w:r w:rsidRPr="00FA09EE">
        <w:t xml:space="preserve">//Redirigiendo a la </w:t>
      </w:r>
      <w:proofErr w:type="spellStart"/>
      <w:r w:rsidRPr="00FA09EE">
        <w:t>accion</w:t>
      </w:r>
      <w:proofErr w:type="spellEnd"/>
      <w:r w:rsidRPr="00FA09EE">
        <w:t xml:space="preserve"> por default</w:t>
      </w:r>
    </w:p>
    <w:p w14:paraId="11D3B273" w14:textId="53C1A3F0" w:rsidR="00C90EC6" w:rsidRDefault="00C90EC6" w:rsidP="00C90EC6">
      <w:pPr>
        <w:pStyle w:val="Prrafodelista"/>
        <w:numPr>
          <w:ilvl w:val="0"/>
          <w:numId w:val="2"/>
        </w:numPr>
      </w:pPr>
      <w:r>
        <w:t>Ajustando botón de eliminar cliente</w:t>
      </w:r>
    </w:p>
    <w:p w14:paraId="46BB1A16" w14:textId="093F8F76" w:rsidR="00C90EC6" w:rsidRDefault="00B5090B" w:rsidP="00803A1C">
      <w:pPr>
        <w:pStyle w:val="Prrafodelista"/>
        <w:numPr>
          <w:ilvl w:val="1"/>
          <w:numId w:val="2"/>
        </w:numPr>
      </w:pPr>
      <w:r>
        <w:t xml:space="preserve">Este método se trabajara en </w:t>
      </w:r>
      <w:proofErr w:type="spellStart"/>
      <w:r>
        <w:t>get</w:t>
      </w:r>
      <w:proofErr w:type="spellEnd"/>
      <w:r>
        <w:t xml:space="preserve"> </w:t>
      </w:r>
      <w:r w:rsidR="00803A1C">
        <w:t xml:space="preserve">porque la petición se realiza por medio de un link </w:t>
      </w:r>
      <w:r>
        <w:t xml:space="preserve">declarando en </w:t>
      </w:r>
      <w:proofErr w:type="spellStart"/>
      <w:r>
        <w:t>botonesNavegacionEditar.jsp</w:t>
      </w:r>
      <w:proofErr w:type="spellEnd"/>
      <w:r>
        <w:t xml:space="preserve"> la acción de eliminar por medio del </w:t>
      </w:r>
      <w:proofErr w:type="spellStart"/>
      <w:r>
        <w:t>paht</w:t>
      </w:r>
      <w:proofErr w:type="spellEnd"/>
      <w:r>
        <w:t xml:space="preserve"> usando EL(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2379B4E6" w14:textId="4C576E19" w:rsidR="00C90EC6" w:rsidRDefault="00803A1C" w:rsidP="00803A1C">
      <w:pPr>
        <w:pStyle w:val="Prrafodelista"/>
        <w:numPr>
          <w:ilvl w:val="1"/>
          <w:numId w:val="2"/>
        </w:numPr>
      </w:pPr>
      <w:r>
        <w:t xml:space="preserve">Crear método </w:t>
      </w:r>
      <w:proofErr w:type="spellStart"/>
      <w:r w:rsidRPr="00803A1C">
        <w:t>eliminarCliente</w:t>
      </w:r>
      <w:proofErr w:type="spellEnd"/>
      <w:r>
        <w:t xml:space="preserve"> y agregando el caso ELIMINAR en el método </w:t>
      </w:r>
      <w:proofErr w:type="spellStart"/>
      <w:r>
        <w:t>get</w:t>
      </w:r>
      <w:proofErr w:type="spellEnd"/>
      <w:r>
        <w:t xml:space="preserve"> de </w:t>
      </w:r>
      <w:proofErr w:type="spellStart"/>
      <w:r>
        <w:t>ServletControlador.jsp</w:t>
      </w:r>
      <w:proofErr w:type="spellEnd"/>
    </w:p>
    <w:p w14:paraId="1BBAA7DA" w14:textId="2A61C9C1" w:rsidR="00803A1C" w:rsidRDefault="0016071F" w:rsidP="0016071F">
      <w:pPr>
        <w:pStyle w:val="Prrafodelista"/>
        <w:numPr>
          <w:ilvl w:val="2"/>
          <w:numId w:val="2"/>
        </w:numPr>
      </w:pPr>
      <w:r w:rsidRPr="0016071F">
        <w:t>//Recuperando el idCl</w:t>
      </w:r>
      <w:proofErr w:type="spellStart"/>
      <w:r w:rsidRPr="0016071F">
        <w:t>iente</w:t>
      </w:r>
      <w:proofErr w:type="spellEnd"/>
      <w:r w:rsidRPr="0016071F">
        <w:t xml:space="preserve"> para </w:t>
      </w:r>
      <w:proofErr w:type="spellStart"/>
      <w:r w:rsidRPr="0016071F">
        <w:t>elimnar</w:t>
      </w:r>
      <w:proofErr w:type="spellEnd"/>
      <w:r w:rsidRPr="0016071F">
        <w:t xml:space="preserve"> el cliente</w:t>
      </w:r>
    </w:p>
    <w:p w14:paraId="0485AA83" w14:textId="28AAE521" w:rsidR="0016071F" w:rsidRDefault="0016071F" w:rsidP="0016071F">
      <w:pPr>
        <w:pStyle w:val="Prrafodelista"/>
        <w:numPr>
          <w:ilvl w:val="2"/>
          <w:numId w:val="2"/>
        </w:numPr>
      </w:pPr>
      <w:r w:rsidRPr="0016071F">
        <w:t>//Creamos el objeto de cliente con los datos recibidos(modelo)</w:t>
      </w:r>
    </w:p>
    <w:p w14:paraId="3F24DE68" w14:textId="70AA73F6" w:rsidR="0016071F" w:rsidRDefault="0016071F" w:rsidP="0016071F">
      <w:pPr>
        <w:pStyle w:val="Prrafodelista"/>
        <w:numPr>
          <w:ilvl w:val="2"/>
          <w:numId w:val="2"/>
        </w:numPr>
      </w:pPr>
      <w:r w:rsidRPr="0016071F">
        <w:t>//Eliminando el objeto en la base de datos</w:t>
      </w:r>
    </w:p>
    <w:p w14:paraId="562F9941" w14:textId="4AD71EEA" w:rsidR="0016071F" w:rsidRDefault="0016071F" w:rsidP="0016071F">
      <w:pPr>
        <w:pStyle w:val="Prrafodelista"/>
        <w:numPr>
          <w:ilvl w:val="2"/>
          <w:numId w:val="2"/>
        </w:numPr>
      </w:pPr>
      <w:r w:rsidRPr="0016071F">
        <w:t xml:space="preserve">//Redirigiendo a la </w:t>
      </w:r>
      <w:proofErr w:type="spellStart"/>
      <w:r w:rsidRPr="0016071F">
        <w:t>accion</w:t>
      </w:r>
      <w:proofErr w:type="spellEnd"/>
      <w:r w:rsidRPr="0016071F">
        <w:t xml:space="preserve"> por default</w:t>
      </w:r>
    </w:p>
    <w:p w14:paraId="39C9E514" w14:textId="6CA9ADDB" w:rsidR="0016071F" w:rsidRDefault="009E5E61" w:rsidP="0016071F">
      <w:pPr>
        <w:pStyle w:val="Prrafodelista"/>
        <w:numPr>
          <w:ilvl w:val="0"/>
          <w:numId w:val="2"/>
        </w:numPr>
      </w:pPr>
      <w:r>
        <w:t>Mejoras del proyecto:</w:t>
      </w:r>
    </w:p>
    <w:p w14:paraId="447F9628" w14:textId="48EEFA96" w:rsidR="009E5E61" w:rsidRDefault="009E5E61" w:rsidP="0016071F">
      <w:pPr>
        <w:pStyle w:val="Prrafodelista"/>
        <w:numPr>
          <w:ilvl w:val="0"/>
          <w:numId w:val="2"/>
        </w:numPr>
      </w:pPr>
      <w:r>
        <w:lastRenderedPageBreak/>
        <w:t xml:space="preserve">Configurar una variable </w:t>
      </w:r>
      <w:proofErr w:type="spellStart"/>
      <w:r>
        <w:t>basicDatasouce</w:t>
      </w:r>
      <w:proofErr w:type="spellEnd"/>
      <w:r>
        <w:t xml:space="preserve"> en la clase de conexión. Servirá cuando se llame el método </w:t>
      </w:r>
      <w:proofErr w:type="spellStart"/>
      <w:r>
        <w:t>getConection</w:t>
      </w:r>
      <w:proofErr w:type="spellEnd"/>
      <w:r>
        <w:t xml:space="preserve"> cada que solicitamos una conexión </w:t>
      </w:r>
      <w:r>
        <w:t xml:space="preserve"> </w:t>
      </w:r>
      <w:r>
        <w:t xml:space="preserve">no se cree un objeto nuevo en </w:t>
      </w:r>
      <w:proofErr w:type="spellStart"/>
      <w:r>
        <w:t>D</w:t>
      </w:r>
      <w:r w:rsidR="000A4600">
        <w:t>a</w:t>
      </w:r>
      <w:r>
        <w:t>taSource</w:t>
      </w:r>
      <w:proofErr w:type="spellEnd"/>
      <w:r>
        <w:t>; SI no se hace el ajuste cada que se cree un objeto nuevo solicitara 50 conexiones por el pool de conexiones establecido</w:t>
      </w:r>
    </w:p>
    <w:p w14:paraId="1310279C" w14:textId="1C7C2163" w:rsidR="000A4600" w:rsidRPr="007C280E" w:rsidRDefault="005D39E2" w:rsidP="005D39E2">
      <w:pPr>
        <w:pStyle w:val="Prrafodelista"/>
        <w:numPr>
          <w:ilvl w:val="1"/>
          <w:numId w:val="2"/>
        </w:numPr>
      </w:pPr>
      <w:proofErr w:type="spellStart"/>
      <w:r>
        <w:t>Valuidar</w:t>
      </w:r>
      <w:proofErr w:type="spellEnd"/>
      <w:r>
        <w:t xml:space="preserve"> la condición cuando el </w:t>
      </w:r>
      <w:proofErr w:type="spellStart"/>
      <w:r>
        <w:t>ds</w:t>
      </w:r>
      <w:proofErr w:type="spellEnd"/>
      <w:r>
        <w:t xml:space="preserve"> es </w:t>
      </w:r>
      <w:proofErr w:type="spellStart"/>
      <w:r>
        <w:t>null</w:t>
      </w:r>
      <w:proofErr w:type="spellEnd"/>
      <w:r w:rsidRPr="005D39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5DD499" wp14:editId="22B1DD1B">
            <wp:extent cx="5876925" cy="31623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4B9C" w14:textId="5235856C" w:rsidR="00A271BF" w:rsidRPr="001A2CC2" w:rsidRDefault="00A271BF" w:rsidP="00A271BF"/>
    <w:p w14:paraId="6A4C73D9" w14:textId="12053017" w:rsidR="00A271BF" w:rsidRPr="001A2CC2" w:rsidRDefault="00A271BF" w:rsidP="00A271BF"/>
    <w:p w14:paraId="6C12972D" w14:textId="203E9BBA" w:rsidR="00A271BF" w:rsidRPr="001A2CC2" w:rsidRDefault="00A271BF" w:rsidP="00A271BF"/>
    <w:p w14:paraId="1CE8E426" w14:textId="2D853469" w:rsidR="00A271BF" w:rsidRPr="001A2CC2" w:rsidRDefault="00A271BF" w:rsidP="00A271BF"/>
    <w:p w14:paraId="6A38793B" w14:textId="138FCB84" w:rsidR="00A271BF" w:rsidRPr="001A2CC2" w:rsidRDefault="00A271BF" w:rsidP="00A271BF"/>
    <w:p w14:paraId="0E7F3CD4" w14:textId="424D5B7F" w:rsidR="00A271BF" w:rsidRPr="001A2CC2" w:rsidRDefault="00A271BF" w:rsidP="00A271BF"/>
    <w:p w14:paraId="2CBBDFBE" w14:textId="3E83563D" w:rsidR="00A271BF" w:rsidRPr="001A2CC2" w:rsidRDefault="00A271BF" w:rsidP="00A271BF"/>
    <w:p w14:paraId="4F90304F" w14:textId="699A31D8" w:rsidR="00A271BF" w:rsidRPr="001A2CC2" w:rsidRDefault="00A271BF" w:rsidP="00A271BF"/>
    <w:p w14:paraId="5B7721EE" w14:textId="045D87F9" w:rsidR="00A271BF" w:rsidRPr="001A2CC2" w:rsidRDefault="00A271BF" w:rsidP="00A271BF"/>
    <w:p w14:paraId="13360D23" w14:textId="1BA2BB9A" w:rsidR="00A271BF" w:rsidRPr="001A2CC2" w:rsidRDefault="00A271BF" w:rsidP="00A271BF"/>
    <w:p w14:paraId="4D03CC26" w14:textId="25BBB967" w:rsidR="00A271BF" w:rsidRPr="001A2CC2" w:rsidRDefault="00A271BF" w:rsidP="00A271BF"/>
    <w:p w14:paraId="2DC477F7" w14:textId="653B0683" w:rsidR="00A271BF" w:rsidRPr="001A2CC2" w:rsidRDefault="00A271BF" w:rsidP="00A271BF"/>
    <w:p w14:paraId="2475A9E1" w14:textId="5102F1DB" w:rsidR="00A271BF" w:rsidRPr="001A2CC2" w:rsidRDefault="00A271BF" w:rsidP="00A271BF"/>
    <w:p w14:paraId="79054595" w14:textId="5A4B5BF7" w:rsidR="00A271BF" w:rsidRPr="001A2CC2" w:rsidRDefault="00A271BF" w:rsidP="00A271BF"/>
    <w:p w14:paraId="1813EFDE" w14:textId="4FE5E905" w:rsidR="00A271BF" w:rsidRPr="001A2CC2" w:rsidRDefault="00A271BF" w:rsidP="00A271BF"/>
    <w:p w14:paraId="422948B2" w14:textId="44D6B360" w:rsidR="00A271BF" w:rsidRPr="001A2CC2" w:rsidRDefault="00A271BF" w:rsidP="00A271BF"/>
    <w:p w14:paraId="7BAC3420" w14:textId="1858B00E" w:rsidR="00A271BF" w:rsidRPr="001A2CC2" w:rsidRDefault="00A271BF" w:rsidP="00A271BF"/>
    <w:p w14:paraId="1D66C974" w14:textId="0B4B1BBE" w:rsidR="00A271BF" w:rsidRPr="001A2CC2" w:rsidRDefault="00A271BF" w:rsidP="00A271BF"/>
    <w:p w14:paraId="5B740F21" w14:textId="0E754D4B" w:rsidR="00A271BF" w:rsidRPr="001A2CC2" w:rsidRDefault="00A271BF" w:rsidP="00A271BF"/>
    <w:p w14:paraId="4522E3BA" w14:textId="66873A39" w:rsidR="00A271BF" w:rsidRPr="001A2CC2" w:rsidRDefault="00A271BF" w:rsidP="00A271BF"/>
    <w:p w14:paraId="6CD18CDF" w14:textId="77777777" w:rsidR="00A271BF" w:rsidRPr="001A2CC2" w:rsidRDefault="00A271BF" w:rsidP="00A271BF"/>
    <w:sectPr w:rsidR="00A271BF" w:rsidRPr="001A2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FB1"/>
    <w:multiLevelType w:val="hybridMultilevel"/>
    <w:tmpl w:val="BE708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A1BE2"/>
    <w:multiLevelType w:val="hybridMultilevel"/>
    <w:tmpl w:val="4E989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75925"/>
    <w:multiLevelType w:val="hybridMultilevel"/>
    <w:tmpl w:val="BE7086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B7"/>
    <w:rsid w:val="000A4600"/>
    <w:rsid w:val="000F6774"/>
    <w:rsid w:val="00136A5E"/>
    <w:rsid w:val="00140705"/>
    <w:rsid w:val="0016071F"/>
    <w:rsid w:val="00177AA0"/>
    <w:rsid w:val="00191C2E"/>
    <w:rsid w:val="001A2CC2"/>
    <w:rsid w:val="001E649C"/>
    <w:rsid w:val="00297608"/>
    <w:rsid w:val="002A4BE8"/>
    <w:rsid w:val="00333FCF"/>
    <w:rsid w:val="00347086"/>
    <w:rsid w:val="00374547"/>
    <w:rsid w:val="00381FD7"/>
    <w:rsid w:val="00382A4B"/>
    <w:rsid w:val="003B2825"/>
    <w:rsid w:val="003F288F"/>
    <w:rsid w:val="004239FE"/>
    <w:rsid w:val="004370B8"/>
    <w:rsid w:val="00477B79"/>
    <w:rsid w:val="004A08D9"/>
    <w:rsid w:val="004E31B7"/>
    <w:rsid w:val="00500647"/>
    <w:rsid w:val="00584FCE"/>
    <w:rsid w:val="005A46B9"/>
    <w:rsid w:val="005D39E2"/>
    <w:rsid w:val="00610D31"/>
    <w:rsid w:val="00613386"/>
    <w:rsid w:val="006408BB"/>
    <w:rsid w:val="006630AE"/>
    <w:rsid w:val="006E657A"/>
    <w:rsid w:val="007170D5"/>
    <w:rsid w:val="00720C3B"/>
    <w:rsid w:val="0073287D"/>
    <w:rsid w:val="007530F6"/>
    <w:rsid w:val="00764F16"/>
    <w:rsid w:val="0077073D"/>
    <w:rsid w:val="007A00CF"/>
    <w:rsid w:val="007A3550"/>
    <w:rsid w:val="007B25B1"/>
    <w:rsid w:val="007C280E"/>
    <w:rsid w:val="007D1BA0"/>
    <w:rsid w:val="007D6249"/>
    <w:rsid w:val="00803A1C"/>
    <w:rsid w:val="008068AB"/>
    <w:rsid w:val="00834B7B"/>
    <w:rsid w:val="00840BAC"/>
    <w:rsid w:val="008640A4"/>
    <w:rsid w:val="00880203"/>
    <w:rsid w:val="008876A2"/>
    <w:rsid w:val="008D20EA"/>
    <w:rsid w:val="008E387F"/>
    <w:rsid w:val="008E3BCB"/>
    <w:rsid w:val="008F20D3"/>
    <w:rsid w:val="008F595C"/>
    <w:rsid w:val="008F7105"/>
    <w:rsid w:val="0091197A"/>
    <w:rsid w:val="009216A6"/>
    <w:rsid w:val="00923B7C"/>
    <w:rsid w:val="009540D9"/>
    <w:rsid w:val="0099405E"/>
    <w:rsid w:val="009C05DD"/>
    <w:rsid w:val="009E5E61"/>
    <w:rsid w:val="00A2331D"/>
    <w:rsid w:val="00A271BF"/>
    <w:rsid w:val="00A61D7F"/>
    <w:rsid w:val="00AB19A5"/>
    <w:rsid w:val="00AD65B2"/>
    <w:rsid w:val="00B5090B"/>
    <w:rsid w:val="00B51780"/>
    <w:rsid w:val="00B71ACC"/>
    <w:rsid w:val="00BB5EF8"/>
    <w:rsid w:val="00BF06C2"/>
    <w:rsid w:val="00BF67A3"/>
    <w:rsid w:val="00BF7A2B"/>
    <w:rsid w:val="00C316C2"/>
    <w:rsid w:val="00C663F2"/>
    <w:rsid w:val="00C85768"/>
    <w:rsid w:val="00C86A0F"/>
    <w:rsid w:val="00C90EC6"/>
    <w:rsid w:val="00C973E0"/>
    <w:rsid w:val="00CF10DD"/>
    <w:rsid w:val="00CF4FE2"/>
    <w:rsid w:val="00DB3911"/>
    <w:rsid w:val="00DC08C7"/>
    <w:rsid w:val="00E22E8E"/>
    <w:rsid w:val="00E63B60"/>
    <w:rsid w:val="00E81C2E"/>
    <w:rsid w:val="00F13AF1"/>
    <w:rsid w:val="00F60F7A"/>
    <w:rsid w:val="00F7523C"/>
    <w:rsid w:val="00F92832"/>
    <w:rsid w:val="00F9752C"/>
    <w:rsid w:val="00FA09EE"/>
    <w:rsid w:val="00FE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1CDD"/>
  <w15:chartTrackingRefBased/>
  <w15:docId w15:val="{0E06168D-227B-49C9-9DE0-70ABD67E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1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E31B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E31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2E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E8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11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7B79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477B79"/>
  </w:style>
  <w:style w:type="character" w:styleId="Textoennegrita">
    <w:name w:val="Strong"/>
    <w:basedOn w:val="Fuentedeprrafopredeter"/>
    <w:uiPriority w:val="22"/>
    <w:qFormat/>
    <w:rsid w:val="002A4B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832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540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5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1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907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enserBeltran/jdbcudmy/blob/Pooldeconexiones/ManejoJDBC_v4/src/main/java/domain/PersonaDTO.java" TargetMode="External"/><Relationship Id="rId18" Type="http://schemas.openxmlformats.org/officeDocument/2006/relationships/hyperlink" Target="https://fontawesome.com/kits/21ecf7bd0b/use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7" Type="http://schemas.openxmlformats.org/officeDocument/2006/relationships/hyperlink" Target="https://dev.mysql.com/downloads/connector/j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enserBeltran/jdbcudmy/blob/Pooldeconexiones/ManejoJDBC_v2/src/main/java/datos/PersonaDAO.java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github.com/GenserBeltran/jdbcudmy/blob/Pooldeconexiones/ManejoJDBC_v4/src/main/java/datos/PersonaDaoJDBC.java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hyperlink" Target="https://www.w3schools.com/bootstrap4/" TargetMode="External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enserBeltran/jdbcudmy/blob/Pooldeconexiones/ManejoJDBC_v4/src/main/java/datos/PersonaDao.java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github.com/GenserBeltran/jdbcudmy/blob/Pooldeconexiones/ManejoJDBC_v4/src/main/java/datos/Conexion.java" TargetMode="External"/><Relationship Id="rId17" Type="http://schemas.openxmlformats.org/officeDocument/2006/relationships/hyperlink" Target="https://getbootstrap.com/docs/5.1/getting-started/introduction/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0" Type="http://schemas.openxmlformats.org/officeDocument/2006/relationships/image" Target="media/image7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13</Pages>
  <Words>1701</Words>
  <Characters>9360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13</cp:revision>
  <dcterms:created xsi:type="dcterms:W3CDTF">2022-04-28T18:44:00Z</dcterms:created>
  <dcterms:modified xsi:type="dcterms:W3CDTF">2022-05-07T18:34:00Z</dcterms:modified>
</cp:coreProperties>
</file>