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0216" w14:textId="31094DEC" w:rsidR="00757E48" w:rsidRDefault="00922FAB" w:rsidP="00922FAB">
      <w:pPr>
        <w:jc w:val="center"/>
        <w:rPr>
          <w:lang w:val="es-MX"/>
        </w:rPr>
      </w:pPr>
      <w:r w:rsidRPr="00922FAB">
        <w:rPr>
          <w:highlight w:val="yellow"/>
          <w:lang w:val="es-MX"/>
        </w:rPr>
        <w:t>Pt1</w:t>
      </w:r>
    </w:p>
    <w:p w14:paraId="4CFF3658" w14:textId="2332FC72" w:rsidR="00922FAB" w:rsidRDefault="00922FAB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Copiar proyecto bakend en la rama</w:t>
      </w:r>
    </w:p>
    <w:p w14:paraId="760B67FE" w14:textId="6670AECB" w:rsidR="00922FAB" w:rsidRDefault="00922FAB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nueva carpeta angular personas-frontend-angular</w:t>
      </w:r>
    </w:p>
    <w:p w14:paraId="0BEE9E81" w14:textId="5E55D0B2" w:rsidR="00922FAB" w:rsidRPr="00922FAB" w:rsidRDefault="00922FAB" w:rsidP="00922F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Acep</w:t>
      </w:r>
      <w:r w:rsidRPr="00922FAB">
        <w:rPr>
          <w:lang w:val="es-MX"/>
        </w:rPr>
        <w:t>tar el routing</w:t>
      </w:r>
    </w:p>
    <w:p w14:paraId="5847982E" w14:textId="336E58B0" w:rsidR="00922FAB" w:rsidRDefault="00922FAB" w:rsidP="00922F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Aceptar Css</w:t>
      </w:r>
    </w:p>
    <w:p w14:paraId="2B4D148E" w14:textId="1FD7D9E6" w:rsidR="00922FAB" w:rsidRDefault="005434B8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y copiar recursos para el proyecto</w:t>
      </w:r>
    </w:p>
    <w:p w14:paraId="3B1DF0E2" w14:textId="5CF7A728" w:rsidR="005434B8" w:rsidRDefault="00151728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Elminar archivos por no uso</w:t>
      </w:r>
    </w:p>
    <w:p w14:paraId="51154B52" w14:textId="05EAF67F" w:rsidR="00151728" w:rsidRDefault="00151728" w:rsidP="00151728">
      <w:pPr>
        <w:pStyle w:val="Prrafodelista"/>
        <w:numPr>
          <w:ilvl w:val="1"/>
          <w:numId w:val="1"/>
        </w:numPr>
        <w:rPr>
          <w:lang w:val="en-US"/>
        </w:rPr>
      </w:pPr>
      <w:r w:rsidRPr="00151728">
        <w:rPr>
          <w:lang w:val="en-US"/>
        </w:rPr>
        <w:t>App-app-routing.domule.</w:t>
      </w:r>
      <w:r>
        <w:rPr>
          <w:lang w:val="en-US"/>
        </w:rPr>
        <w:t>css</w:t>
      </w:r>
    </w:p>
    <w:p w14:paraId="55018322" w14:textId="31D615AE" w:rsidR="00151728" w:rsidRPr="00151728" w:rsidRDefault="00151728" w:rsidP="00151728">
      <w:pPr>
        <w:pStyle w:val="Prrafodelista"/>
        <w:numPr>
          <w:ilvl w:val="1"/>
          <w:numId w:val="1"/>
        </w:numPr>
        <w:rPr>
          <w:lang w:val="en-US"/>
        </w:rPr>
      </w:pPr>
      <w:r w:rsidRPr="00151728">
        <w:rPr>
          <w:lang w:val="en-US"/>
        </w:rPr>
        <w:t>App-app-routing.domule.</w:t>
      </w:r>
      <w:r>
        <w:rPr>
          <w:lang w:val="en-US"/>
        </w:rPr>
        <w:t>spec</w:t>
      </w:r>
    </w:p>
    <w:p w14:paraId="21FF2A2B" w14:textId="715CD2B0" w:rsidR="00151728" w:rsidRDefault="00151728" w:rsidP="00922FA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Modificar archive app.component.html</w:t>
      </w:r>
    </w:p>
    <w:p w14:paraId="110BAB91" w14:textId="11FAA354" w:rsidR="00A91EEF" w:rsidRDefault="00A91EEF" w:rsidP="00922FA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Pruebas</w:t>
      </w:r>
    </w:p>
    <w:p w14:paraId="57588B7B" w14:textId="1739F9B0" w:rsidR="00A91EEF" w:rsidRDefault="00A91EEF" w:rsidP="00A91EEF">
      <w:pPr>
        <w:pStyle w:val="Prrafodelista"/>
        <w:numPr>
          <w:ilvl w:val="1"/>
          <w:numId w:val="1"/>
        </w:numPr>
      </w:pPr>
      <w:r w:rsidRPr="00A91EEF">
        <w:t>Ojo para que corrar s</w:t>
      </w:r>
      <w:r>
        <w:t>e debe elminar la cita en al archivo css en el archivo app.componnet.ts</w:t>
      </w:r>
    </w:p>
    <w:p w14:paraId="262C9FB8" w14:textId="2B0A29C9" w:rsidR="00A91EEF" w:rsidRDefault="00A91EEF" w:rsidP="00A91EEF">
      <w:r>
        <w:rPr>
          <w:noProof/>
        </w:rPr>
        <w:drawing>
          <wp:inline distT="0" distB="0" distL="0" distR="0" wp14:anchorId="626EA963" wp14:editId="2E5564B2">
            <wp:extent cx="5943600" cy="1934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AC9" w14:textId="4BADAC66" w:rsidR="005F2338" w:rsidRDefault="005F2338" w:rsidP="005F2338">
      <w:pPr>
        <w:jc w:val="center"/>
      </w:pPr>
      <w:r w:rsidRPr="005F2338">
        <w:rPr>
          <w:highlight w:val="yellow"/>
        </w:rPr>
        <w:t>Pt2</w:t>
      </w:r>
    </w:p>
    <w:p w14:paraId="60BB929B" w14:textId="6947DBF8" w:rsidR="005F2338" w:rsidRDefault="005F2338" w:rsidP="005F2338">
      <w:pPr>
        <w:pStyle w:val="Prrafodelista"/>
        <w:numPr>
          <w:ilvl w:val="0"/>
          <w:numId w:val="2"/>
        </w:numPr>
      </w:pPr>
      <w:r>
        <w:t>Agregar componente a la app – Clase Persona</w:t>
      </w:r>
    </w:p>
    <w:p w14:paraId="6D4E7C00" w14:textId="77777777" w:rsidR="002E14DE" w:rsidRDefault="005F2338" w:rsidP="002E14DE">
      <w:pPr>
        <w:pStyle w:val="Prrafodelista"/>
        <w:numPr>
          <w:ilvl w:val="1"/>
          <w:numId w:val="2"/>
        </w:numPr>
      </w:pPr>
      <w:r>
        <w:t>M</w:t>
      </w:r>
      <w:r w:rsidR="002E14DE">
        <w:t xml:space="preserve">e </w:t>
      </w:r>
      <w:r>
        <w:t>ubico en la ruta que se creara la clase</w:t>
      </w:r>
    </w:p>
    <w:p w14:paraId="2DF0E8C1" w14:textId="1F8C5127" w:rsidR="002E14DE" w:rsidRPr="002E14DE" w:rsidRDefault="002E14DE" w:rsidP="002E14DE">
      <w:pPr>
        <w:pStyle w:val="Prrafodelista"/>
        <w:numPr>
          <w:ilvl w:val="2"/>
          <w:numId w:val="2"/>
        </w:numPr>
        <w:rPr>
          <w:lang w:val="en-US"/>
        </w:rPr>
      </w:pPr>
      <w:r w:rsidRPr="002E14DE">
        <w:rPr>
          <w:lang w:val="en-US"/>
        </w:rPr>
        <w:t>D:\PROGRAMACION\JavaUdemy\FaseII\Angular_JavaEE\personas-frontend-angular\src\app&gt; ng g class Persona.model -</w:t>
      </w:r>
      <w:r w:rsidR="00754310">
        <w:rPr>
          <w:lang w:val="en-US"/>
        </w:rPr>
        <w:t>-</w:t>
      </w:r>
      <w:r w:rsidRPr="002E14DE">
        <w:rPr>
          <w:lang w:val="en-US"/>
        </w:rPr>
        <w:t>skipTest</w:t>
      </w:r>
      <w:r w:rsidR="00754310">
        <w:rPr>
          <w:lang w:val="en-US"/>
        </w:rPr>
        <w:t>s</w:t>
      </w:r>
      <w:r w:rsidRPr="002E14DE">
        <w:rPr>
          <w:lang w:val="en-US"/>
        </w:rPr>
        <w:t>=true</w:t>
      </w:r>
    </w:p>
    <w:p w14:paraId="7768632A" w14:textId="41CBEB1E" w:rsidR="005F2338" w:rsidRDefault="005F2338" w:rsidP="002E14DE">
      <w:pPr>
        <w:pStyle w:val="Prrafodelista"/>
        <w:numPr>
          <w:ilvl w:val="2"/>
          <w:numId w:val="2"/>
        </w:numPr>
      </w:pPr>
      <w:r>
        <w:t xml:space="preserve">Como no quiero que genere el archivo de </w:t>
      </w:r>
      <w:r w:rsidR="002E14DE">
        <w:t>pruebas</w:t>
      </w:r>
      <w:r>
        <w:t xml:space="preserve"> copio el </w:t>
      </w:r>
      <w:r w:rsidR="00AA2F02">
        <w:t>–</w:t>
      </w:r>
      <w:r>
        <w:t>skip</w:t>
      </w:r>
    </w:p>
    <w:p w14:paraId="648A0247" w14:textId="7EC1B96E" w:rsidR="00AA2F02" w:rsidRDefault="00AA2F02" w:rsidP="00AA2F02">
      <w:pPr>
        <w:pStyle w:val="Prrafodelista"/>
        <w:numPr>
          <w:ilvl w:val="0"/>
          <w:numId w:val="2"/>
        </w:numPr>
      </w:pPr>
      <w:r>
        <w:t xml:space="preserve">Crear clase </w:t>
      </w:r>
      <w:r w:rsidR="003F5CCE" w:rsidRPr="003F5CCE">
        <w:t xml:space="preserve">DataService  </w:t>
      </w:r>
      <w:r>
        <w:t>que se va conectar a los WebServices</w:t>
      </w:r>
      <w:r w:rsidR="00F12B04">
        <w:t xml:space="preserve"> (Usar Http Client de Angular)</w:t>
      </w:r>
    </w:p>
    <w:p w14:paraId="49FECC12" w14:textId="241F85F7" w:rsidR="00AA2F02" w:rsidRDefault="00F12B04" w:rsidP="00754310">
      <w:pPr>
        <w:pStyle w:val="Prrafodelista"/>
        <w:numPr>
          <w:ilvl w:val="1"/>
          <w:numId w:val="2"/>
        </w:numPr>
        <w:rPr>
          <w:lang w:val="en-US"/>
        </w:rPr>
      </w:pPr>
      <w:r w:rsidRPr="00754310">
        <w:rPr>
          <w:lang w:val="en-US"/>
        </w:rPr>
        <w:t>D:\PROGRAMACION\JavaUdemy\FaseII\Angular_JavaEE\personas-frontend-angular\src\app&gt; ng g class DataService</w:t>
      </w:r>
      <w:r w:rsidR="00754310" w:rsidRPr="00754310">
        <w:rPr>
          <w:lang w:val="en-US"/>
        </w:rPr>
        <w:t xml:space="preserve"> </w:t>
      </w:r>
      <w:r w:rsidR="00754310" w:rsidRPr="002E14DE">
        <w:rPr>
          <w:lang w:val="en-US"/>
        </w:rPr>
        <w:t>-</w:t>
      </w:r>
      <w:r w:rsidR="00754310">
        <w:rPr>
          <w:lang w:val="en-US"/>
        </w:rPr>
        <w:t>-</w:t>
      </w:r>
      <w:r w:rsidR="00754310" w:rsidRPr="002E14DE">
        <w:rPr>
          <w:lang w:val="en-US"/>
        </w:rPr>
        <w:t>skipTest</w:t>
      </w:r>
      <w:r w:rsidR="00754310">
        <w:rPr>
          <w:lang w:val="en-US"/>
        </w:rPr>
        <w:t>s</w:t>
      </w:r>
      <w:r w:rsidR="00754310" w:rsidRPr="002E14DE">
        <w:rPr>
          <w:lang w:val="en-US"/>
        </w:rPr>
        <w:t>=true</w:t>
      </w:r>
    </w:p>
    <w:p w14:paraId="68631B16" w14:textId="206F81C8" w:rsidR="00712E95" w:rsidRDefault="00712E95" w:rsidP="00754310">
      <w:pPr>
        <w:pStyle w:val="Prrafodelista"/>
        <w:numPr>
          <w:ilvl w:val="1"/>
          <w:numId w:val="2"/>
        </w:numPr>
      </w:pPr>
      <w:r w:rsidRPr="00712E95">
        <w:t xml:space="preserve">Agregar </w:t>
      </w:r>
      <w:r>
        <w:t>url del servicio</w:t>
      </w:r>
    </w:p>
    <w:p w14:paraId="4367D0EB" w14:textId="3D18BB1F" w:rsidR="009F5EC6" w:rsidRDefault="00712E95" w:rsidP="00754310">
      <w:pPr>
        <w:pStyle w:val="Prrafodelista"/>
        <w:numPr>
          <w:ilvl w:val="1"/>
          <w:numId w:val="2"/>
        </w:numPr>
      </w:pPr>
      <w:r>
        <w:t xml:space="preserve">Agregar </w:t>
      </w:r>
      <w:r w:rsidRPr="00712E95">
        <w:t>método para</w:t>
      </w:r>
      <w:r>
        <w:t xml:space="preserve"> c</w:t>
      </w:r>
      <w:r w:rsidR="00F6654A">
        <w:t>i</w:t>
      </w:r>
      <w:r>
        <w:t>tar cada un de los métodos creados en el bakend</w:t>
      </w:r>
    </w:p>
    <w:p w14:paraId="78CF6A93" w14:textId="3914A336" w:rsidR="00F6654A" w:rsidRDefault="00742319" w:rsidP="00742319">
      <w:pPr>
        <w:jc w:val="center"/>
      </w:pPr>
      <w:r w:rsidRPr="00742319">
        <w:rPr>
          <w:highlight w:val="yellow"/>
        </w:rPr>
        <w:t>Pt3</w:t>
      </w:r>
    </w:p>
    <w:p w14:paraId="7957A74E" w14:textId="49601EED" w:rsidR="00742319" w:rsidRDefault="00742319" w:rsidP="00742319">
      <w:pPr>
        <w:pStyle w:val="Prrafodelista"/>
        <w:numPr>
          <w:ilvl w:val="0"/>
          <w:numId w:val="4"/>
        </w:numPr>
      </w:pPr>
      <w:r>
        <w:t>Crear clase</w:t>
      </w:r>
      <w:r w:rsidR="00332E29">
        <w:t xml:space="preserve"> (Servicio)</w:t>
      </w:r>
      <w:r>
        <w:t xml:space="preserve"> PersonaService que administrara el arreglo de personas para desplegar en la vista de angular</w:t>
      </w:r>
    </w:p>
    <w:p w14:paraId="078F4478" w14:textId="26190ABF" w:rsidR="005B2AB6" w:rsidRDefault="005B2AB6" w:rsidP="00742319">
      <w:pPr>
        <w:pStyle w:val="Prrafodelista"/>
        <w:numPr>
          <w:ilvl w:val="0"/>
          <w:numId w:val="4"/>
        </w:numPr>
      </w:pPr>
      <w:r>
        <w:t>Ojo se solucionaron errores extras en la clase data-service y persona-service (persona: any) &amp;&amp; reformar el bloque de ejecución next y error</w:t>
      </w:r>
    </w:p>
    <w:p w14:paraId="29BE0A25" w14:textId="77777777" w:rsidR="00FA636D" w:rsidRDefault="00FA636D" w:rsidP="00FA636D">
      <w:pPr>
        <w:pStyle w:val="Prrafodelista"/>
      </w:pPr>
    </w:p>
    <w:p w14:paraId="608FC251" w14:textId="037CE828" w:rsidR="00FA636D" w:rsidRDefault="00FA636D" w:rsidP="00FA636D">
      <w:pPr>
        <w:jc w:val="center"/>
      </w:pPr>
      <w:r w:rsidRPr="00FA636D">
        <w:rPr>
          <w:highlight w:val="yellow"/>
        </w:rPr>
        <w:lastRenderedPageBreak/>
        <w:t>Pt4</w:t>
      </w:r>
    </w:p>
    <w:p w14:paraId="5C28E069" w14:textId="70CF6F82" w:rsidR="00FA636D" w:rsidRDefault="00FA636D" w:rsidP="00FA636D">
      <w:r>
        <w:t xml:space="preserve">Ya definido los servicios se procede a registrarlos </w:t>
      </w:r>
    </w:p>
    <w:p w14:paraId="60F5AFDB" w14:textId="38565D3C" w:rsidR="00FA636D" w:rsidRDefault="00FA636D" w:rsidP="00FA636D">
      <w:pPr>
        <w:pStyle w:val="Prrafodelista"/>
        <w:numPr>
          <w:ilvl w:val="0"/>
          <w:numId w:val="6"/>
        </w:numPr>
      </w:pPr>
      <w:r>
        <w:t>Agregar servicios a app.module.ts</w:t>
      </w:r>
    </w:p>
    <w:p w14:paraId="6C092E35" w14:textId="77777777" w:rsidR="00412D48" w:rsidRPr="00412D48" w:rsidRDefault="00FA636D" w:rsidP="00412D48">
      <w:pPr>
        <w:pStyle w:val="Prrafodelista"/>
        <w:numPr>
          <w:ilvl w:val="0"/>
          <w:numId w:val="6"/>
        </w:numPr>
      </w:pPr>
      <w:r>
        <w:t>Agregar componente a la aplicación llamado Personas</w:t>
      </w:r>
      <w:r w:rsidR="00412D48">
        <w:t xml:space="preserve"> (Es el encargado de llamar al listadode personas y las acciones crud con apoyo de un formulario)</w:t>
      </w:r>
    </w:p>
    <w:p w14:paraId="01E9C390" w14:textId="53512BC6" w:rsidR="00FA636D" w:rsidRPr="00412D48" w:rsidRDefault="00412D48" w:rsidP="00412D48">
      <w:pPr>
        <w:pStyle w:val="Prrafodelista"/>
        <w:numPr>
          <w:ilvl w:val="0"/>
          <w:numId w:val="6"/>
        </w:numPr>
        <w:rPr>
          <w:lang w:val="en-US"/>
        </w:rPr>
      </w:pPr>
      <w:r w:rsidRPr="00412D48">
        <w:rPr>
          <w:lang w:val="en-US"/>
        </w:rPr>
        <w:t>PS D:\PROGRAMACION\JavaUdemy\FaseII\Angular_JavaEE\personas-frontend-angular\src\app&gt; ng g component personas --skipTests=true --inlineStyle=true</w:t>
      </w:r>
    </w:p>
    <w:p w14:paraId="77CAFAC5" w14:textId="72841424" w:rsidR="00412D48" w:rsidRDefault="00412D48" w:rsidP="00412D48">
      <w:pPr>
        <w:pStyle w:val="Prrafodelista"/>
        <w:ind w:left="1068"/>
      </w:pPr>
      <w:r w:rsidRPr="00412D48">
        <w:t>El inlineStyle es para q</w:t>
      </w:r>
      <w:r>
        <w:t>ue no cree el archivo css dentro del componente si ni que tengamos la opncion de agregarlo en el HTML</w:t>
      </w:r>
    </w:p>
    <w:p w14:paraId="0DB62CEC" w14:textId="739D2BE1" w:rsidR="00B80F99" w:rsidRDefault="00B80F99" w:rsidP="00B80F99">
      <w:pPr>
        <w:pStyle w:val="Prrafodelista"/>
        <w:numPr>
          <w:ilvl w:val="0"/>
          <w:numId w:val="6"/>
        </w:numPr>
      </w:pPr>
      <w:r>
        <w:t>Revisar app.module que se haya creado el nuevo componente (Linea13)</w:t>
      </w:r>
    </w:p>
    <w:p w14:paraId="79B52906" w14:textId="2659C8B4" w:rsidR="00412D48" w:rsidRDefault="00B80F99" w:rsidP="00412D48">
      <w:pPr>
        <w:pStyle w:val="Prrafodelista"/>
        <w:numPr>
          <w:ilvl w:val="0"/>
          <w:numId w:val="6"/>
        </w:numPr>
      </w:pPr>
      <w:r>
        <w:t>Modificar</w:t>
      </w:r>
      <w:r w:rsidR="00412D48">
        <w:t xml:space="preserve"> el app-routing </w:t>
      </w:r>
      <w:r>
        <w:t>para agregar la url que remit al componente recién creado (personas)</w:t>
      </w:r>
    </w:p>
    <w:p w14:paraId="5D757383" w14:textId="5316218D" w:rsidR="00E1250D" w:rsidRDefault="00E1250D" w:rsidP="004F143E">
      <w:pPr>
        <w:pStyle w:val="Prrafodelista"/>
        <w:numPr>
          <w:ilvl w:val="1"/>
          <w:numId w:val="6"/>
        </w:numPr>
      </w:pPr>
      <w:r>
        <w:t>Agregar nueva ruta ()</w:t>
      </w:r>
    </w:p>
    <w:p w14:paraId="45B9570A" w14:textId="692D0ED5" w:rsidR="00B80F99" w:rsidRDefault="004F143E" w:rsidP="00412D48">
      <w:pPr>
        <w:pStyle w:val="Prrafodelista"/>
        <w:numPr>
          <w:ilvl w:val="0"/>
          <w:numId w:val="6"/>
        </w:numPr>
      </w:pPr>
      <w:r>
        <w:t>Modificar el app.component.html</w:t>
      </w:r>
    </w:p>
    <w:p w14:paraId="009EF05A" w14:textId="2077A105" w:rsidR="004F143E" w:rsidRDefault="004F143E" w:rsidP="004F143E">
      <w:pPr>
        <w:pStyle w:val="Prrafodelista"/>
        <w:numPr>
          <w:ilvl w:val="1"/>
          <w:numId w:val="6"/>
        </w:numPr>
      </w:pPr>
      <w:r>
        <w:t>Usar tag app-router (Se encarga de realizar el llamado hacia app rputing y validar cual es el componente que se debe levantar) Probar subiendo la app</w:t>
      </w:r>
    </w:p>
    <w:p w14:paraId="2868F53D" w14:textId="5B803072" w:rsidR="003E0C5B" w:rsidRDefault="003E0C5B" w:rsidP="003E0C5B">
      <w:pPr>
        <w:pStyle w:val="Prrafodelista"/>
        <w:ind w:left="1440"/>
      </w:pPr>
      <w:r>
        <w:rPr>
          <w:noProof/>
        </w:rPr>
        <w:drawing>
          <wp:inline distT="0" distB="0" distL="0" distR="0" wp14:anchorId="352BE8AD" wp14:editId="4C1EFA96">
            <wp:extent cx="4779275" cy="246316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422" cy="24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2B66" w14:textId="1D5D45FB" w:rsidR="003E0C5B" w:rsidRDefault="003E0C5B" w:rsidP="003E0C5B">
      <w:pPr>
        <w:pStyle w:val="Prrafodelista"/>
        <w:numPr>
          <w:ilvl w:val="0"/>
          <w:numId w:val="6"/>
        </w:numPr>
      </w:pPr>
      <w:r>
        <w:t xml:space="preserve">Modiifcar </w:t>
      </w:r>
      <w:r>
        <w:t>personas.</w:t>
      </w:r>
      <w:r>
        <w:t>componente.html</w:t>
      </w:r>
    </w:p>
    <w:p w14:paraId="1E525CF1" w14:textId="07D42232" w:rsidR="003E0C5B" w:rsidRDefault="003E0C5B" w:rsidP="007B3CE6">
      <w:pPr>
        <w:pStyle w:val="Prrafodelista"/>
        <w:numPr>
          <w:ilvl w:val="1"/>
          <w:numId w:val="6"/>
        </w:numPr>
      </w:pPr>
      <w:r>
        <w:t>Hacer arreglo en personas.component.ts</w:t>
      </w:r>
    </w:p>
    <w:p w14:paraId="70307DDA" w14:textId="5CE11FBD" w:rsidR="00661BFE" w:rsidRDefault="00661BFE" w:rsidP="007B3CE6">
      <w:pPr>
        <w:pStyle w:val="Prrafodelista"/>
        <w:numPr>
          <w:ilvl w:val="1"/>
          <w:numId w:val="6"/>
        </w:numPr>
      </w:pPr>
      <w:r>
        <w:t>Inicializar el arreglo de personas con el método dnOnInit</w:t>
      </w:r>
    </w:p>
    <w:p w14:paraId="438B7BF0" w14:textId="2B142130" w:rsidR="00661BFE" w:rsidRDefault="00661BFE" w:rsidP="003E0C5B">
      <w:pPr>
        <w:pStyle w:val="Prrafodelista"/>
        <w:numPr>
          <w:ilvl w:val="0"/>
          <w:numId w:val="6"/>
        </w:numPr>
      </w:pPr>
      <w:r>
        <w:t>Agregar método cargarPersonas en persona-service-ts</w:t>
      </w:r>
    </w:p>
    <w:p w14:paraId="3E4A02E2" w14:textId="76E06F1C" w:rsidR="007B3CE6" w:rsidRDefault="007B3CE6" w:rsidP="003E0C5B">
      <w:pPr>
        <w:pStyle w:val="Prrafodelista"/>
        <w:numPr>
          <w:ilvl w:val="0"/>
          <w:numId w:val="6"/>
        </w:numPr>
      </w:pPr>
      <w:r>
        <w:t>Modificar app-module.ts Inyectar el servicio declarado en HttpClienteModule para que levante la consola</w:t>
      </w:r>
    </w:p>
    <w:p w14:paraId="1B137A70" w14:textId="60E2810B" w:rsidR="00DF58D0" w:rsidRDefault="00DF58D0" w:rsidP="003E0C5B">
      <w:pPr>
        <w:pStyle w:val="Prrafodelista"/>
        <w:numPr>
          <w:ilvl w:val="0"/>
          <w:numId w:val="6"/>
        </w:numPr>
      </w:pPr>
      <w:r>
        <w:t>Configurar archivo tsconfig.json cambiar el strict a false</w:t>
      </w:r>
    </w:p>
    <w:p w14:paraId="6C7D5BC9" w14:textId="74F96747" w:rsidR="00DF58D0" w:rsidRDefault="00DF58D0" w:rsidP="003E0C5B">
      <w:pPr>
        <w:pStyle w:val="Prrafodelista"/>
        <w:numPr>
          <w:ilvl w:val="0"/>
          <w:numId w:val="6"/>
        </w:numPr>
      </w:pPr>
      <w:r>
        <w:t>Ajustar en el servicio Rest que liste por método Json</w:t>
      </w:r>
    </w:p>
    <w:p w14:paraId="010E1BB6" w14:textId="3D498032" w:rsidR="007B3CE6" w:rsidRDefault="007B3CE6" w:rsidP="003E0C5B">
      <w:pPr>
        <w:pStyle w:val="Prrafodelista"/>
        <w:numPr>
          <w:ilvl w:val="0"/>
          <w:numId w:val="6"/>
        </w:numPr>
      </w:pPr>
      <w:r>
        <w:t>Prueba</w:t>
      </w:r>
    </w:p>
    <w:p w14:paraId="37E0972D" w14:textId="4707C2A5" w:rsidR="00412D48" w:rsidRDefault="007B3CE6" w:rsidP="007B3CE6">
      <w:r>
        <w:t xml:space="preserve">Si no desplega nada en la consola crtl + shif + i  </w:t>
      </w:r>
      <w:r>
        <w:sym w:font="Wingdings" w:char="F0E0"/>
      </w:r>
      <w:r>
        <w:t xml:space="preserve"> Console</w:t>
      </w:r>
    </w:p>
    <w:p w14:paraId="0FC2FEDF" w14:textId="30703C3A" w:rsidR="007B3CE6" w:rsidRDefault="007B3CE6" w:rsidP="007B3CE6">
      <w:r>
        <w:t>Como se aprecia no se estadeclarando el Http Client</w:t>
      </w:r>
    </w:p>
    <w:p w14:paraId="5CC35C4E" w14:textId="034BFCF6" w:rsidR="007B3CE6" w:rsidRDefault="007B3CE6" w:rsidP="007B3CE6">
      <w:r>
        <w:rPr>
          <w:noProof/>
        </w:rPr>
        <w:lastRenderedPageBreak/>
        <w:drawing>
          <wp:inline distT="0" distB="0" distL="0" distR="0" wp14:anchorId="3AE77A2F" wp14:editId="6DD44445">
            <wp:extent cx="5943600" cy="5087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2071" w14:textId="68C81216" w:rsidR="007B3CE6" w:rsidRDefault="00DF58D0" w:rsidP="007B3CE6">
      <w:r>
        <w:rPr>
          <w:noProof/>
        </w:rPr>
        <w:lastRenderedPageBreak/>
        <w:drawing>
          <wp:inline distT="0" distB="0" distL="0" distR="0" wp14:anchorId="5E6AD0F3" wp14:editId="710067D6">
            <wp:extent cx="5943600" cy="5057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555F" w14:textId="77777777" w:rsidR="007B3CE6" w:rsidRDefault="007B3CE6" w:rsidP="007B3CE6"/>
    <w:p w14:paraId="2DB416BA" w14:textId="77777777" w:rsidR="00412D48" w:rsidRDefault="00412D48" w:rsidP="00412D48">
      <w:pPr>
        <w:pStyle w:val="Prrafodelista"/>
        <w:ind w:left="1068"/>
      </w:pPr>
    </w:p>
    <w:p w14:paraId="12E42617" w14:textId="77777777" w:rsidR="00412D48" w:rsidRPr="00412D48" w:rsidRDefault="00412D48" w:rsidP="00412D48">
      <w:pPr>
        <w:pStyle w:val="Prrafodelista"/>
      </w:pPr>
    </w:p>
    <w:p w14:paraId="31C17058" w14:textId="77777777" w:rsidR="00FA636D" w:rsidRPr="00412D48" w:rsidRDefault="00FA636D" w:rsidP="00FA636D">
      <w:pPr>
        <w:pStyle w:val="Sinespaciado"/>
      </w:pPr>
    </w:p>
    <w:p w14:paraId="5CBF46BB" w14:textId="77777777" w:rsidR="00922FAB" w:rsidRPr="00412D48" w:rsidRDefault="00922FAB"/>
    <w:sectPr w:rsidR="00922FAB" w:rsidRPr="00412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D25"/>
    <w:multiLevelType w:val="hybridMultilevel"/>
    <w:tmpl w:val="EE3E5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206"/>
    <w:multiLevelType w:val="hybridMultilevel"/>
    <w:tmpl w:val="3A94B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7397"/>
    <w:multiLevelType w:val="hybridMultilevel"/>
    <w:tmpl w:val="B220F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D7047"/>
    <w:multiLevelType w:val="hybridMultilevel"/>
    <w:tmpl w:val="4E266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178CA"/>
    <w:multiLevelType w:val="hybridMultilevel"/>
    <w:tmpl w:val="D9448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03EED"/>
    <w:multiLevelType w:val="hybridMultilevel"/>
    <w:tmpl w:val="844025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20"/>
    <w:rsid w:val="00151728"/>
    <w:rsid w:val="002E14DE"/>
    <w:rsid w:val="00326926"/>
    <w:rsid w:val="00332E29"/>
    <w:rsid w:val="003E0C5B"/>
    <w:rsid w:val="003F5CCE"/>
    <w:rsid w:val="00412D48"/>
    <w:rsid w:val="004F143E"/>
    <w:rsid w:val="005434B8"/>
    <w:rsid w:val="005B2AB6"/>
    <w:rsid w:val="005F2338"/>
    <w:rsid w:val="00661BFE"/>
    <w:rsid w:val="00712E95"/>
    <w:rsid w:val="00742319"/>
    <w:rsid w:val="00754310"/>
    <w:rsid w:val="00757E48"/>
    <w:rsid w:val="007B3CE6"/>
    <w:rsid w:val="00922FAB"/>
    <w:rsid w:val="009F5EC6"/>
    <w:rsid w:val="00A91EEF"/>
    <w:rsid w:val="00AA2F02"/>
    <w:rsid w:val="00B07020"/>
    <w:rsid w:val="00B80F99"/>
    <w:rsid w:val="00D171D3"/>
    <w:rsid w:val="00D81BF8"/>
    <w:rsid w:val="00DF58D0"/>
    <w:rsid w:val="00E1250D"/>
    <w:rsid w:val="00E4391E"/>
    <w:rsid w:val="00F12B04"/>
    <w:rsid w:val="00F6654A"/>
    <w:rsid w:val="00F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5535"/>
  <w15:chartTrackingRefBased/>
  <w15:docId w15:val="{37104E9D-16E2-4AEC-94DD-49EFDAD6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2FA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9</cp:revision>
  <dcterms:created xsi:type="dcterms:W3CDTF">2022-09-10T18:45:00Z</dcterms:created>
  <dcterms:modified xsi:type="dcterms:W3CDTF">2022-09-13T19:32:00Z</dcterms:modified>
</cp:coreProperties>
</file>