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4F4D6" w14:textId="74B925BC" w:rsidR="00712ACA" w:rsidRDefault="000902CE" w:rsidP="000902CE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0902CE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05:  Ciclos en JavaScript</w:t>
      </w:r>
    </w:p>
    <w:p w14:paraId="2EC644F6" w14:textId="71E53B80" w:rsidR="000902CE" w:rsidRDefault="00B435BE" w:rsidP="000902CE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 Ciclo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While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JavaScript</w:t>
      </w:r>
    </w:p>
    <w:p w14:paraId="0228A054" w14:textId="26B5BC8A" w:rsidR="00640EA5" w:rsidRPr="00640EA5" w:rsidRDefault="00640EA5" w:rsidP="00640EA5">
      <w:r w:rsidRPr="00640EA5">
        <w:t>Primero valida que la condición sea correcta para ejecutar el código</w:t>
      </w:r>
    </w:p>
    <w:p w14:paraId="3C280623" w14:textId="60E10D61" w:rsidR="00B435BE" w:rsidRDefault="00B435BE" w:rsidP="00B435BE">
      <w:r>
        <w:rPr>
          <w:noProof/>
        </w:rPr>
        <w:drawing>
          <wp:inline distT="0" distB="0" distL="0" distR="0" wp14:anchorId="4D46A768" wp14:editId="76BA371B">
            <wp:extent cx="5943600" cy="4391025"/>
            <wp:effectExtent l="0" t="0" r="0" b="9525"/>
            <wp:docPr id="2" name="Imagen 2" descr="Tutorial Python bucles While - Haz Ejemplos de Sentencias While Verdader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torial Python bucles While - Haz Ejemplos de Sentencias While Verdader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24C5" w14:textId="4C70E854" w:rsidR="00B435BE" w:rsidRDefault="00B435BE" w:rsidP="00B435BE">
      <w:proofErr w:type="spellStart"/>
      <w:r>
        <w:t>Simpre</w:t>
      </w:r>
      <w:proofErr w:type="spellEnd"/>
      <w:r>
        <w:t xml:space="preserve"> necesitamos de una variable llamada contador</w:t>
      </w:r>
    </w:p>
    <w:p w14:paraId="228DB2F6" w14:textId="3C937768" w:rsidR="00B435BE" w:rsidRDefault="00640EA5" w:rsidP="00B435BE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Ciclo Do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While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JavaScript</w:t>
      </w:r>
    </w:p>
    <w:p w14:paraId="0058A47B" w14:textId="78BBFE93" w:rsidR="00640EA5" w:rsidRDefault="00640EA5" w:rsidP="00640EA5">
      <w:proofErr w:type="spellStart"/>
      <w:r>
        <w:t>Almenos</w:t>
      </w:r>
      <w:proofErr w:type="spellEnd"/>
      <w:r>
        <w:t xml:space="preserve"> se ejecuta una vez el código y luego valida la condición para cerrar o volver a repetir</w:t>
      </w:r>
    </w:p>
    <w:p w14:paraId="5F22412A" w14:textId="72CE0563" w:rsidR="00BD0360" w:rsidRDefault="00BD0360" w:rsidP="00640EA5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Ciclo </w:t>
      </w:r>
      <w:proofErr w:type="spellStart"/>
      <w:r>
        <w:rPr>
          <w:rFonts w:ascii="Roboto" w:hAnsi="Roboto"/>
          <w:color w:val="FFFFFF"/>
          <w:shd w:val="clear" w:color="auto" w:fill="1C1D1F"/>
        </w:rPr>
        <w:t>For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en JavaScript</w:t>
      </w:r>
    </w:p>
    <w:p w14:paraId="64B1903D" w14:textId="31729965" w:rsidR="00BD0360" w:rsidRPr="00BD0360" w:rsidRDefault="00BD0360" w:rsidP="00BD0360">
      <w:pPr>
        <w:rPr>
          <w:u w:val="single"/>
        </w:rPr>
      </w:pPr>
      <w:r>
        <w:t>Primer valida que se cumpla la condición y luego la va incrementando hasta finalizar el ultimo valor del rango para terminar el ciclo</w:t>
      </w:r>
    </w:p>
    <w:p w14:paraId="0C049A45" w14:textId="14738A31" w:rsidR="00BD0360" w:rsidRDefault="00BD0360" w:rsidP="00640EA5">
      <w:r>
        <w:rPr>
          <w:noProof/>
        </w:rPr>
        <w:lastRenderedPageBreak/>
        <w:drawing>
          <wp:inline distT="0" distB="0" distL="0" distR="0" wp14:anchorId="4D5B4AF2" wp14:editId="2FD40C89">
            <wp:extent cx="2828925" cy="3209925"/>
            <wp:effectExtent l="0" t="0" r="9525" b="9525"/>
            <wp:docPr id="3" name="Imagen 3" descr="CLASE 14: DIAGRAMA DE FLUJO Y CICLO FOR – karen capat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E 14: DIAGRAMA DE FLUJO Y CICLO FOR – karen capata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92CC1" w14:textId="56B5C2A6" w:rsidR="00BD0360" w:rsidRDefault="00BD0360" w:rsidP="00640EA5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Palabra Break en JavaScript</w:t>
      </w:r>
    </w:p>
    <w:p w14:paraId="15F938A4" w14:textId="401631AA" w:rsidR="00BD0360" w:rsidRPr="00BD0360" w:rsidRDefault="00BD0360" w:rsidP="00BD0360">
      <w:r w:rsidRPr="00BD0360">
        <w:t xml:space="preserve">Lo que hace es finalizar el ciclo ya cumplida </w:t>
      </w:r>
      <w:r w:rsidRPr="00BD0360">
        <w:t>la sentencia</w:t>
      </w:r>
    </w:p>
    <w:p w14:paraId="726FC2D0" w14:textId="7118C4C0" w:rsidR="00BD0360" w:rsidRDefault="00BD0360" w:rsidP="00BD0360">
      <w:r>
        <w:rPr>
          <w:noProof/>
        </w:rPr>
        <w:drawing>
          <wp:inline distT="0" distB="0" distL="0" distR="0" wp14:anchorId="4CB692A3" wp14:editId="63BCC0E2">
            <wp:extent cx="2552700" cy="3067050"/>
            <wp:effectExtent l="0" t="0" r="0" b="0"/>
            <wp:docPr id="4" name="Imagen 4" descr="Otras sentencias |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tras sentencias |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0F408" w14:textId="4E4FCEB7" w:rsidR="002917C7" w:rsidRDefault="002917C7" w:rsidP="00BD0360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Palabra Continue en JavaScript</w:t>
      </w:r>
    </w:p>
    <w:p w14:paraId="66BA25AF" w14:textId="693EEA88" w:rsidR="002917C7" w:rsidRPr="007B330B" w:rsidRDefault="002917C7" w:rsidP="007B330B">
      <w:r w:rsidRPr="007B330B">
        <w:t xml:space="preserve">Lo que hace es ir a la siguiente iteración </w:t>
      </w:r>
      <w:r w:rsidR="007B330B" w:rsidRPr="007B330B">
        <w:t>directamente hasta que finalice el ciclo</w:t>
      </w:r>
    </w:p>
    <w:p w14:paraId="05C372AB" w14:textId="115FBB01" w:rsidR="002917C7" w:rsidRDefault="002917C7" w:rsidP="002917C7">
      <w:r>
        <w:rPr>
          <w:noProof/>
        </w:rPr>
        <w:lastRenderedPageBreak/>
        <w:drawing>
          <wp:inline distT="0" distB="0" distL="0" distR="0" wp14:anchorId="2F4A99D4" wp14:editId="6D831B01">
            <wp:extent cx="2352675" cy="3000375"/>
            <wp:effectExtent l="0" t="0" r="9525" b="9525"/>
            <wp:docPr id="5" name="Imagen 5" descr="Otras sentencias |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tras sentencias |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5DD26" w14:textId="73C9BED9" w:rsidR="007B330B" w:rsidRDefault="007B330B" w:rsidP="002917C7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Etiquetas (</w:t>
      </w:r>
      <w:proofErr w:type="spellStart"/>
      <w:r>
        <w:rPr>
          <w:rFonts w:ascii="Roboto" w:hAnsi="Roboto"/>
          <w:color w:val="FFFFFF"/>
          <w:shd w:val="clear" w:color="auto" w:fill="1C1D1F"/>
        </w:rPr>
        <w:t>Labels</w:t>
      </w:r>
      <w:proofErr w:type="spellEnd"/>
      <w:r>
        <w:rPr>
          <w:rFonts w:ascii="Roboto" w:hAnsi="Roboto"/>
          <w:color w:val="FFFFFF"/>
          <w:shd w:val="clear" w:color="auto" w:fill="1C1D1F"/>
        </w:rPr>
        <w:t>) en JavaScript</w:t>
      </w:r>
    </w:p>
    <w:p w14:paraId="1DAB827F" w14:textId="50BE5BFE" w:rsidR="007B330B" w:rsidRDefault="007B330B" w:rsidP="007B330B">
      <w:r w:rsidRPr="007B330B">
        <w:rPr>
          <w:highlight w:val="yellow"/>
        </w:rPr>
        <w:t xml:space="preserve">No es </w:t>
      </w:r>
      <w:proofErr w:type="spellStart"/>
      <w:r w:rsidRPr="007B330B">
        <w:rPr>
          <w:highlight w:val="yellow"/>
        </w:rPr>
        <w:t>recomando</w:t>
      </w:r>
      <w:proofErr w:type="spellEnd"/>
      <w:r w:rsidRPr="007B330B">
        <w:rPr>
          <w:highlight w:val="yellow"/>
        </w:rPr>
        <w:t xml:space="preserve"> utilizar</w:t>
      </w:r>
      <w:r>
        <w:t xml:space="preserve"> lo que hace es que va directamente a un parte del programa que tenga el nombre de la etiqueta a la cual se hizo el llamado.</w:t>
      </w:r>
    </w:p>
    <w:p w14:paraId="31DBF72A" w14:textId="1ECA7C26" w:rsidR="007B330B" w:rsidRPr="000902CE" w:rsidRDefault="007B330B" w:rsidP="007B330B">
      <w:r>
        <w:t>Es conocido como programación GO -TO pero no es recomendada</w:t>
      </w:r>
    </w:p>
    <w:sectPr w:rsidR="007B330B" w:rsidRPr="00090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A6"/>
    <w:rsid w:val="000902CE"/>
    <w:rsid w:val="002917C7"/>
    <w:rsid w:val="00407AA6"/>
    <w:rsid w:val="00640EA5"/>
    <w:rsid w:val="00712ACA"/>
    <w:rsid w:val="007B330B"/>
    <w:rsid w:val="00B435BE"/>
    <w:rsid w:val="00BD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36D9A"/>
  <w15:chartTrackingRefBased/>
  <w15:docId w15:val="{FB723217-641A-4A92-947A-5CA10FFB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0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33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40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BD036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D0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B33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</cp:revision>
  <dcterms:created xsi:type="dcterms:W3CDTF">2022-10-09T20:54:00Z</dcterms:created>
  <dcterms:modified xsi:type="dcterms:W3CDTF">2022-10-10T15:07:00Z</dcterms:modified>
</cp:coreProperties>
</file>