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A2B0" w14:textId="680977C5" w:rsidR="0030172A" w:rsidRPr="001E727E" w:rsidRDefault="0030172A" w:rsidP="00471753">
      <w:pPr>
        <w:pStyle w:val="1"/>
      </w:pPr>
      <w:r w:rsidRPr="001E727E">
        <w:t>Практическ</w:t>
      </w:r>
      <w:r w:rsidR="00471753">
        <w:t>ая работа 2</w:t>
      </w:r>
      <w:r w:rsidR="00CE57E7" w:rsidRPr="00CE57E7">
        <w:t>3</w:t>
      </w:r>
      <w:r w:rsidR="00471753">
        <w:t>.</w:t>
      </w:r>
      <w:r w:rsidRPr="001E727E">
        <w:t xml:space="preserve"> </w:t>
      </w:r>
      <w:r w:rsidR="00CE57E7" w:rsidRPr="00EC24BD">
        <w:rPr>
          <w:shd w:val="clear" w:color="auto" w:fill="FFFFFF"/>
        </w:rPr>
        <w:t>Создание с</w:t>
      </w:r>
      <w:r w:rsidR="00CE57E7">
        <w:rPr>
          <w:shd w:val="clear" w:color="auto" w:fill="FFFFFF"/>
        </w:rPr>
        <w:t>борки</w:t>
      </w:r>
    </w:p>
    <w:p w14:paraId="064EDFA1" w14:textId="77777777" w:rsidR="0030172A" w:rsidRPr="001E727E" w:rsidRDefault="0030172A" w:rsidP="0030172A">
      <w:pPr>
        <w:rPr>
          <w:lang w:eastAsia="en-US"/>
        </w:rPr>
      </w:pPr>
    </w:p>
    <w:p w14:paraId="008E1B39" w14:textId="69ABE575" w:rsidR="0030172A" w:rsidRPr="001E727E" w:rsidRDefault="0030172A" w:rsidP="0030172A">
      <w:r w:rsidRPr="001E727E">
        <w:rPr>
          <w:b/>
          <w:bCs/>
        </w:rPr>
        <w:t>Цель занятия</w:t>
      </w:r>
      <w:proofErr w:type="gramStart"/>
      <w:r w:rsidR="00471753">
        <w:rPr>
          <w:b/>
          <w:bCs/>
        </w:rPr>
        <w:t xml:space="preserve">: </w:t>
      </w:r>
      <w:r w:rsidRPr="001E727E">
        <w:t>Получить</w:t>
      </w:r>
      <w:proofErr w:type="gramEnd"/>
      <w:r w:rsidRPr="001E727E">
        <w:t xml:space="preserve"> практический опыт </w:t>
      </w:r>
      <w:r w:rsidR="00CE57E7">
        <w:rPr>
          <w:szCs w:val="28"/>
          <w:shd w:val="clear" w:color="auto" w:fill="FFFFFF"/>
        </w:rPr>
        <w:t>с</w:t>
      </w:r>
      <w:r w:rsidR="00CE57E7" w:rsidRPr="00EC24BD">
        <w:rPr>
          <w:szCs w:val="28"/>
          <w:shd w:val="clear" w:color="auto" w:fill="FFFFFF"/>
        </w:rPr>
        <w:t>оздани</w:t>
      </w:r>
      <w:r w:rsidR="00CE57E7">
        <w:rPr>
          <w:szCs w:val="28"/>
          <w:shd w:val="clear" w:color="auto" w:fill="FFFFFF"/>
        </w:rPr>
        <w:t>я</w:t>
      </w:r>
      <w:r w:rsidR="00CE57E7" w:rsidRPr="00EC24BD">
        <w:rPr>
          <w:szCs w:val="28"/>
          <w:shd w:val="clear" w:color="auto" w:fill="FFFFFF"/>
        </w:rPr>
        <w:t xml:space="preserve"> с</w:t>
      </w:r>
      <w:r w:rsidR="00CE57E7">
        <w:rPr>
          <w:szCs w:val="28"/>
          <w:shd w:val="clear" w:color="auto" w:fill="FFFFFF"/>
        </w:rPr>
        <w:t>борки</w:t>
      </w:r>
      <w:r w:rsidR="00CE57E7">
        <w:rPr>
          <w:szCs w:val="28"/>
          <w:shd w:val="clear" w:color="auto" w:fill="FFFFFF"/>
        </w:rPr>
        <w:t>.</w:t>
      </w:r>
    </w:p>
    <w:p w14:paraId="16EEFC58" w14:textId="4F0220F1" w:rsidR="0030172A" w:rsidRPr="001E727E" w:rsidRDefault="0030172A" w:rsidP="0030172A">
      <w:pPr>
        <w:rPr>
          <w:b/>
          <w:bCs/>
        </w:rPr>
      </w:pPr>
      <w:r w:rsidRPr="001E727E">
        <w:rPr>
          <w:b/>
        </w:rPr>
        <w:t>Перечень оборудования и программного обеспечения</w:t>
      </w:r>
      <w:r w:rsidR="00471753">
        <w:rPr>
          <w:b/>
        </w:rPr>
        <w:t>:</w:t>
      </w:r>
    </w:p>
    <w:p w14:paraId="69538CD0" w14:textId="77777777" w:rsidR="0030172A" w:rsidRPr="001E727E" w:rsidRDefault="0030172A" w:rsidP="00471753">
      <w:pPr>
        <w:pStyle w:val="a4"/>
        <w:numPr>
          <w:ilvl w:val="0"/>
          <w:numId w:val="2"/>
        </w:numPr>
      </w:pPr>
      <w:r w:rsidRPr="001E727E">
        <w:t>Персональный компьютер</w:t>
      </w:r>
    </w:p>
    <w:p w14:paraId="454E0764" w14:textId="77777777" w:rsidR="0030172A" w:rsidRPr="00471753" w:rsidRDefault="0030172A" w:rsidP="00471753">
      <w:pPr>
        <w:pStyle w:val="a4"/>
        <w:numPr>
          <w:ilvl w:val="0"/>
          <w:numId w:val="2"/>
        </w:numPr>
        <w:rPr>
          <w:lang w:val="en-US"/>
        </w:rPr>
      </w:pPr>
      <w:r w:rsidRPr="00471753">
        <w:rPr>
          <w:lang w:val="en-US"/>
        </w:rPr>
        <w:t xml:space="preserve">Microsoft Office (Word, Visio) </w:t>
      </w:r>
    </w:p>
    <w:p w14:paraId="5D7E5C85" w14:textId="3CEB606D" w:rsidR="0030172A" w:rsidRPr="00471753" w:rsidRDefault="0030172A" w:rsidP="00471753">
      <w:pPr>
        <w:pStyle w:val="a4"/>
        <w:numPr>
          <w:ilvl w:val="0"/>
          <w:numId w:val="2"/>
        </w:numPr>
        <w:rPr>
          <w:lang w:val="en-US"/>
        </w:rPr>
      </w:pPr>
      <w:r w:rsidRPr="00471753">
        <w:rPr>
          <w:lang w:val="en-US"/>
        </w:rPr>
        <w:t>Microsoft Visual Studio</w:t>
      </w:r>
    </w:p>
    <w:p w14:paraId="53B0484F" w14:textId="77777777" w:rsidR="0030172A" w:rsidRPr="001E727E" w:rsidRDefault="0030172A" w:rsidP="0030172A">
      <w:pPr>
        <w:rPr>
          <w:lang w:val="en-US"/>
        </w:rPr>
      </w:pPr>
    </w:p>
    <w:p w14:paraId="05B33E1A" w14:textId="77777777" w:rsidR="00055225" w:rsidRDefault="00055225" w:rsidP="0030172A">
      <w:pPr>
        <w:rPr>
          <w:b/>
        </w:rPr>
      </w:pPr>
    </w:p>
    <w:p w14:paraId="2CD2F16A" w14:textId="2CDF1848" w:rsidR="0030172A" w:rsidRDefault="0030172A" w:rsidP="0030172A">
      <w:pPr>
        <w:rPr>
          <w:b/>
        </w:rPr>
      </w:pPr>
      <w:r w:rsidRPr="001E727E">
        <w:rPr>
          <w:b/>
        </w:rPr>
        <w:t>Краткие теоретические сведения</w:t>
      </w:r>
    </w:p>
    <w:p w14:paraId="7C2D8369" w14:textId="77777777" w:rsidR="00471753" w:rsidRPr="001E727E" w:rsidRDefault="00471753" w:rsidP="0030172A">
      <w:pPr>
        <w:rPr>
          <w:b/>
        </w:rPr>
      </w:pPr>
    </w:p>
    <w:p w14:paraId="543FFAE9" w14:textId="77777777" w:rsidR="00C80476" w:rsidRPr="00C80476" w:rsidRDefault="00C80476" w:rsidP="00C80476">
      <w:pPr>
        <w:rPr>
          <w:b/>
          <w:bCs/>
        </w:rPr>
      </w:pPr>
      <w:r w:rsidRPr="00C80476">
        <w:rPr>
          <w:b/>
          <w:bCs/>
        </w:rPr>
        <w:t>Сборки .NET</w:t>
      </w:r>
    </w:p>
    <w:p w14:paraId="3589985C" w14:textId="77777777" w:rsidR="00C80476" w:rsidRPr="00C80476" w:rsidRDefault="00C80476" w:rsidP="00C80476">
      <w:pPr>
        <w:rPr>
          <w:b/>
          <w:bCs/>
        </w:rPr>
      </w:pPr>
      <w:r w:rsidRPr="00C80476">
        <w:rPr>
          <w:b/>
          <w:bCs/>
        </w:rPr>
        <w:t>Роль сборок в приложениях .NET</w:t>
      </w:r>
    </w:p>
    <w:p w14:paraId="25B8E3AC" w14:textId="77777777" w:rsidR="00C80476" w:rsidRPr="00C80476" w:rsidRDefault="00C80476" w:rsidP="00C80476">
      <w:r w:rsidRPr="00C80476">
        <w:t xml:space="preserve">Когда мы создаем приложение в результате компиляции в </w:t>
      </w:r>
      <w:proofErr w:type="spellStart"/>
      <w:r w:rsidRPr="00C80476">
        <w:t>Visual</w:t>
      </w:r>
      <w:proofErr w:type="spellEnd"/>
      <w:r w:rsidRPr="00C80476">
        <w:t xml:space="preserve"> </w:t>
      </w:r>
      <w:proofErr w:type="spellStart"/>
      <w:r w:rsidRPr="00C80476">
        <w:t>Studio</w:t>
      </w:r>
      <w:proofErr w:type="spellEnd"/>
      <w:r w:rsidRPr="00C80476">
        <w:t xml:space="preserve"> или в консоли, результатом этой работы является файл </w:t>
      </w:r>
      <w:proofErr w:type="spellStart"/>
      <w:r w:rsidRPr="00C80476">
        <w:t>exe</w:t>
      </w:r>
      <w:proofErr w:type="spellEnd"/>
      <w:r w:rsidRPr="00C80476">
        <w:t xml:space="preserve"> или </w:t>
      </w:r>
      <w:proofErr w:type="spellStart"/>
      <w:r w:rsidRPr="00C80476">
        <w:t>dll</w:t>
      </w:r>
      <w:proofErr w:type="spellEnd"/>
      <w:r w:rsidRPr="00C80476">
        <w:t xml:space="preserve"> (в зависимости от выбранных настроек), который называется сборкой приложения. </w:t>
      </w:r>
      <w:r w:rsidRPr="00C80476">
        <w:rPr>
          <w:rFonts w:eastAsiaTheme="majorEastAsia"/>
        </w:rPr>
        <w:t>Сборка</w:t>
      </w:r>
      <w:r w:rsidRPr="00C80476">
        <w:t> является базовой структурной единицей в .NET, на уровне которой проходит контроль версий, развертывание и конфигурация приложения.</w:t>
      </w:r>
    </w:p>
    <w:p w14:paraId="41030ABC" w14:textId="77777777" w:rsidR="00C80476" w:rsidRPr="00C80476" w:rsidRDefault="00C80476" w:rsidP="00C80476">
      <w:r w:rsidRPr="00C80476">
        <w:t>Сборки кристаллизуют всю библиотеку классов .NET - при написании кода и создании сборки своего приложения мы используем пространства имен, которые размещены в других сборках .NET.</w:t>
      </w:r>
    </w:p>
    <w:p w14:paraId="3E9BEB59" w14:textId="77777777" w:rsidR="0095058E" w:rsidRDefault="0095058E" w:rsidP="00C80476"/>
    <w:p w14:paraId="2CBFB28D" w14:textId="4E521928" w:rsidR="00C80476" w:rsidRPr="0095058E" w:rsidRDefault="00C80476" w:rsidP="00C80476">
      <w:pPr>
        <w:rPr>
          <w:b/>
          <w:bCs/>
        </w:rPr>
      </w:pPr>
      <w:r w:rsidRPr="0095058E">
        <w:rPr>
          <w:b/>
          <w:bCs/>
        </w:rPr>
        <w:t>Сборки имеют следующие составляющие:</w:t>
      </w:r>
    </w:p>
    <w:p w14:paraId="5131A669" w14:textId="77777777" w:rsidR="00C80476" w:rsidRPr="00C80476" w:rsidRDefault="00C80476" w:rsidP="0095058E">
      <w:pPr>
        <w:pStyle w:val="a4"/>
        <w:numPr>
          <w:ilvl w:val="0"/>
          <w:numId w:val="8"/>
        </w:numPr>
        <w:ind w:left="0" w:firstLine="709"/>
        <w:contextualSpacing w:val="0"/>
      </w:pPr>
      <w:r w:rsidRPr="00C80476">
        <w:t>Манифест, который содержит метаданные сборки</w:t>
      </w:r>
    </w:p>
    <w:p w14:paraId="78C9E627" w14:textId="77777777" w:rsidR="00C80476" w:rsidRPr="00C80476" w:rsidRDefault="00C80476" w:rsidP="0095058E">
      <w:pPr>
        <w:pStyle w:val="a4"/>
        <w:numPr>
          <w:ilvl w:val="0"/>
          <w:numId w:val="8"/>
        </w:numPr>
        <w:ind w:left="0" w:firstLine="709"/>
        <w:contextualSpacing w:val="0"/>
      </w:pPr>
      <w:r w:rsidRPr="00C80476"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748F6877" w14:textId="77777777" w:rsidR="00C80476" w:rsidRPr="00C80476" w:rsidRDefault="00C80476" w:rsidP="0095058E">
      <w:pPr>
        <w:pStyle w:val="a4"/>
        <w:numPr>
          <w:ilvl w:val="0"/>
          <w:numId w:val="8"/>
        </w:numPr>
        <w:ind w:left="0" w:firstLine="709"/>
        <w:contextualSpacing w:val="0"/>
      </w:pPr>
      <w:r w:rsidRPr="00C80476">
        <w:t>Собственно код приложения на языке MSIL, в который компилируется код C#</w:t>
      </w:r>
    </w:p>
    <w:p w14:paraId="3CA798A3" w14:textId="77777777" w:rsidR="00C80476" w:rsidRPr="00C80476" w:rsidRDefault="00C80476" w:rsidP="0095058E">
      <w:pPr>
        <w:pStyle w:val="a4"/>
        <w:numPr>
          <w:ilvl w:val="0"/>
          <w:numId w:val="8"/>
        </w:numPr>
        <w:ind w:left="0" w:firstLine="709"/>
        <w:contextualSpacing w:val="0"/>
      </w:pPr>
      <w:r w:rsidRPr="00C80476">
        <w:t>Ресурсы</w:t>
      </w:r>
    </w:p>
    <w:p w14:paraId="0497855A" w14:textId="77777777" w:rsidR="00C80476" w:rsidRPr="00C80476" w:rsidRDefault="00C80476" w:rsidP="00C80476">
      <w:r w:rsidRPr="00C80476">
        <w:t xml:space="preserve">Все эти компоненты могут находиться в одном файле, и тогда сборка представляет один единственный файл в формате </w:t>
      </w:r>
      <w:proofErr w:type="spellStart"/>
      <w:r w:rsidRPr="00C80476">
        <w:t>exe</w:t>
      </w:r>
      <w:proofErr w:type="spellEnd"/>
      <w:r w:rsidRPr="00C80476">
        <w:t xml:space="preserve"> или </w:t>
      </w:r>
      <w:proofErr w:type="spellStart"/>
      <w:r w:rsidRPr="00C80476">
        <w:t>dll</w:t>
      </w:r>
      <w:proofErr w:type="spellEnd"/>
      <w:r w:rsidRPr="00C80476">
        <w:t>.</w:t>
      </w:r>
    </w:p>
    <w:p w14:paraId="43E382E5" w14:textId="6FF4E46A" w:rsidR="00C80476" w:rsidRDefault="00C80476" w:rsidP="00C80476"/>
    <w:p w14:paraId="20EBA122" w14:textId="4E70C9E5" w:rsidR="0095058E" w:rsidRDefault="0095058E" w:rsidP="0095058E">
      <w:pPr>
        <w:jc w:val="center"/>
      </w:pPr>
      <w:r w:rsidRPr="0095058E">
        <w:drawing>
          <wp:inline distT="0" distB="0" distL="0" distR="0" wp14:anchorId="57FE471B" wp14:editId="50FACCBF">
            <wp:extent cx="151447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938" w14:textId="77777777" w:rsidR="0095058E" w:rsidRPr="00C80476" w:rsidRDefault="0095058E" w:rsidP="00C80476"/>
    <w:p w14:paraId="0A2163AF" w14:textId="77777777" w:rsidR="00C80476" w:rsidRPr="00C80476" w:rsidRDefault="00C80476" w:rsidP="00C80476">
      <w:r w:rsidRPr="00C80476">
        <w:t xml:space="preserve">Но также может быть, что эти компоненты хранятся в отдельных файлах. Например, есть основной файл </w:t>
      </w:r>
      <w:proofErr w:type="spellStart"/>
      <w:r w:rsidRPr="00C80476">
        <w:t>exe</w:t>
      </w:r>
      <w:proofErr w:type="spellEnd"/>
      <w:r w:rsidRPr="00C80476">
        <w:t xml:space="preserve">, который имеет метаданные сборки и типов и который использует дополнительные файлы ресурсов - различные </w:t>
      </w:r>
      <w:r w:rsidRPr="00C80476">
        <w:lastRenderedPageBreak/>
        <w:t>изображения, звуковые файлы, вспомогательные модули, элементы интерфейса, локализованные для различных культур.</w:t>
      </w:r>
    </w:p>
    <w:p w14:paraId="3DF9F7E8" w14:textId="0F63147F" w:rsidR="00C80476" w:rsidRDefault="00C80476" w:rsidP="00C80476"/>
    <w:p w14:paraId="67160767" w14:textId="033282F8" w:rsidR="0095058E" w:rsidRDefault="0095058E" w:rsidP="0095058E">
      <w:pPr>
        <w:jc w:val="center"/>
      </w:pPr>
      <w:r w:rsidRPr="0095058E">
        <w:drawing>
          <wp:inline distT="0" distB="0" distL="0" distR="0" wp14:anchorId="43D707C2" wp14:editId="2B518901">
            <wp:extent cx="31623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740" w14:textId="77777777" w:rsidR="0095058E" w:rsidRPr="00C80476" w:rsidRDefault="0095058E" w:rsidP="00C80476"/>
    <w:p w14:paraId="39A85620" w14:textId="77777777" w:rsidR="00C80476" w:rsidRPr="0095058E" w:rsidRDefault="00C80476" w:rsidP="00C80476">
      <w:pPr>
        <w:rPr>
          <w:b/>
          <w:bCs/>
        </w:rPr>
      </w:pPr>
      <w:r w:rsidRPr="0095058E">
        <w:rPr>
          <w:b/>
          <w:bCs/>
        </w:rPr>
        <w:t>Манифест сборки</w:t>
      </w:r>
    </w:p>
    <w:p w14:paraId="09FCD11C" w14:textId="77777777" w:rsidR="00C80476" w:rsidRPr="00C80476" w:rsidRDefault="00C80476" w:rsidP="00C80476">
      <w:r w:rsidRPr="00C80476">
        <w:t>Ключевым компонентом сборки является ее </w:t>
      </w:r>
      <w:r w:rsidRPr="00C80476">
        <w:rPr>
          <w:rFonts w:eastAsiaTheme="majorEastAsia"/>
        </w:rPr>
        <w:t>манифест</w:t>
      </w:r>
      <w:r w:rsidRPr="00C80476">
        <w:t>. Если у сборки отсутствует манифест, то заключенный в ней код MSIL выполняться не будет. Манифест может находиться в одном файле с исполняемым кодом сборки, а может размещаться и в отдельном файле.</w:t>
      </w:r>
    </w:p>
    <w:p w14:paraId="42EEDD96" w14:textId="77777777" w:rsidR="00C80476" w:rsidRPr="00C80476" w:rsidRDefault="00C80476" w:rsidP="00C80476">
      <w:r w:rsidRPr="00C80476">
        <w:t>Манифест хранит следующие данные:</w:t>
      </w:r>
    </w:p>
    <w:p w14:paraId="60B7A918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Имя сборки</w:t>
      </w:r>
    </w:p>
    <w:p w14:paraId="00DEE340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Номер версии</w:t>
      </w:r>
      <w:r w:rsidRPr="00C80476">
        <w:t>: основной и дополнительный номера. Используется для управления версиями</w:t>
      </w:r>
    </w:p>
    <w:p w14:paraId="01C0C673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Язык и региональные параметры</w:t>
      </w:r>
      <w:r w:rsidRPr="00C80476">
        <w:t>: информация о языке и региональных параметрах, которые поддерживает сборка</w:t>
      </w:r>
    </w:p>
    <w:p w14:paraId="5B89E618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Информация о строгом имени</w:t>
      </w:r>
      <w:r w:rsidRPr="00C80476">
        <w:t>: открытый ключ издателя</w:t>
      </w:r>
    </w:p>
    <w:p w14:paraId="544D1486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Список всех файлов сборки</w:t>
      </w:r>
      <w:r w:rsidRPr="00C80476">
        <w:t>: хэш и имя каждого из входящих в сборку файлов</w:t>
      </w:r>
    </w:p>
    <w:p w14:paraId="2C193631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Список ссылок на другие сборки</w:t>
      </w:r>
      <w:r w:rsidRPr="00C80476">
        <w:t>, которые использует текущая сборка</w:t>
      </w:r>
    </w:p>
    <w:p w14:paraId="5E40C3A6" w14:textId="77777777" w:rsidR="00C80476" w:rsidRPr="00C80476" w:rsidRDefault="00C80476" w:rsidP="0095058E">
      <w:pPr>
        <w:pStyle w:val="a4"/>
        <w:numPr>
          <w:ilvl w:val="0"/>
          <w:numId w:val="9"/>
        </w:numPr>
        <w:ind w:left="0" w:firstLine="709"/>
        <w:contextualSpacing w:val="0"/>
      </w:pPr>
      <w:r w:rsidRPr="0095058E">
        <w:rPr>
          <w:rFonts w:eastAsiaTheme="majorEastAsia"/>
        </w:rPr>
        <w:t>Список ссылок на типы</w:t>
      </w:r>
      <w:r w:rsidRPr="00C80476">
        <w:t>, используемые сборкой</w:t>
      </w:r>
    </w:p>
    <w:p w14:paraId="759EACF0" w14:textId="77777777" w:rsidR="00C80476" w:rsidRPr="00C80476" w:rsidRDefault="00C80476" w:rsidP="00C80476">
      <w:r w:rsidRPr="00C80476">
        <w:t>Таким образом, манифест позволяет системе определить все файлы, входящие в сборку, сопоставить ссылки на типы, ресурсы, сборки с их файлами, управлять контролем версий.</w:t>
      </w:r>
    </w:p>
    <w:p w14:paraId="5E27E04D" w14:textId="77777777" w:rsidR="0095058E" w:rsidRDefault="0095058E" w:rsidP="00C80476"/>
    <w:p w14:paraId="635D7A22" w14:textId="2FAEC0D1" w:rsidR="00C80476" w:rsidRPr="0095058E" w:rsidRDefault="00C80476" w:rsidP="00C80476">
      <w:pPr>
        <w:rPr>
          <w:b/>
          <w:bCs/>
        </w:rPr>
      </w:pPr>
      <w:r w:rsidRPr="0095058E">
        <w:rPr>
          <w:b/>
          <w:bCs/>
        </w:rPr>
        <w:t>Атрибуты сборки</w:t>
      </w:r>
    </w:p>
    <w:p w14:paraId="14234970" w14:textId="77777777" w:rsidR="00C80476" w:rsidRPr="00C80476" w:rsidRDefault="00C80476" w:rsidP="00C80476">
      <w:r w:rsidRPr="00C80476">
        <w:t xml:space="preserve">По умолчанию </w:t>
      </w:r>
      <w:proofErr w:type="spellStart"/>
      <w:r w:rsidRPr="00C80476">
        <w:t>Visual</w:t>
      </w:r>
      <w:proofErr w:type="spellEnd"/>
      <w:r w:rsidRPr="00C80476">
        <w:t xml:space="preserve"> </w:t>
      </w:r>
      <w:proofErr w:type="spellStart"/>
      <w:r w:rsidRPr="00C80476">
        <w:t>Studio</w:t>
      </w:r>
      <w:proofErr w:type="spellEnd"/>
      <w:r w:rsidRPr="00C80476">
        <w:t xml:space="preserve"> при создании проекта добавляет файл </w:t>
      </w:r>
      <w:proofErr w:type="spellStart"/>
      <w:r w:rsidRPr="00C80476">
        <w:t>AssemblyInfo.cs</w:t>
      </w:r>
      <w:proofErr w:type="spellEnd"/>
      <w:r w:rsidRPr="00C80476">
        <w:t xml:space="preserve">, который можно найти в узле </w:t>
      </w:r>
      <w:proofErr w:type="spellStart"/>
      <w:r w:rsidRPr="00C80476">
        <w:t>Properties</w:t>
      </w:r>
      <w:proofErr w:type="spellEnd"/>
      <w:r w:rsidRPr="00C80476">
        <w:t>:</w:t>
      </w:r>
    </w:p>
    <w:p w14:paraId="28C5146C" w14:textId="44AD1EF7" w:rsidR="00C80476" w:rsidRDefault="00C80476" w:rsidP="00C80476"/>
    <w:p w14:paraId="4089C478" w14:textId="4F23D44F" w:rsidR="0095058E" w:rsidRDefault="0095058E" w:rsidP="0095058E">
      <w:pPr>
        <w:jc w:val="center"/>
      </w:pPr>
      <w:r w:rsidRPr="0095058E">
        <w:drawing>
          <wp:inline distT="0" distB="0" distL="0" distR="0" wp14:anchorId="2C94B07E" wp14:editId="350032CC">
            <wp:extent cx="1733550" cy="16307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698" cy="16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DDB4" w14:textId="77777777" w:rsidR="0095058E" w:rsidRPr="00C80476" w:rsidRDefault="0095058E" w:rsidP="00C80476"/>
    <w:p w14:paraId="2BAD38B2" w14:textId="63A97953" w:rsidR="00C80476" w:rsidRDefault="00C80476" w:rsidP="00C80476">
      <w:r w:rsidRPr="00C80476">
        <w:t>Это обычный файл на языке C# и в моем случае выглядит так:</w:t>
      </w:r>
    </w:p>
    <w:p w14:paraId="77A04E59" w14:textId="77777777" w:rsidR="0095058E" w:rsidRPr="00C80476" w:rsidRDefault="0095058E" w:rsidP="00C80476"/>
    <w:p w14:paraId="16C59F64" w14:textId="77777777" w:rsidR="0095058E" w:rsidRPr="00C80476" w:rsidRDefault="0095058E" w:rsidP="00C80476">
      <w:proofErr w:type="spellStart"/>
      <w:r w:rsidRPr="00C80476">
        <w:t>using</w:t>
      </w:r>
      <w:proofErr w:type="spellEnd"/>
      <w:r w:rsidRPr="00C80476">
        <w:t xml:space="preserve"> </w:t>
      </w:r>
      <w:proofErr w:type="spellStart"/>
      <w:r w:rsidRPr="00C80476">
        <w:t>System.Reflection</w:t>
      </w:r>
      <w:proofErr w:type="spellEnd"/>
      <w:r w:rsidRPr="00C80476">
        <w:t>;</w:t>
      </w:r>
    </w:p>
    <w:p w14:paraId="36806B50" w14:textId="77777777" w:rsidR="0095058E" w:rsidRPr="00C80476" w:rsidRDefault="0095058E" w:rsidP="00C80476">
      <w:proofErr w:type="spellStart"/>
      <w:r w:rsidRPr="00C80476">
        <w:t>using</w:t>
      </w:r>
      <w:proofErr w:type="spellEnd"/>
      <w:r w:rsidRPr="00C80476">
        <w:t xml:space="preserve"> </w:t>
      </w:r>
      <w:proofErr w:type="spellStart"/>
      <w:r w:rsidRPr="00C80476">
        <w:t>System.Runtime.CompilerServices</w:t>
      </w:r>
      <w:proofErr w:type="spellEnd"/>
      <w:r w:rsidRPr="00C80476">
        <w:t>;</w:t>
      </w:r>
    </w:p>
    <w:p w14:paraId="77A1A770" w14:textId="77777777" w:rsidR="0095058E" w:rsidRPr="00C80476" w:rsidRDefault="0095058E" w:rsidP="00C80476">
      <w:proofErr w:type="spellStart"/>
      <w:r w:rsidRPr="00C80476">
        <w:t>using</w:t>
      </w:r>
      <w:proofErr w:type="spellEnd"/>
      <w:r w:rsidRPr="00C80476">
        <w:t xml:space="preserve"> </w:t>
      </w:r>
      <w:proofErr w:type="spellStart"/>
      <w:r w:rsidRPr="00C80476">
        <w:t>System.Runtime.InteropServices</w:t>
      </w:r>
      <w:proofErr w:type="spellEnd"/>
      <w:r w:rsidRPr="00C80476">
        <w:t>;</w:t>
      </w:r>
    </w:p>
    <w:p w14:paraId="0FA1698E" w14:textId="77777777" w:rsidR="0095058E" w:rsidRPr="00C80476" w:rsidRDefault="0095058E" w:rsidP="00C80476">
      <w:r w:rsidRPr="00C80476">
        <w:t> </w:t>
      </w:r>
    </w:p>
    <w:p w14:paraId="3E5B156C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General</w:t>
      </w:r>
      <w:proofErr w:type="spellEnd"/>
      <w:r w:rsidRPr="00C80476">
        <w:t xml:space="preserve"> </w:t>
      </w:r>
      <w:proofErr w:type="spellStart"/>
      <w:r w:rsidRPr="00C80476">
        <w:t>Information</w:t>
      </w:r>
      <w:proofErr w:type="spellEnd"/>
      <w:r w:rsidRPr="00C80476">
        <w:t xml:space="preserve"> </w:t>
      </w:r>
      <w:proofErr w:type="spellStart"/>
      <w:r w:rsidRPr="00C80476">
        <w:t>about</w:t>
      </w:r>
      <w:proofErr w:type="spellEnd"/>
      <w:r w:rsidRPr="00C80476">
        <w:t xml:space="preserve"> </w:t>
      </w:r>
      <w:proofErr w:type="spellStart"/>
      <w:r w:rsidRPr="00C80476">
        <w:t>an</w:t>
      </w:r>
      <w:proofErr w:type="spellEnd"/>
      <w:r w:rsidRPr="00C80476">
        <w:t xml:space="preserve"> </w:t>
      </w:r>
      <w:proofErr w:type="spellStart"/>
      <w:r w:rsidRPr="00C80476">
        <w:t>assembly</w:t>
      </w:r>
      <w:proofErr w:type="spellEnd"/>
      <w:r w:rsidRPr="00C80476">
        <w:t xml:space="preserve"> </w:t>
      </w:r>
      <w:proofErr w:type="spellStart"/>
      <w:r w:rsidRPr="00C80476">
        <w:t>is</w:t>
      </w:r>
      <w:proofErr w:type="spellEnd"/>
      <w:r w:rsidRPr="00C80476">
        <w:t xml:space="preserve"> </w:t>
      </w:r>
      <w:proofErr w:type="spellStart"/>
      <w:r w:rsidRPr="00C80476">
        <w:t>controlled</w:t>
      </w:r>
      <w:proofErr w:type="spellEnd"/>
      <w:r w:rsidRPr="00C80476">
        <w:t xml:space="preserve"> </w:t>
      </w:r>
      <w:proofErr w:type="spellStart"/>
      <w:r w:rsidRPr="00C80476">
        <w:t>through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following</w:t>
      </w:r>
      <w:proofErr w:type="spellEnd"/>
      <w:r w:rsidRPr="00C80476">
        <w:t xml:space="preserve"> </w:t>
      </w:r>
    </w:p>
    <w:p w14:paraId="4751A9D9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set</w:t>
      </w:r>
      <w:proofErr w:type="spellEnd"/>
      <w:r w:rsidRPr="00C80476">
        <w:t xml:space="preserve"> </w:t>
      </w:r>
      <w:proofErr w:type="spellStart"/>
      <w:r w:rsidRPr="00C80476">
        <w:t>of</w:t>
      </w:r>
      <w:proofErr w:type="spellEnd"/>
      <w:r w:rsidRPr="00C80476">
        <w:t xml:space="preserve"> </w:t>
      </w:r>
      <w:proofErr w:type="spellStart"/>
      <w:r w:rsidRPr="00C80476">
        <w:t>attributes</w:t>
      </w:r>
      <w:proofErr w:type="spellEnd"/>
      <w:r w:rsidRPr="00C80476">
        <w:t xml:space="preserve">. </w:t>
      </w:r>
      <w:proofErr w:type="spellStart"/>
      <w:r w:rsidRPr="00C80476">
        <w:t>Change</w:t>
      </w:r>
      <w:proofErr w:type="spellEnd"/>
      <w:r w:rsidRPr="00C80476">
        <w:t xml:space="preserve"> </w:t>
      </w:r>
      <w:proofErr w:type="spellStart"/>
      <w:r w:rsidRPr="00C80476">
        <w:t>these</w:t>
      </w:r>
      <w:proofErr w:type="spellEnd"/>
      <w:r w:rsidRPr="00C80476">
        <w:t xml:space="preserve"> </w:t>
      </w:r>
      <w:proofErr w:type="spellStart"/>
      <w:r w:rsidRPr="00C80476">
        <w:t>attribute</w:t>
      </w:r>
      <w:proofErr w:type="spellEnd"/>
      <w:r w:rsidRPr="00C80476">
        <w:t xml:space="preserve"> </w:t>
      </w:r>
      <w:proofErr w:type="spellStart"/>
      <w:r w:rsidRPr="00C80476">
        <w:t>values</w:t>
      </w:r>
      <w:proofErr w:type="spellEnd"/>
      <w:r w:rsidRPr="00C80476">
        <w:t xml:space="preserve"> </w:t>
      </w:r>
      <w:proofErr w:type="spellStart"/>
      <w:r w:rsidRPr="00C80476">
        <w:t>to</w:t>
      </w:r>
      <w:proofErr w:type="spellEnd"/>
      <w:r w:rsidRPr="00C80476">
        <w:t xml:space="preserve"> </w:t>
      </w:r>
      <w:proofErr w:type="spellStart"/>
      <w:r w:rsidRPr="00C80476">
        <w:t>modify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information</w:t>
      </w:r>
      <w:proofErr w:type="spellEnd"/>
    </w:p>
    <w:p w14:paraId="22EDCCF7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associated</w:t>
      </w:r>
      <w:proofErr w:type="spellEnd"/>
      <w:r w:rsidRPr="00C80476">
        <w:t xml:space="preserve"> </w:t>
      </w:r>
      <w:proofErr w:type="spellStart"/>
      <w:r w:rsidRPr="00C80476">
        <w:t>with</w:t>
      </w:r>
      <w:proofErr w:type="spellEnd"/>
      <w:r w:rsidRPr="00C80476">
        <w:t xml:space="preserve"> </w:t>
      </w:r>
      <w:proofErr w:type="spellStart"/>
      <w:r w:rsidRPr="00C80476">
        <w:t>an</w:t>
      </w:r>
      <w:proofErr w:type="spellEnd"/>
      <w:r w:rsidRPr="00C80476">
        <w:t xml:space="preserve"> </w:t>
      </w:r>
      <w:proofErr w:type="spellStart"/>
      <w:r w:rsidRPr="00C80476">
        <w:t>assembly</w:t>
      </w:r>
      <w:proofErr w:type="spellEnd"/>
      <w:r w:rsidRPr="00C80476">
        <w:t>.</w:t>
      </w:r>
    </w:p>
    <w:p w14:paraId="17DCDF1F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r w:rsidRPr="00C80476">
        <w:t>AssemblyTitle</w:t>
      </w:r>
      <w:proofErr w:type="spellEnd"/>
      <w:r w:rsidRPr="00C80476">
        <w:t>("</w:t>
      </w:r>
      <w:proofErr w:type="spellStart"/>
      <w:r w:rsidRPr="00C80476">
        <w:t>DynamicProject</w:t>
      </w:r>
      <w:proofErr w:type="spellEnd"/>
      <w:r w:rsidRPr="00C80476">
        <w:t>")]</w:t>
      </w:r>
    </w:p>
    <w:p w14:paraId="0F68755E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AssemblyDescription</w:t>
      </w:r>
      <w:proofErr w:type="spellEnd"/>
      <w:r w:rsidRPr="00C80476">
        <w:t>(</w:t>
      </w:r>
      <w:proofErr w:type="gramEnd"/>
      <w:r w:rsidRPr="00C80476">
        <w:t>"")]</w:t>
      </w:r>
    </w:p>
    <w:p w14:paraId="356B471B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AssemblyConfiguration</w:t>
      </w:r>
      <w:proofErr w:type="spellEnd"/>
      <w:r w:rsidRPr="00C80476">
        <w:t>(</w:t>
      </w:r>
      <w:proofErr w:type="gramEnd"/>
      <w:r w:rsidRPr="00C80476">
        <w:t>"")]</w:t>
      </w:r>
    </w:p>
    <w:p w14:paraId="6F9393DF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AssemblyCompany</w:t>
      </w:r>
      <w:proofErr w:type="spellEnd"/>
      <w:r w:rsidRPr="00C80476">
        <w:t>(</w:t>
      </w:r>
      <w:proofErr w:type="gramEnd"/>
      <w:r w:rsidRPr="00C80476">
        <w:t>"")]</w:t>
      </w:r>
    </w:p>
    <w:p w14:paraId="0B9CD3A4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r w:rsidRPr="00C80476">
        <w:t>AssemblyProduct</w:t>
      </w:r>
      <w:proofErr w:type="spellEnd"/>
      <w:r w:rsidRPr="00C80476">
        <w:t>("</w:t>
      </w:r>
      <w:proofErr w:type="spellStart"/>
      <w:r w:rsidRPr="00C80476">
        <w:t>DynamicProject</w:t>
      </w:r>
      <w:proofErr w:type="spellEnd"/>
      <w:r w:rsidRPr="00C80476">
        <w:t>")]</w:t>
      </w:r>
    </w:p>
    <w:p w14:paraId="1A6FF759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AssemblyCopyright</w:t>
      </w:r>
      <w:proofErr w:type="spellEnd"/>
      <w:r w:rsidRPr="00C80476">
        <w:t>(</w:t>
      </w:r>
      <w:proofErr w:type="gramEnd"/>
      <w:r w:rsidRPr="00C80476">
        <w:t>"</w:t>
      </w:r>
      <w:proofErr w:type="spellStart"/>
      <w:r w:rsidRPr="00C80476">
        <w:t>Copyright</w:t>
      </w:r>
      <w:proofErr w:type="spellEnd"/>
      <w:r w:rsidRPr="00C80476">
        <w:t xml:space="preserve"> ©  2014")]</w:t>
      </w:r>
    </w:p>
    <w:p w14:paraId="5470D0B8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AssemblyTrademark</w:t>
      </w:r>
      <w:proofErr w:type="spellEnd"/>
      <w:r w:rsidRPr="00C80476">
        <w:t>(</w:t>
      </w:r>
      <w:proofErr w:type="gramEnd"/>
      <w:r w:rsidRPr="00C80476">
        <w:t>"")]</w:t>
      </w:r>
    </w:p>
    <w:p w14:paraId="07041650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AssemblyCulture</w:t>
      </w:r>
      <w:proofErr w:type="spellEnd"/>
      <w:r w:rsidRPr="00C80476">
        <w:t>(</w:t>
      </w:r>
      <w:proofErr w:type="gramEnd"/>
      <w:r w:rsidRPr="00C80476">
        <w:t>"")]</w:t>
      </w:r>
    </w:p>
    <w:p w14:paraId="42D8AB04" w14:textId="77777777" w:rsidR="0095058E" w:rsidRPr="00C80476" w:rsidRDefault="0095058E" w:rsidP="00C80476">
      <w:r w:rsidRPr="00C80476">
        <w:t> </w:t>
      </w:r>
    </w:p>
    <w:p w14:paraId="0D259BE3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Setting</w:t>
      </w:r>
      <w:proofErr w:type="spellEnd"/>
      <w:r w:rsidRPr="00C80476">
        <w:t xml:space="preserve"> </w:t>
      </w:r>
      <w:proofErr w:type="spellStart"/>
      <w:r w:rsidRPr="00C80476">
        <w:t>ComVisible</w:t>
      </w:r>
      <w:proofErr w:type="spellEnd"/>
      <w:r w:rsidRPr="00C80476">
        <w:t xml:space="preserve"> </w:t>
      </w:r>
      <w:proofErr w:type="spellStart"/>
      <w:r w:rsidRPr="00C80476">
        <w:t>to</w:t>
      </w:r>
      <w:proofErr w:type="spellEnd"/>
      <w:r w:rsidRPr="00C80476">
        <w:t xml:space="preserve"> </w:t>
      </w:r>
      <w:proofErr w:type="spellStart"/>
      <w:r w:rsidRPr="00C80476">
        <w:t>false</w:t>
      </w:r>
      <w:proofErr w:type="spellEnd"/>
      <w:r w:rsidRPr="00C80476">
        <w:t xml:space="preserve"> </w:t>
      </w:r>
      <w:proofErr w:type="spellStart"/>
      <w:r w:rsidRPr="00C80476">
        <w:t>makes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types</w:t>
      </w:r>
      <w:proofErr w:type="spellEnd"/>
      <w:r w:rsidRPr="00C80476">
        <w:t xml:space="preserve"> </w:t>
      </w:r>
      <w:proofErr w:type="spellStart"/>
      <w:r w:rsidRPr="00C80476">
        <w:t>in</w:t>
      </w:r>
      <w:proofErr w:type="spellEnd"/>
      <w:r w:rsidRPr="00C80476">
        <w:t xml:space="preserve"> </w:t>
      </w:r>
      <w:proofErr w:type="spellStart"/>
      <w:r w:rsidRPr="00C80476">
        <w:t>this</w:t>
      </w:r>
      <w:proofErr w:type="spellEnd"/>
      <w:r w:rsidRPr="00C80476">
        <w:t xml:space="preserve"> </w:t>
      </w:r>
      <w:proofErr w:type="spellStart"/>
      <w:r w:rsidRPr="00C80476">
        <w:t>assembly</w:t>
      </w:r>
      <w:proofErr w:type="spellEnd"/>
      <w:r w:rsidRPr="00C80476">
        <w:t xml:space="preserve"> </w:t>
      </w:r>
      <w:proofErr w:type="spellStart"/>
      <w:r w:rsidRPr="00C80476">
        <w:t>not</w:t>
      </w:r>
      <w:proofErr w:type="spellEnd"/>
      <w:r w:rsidRPr="00C80476">
        <w:t xml:space="preserve"> </w:t>
      </w:r>
      <w:proofErr w:type="spellStart"/>
      <w:r w:rsidRPr="00C80476">
        <w:t>visible</w:t>
      </w:r>
      <w:proofErr w:type="spellEnd"/>
      <w:r w:rsidRPr="00C80476">
        <w:t xml:space="preserve"> </w:t>
      </w:r>
    </w:p>
    <w:p w14:paraId="76DA085C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to</w:t>
      </w:r>
      <w:proofErr w:type="spellEnd"/>
      <w:r w:rsidRPr="00C80476">
        <w:t xml:space="preserve"> COM </w:t>
      </w:r>
      <w:proofErr w:type="spellStart"/>
      <w:r w:rsidRPr="00C80476">
        <w:t>components</w:t>
      </w:r>
      <w:proofErr w:type="spellEnd"/>
      <w:r w:rsidRPr="00C80476">
        <w:t xml:space="preserve">.  </w:t>
      </w:r>
      <w:proofErr w:type="spellStart"/>
      <w:r w:rsidRPr="00C80476">
        <w:t>If</w:t>
      </w:r>
      <w:proofErr w:type="spellEnd"/>
      <w:r w:rsidRPr="00C80476">
        <w:t xml:space="preserve"> </w:t>
      </w:r>
      <w:proofErr w:type="spellStart"/>
      <w:r w:rsidRPr="00C80476">
        <w:t>you</w:t>
      </w:r>
      <w:proofErr w:type="spellEnd"/>
      <w:r w:rsidRPr="00C80476">
        <w:t xml:space="preserve"> </w:t>
      </w:r>
      <w:proofErr w:type="spellStart"/>
      <w:r w:rsidRPr="00C80476">
        <w:t>need</w:t>
      </w:r>
      <w:proofErr w:type="spellEnd"/>
      <w:r w:rsidRPr="00C80476">
        <w:t xml:space="preserve"> </w:t>
      </w:r>
      <w:proofErr w:type="spellStart"/>
      <w:r w:rsidRPr="00C80476">
        <w:t>to</w:t>
      </w:r>
      <w:proofErr w:type="spellEnd"/>
      <w:r w:rsidRPr="00C80476">
        <w:t xml:space="preserve"> </w:t>
      </w:r>
      <w:proofErr w:type="spellStart"/>
      <w:r w:rsidRPr="00C80476">
        <w:t>access</w:t>
      </w:r>
      <w:proofErr w:type="spellEnd"/>
      <w:r w:rsidRPr="00C80476">
        <w:t xml:space="preserve"> a </w:t>
      </w:r>
      <w:proofErr w:type="spellStart"/>
      <w:r w:rsidRPr="00C80476">
        <w:t>type</w:t>
      </w:r>
      <w:proofErr w:type="spellEnd"/>
      <w:r w:rsidRPr="00C80476">
        <w:t xml:space="preserve"> </w:t>
      </w:r>
      <w:proofErr w:type="spellStart"/>
      <w:r w:rsidRPr="00C80476">
        <w:t>in</w:t>
      </w:r>
      <w:proofErr w:type="spellEnd"/>
      <w:r w:rsidRPr="00C80476">
        <w:t xml:space="preserve"> </w:t>
      </w:r>
      <w:proofErr w:type="spellStart"/>
      <w:r w:rsidRPr="00C80476">
        <w:t>this</w:t>
      </w:r>
      <w:proofErr w:type="spellEnd"/>
      <w:r w:rsidRPr="00C80476">
        <w:t xml:space="preserve"> </w:t>
      </w:r>
      <w:proofErr w:type="spellStart"/>
      <w:r w:rsidRPr="00C80476">
        <w:t>assembly</w:t>
      </w:r>
      <w:proofErr w:type="spellEnd"/>
      <w:r w:rsidRPr="00C80476">
        <w:t xml:space="preserve"> </w:t>
      </w:r>
      <w:proofErr w:type="spellStart"/>
      <w:r w:rsidRPr="00C80476">
        <w:t>from</w:t>
      </w:r>
      <w:proofErr w:type="spellEnd"/>
      <w:r w:rsidRPr="00C80476">
        <w:t xml:space="preserve"> </w:t>
      </w:r>
    </w:p>
    <w:p w14:paraId="257FBAC4" w14:textId="77777777" w:rsidR="0095058E" w:rsidRPr="00C80476" w:rsidRDefault="0095058E" w:rsidP="00C80476">
      <w:r w:rsidRPr="00C80476">
        <w:t xml:space="preserve">// COM, </w:t>
      </w:r>
      <w:proofErr w:type="spellStart"/>
      <w:r w:rsidRPr="00C80476">
        <w:t>set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ComVisible</w:t>
      </w:r>
      <w:proofErr w:type="spellEnd"/>
      <w:r w:rsidRPr="00C80476">
        <w:t xml:space="preserve"> </w:t>
      </w:r>
      <w:proofErr w:type="spellStart"/>
      <w:r w:rsidRPr="00C80476">
        <w:t>attribute</w:t>
      </w:r>
      <w:proofErr w:type="spellEnd"/>
      <w:r w:rsidRPr="00C80476">
        <w:t xml:space="preserve"> </w:t>
      </w:r>
      <w:proofErr w:type="spellStart"/>
      <w:r w:rsidRPr="00C80476">
        <w:t>to</w:t>
      </w:r>
      <w:proofErr w:type="spellEnd"/>
      <w:r w:rsidRPr="00C80476">
        <w:t xml:space="preserve"> </w:t>
      </w:r>
      <w:proofErr w:type="spellStart"/>
      <w:r w:rsidRPr="00C80476">
        <w:t>true</w:t>
      </w:r>
      <w:proofErr w:type="spellEnd"/>
      <w:r w:rsidRPr="00C80476">
        <w:t xml:space="preserve"> </w:t>
      </w:r>
      <w:proofErr w:type="spellStart"/>
      <w:r w:rsidRPr="00C80476">
        <w:t>on</w:t>
      </w:r>
      <w:proofErr w:type="spellEnd"/>
      <w:r w:rsidRPr="00C80476">
        <w:t xml:space="preserve"> </w:t>
      </w:r>
      <w:proofErr w:type="spellStart"/>
      <w:r w:rsidRPr="00C80476">
        <w:t>that</w:t>
      </w:r>
      <w:proofErr w:type="spellEnd"/>
      <w:r w:rsidRPr="00C80476">
        <w:t xml:space="preserve"> </w:t>
      </w:r>
      <w:proofErr w:type="spellStart"/>
      <w:r w:rsidRPr="00C80476">
        <w:t>type</w:t>
      </w:r>
      <w:proofErr w:type="spellEnd"/>
      <w:r w:rsidRPr="00C80476">
        <w:t>.</w:t>
      </w:r>
    </w:p>
    <w:p w14:paraId="302CC918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r w:rsidRPr="00C80476">
        <w:t>ComVisible</w:t>
      </w:r>
      <w:proofErr w:type="spellEnd"/>
      <w:r w:rsidRPr="00C80476">
        <w:t>(</w:t>
      </w:r>
      <w:proofErr w:type="spellStart"/>
      <w:r w:rsidRPr="00C80476">
        <w:t>false</w:t>
      </w:r>
      <w:proofErr w:type="spellEnd"/>
      <w:r w:rsidRPr="00C80476">
        <w:t>)]</w:t>
      </w:r>
    </w:p>
    <w:p w14:paraId="412B7A08" w14:textId="77777777" w:rsidR="0095058E" w:rsidRPr="00C80476" w:rsidRDefault="0095058E" w:rsidP="00C80476">
      <w:r w:rsidRPr="00C80476">
        <w:t> </w:t>
      </w:r>
    </w:p>
    <w:p w14:paraId="3BF5565B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following</w:t>
      </w:r>
      <w:proofErr w:type="spellEnd"/>
      <w:r w:rsidRPr="00C80476">
        <w:t xml:space="preserve"> GUID </w:t>
      </w:r>
      <w:proofErr w:type="spellStart"/>
      <w:r w:rsidRPr="00C80476">
        <w:t>is</w:t>
      </w:r>
      <w:proofErr w:type="spellEnd"/>
      <w:r w:rsidRPr="00C80476">
        <w:t xml:space="preserve"> </w:t>
      </w:r>
      <w:proofErr w:type="spellStart"/>
      <w:r w:rsidRPr="00C80476">
        <w:t>for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ID </w:t>
      </w:r>
      <w:proofErr w:type="spellStart"/>
      <w:r w:rsidRPr="00C80476">
        <w:t>of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typelib</w:t>
      </w:r>
      <w:proofErr w:type="spellEnd"/>
      <w:r w:rsidRPr="00C80476">
        <w:t xml:space="preserve"> </w:t>
      </w:r>
      <w:proofErr w:type="spellStart"/>
      <w:r w:rsidRPr="00C80476">
        <w:t>if</w:t>
      </w:r>
      <w:proofErr w:type="spellEnd"/>
      <w:r w:rsidRPr="00C80476">
        <w:t xml:space="preserve"> </w:t>
      </w:r>
      <w:proofErr w:type="spellStart"/>
      <w:r w:rsidRPr="00C80476">
        <w:t>this</w:t>
      </w:r>
      <w:proofErr w:type="spellEnd"/>
      <w:r w:rsidRPr="00C80476">
        <w:t xml:space="preserve"> </w:t>
      </w:r>
      <w:proofErr w:type="spellStart"/>
      <w:r w:rsidRPr="00C80476">
        <w:t>project</w:t>
      </w:r>
      <w:proofErr w:type="spellEnd"/>
      <w:r w:rsidRPr="00C80476">
        <w:t xml:space="preserve"> </w:t>
      </w:r>
      <w:proofErr w:type="spellStart"/>
      <w:r w:rsidRPr="00C80476">
        <w:t>is</w:t>
      </w:r>
      <w:proofErr w:type="spellEnd"/>
      <w:r w:rsidRPr="00C80476">
        <w:t xml:space="preserve"> </w:t>
      </w:r>
      <w:proofErr w:type="spellStart"/>
      <w:r w:rsidRPr="00C80476">
        <w:t>exposed</w:t>
      </w:r>
      <w:proofErr w:type="spellEnd"/>
      <w:r w:rsidRPr="00C80476">
        <w:t xml:space="preserve"> </w:t>
      </w:r>
      <w:proofErr w:type="spellStart"/>
      <w:r w:rsidRPr="00C80476">
        <w:t>to</w:t>
      </w:r>
      <w:proofErr w:type="spellEnd"/>
      <w:r w:rsidRPr="00C80476">
        <w:t xml:space="preserve"> COM</w:t>
      </w:r>
    </w:p>
    <w:p w14:paraId="4DFEA58B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r w:rsidRPr="00C80476">
        <w:t>Guid</w:t>
      </w:r>
      <w:proofErr w:type="spellEnd"/>
      <w:r w:rsidRPr="00C80476">
        <w:t>("8794dabf-2f91-423d-87c4-6317e2913be7")]</w:t>
      </w:r>
    </w:p>
    <w:p w14:paraId="3D21A016" w14:textId="77777777" w:rsidR="0095058E" w:rsidRPr="00C80476" w:rsidRDefault="0095058E" w:rsidP="00C80476">
      <w:r w:rsidRPr="00C80476">
        <w:t> </w:t>
      </w:r>
    </w:p>
    <w:p w14:paraId="4E07369F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Version</w:t>
      </w:r>
      <w:proofErr w:type="spellEnd"/>
      <w:r w:rsidRPr="00C80476">
        <w:t xml:space="preserve"> </w:t>
      </w:r>
      <w:proofErr w:type="spellStart"/>
      <w:r w:rsidRPr="00C80476">
        <w:t>information</w:t>
      </w:r>
      <w:proofErr w:type="spellEnd"/>
      <w:r w:rsidRPr="00C80476">
        <w:t xml:space="preserve"> </w:t>
      </w:r>
      <w:proofErr w:type="spellStart"/>
      <w:r w:rsidRPr="00C80476">
        <w:t>for</w:t>
      </w:r>
      <w:proofErr w:type="spellEnd"/>
      <w:r w:rsidRPr="00C80476">
        <w:t xml:space="preserve"> </w:t>
      </w:r>
      <w:proofErr w:type="spellStart"/>
      <w:r w:rsidRPr="00C80476">
        <w:t>an</w:t>
      </w:r>
      <w:proofErr w:type="spellEnd"/>
      <w:r w:rsidRPr="00C80476">
        <w:t xml:space="preserve"> </w:t>
      </w:r>
      <w:proofErr w:type="spellStart"/>
      <w:r w:rsidRPr="00C80476">
        <w:t>assembly</w:t>
      </w:r>
      <w:proofErr w:type="spellEnd"/>
      <w:r w:rsidRPr="00C80476">
        <w:t xml:space="preserve"> </w:t>
      </w:r>
      <w:proofErr w:type="spellStart"/>
      <w:r w:rsidRPr="00C80476">
        <w:t>consists</w:t>
      </w:r>
      <w:proofErr w:type="spellEnd"/>
      <w:r w:rsidRPr="00C80476">
        <w:t xml:space="preserve"> </w:t>
      </w:r>
      <w:proofErr w:type="spellStart"/>
      <w:r w:rsidRPr="00C80476">
        <w:t>of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following</w:t>
      </w:r>
      <w:proofErr w:type="spellEnd"/>
      <w:r w:rsidRPr="00C80476">
        <w:t xml:space="preserve"> </w:t>
      </w:r>
      <w:proofErr w:type="spellStart"/>
      <w:r w:rsidRPr="00C80476">
        <w:t>four</w:t>
      </w:r>
      <w:proofErr w:type="spellEnd"/>
      <w:r w:rsidRPr="00C80476">
        <w:t xml:space="preserve"> </w:t>
      </w:r>
      <w:proofErr w:type="spellStart"/>
      <w:r w:rsidRPr="00C80476">
        <w:t>values</w:t>
      </w:r>
      <w:proofErr w:type="spellEnd"/>
      <w:r w:rsidRPr="00C80476">
        <w:t>:</w:t>
      </w:r>
    </w:p>
    <w:p w14:paraId="05C7484F" w14:textId="77777777" w:rsidR="0095058E" w:rsidRPr="00C80476" w:rsidRDefault="0095058E" w:rsidP="00C80476">
      <w:r w:rsidRPr="00C80476">
        <w:t>//</w:t>
      </w:r>
    </w:p>
    <w:p w14:paraId="492DAA4F" w14:textId="77777777" w:rsidR="0095058E" w:rsidRPr="00C80476" w:rsidRDefault="0095058E" w:rsidP="00C80476">
      <w:r w:rsidRPr="00C80476">
        <w:t xml:space="preserve">//      </w:t>
      </w:r>
      <w:proofErr w:type="spellStart"/>
      <w:r w:rsidRPr="00C80476">
        <w:t>Major</w:t>
      </w:r>
      <w:proofErr w:type="spellEnd"/>
      <w:r w:rsidRPr="00C80476">
        <w:t xml:space="preserve"> </w:t>
      </w:r>
      <w:proofErr w:type="spellStart"/>
      <w:r w:rsidRPr="00C80476">
        <w:t>Version</w:t>
      </w:r>
      <w:proofErr w:type="spellEnd"/>
    </w:p>
    <w:p w14:paraId="77EB6798" w14:textId="77777777" w:rsidR="0095058E" w:rsidRPr="00C80476" w:rsidRDefault="0095058E" w:rsidP="00C80476">
      <w:r w:rsidRPr="00C80476">
        <w:t xml:space="preserve">//      </w:t>
      </w:r>
      <w:proofErr w:type="spellStart"/>
      <w:r w:rsidRPr="00C80476">
        <w:t>Minor</w:t>
      </w:r>
      <w:proofErr w:type="spellEnd"/>
      <w:r w:rsidRPr="00C80476">
        <w:t xml:space="preserve"> </w:t>
      </w:r>
      <w:proofErr w:type="spellStart"/>
      <w:r w:rsidRPr="00C80476">
        <w:t>Version</w:t>
      </w:r>
      <w:proofErr w:type="spellEnd"/>
      <w:r w:rsidRPr="00C80476">
        <w:t xml:space="preserve"> </w:t>
      </w:r>
    </w:p>
    <w:p w14:paraId="1CF23CB0" w14:textId="77777777" w:rsidR="0095058E" w:rsidRPr="00C80476" w:rsidRDefault="0095058E" w:rsidP="00C80476">
      <w:r w:rsidRPr="00C80476">
        <w:t xml:space="preserve">//      </w:t>
      </w:r>
      <w:proofErr w:type="spellStart"/>
      <w:r w:rsidRPr="00C80476">
        <w:t>Build</w:t>
      </w:r>
      <w:proofErr w:type="spellEnd"/>
      <w:r w:rsidRPr="00C80476">
        <w:t xml:space="preserve"> </w:t>
      </w:r>
      <w:proofErr w:type="spellStart"/>
      <w:r w:rsidRPr="00C80476">
        <w:t>Number</w:t>
      </w:r>
      <w:proofErr w:type="spellEnd"/>
    </w:p>
    <w:p w14:paraId="140EF931" w14:textId="77777777" w:rsidR="0095058E" w:rsidRPr="00C80476" w:rsidRDefault="0095058E" w:rsidP="00C80476">
      <w:r w:rsidRPr="00C80476">
        <w:t xml:space="preserve">//      </w:t>
      </w:r>
      <w:proofErr w:type="spellStart"/>
      <w:r w:rsidRPr="00C80476">
        <w:t>Revision</w:t>
      </w:r>
      <w:proofErr w:type="spellEnd"/>
    </w:p>
    <w:p w14:paraId="1D7A8AB2" w14:textId="77777777" w:rsidR="0095058E" w:rsidRPr="00C80476" w:rsidRDefault="0095058E" w:rsidP="00C80476">
      <w:r w:rsidRPr="00C80476">
        <w:t>//</w:t>
      </w:r>
    </w:p>
    <w:p w14:paraId="0127837E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You</w:t>
      </w:r>
      <w:proofErr w:type="spellEnd"/>
      <w:r w:rsidRPr="00C80476">
        <w:t xml:space="preserve"> </w:t>
      </w:r>
      <w:proofErr w:type="spellStart"/>
      <w:r w:rsidRPr="00C80476">
        <w:t>can</w:t>
      </w:r>
      <w:proofErr w:type="spellEnd"/>
      <w:r w:rsidRPr="00C80476">
        <w:t xml:space="preserve"> </w:t>
      </w:r>
      <w:proofErr w:type="spellStart"/>
      <w:r w:rsidRPr="00C80476">
        <w:t>specify</w:t>
      </w:r>
      <w:proofErr w:type="spellEnd"/>
      <w:r w:rsidRPr="00C80476">
        <w:t xml:space="preserve"> </w:t>
      </w:r>
      <w:proofErr w:type="spellStart"/>
      <w:r w:rsidRPr="00C80476">
        <w:t>all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values</w:t>
      </w:r>
      <w:proofErr w:type="spellEnd"/>
      <w:r w:rsidRPr="00C80476">
        <w:t xml:space="preserve"> </w:t>
      </w:r>
      <w:proofErr w:type="spellStart"/>
      <w:r w:rsidRPr="00C80476">
        <w:t>or</w:t>
      </w:r>
      <w:proofErr w:type="spellEnd"/>
      <w:r w:rsidRPr="00C80476">
        <w:t xml:space="preserve"> </w:t>
      </w:r>
      <w:proofErr w:type="spellStart"/>
      <w:r w:rsidRPr="00C80476">
        <w:t>you</w:t>
      </w:r>
      <w:proofErr w:type="spellEnd"/>
      <w:r w:rsidRPr="00C80476">
        <w:t xml:space="preserve"> </w:t>
      </w:r>
      <w:proofErr w:type="spellStart"/>
      <w:r w:rsidRPr="00C80476">
        <w:t>can</w:t>
      </w:r>
      <w:proofErr w:type="spellEnd"/>
      <w:r w:rsidRPr="00C80476">
        <w:t xml:space="preserve"> </w:t>
      </w:r>
      <w:proofErr w:type="spellStart"/>
      <w:r w:rsidRPr="00C80476">
        <w:t>default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</w:t>
      </w:r>
      <w:proofErr w:type="spellStart"/>
      <w:r w:rsidRPr="00C80476">
        <w:t>Build</w:t>
      </w:r>
      <w:proofErr w:type="spellEnd"/>
      <w:r w:rsidRPr="00C80476">
        <w:t xml:space="preserve"> </w:t>
      </w:r>
      <w:proofErr w:type="spellStart"/>
      <w:r w:rsidRPr="00C80476">
        <w:t>and</w:t>
      </w:r>
      <w:proofErr w:type="spellEnd"/>
      <w:r w:rsidRPr="00C80476">
        <w:t xml:space="preserve"> </w:t>
      </w:r>
      <w:proofErr w:type="spellStart"/>
      <w:r w:rsidRPr="00C80476">
        <w:t>Revision</w:t>
      </w:r>
      <w:proofErr w:type="spellEnd"/>
      <w:r w:rsidRPr="00C80476">
        <w:t xml:space="preserve"> </w:t>
      </w:r>
      <w:proofErr w:type="spellStart"/>
      <w:r w:rsidRPr="00C80476">
        <w:t>Numbers</w:t>
      </w:r>
      <w:proofErr w:type="spellEnd"/>
      <w:r w:rsidRPr="00C80476">
        <w:t xml:space="preserve"> </w:t>
      </w:r>
    </w:p>
    <w:p w14:paraId="63EC2E6C" w14:textId="77777777" w:rsidR="0095058E" w:rsidRPr="00C80476" w:rsidRDefault="0095058E" w:rsidP="00C80476">
      <w:r w:rsidRPr="00C80476">
        <w:t xml:space="preserve">// </w:t>
      </w:r>
      <w:proofErr w:type="spellStart"/>
      <w:r w:rsidRPr="00C80476">
        <w:t>by</w:t>
      </w:r>
      <w:proofErr w:type="spellEnd"/>
      <w:r w:rsidRPr="00C80476">
        <w:t xml:space="preserve"> </w:t>
      </w:r>
      <w:proofErr w:type="spellStart"/>
      <w:r w:rsidRPr="00C80476">
        <w:t>using</w:t>
      </w:r>
      <w:proofErr w:type="spellEnd"/>
      <w:r w:rsidRPr="00C80476">
        <w:t xml:space="preserve"> </w:t>
      </w:r>
      <w:proofErr w:type="spellStart"/>
      <w:r w:rsidRPr="00C80476">
        <w:t>the</w:t>
      </w:r>
      <w:proofErr w:type="spellEnd"/>
      <w:r w:rsidRPr="00C80476">
        <w:t xml:space="preserve"> '*' </w:t>
      </w:r>
      <w:proofErr w:type="spellStart"/>
      <w:r w:rsidRPr="00C80476">
        <w:t>as</w:t>
      </w:r>
      <w:proofErr w:type="spellEnd"/>
      <w:r w:rsidRPr="00C80476">
        <w:t xml:space="preserve"> </w:t>
      </w:r>
      <w:proofErr w:type="spellStart"/>
      <w:r w:rsidRPr="00C80476">
        <w:t>shown</w:t>
      </w:r>
      <w:proofErr w:type="spellEnd"/>
      <w:r w:rsidRPr="00C80476">
        <w:t xml:space="preserve"> </w:t>
      </w:r>
      <w:proofErr w:type="spellStart"/>
      <w:r w:rsidRPr="00C80476">
        <w:t>below</w:t>
      </w:r>
      <w:proofErr w:type="spellEnd"/>
      <w:r w:rsidRPr="00C80476">
        <w:t>:</w:t>
      </w:r>
    </w:p>
    <w:p w14:paraId="76BDC12B" w14:textId="77777777" w:rsidR="0095058E" w:rsidRPr="00C80476" w:rsidRDefault="0095058E" w:rsidP="00C80476">
      <w:r w:rsidRPr="00C80476">
        <w:t>// 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AssemblyVersion</w:t>
      </w:r>
      <w:proofErr w:type="spellEnd"/>
      <w:r w:rsidRPr="00C80476">
        <w:t>(</w:t>
      </w:r>
      <w:proofErr w:type="gramEnd"/>
      <w:r w:rsidRPr="00C80476">
        <w:t>"1.0.*")]</w:t>
      </w:r>
    </w:p>
    <w:p w14:paraId="68A8956A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AssemblyVersion</w:t>
      </w:r>
      <w:proofErr w:type="spellEnd"/>
      <w:r w:rsidRPr="00C80476">
        <w:t>(</w:t>
      </w:r>
      <w:proofErr w:type="gramEnd"/>
      <w:r w:rsidRPr="00C80476">
        <w:t>"1.0.0.0")]</w:t>
      </w:r>
    </w:p>
    <w:p w14:paraId="2678FB05" w14:textId="77777777" w:rsidR="0095058E" w:rsidRPr="00C80476" w:rsidRDefault="0095058E" w:rsidP="00C80476">
      <w:r w:rsidRPr="00C80476">
        <w:t>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AssemblyFileVersion</w:t>
      </w:r>
      <w:proofErr w:type="spellEnd"/>
      <w:r w:rsidRPr="00C80476">
        <w:t>(</w:t>
      </w:r>
      <w:proofErr w:type="gramEnd"/>
      <w:r w:rsidRPr="00C80476">
        <w:t>"1.0.0.0")]</w:t>
      </w:r>
    </w:p>
    <w:p w14:paraId="3D77D975" w14:textId="77777777" w:rsidR="0095058E" w:rsidRDefault="0095058E" w:rsidP="00C80476"/>
    <w:p w14:paraId="59E38C9E" w14:textId="0A42BDCB" w:rsidR="00C80476" w:rsidRPr="00C80476" w:rsidRDefault="00C80476" w:rsidP="00C80476">
      <w:r w:rsidRPr="00C80476">
        <w:t>Смысл этого файла состоит в том, что он задает настройки манифесту сборки. Через атрибуты типа [</w:t>
      </w:r>
      <w:proofErr w:type="spellStart"/>
      <w:r w:rsidRPr="00C80476">
        <w:t>assembly</w:t>
      </w:r>
      <w:proofErr w:type="spellEnd"/>
      <w:r w:rsidRPr="00C80476">
        <w:t xml:space="preserve">: </w:t>
      </w:r>
      <w:proofErr w:type="spellStart"/>
      <w:proofErr w:type="gramStart"/>
      <w:r w:rsidRPr="00C80476">
        <w:t>AssemblyVersion</w:t>
      </w:r>
      <w:proofErr w:type="spellEnd"/>
      <w:r w:rsidRPr="00C80476">
        <w:t>(</w:t>
      </w:r>
      <w:proofErr w:type="gramEnd"/>
      <w:r w:rsidRPr="00C80476">
        <w:t>"1.0.0.0")] можно установить значения в манифесте. Префикс </w:t>
      </w:r>
      <w:proofErr w:type="spellStart"/>
      <w:r w:rsidRPr="00C80476">
        <w:t>assembly</w:t>
      </w:r>
      <w:proofErr w:type="spellEnd"/>
      <w:r w:rsidRPr="00C80476">
        <w:t>: перед атрибутом указывает на то, что это атрибут уровня сборки, в данном случае атрибут номера версии сборки.</w:t>
      </w:r>
    </w:p>
    <w:p w14:paraId="099667F6" w14:textId="39DE26A2" w:rsidR="00C80476" w:rsidRPr="00C80476" w:rsidRDefault="00C80476" w:rsidP="00C80476">
      <w:r w:rsidRPr="00C80476">
        <w:lastRenderedPageBreak/>
        <w:t>В принципе, исходя из названия, предназначение многих атрибутов итак понятно:</w:t>
      </w:r>
    </w:p>
    <w:p w14:paraId="6A1F04AF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AssemblyCompany</w:t>
      </w:r>
      <w:proofErr w:type="spellEnd"/>
      <w:r w:rsidRPr="00C80476">
        <w:t>: название компании</w:t>
      </w:r>
    </w:p>
    <w:p w14:paraId="43038FE1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AssemblyConfiguration</w:t>
      </w:r>
      <w:proofErr w:type="spellEnd"/>
      <w:r w:rsidRPr="00C80476">
        <w:t>: конфигурация сборки (</w:t>
      </w:r>
      <w:proofErr w:type="spellStart"/>
      <w:r w:rsidRPr="00C80476">
        <w:t>Retail</w:t>
      </w:r>
      <w:proofErr w:type="spellEnd"/>
      <w:r w:rsidRPr="00C80476">
        <w:t xml:space="preserve"> или </w:t>
      </w:r>
      <w:proofErr w:type="spellStart"/>
      <w:r w:rsidRPr="00C80476">
        <w:t>Debug</w:t>
      </w:r>
      <w:proofErr w:type="spellEnd"/>
      <w:r w:rsidRPr="00C80476">
        <w:t>)</w:t>
      </w:r>
    </w:p>
    <w:p w14:paraId="7AB39090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AssemblyCopyright</w:t>
      </w:r>
      <w:proofErr w:type="spellEnd"/>
      <w:r w:rsidRPr="00C80476">
        <w:t>: авторское право на программу</w:t>
      </w:r>
    </w:p>
    <w:p w14:paraId="55BDDEBF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AssemblyDefaultAlias</w:t>
      </w:r>
      <w:proofErr w:type="spellEnd"/>
      <w:r w:rsidRPr="00C80476">
        <w:t>: псевдоним по умолчанию, используемый при ссылке на данную сборку из других сборок</w:t>
      </w:r>
    </w:p>
    <w:p w14:paraId="701717BB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AssemblyDescription</w:t>
      </w:r>
      <w:proofErr w:type="spellEnd"/>
      <w:r w:rsidRPr="00C80476">
        <w:t>: краткое описание сборки</w:t>
      </w:r>
    </w:p>
    <w:p w14:paraId="40F652AD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AssemblyProduct</w:t>
      </w:r>
      <w:proofErr w:type="spellEnd"/>
      <w:r w:rsidRPr="00C80476">
        <w:t>: информация о продукте</w:t>
      </w:r>
    </w:p>
    <w:p w14:paraId="44CE867F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AssemblyTitle</w:t>
      </w:r>
      <w:proofErr w:type="spellEnd"/>
      <w:r w:rsidRPr="00C80476">
        <w:t>: название сборки как информационного продукта</w:t>
      </w:r>
    </w:p>
    <w:p w14:paraId="420A9333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AssemblyTrademark</w:t>
      </w:r>
      <w:proofErr w:type="spellEnd"/>
      <w:r w:rsidRPr="00C80476">
        <w:t>: сведения о торговой марке</w:t>
      </w:r>
    </w:p>
    <w:p w14:paraId="2ABDD5EF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AssemblyCulture</w:t>
      </w:r>
      <w:proofErr w:type="spellEnd"/>
      <w:r w:rsidRPr="00C80476">
        <w:t>: задает язык и региональные параметры, поддерживаемые сборкой (например, установка русской культуры: [</w:t>
      </w:r>
      <w:proofErr w:type="spellStart"/>
      <w:proofErr w:type="gramStart"/>
      <w:r w:rsidRPr="00C80476">
        <w:t>assembly:AssemblyCultureAttribute</w:t>
      </w:r>
      <w:proofErr w:type="spellEnd"/>
      <w:proofErr w:type="gramEnd"/>
      <w:r w:rsidRPr="00C80476">
        <w:t>("</w:t>
      </w:r>
      <w:proofErr w:type="spellStart"/>
      <w:r w:rsidRPr="00C80476">
        <w:t>ru</w:t>
      </w:r>
      <w:proofErr w:type="spellEnd"/>
      <w:r w:rsidRPr="00C80476">
        <w:t>")])</w:t>
      </w:r>
    </w:p>
    <w:p w14:paraId="4FC4F376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AssemblyInformationalVersion</w:t>
      </w:r>
      <w:proofErr w:type="spellEnd"/>
      <w:r w:rsidRPr="00C80476">
        <w:t>: полная версия сборки</w:t>
      </w:r>
    </w:p>
    <w:p w14:paraId="51BCD433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AssemblyVersion</w:t>
      </w:r>
      <w:proofErr w:type="spellEnd"/>
      <w:r w:rsidRPr="00C80476">
        <w:t>: версия сборки</w:t>
      </w:r>
    </w:p>
    <w:p w14:paraId="54259CAA" w14:textId="77777777" w:rsidR="00C80476" w:rsidRPr="00C80476" w:rsidRDefault="00C80476" w:rsidP="00CE57E7">
      <w:pPr>
        <w:pStyle w:val="a4"/>
        <w:numPr>
          <w:ilvl w:val="0"/>
          <w:numId w:val="10"/>
        </w:numPr>
        <w:ind w:left="0" w:firstLine="709"/>
      </w:pPr>
      <w:proofErr w:type="spellStart"/>
      <w:r w:rsidRPr="00CE57E7">
        <w:rPr>
          <w:rFonts w:eastAsiaTheme="majorEastAsia"/>
        </w:rPr>
        <w:t>AssemblyFileVersion</w:t>
      </w:r>
      <w:proofErr w:type="spellEnd"/>
      <w:r w:rsidRPr="00C80476">
        <w:t>: номер версии файла Win32. По умолчанию совпадает с версией сборки.</w:t>
      </w:r>
    </w:p>
    <w:p w14:paraId="41F8146D" w14:textId="77777777" w:rsidR="00C80476" w:rsidRPr="00C80476" w:rsidRDefault="00C80476" w:rsidP="00C80476">
      <w:r w:rsidRPr="00C80476">
        <w:t xml:space="preserve">Также есть графический способ определения информации о сборке. Для этого нажмем в окне </w:t>
      </w:r>
      <w:proofErr w:type="spellStart"/>
      <w:r w:rsidRPr="00C80476">
        <w:t>Solution</w:t>
      </w:r>
      <w:proofErr w:type="spellEnd"/>
      <w:r w:rsidRPr="00C80476">
        <w:t xml:space="preserve"> </w:t>
      </w:r>
      <w:proofErr w:type="spellStart"/>
      <w:r w:rsidRPr="00C80476">
        <w:t>Explorer</w:t>
      </w:r>
      <w:proofErr w:type="spellEnd"/>
      <w:r w:rsidRPr="00C80476">
        <w:t xml:space="preserve"> (Обозреватель решений) на название проекта правой кнопкой мыши и выберем в появившемся меню пункт </w:t>
      </w:r>
      <w:proofErr w:type="spellStart"/>
      <w:r w:rsidRPr="00C80476">
        <w:t>Properties</w:t>
      </w:r>
      <w:proofErr w:type="spellEnd"/>
      <w:r w:rsidRPr="00C80476">
        <w:t xml:space="preserve"> (Свойства). В открывшемся окне нажмем на кнопку </w:t>
      </w:r>
      <w:proofErr w:type="spellStart"/>
      <w:r w:rsidRPr="00C80476">
        <w:rPr>
          <w:rFonts w:eastAsiaTheme="majorEastAsia"/>
        </w:rPr>
        <w:t>Assembly</w:t>
      </w:r>
      <w:proofErr w:type="spellEnd"/>
      <w:r w:rsidRPr="00C80476">
        <w:rPr>
          <w:rFonts w:eastAsiaTheme="majorEastAsia"/>
        </w:rPr>
        <w:t xml:space="preserve"> </w:t>
      </w:r>
      <w:proofErr w:type="spellStart"/>
      <w:r w:rsidRPr="00C80476">
        <w:rPr>
          <w:rFonts w:eastAsiaTheme="majorEastAsia"/>
        </w:rPr>
        <w:t>Information</w:t>
      </w:r>
      <w:proofErr w:type="spellEnd"/>
      <w:r w:rsidRPr="00C80476">
        <w:rPr>
          <w:rFonts w:eastAsiaTheme="majorEastAsia"/>
        </w:rPr>
        <w:t>...</w:t>
      </w:r>
      <w:r w:rsidRPr="00C80476">
        <w:t>, и нам предстанет окно изменения атрибутов:</w:t>
      </w:r>
    </w:p>
    <w:p w14:paraId="09228D66" w14:textId="77777777" w:rsidR="00CE57E7" w:rsidRDefault="00CE57E7" w:rsidP="00C80476"/>
    <w:p w14:paraId="25D5FDA3" w14:textId="15AA38CD" w:rsidR="00CE57E7" w:rsidRDefault="00CE57E7" w:rsidP="00CE57E7">
      <w:pPr>
        <w:jc w:val="center"/>
      </w:pPr>
      <w:r w:rsidRPr="00CE57E7">
        <w:drawing>
          <wp:inline distT="0" distB="0" distL="0" distR="0" wp14:anchorId="3E51CC1E" wp14:editId="63462B4D">
            <wp:extent cx="3287785" cy="32956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897" cy="3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0D73" w14:textId="77777777" w:rsidR="00CE57E7" w:rsidRDefault="00CE57E7" w:rsidP="00C80476"/>
    <w:p w14:paraId="29DE2E9C" w14:textId="06F9E3C1" w:rsidR="00C80476" w:rsidRPr="00C80476" w:rsidRDefault="00C80476" w:rsidP="00C80476">
      <w:r w:rsidRPr="00C80476">
        <w:t xml:space="preserve">После любых изменений, произведенных в этом окне, соответствующей информацией будет автоматически обновлен и файл </w:t>
      </w:r>
      <w:proofErr w:type="spellStart"/>
      <w:r w:rsidRPr="00C80476">
        <w:t>AssemblyInfo.cs</w:t>
      </w:r>
      <w:proofErr w:type="spellEnd"/>
      <w:r w:rsidRPr="00C80476">
        <w:t>.</w:t>
      </w:r>
    </w:p>
    <w:p w14:paraId="26FF4666" w14:textId="0CD2A4DE" w:rsidR="00471753" w:rsidRPr="00AF7A3A" w:rsidRDefault="00471753" w:rsidP="00471753"/>
    <w:p w14:paraId="0D71D7F1" w14:textId="4FAA2D7B" w:rsidR="0030172A" w:rsidRDefault="00471753" w:rsidP="0030172A">
      <w:pPr>
        <w:rPr>
          <w:b/>
        </w:rPr>
      </w:pPr>
      <w:r>
        <w:rPr>
          <w:b/>
        </w:rPr>
        <w:lastRenderedPageBreak/>
        <w:t>Задания</w:t>
      </w:r>
    </w:p>
    <w:p w14:paraId="0EA811BB" w14:textId="77777777" w:rsidR="00471753" w:rsidRPr="001E727E" w:rsidRDefault="00471753" w:rsidP="0030172A">
      <w:pPr>
        <w:rPr>
          <w:b/>
        </w:rPr>
      </w:pPr>
    </w:p>
    <w:p w14:paraId="6375FBAF" w14:textId="4CC89A52" w:rsidR="0030172A" w:rsidRPr="001E727E" w:rsidRDefault="0030172A" w:rsidP="0030172A">
      <w:r w:rsidRPr="001E727E">
        <w:rPr>
          <w:bCs/>
        </w:rPr>
        <w:t>1 Изучить теоретические сведения и задание к работе</w:t>
      </w:r>
    </w:p>
    <w:p w14:paraId="40455F30" w14:textId="19A3A8C7" w:rsidR="0030172A" w:rsidRPr="001E727E" w:rsidRDefault="0030172A" w:rsidP="0030172A">
      <w:r w:rsidRPr="001E727E">
        <w:t xml:space="preserve">2 В соответствии с вариантом </w:t>
      </w:r>
      <w:proofErr w:type="gramStart"/>
      <w:r w:rsidRPr="001E727E">
        <w:t xml:space="preserve">задания  </w:t>
      </w:r>
      <w:r w:rsidR="00CE57E7">
        <w:t>создать</w:t>
      </w:r>
      <w:proofErr w:type="gramEnd"/>
      <w:r w:rsidR="00CE57E7">
        <w:t xml:space="preserve"> сборку</w:t>
      </w:r>
      <w:r w:rsidRPr="001E727E">
        <w:t xml:space="preserve">  для вашего проекта.</w:t>
      </w:r>
    </w:p>
    <w:p w14:paraId="76F2CA1D" w14:textId="77777777" w:rsidR="0030172A" w:rsidRPr="001E727E" w:rsidRDefault="0030172A" w:rsidP="0030172A">
      <w:pPr>
        <w:rPr>
          <w:b/>
        </w:rPr>
      </w:pPr>
    </w:p>
    <w:p w14:paraId="5D82DDA9" w14:textId="77777777" w:rsidR="00471753" w:rsidRDefault="00471753" w:rsidP="00471753">
      <w:pPr>
        <w:rPr>
          <w:b/>
        </w:rPr>
      </w:pPr>
    </w:p>
    <w:p w14:paraId="2EF01562" w14:textId="4E9FA4D2" w:rsidR="00471753" w:rsidRDefault="00471753" w:rsidP="00471753">
      <w:pPr>
        <w:rPr>
          <w:b/>
        </w:rPr>
      </w:pPr>
      <w:r>
        <w:rPr>
          <w:b/>
        </w:rPr>
        <w:t>Порядок выполнения работы</w:t>
      </w:r>
    </w:p>
    <w:p w14:paraId="4B711E9A" w14:textId="77777777" w:rsidR="00471753" w:rsidRDefault="00471753" w:rsidP="00471753">
      <w:pPr>
        <w:rPr>
          <w:b/>
        </w:rPr>
      </w:pPr>
    </w:p>
    <w:p w14:paraId="4DAFD728" w14:textId="4ECAFE3B" w:rsidR="00471753" w:rsidRDefault="00471753" w:rsidP="00471753">
      <w:pPr>
        <w:rPr>
          <w:b/>
        </w:rPr>
      </w:pPr>
      <w:r>
        <w:rPr>
          <w:b/>
        </w:rPr>
        <w:t>…</w:t>
      </w:r>
    </w:p>
    <w:p w14:paraId="5C87FFE3" w14:textId="77777777" w:rsidR="00471753" w:rsidRDefault="00471753" w:rsidP="00471753">
      <w:pPr>
        <w:rPr>
          <w:b/>
        </w:rPr>
      </w:pPr>
    </w:p>
    <w:p w14:paraId="6DDDF1DF" w14:textId="77777777" w:rsidR="00471753" w:rsidRPr="001E727E" w:rsidRDefault="00471753" w:rsidP="00471753">
      <w:pPr>
        <w:rPr>
          <w:b/>
        </w:rPr>
      </w:pPr>
    </w:p>
    <w:p w14:paraId="7694D7C4" w14:textId="77777777" w:rsidR="00471753" w:rsidRPr="006525FB" w:rsidRDefault="00471753" w:rsidP="00471753">
      <w:pPr>
        <w:rPr>
          <w:b/>
          <w:szCs w:val="28"/>
        </w:rPr>
      </w:pPr>
      <w:r w:rsidRPr="006525FB">
        <w:rPr>
          <w:b/>
          <w:szCs w:val="28"/>
        </w:rPr>
        <w:t>Содержание отчета</w:t>
      </w:r>
    </w:p>
    <w:p w14:paraId="47267FCD" w14:textId="77777777" w:rsidR="00471753" w:rsidRPr="006525FB" w:rsidRDefault="00471753" w:rsidP="00471753">
      <w:pPr>
        <w:rPr>
          <w:szCs w:val="28"/>
        </w:rPr>
      </w:pPr>
    </w:p>
    <w:p w14:paraId="2B01B038" w14:textId="77777777" w:rsidR="00471753" w:rsidRPr="006525FB" w:rsidRDefault="00471753" w:rsidP="00471753">
      <w:pPr>
        <w:rPr>
          <w:szCs w:val="28"/>
        </w:rPr>
      </w:pPr>
      <w:proofErr w:type="gramStart"/>
      <w:r w:rsidRPr="006525FB">
        <w:rPr>
          <w:szCs w:val="28"/>
        </w:rPr>
        <w:t xml:space="preserve">1 </w:t>
      </w:r>
      <w:r>
        <w:rPr>
          <w:szCs w:val="28"/>
        </w:rPr>
        <w:t xml:space="preserve"> </w:t>
      </w:r>
      <w:r w:rsidRPr="006525FB">
        <w:rPr>
          <w:szCs w:val="28"/>
        </w:rPr>
        <w:t>Название</w:t>
      </w:r>
      <w:proofErr w:type="gramEnd"/>
      <w:r w:rsidRPr="006525FB">
        <w:rPr>
          <w:szCs w:val="28"/>
        </w:rPr>
        <w:t xml:space="preserve">  работы</w:t>
      </w:r>
    </w:p>
    <w:p w14:paraId="7AD21886" w14:textId="77777777" w:rsidR="00471753" w:rsidRPr="006525FB" w:rsidRDefault="00471753" w:rsidP="00471753">
      <w:pPr>
        <w:rPr>
          <w:szCs w:val="28"/>
        </w:rPr>
      </w:pPr>
      <w:proofErr w:type="gramStart"/>
      <w:r w:rsidRPr="006525FB">
        <w:rPr>
          <w:szCs w:val="28"/>
        </w:rPr>
        <w:t xml:space="preserve">2 </w:t>
      </w:r>
      <w:r>
        <w:rPr>
          <w:szCs w:val="28"/>
        </w:rPr>
        <w:t xml:space="preserve"> </w:t>
      </w:r>
      <w:r w:rsidRPr="006525FB">
        <w:rPr>
          <w:szCs w:val="28"/>
        </w:rPr>
        <w:t>Цель</w:t>
      </w:r>
      <w:proofErr w:type="gramEnd"/>
      <w:r w:rsidRPr="006525FB">
        <w:rPr>
          <w:szCs w:val="28"/>
        </w:rPr>
        <w:t xml:space="preserve"> работы</w:t>
      </w:r>
    </w:p>
    <w:p w14:paraId="6903D81E" w14:textId="2951C841" w:rsidR="00471753" w:rsidRDefault="00471753" w:rsidP="00471753">
      <w:pPr>
        <w:rPr>
          <w:szCs w:val="28"/>
        </w:rPr>
      </w:pPr>
      <w:proofErr w:type="gramStart"/>
      <w:r w:rsidRPr="006525FB">
        <w:rPr>
          <w:szCs w:val="28"/>
        </w:rPr>
        <w:t>3  Перечень</w:t>
      </w:r>
      <w:proofErr w:type="gramEnd"/>
      <w:r w:rsidRPr="006525FB">
        <w:rPr>
          <w:szCs w:val="28"/>
        </w:rPr>
        <w:t xml:space="preserve"> оборудования и программного обеспечения</w:t>
      </w:r>
    </w:p>
    <w:p w14:paraId="417C37A9" w14:textId="3EA6C74C" w:rsidR="00471753" w:rsidRPr="006525FB" w:rsidRDefault="00471753" w:rsidP="00471753">
      <w:pPr>
        <w:rPr>
          <w:szCs w:val="28"/>
        </w:rPr>
      </w:pPr>
      <w:proofErr w:type="gramStart"/>
      <w:r>
        <w:rPr>
          <w:szCs w:val="28"/>
        </w:rPr>
        <w:t>4  Задание</w:t>
      </w:r>
      <w:proofErr w:type="gramEnd"/>
    </w:p>
    <w:p w14:paraId="5386F873" w14:textId="546D7141" w:rsidR="00471753" w:rsidRPr="006525FB" w:rsidRDefault="00471753" w:rsidP="00471753">
      <w:pPr>
        <w:rPr>
          <w:szCs w:val="28"/>
        </w:rPr>
      </w:pPr>
      <w:proofErr w:type="gramStart"/>
      <w:r>
        <w:rPr>
          <w:szCs w:val="28"/>
        </w:rPr>
        <w:t>5</w:t>
      </w:r>
      <w:r>
        <w:rPr>
          <w:szCs w:val="28"/>
        </w:rPr>
        <w:t xml:space="preserve"> </w:t>
      </w:r>
      <w:r w:rsidRPr="006525FB">
        <w:rPr>
          <w:szCs w:val="28"/>
        </w:rPr>
        <w:t xml:space="preserve"> Порядок</w:t>
      </w:r>
      <w:proofErr w:type="gramEnd"/>
      <w:r w:rsidRPr="006525FB">
        <w:rPr>
          <w:szCs w:val="28"/>
        </w:rPr>
        <w:t xml:space="preserve"> выполнения работы</w:t>
      </w:r>
    </w:p>
    <w:p w14:paraId="7BF62FC9" w14:textId="6C2E8A95" w:rsidR="00471753" w:rsidRPr="006525FB" w:rsidRDefault="00471753" w:rsidP="00471753">
      <w:pPr>
        <w:rPr>
          <w:szCs w:val="28"/>
        </w:rPr>
      </w:pPr>
      <w:proofErr w:type="gramStart"/>
      <w:r>
        <w:rPr>
          <w:szCs w:val="28"/>
        </w:rPr>
        <w:t>6</w:t>
      </w:r>
      <w:r w:rsidRPr="006525FB">
        <w:rPr>
          <w:szCs w:val="28"/>
        </w:rPr>
        <w:t xml:space="preserve"> </w:t>
      </w:r>
      <w:r>
        <w:rPr>
          <w:szCs w:val="28"/>
        </w:rPr>
        <w:t xml:space="preserve"> </w:t>
      </w:r>
      <w:r w:rsidRPr="006525FB">
        <w:rPr>
          <w:szCs w:val="28"/>
        </w:rPr>
        <w:t>Вывод</w:t>
      </w:r>
      <w:proofErr w:type="gramEnd"/>
    </w:p>
    <w:p w14:paraId="2E943452" w14:textId="77777777" w:rsidR="00471753" w:rsidRDefault="00471753" w:rsidP="00471753">
      <w:pPr>
        <w:rPr>
          <w:color w:val="000000"/>
          <w:szCs w:val="28"/>
        </w:rPr>
      </w:pPr>
    </w:p>
    <w:p w14:paraId="06A802D6" w14:textId="77777777" w:rsidR="00471753" w:rsidRPr="001D0D0D" w:rsidRDefault="00471753" w:rsidP="00471753">
      <w:pPr>
        <w:rPr>
          <w:color w:val="000000"/>
          <w:szCs w:val="28"/>
        </w:rPr>
      </w:pPr>
    </w:p>
    <w:p w14:paraId="7681856F" w14:textId="77777777" w:rsidR="00471753" w:rsidRPr="001D0D0D" w:rsidRDefault="00471753" w:rsidP="00471753">
      <w:pPr>
        <w:rPr>
          <w:b/>
          <w:color w:val="000000"/>
          <w:szCs w:val="28"/>
        </w:rPr>
      </w:pPr>
      <w:r w:rsidRPr="001D0D0D">
        <w:rPr>
          <w:b/>
          <w:color w:val="000000"/>
          <w:szCs w:val="28"/>
        </w:rPr>
        <w:t>Варианты заданий</w:t>
      </w:r>
    </w:p>
    <w:p w14:paraId="61E8EE48" w14:textId="77777777" w:rsidR="00471753" w:rsidRDefault="00471753" w:rsidP="00471753">
      <w:pPr>
        <w:rPr>
          <w:color w:val="000000"/>
          <w:szCs w:val="28"/>
        </w:rPr>
      </w:pPr>
    </w:p>
    <w:p w14:paraId="400A1CD8" w14:textId="77777777" w:rsidR="00471753" w:rsidRPr="001D0D0D" w:rsidRDefault="00471753" w:rsidP="00471753">
      <w:pPr>
        <w:rPr>
          <w:color w:val="000000"/>
          <w:szCs w:val="28"/>
        </w:rPr>
      </w:pPr>
      <w:r w:rsidRPr="001D0D0D">
        <w:rPr>
          <w:color w:val="000000"/>
          <w:szCs w:val="28"/>
        </w:rPr>
        <w:t xml:space="preserve">Варианты заданий представлены в практической работе </w:t>
      </w:r>
      <w:r>
        <w:rPr>
          <w:color w:val="000000"/>
          <w:szCs w:val="28"/>
        </w:rPr>
        <w:t>2</w:t>
      </w:r>
      <w:r w:rsidRPr="001D0D0D">
        <w:rPr>
          <w:color w:val="000000"/>
          <w:szCs w:val="28"/>
        </w:rPr>
        <w:t>.</w:t>
      </w:r>
    </w:p>
    <w:p w14:paraId="5F015865" w14:textId="77777777" w:rsidR="00471753" w:rsidRPr="001D0D0D" w:rsidRDefault="00471753" w:rsidP="00471753">
      <w:pPr>
        <w:rPr>
          <w:b/>
          <w:color w:val="000000"/>
          <w:szCs w:val="28"/>
        </w:rPr>
      </w:pPr>
    </w:p>
    <w:p w14:paraId="51A8F0EF" w14:textId="77777777" w:rsidR="00471753" w:rsidRDefault="00471753" w:rsidP="00471753">
      <w:pPr>
        <w:rPr>
          <w:b/>
          <w:color w:val="000000"/>
          <w:szCs w:val="28"/>
        </w:rPr>
      </w:pPr>
    </w:p>
    <w:p w14:paraId="592FDD49" w14:textId="77777777" w:rsidR="00471753" w:rsidRPr="00D14197" w:rsidRDefault="00471753" w:rsidP="00471753">
      <w:pPr>
        <w:rPr>
          <w:b/>
        </w:rPr>
      </w:pPr>
      <w:r w:rsidRPr="00D14197">
        <w:rPr>
          <w:b/>
          <w:bCs/>
        </w:rPr>
        <w:t>Используемая литература</w:t>
      </w:r>
    </w:p>
    <w:p w14:paraId="1C4918E8" w14:textId="77777777" w:rsidR="00471753" w:rsidRDefault="00471753" w:rsidP="00471753"/>
    <w:p w14:paraId="3B4D3886" w14:textId="77777777" w:rsidR="00471753" w:rsidRPr="006525FB" w:rsidRDefault="00471753" w:rsidP="00471753">
      <w:pPr>
        <w:pStyle w:val="a4"/>
        <w:numPr>
          <w:ilvl w:val="0"/>
          <w:numId w:val="3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Федорова Г.Н. Участие в интеграции программных модулей: учеб. пособие для студ. учреждений сред. проф. образования / Г.Н. Федорова. –М.: Издательский центр «Академия», 2020. – 304 с.</w:t>
      </w:r>
    </w:p>
    <w:p w14:paraId="1C7E4805" w14:textId="77777777" w:rsidR="00471753" w:rsidRPr="006525FB" w:rsidRDefault="00471753" w:rsidP="00471753">
      <w:pPr>
        <w:pStyle w:val="a4"/>
        <w:numPr>
          <w:ilvl w:val="0"/>
          <w:numId w:val="3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Рудаков А.В. Технология разработки программных продуктов: учеб. пособие для студ. учреждений сред. проф. образования – 12-е изд., стер. – М.: Издательский центр «Академия», 2018. – 208 с.</w:t>
      </w:r>
    </w:p>
    <w:p w14:paraId="339DAB67" w14:textId="368E8993" w:rsidR="00471753" w:rsidRDefault="00471753" w:rsidP="00471753">
      <w:pPr>
        <w:pStyle w:val="a4"/>
        <w:numPr>
          <w:ilvl w:val="0"/>
          <w:numId w:val="3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Федорова Г.Н. Разработка программных модулей программного обеспечения для компьютерных систем: учебник для студ. учреждений сред. проф. образования / Г.Н. Федорова. – М.: Издательский центр «Академия», 2020. – 336 с.</w:t>
      </w:r>
    </w:p>
    <w:p w14:paraId="1540977C" w14:textId="25B132DE" w:rsidR="00CE57E7" w:rsidRPr="006525FB" w:rsidRDefault="00CE57E7" w:rsidP="00471753">
      <w:pPr>
        <w:pStyle w:val="a4"/>
        <w:numPr>
          <w:ilvl w:val="0"/>
          <w:numId w:val="3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CE57E7">
        <w:rPr>
          <w:bCs/>
          <w:szCs w:val="28"/>
        </w:rPr>
        <w:t>https://metanit.com/sharp/tutorial/10.1.php</w:t>
      </w:r>
      <w:bookmarkStart w:id="0" w:name="_GoBack"/>
      <w:bookmarkEnd w:id="0"/>
    </w:p>
    <w:p w14:paraId="42C5621D" w14:textId="77777777" w:rsidR="00471753" w:rsidRPr="00027E29" w:rsidRDefault="00471753" w:rsidP="00471753">
      <w:pPr>
        <w:ind w:firstLine="0"/>
        <w:jc w:val="left"/>
        <w:rPr>
          <w:rFonts w:eastAsiaTheme="majorEastAsia" w:cstheme="majorBidi"/>
          <w:b/>
          <w:bCs/>
          <w:szCs w:val="28"/>
          <w:lang w:eastAsia="en-US"/>
        </w:rPr>
      </w:pPr>
    </w:p>
    <w:p w14:paraId="0F89699F" w14:textId="77777777" w:rsidR="00243BDA" w:rsidRPr="0030172A" w:rsidRDefault="00243BDA" w:rsidP="00471753">
      <w:pPr>
        <w:rPr>
          <w:rFonts w:eastAsiaTheme="majorEastAsia" w:cstheme="majorBidi"/>
          <w:b/>
          <w:bCs/>
          <w:szCs w:val="28"/>
          <w:lang w:eastAsia="en-US"/>
        </w:rPr>
      </w:pPr>
    </w:p>
    <w:sectPr w:rsidR="00243BDA" w:rsidRPr="0030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0BC"/>
    <w:multiLevelType w:val="hybridMultilevel"/>
    <w:tmpl w:val="F6BE99B4"/>
    <w:lvl w:ilvl="0" w:tplc="8196CC5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EE2524"/>
    <w:multiLevelType w:val="hybridMultilevel"/>
    <w:tmpl w:val="3BDE4130"/>
    <w:lvl w:ilvl="0" w:tplc="BC84A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962F2D"/>
    <w:multiLevelType w:val="multilevel"/>
    <w:tmpl w:val="FEF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5E06"/>
    <w:multiLevelType w:val="multilevel"/>
    <w:tmpl w:val="B2A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50357"/>
    <w:multiLevelType w:val="hybridMultilevel"/>
    <w:tmpl w:val="87D21936"/>
    <w:lvl w:ilvl="0" w:tplc="BC84A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401C0"/>
    <w:multiLevelType w:val="multilevel"/>
    <w:tmpl w:val="88F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825F1"/>
    <w:multiLevelType w:val="hybridMultilevel"/>
    <w:tmpl w:val="B4221EFC"/>
    <w:lvl w:ilvl="0" w:tplc="BC84A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517CFD"/>
    <w:multiLevelType w:val="multilevel"/>
    <w:tmpl w:val="A0AE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17107"/>
    <w:multiLevelType w:val="hybridMultilevel"/>
    <w:tmpl w:val="EBA80CFA"/>
    <w:lvl w:ilvl="0" w:tplc="BC84A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027375"/>
    <w:multiLevelType w:val="multilevel"/>
    <w:tmpl w:val="5AD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2A"/>
    <w:rsid w:val="00055225"/>
    <w:rsid w:val="00107502"/>
    <w:rsid w:val="00243BDA"/>
    <w:rsid w:val="0030172A"/>
    <w:rsid w:val="00434252"/>
    <w:rsid w:val="00471753"/>
    <w:rsid w:val="0095058E"/>
    <w:rsid w:val="00C80476"/>
    <w:rsid w:val="00CE57E7"/>
    <w:rsid w:val="00F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2622"/>
  <w15:docId w15:val="{EE2C2617-3517-4C76-941C-85287C33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7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7175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5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5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75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017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17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C75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75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FC75D2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C8047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bb">
    <w:name w:val="bb"/>
    <w:basedOn w:val="a0"/>
    <w:rsid w:val="00C80476"/>
  </w:style>
  <w:style w:type="character" w:styleId="HTML">
    <w:name w:val="HTML Code"/>
    <w:basedOn w:val="a0"/>
    <w:uiPriority w:val="99"/>
    <w:semiHidden/>
    <w:unhideWhenUsed/>
    <w:rsid w:val="00C80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5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83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8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66988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96580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53248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082602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Iren</cp:lastModifiedBy>
  <cp:revision>2</cp:revision>
  <dcterms:created xsi:type="dcterms:W3CDTF">2022-11-15T11:20:00Z</dcterms:created>
  <dcterms:modified xsi:type="dcterms:W3CDTF">2022-11-15T11:20:00Z</dcterms:modified>
</cp:coreProperties>
</file>