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ECE3" w14:textId="5FF9F603" w:rsidR="002A3067" w:rsidRDefault="002A3067">
      <w:r>
        <w:t xml:space="preserve">Instalación de </w:t>
      </w:r>
      <w:proofErr w:type="spellStart"/>
      <w:r>
        <w:t>opencart</w:t>
      </w:r>
      <w:proofErr w:type="spellEnd"/>
      <w:r>
        <w:t xml:space="preserve"> </w:t>
      </w:r>
    </w:p>
    <w:p w14:paraId="2E1A6853" w14:textId="22F97959" w:rsidR="002A3067" w:rsidRDefault="002A3067">
      <w:r w:rsidRPr="002A3067">
        <w:rPr>
          <w:noProof/>
        </w:rPr>
        <w:drawing>
          <wp:inline distT="0" distB="0" distL="0" distR="0" wp14:anchorId="713755C9" wp14:editId="358EFA7E">
            <wp:extent cx="5612130" cy="2491105"/>
            <wp:effectExtent l="0" t="0" r="7620" b="4445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2373" w14:textId="4F55E368" w:rsidR="00110280" w:rsidRDefault="00110280">
      <w:r>
        <w:t xml:space="preserve">Creación de la base de datos para </w:t>
      </w:r>
      <w:proofErr w:type="spellStart"/>
      <w:r>
        <w:t>open_cart</w:t>
      </w:r>
      <w:proofErr w:type="spellEnd"/>
    </w:p>
    <w:p w14:paraId="2D01D9E2" w14:textId="700B7F48" w:rsidR="00110280" w:rsidRDefault="00110280">
      <w:r w:rsidRPr="00110280">
        <w:rPr>
          <w:noProof/>
        </w:rPr>
        <w:drawing>
          <wp:inline distT="0" distB="0" distL="0" distR="0" wp14:anchorId="2E5FF963" wp14:editId="32EF0436">
            <wp:extent cx="5544324" cy="1305107"/>
            <wp:effectExtent l="0" t="0" r="0" b="952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E712" w14:textId="6B41ED05" w:rsidR="00B77AD1" w:rsidRDefault="00B77AD1">
      <w:r>
        <w:t xml:space="preserve">Configuración </w:t>
      </w:r>
    </w:p>
    <w:p w14:paraId="5B2ECCF4" w14:textId="46AF8EF7" w:rsidR="00B77AD1" w:rsidRDefault="00B77AD1">
      <w:r w:rsidRPr="00B77AD1">
        <w:rPr>
          <w:noProof/>
        </w:rPr>
        <w:drawing>
          <wp:inline distT="0" distB="0" distL="0" distR="0" wp14:anchorId="4FD74C41" wp14:editId="2FDCB603">
            <wp:extent cx="5612130" cy="1656715"/>
            <wp:effectExtent l="0" t="0" r="7620" b="63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8554" w14:textId="7363BB0F" w:rsidR="003750E2" w:rsidRDefault="003750E2"/>
    <w:p w14:paraId="540C1C98" w14:textId="6FB1CDA8" w:rsidR="003750E2" w:rsidRDefault="003750E2"/>
    <w:p w14:paraId="132B8917" w14:textId="0836EFEE" w:rsidR="003750E2" w:rsidRDefault="003750E2"/>
    <w:p w14:paraId="3E9F3642" w14:textId="7CF14FAC" w:rsidR="003750E2" w:rsidRDefault="003750E2"/>
    <w:p w14:paraId="508A878C" w14:textId="77777777" w:rsidR="003750E2" w:rsidRDefault="003750E2"/>
    <w:p w14:paraId="59F85F57" w14:textId="36B8560E" w:rsidR="00837FA4" w:rsidRDefault="00837FA4">
      <w:r>
        <w:lastRenderedPageBreak/>
        <w:t xml:space="preserve">Instalación de </w:t>
      </w:r>
      <w:proofErr w:type="spellStart"/>
      <w:r>
        <w:t>open_cart</w:t>
      </w:r>
      <w:proofErr w:type="spellEnd"/>
    </w:p>
    <w:p w14:paraId="58CA1DAB" w14:textId="32FF0A6B" w:rsidR="00837FA4" w:rsidRDefault="00837FA4">
      <w:r w:rsidRPr="00837FA4">
        <w:rPr>
          <w:noProof/>
        </w:rPr>
        <w:drawing>
          <wp:inline distT="0" distB="0" distL="0" distR="0" wp14:anchorId="512DF877" wp14:editId="43A476CE">
            <wp:extent cx="5612130" cy="2233930"/>
            <wp:effectExtent l="0" t="0" r="7620" b="0"/>
            <wp:docPr id="4" name="Imagen 4" descr="Interfaz de usuario gráfica, Texto, Aplicación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677C" w14:textId="2EF7782D" w:rsidR="00297097" w:rsidRDefault="00D8584C">
      <w:r>
        <w:t>Inicio de sesión “</w:t>
      </w:r>
      <w:proofErr w:type="spellStart"/>
      <w:r>
        <w:t>admin</w:t>
      </w:r>
      <w:proofErr w:type="spellEnd"/>
      <w:r>
        <w:t>”</w:t>
      </w:r>
    </w:p>
    <w:p w14:paraId="66CA11D7" w14:textId="7E0D41A1" w:rsidR="00D8584C" w:rsidRDefault="00D8584C">
      <w:r w:rsidRPr="00D8584C">
        <w:rPr>
          <w:noProof/>
        </w:rPr>
        <w:drawing>
          <wp:inline distT="0" distB="0" distL="0" distR="0" wp14:anchorId="3194067E" wp14:editId="16C9DF93">
            <wp:extent cx="5201376" cy="3677163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A7A9" w14:textId="377BE712" w:rsidR="00163A19" w:rsidRDefault="00163A19"/>
    <w:p w14:paraId="275C6DDD" w14:textId="1FEF8656" w:rsidR="00163A19" w:rsidRDefault="00163A19"/>
    <w:p w14:paraId="43015CEB" w14:textId="26568EBF" w:rsidR="00163A19" w:rsidRDefault="00163A19"/>
    <w:p w14:paraId="61AEF406" w14:textId="0FD484B1" w:rsidR="00163A19" w:rsidRDefault="00163A19"/>
    <w:p w14:paraId="66F32D1A" w14:textId="1A161E22" w:rsidR="00163A19" w:rsidRDefault="00163A19"/>
    <w:p w14:paraId="5D8EB01A" w14:textId="77777777" w:rsidR="00163A19" w:rsidRDefault="00163A19"/>
    <w:p w14:paraId="4D475173" w14:textId="2FB5ADC2" w:rsidR="002A3067" w:rsidRDefault="00A36AEF">
      <w:proofErr w:type="gramStart"/>
      <w:r>
        <w:t>Replicación maestro</w:t>
      </w:r>
      <w:proofErr w:type="gramEnd"/>
      <w:r>
        <w:t>/ esclavo</w:t>
      </w:r>
    </w:p>
    <w:p w14:paraId="67D7BB93" w14:textId="5D2E438C" w:rsidR="00A36AEF" w:rsidRDefault="00A36AEF">
      <w:r>
        <w:t>Maestro</w:t>
      </w:r>
    </w:p>
    <w:p w14:paraId="5B0B754F" w14:textId="4689470A" w:rsidR="00A36AEF" w:rsidRDefault="00A36AEF">
      <w:r w:rsidRPr="00A36AEF">
        <w:drawing>
          <wp:inline distT="0" distB="0" distL="0" distR="0" wp14:anchorId="6AA8F169" wp14:editId="6E422BAC">
            <wp:extent cx="4963218" cy="2981741"/>
            <wp:effectExtent l="0" t="0" r="8890" b="952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181C" w14:textId="2BD11564" w:rsidR="00A36AEF" w:rsidRDefault="00A36AEF">
      <w:r>
        <w:t xml:space="preserve">En las líneas de configuración de servidor </w:t>
      </w:r>
      <w:proofErr w:type="spellStart"/>
      <w:r>
        <w:t>mysql</w:t>
      </w:r>
      <w:proofErr w:type="spellEnd"/>
      <w:r>
        <w:t xml:space="preserve"> se </w:t>
      </w:r>
      <w:proofErr w:type="spellStart"/>
      <w:r>
        <w:t>agrego</w:t>
      </w:r>
      <w:proofErr w:type="spellEnd"/>
      <w:r>
        <w:t xml:space="preserve"> la línea </w:t>
      </w:r>
      <w:proofErr w:type="spellStart"/>
      <w:r>
        <w:t>binlog_do_db</w:t>
      </w:r>
      <w:proofErr w:type="spellEnd"/>
      <w:r>
        <w:t xml:space="preserve"> = </w:t>
      </w:r>
      <w:proofErr w:type="spellStart"/>
      <w:r>
        <w:t>opencart</w:t>
      </w:r>
      <w:proofErr w:type="spellEnd"/>
    </w:p>
    <w:p w14:paraId="0F2E66E9" w14:textId="09F61775" w:rsidR="00812B70" w:rsidRDefault="00812B70">
      <w:r>
        <w:t>Y se des comentó la línea anterior</w:t>
      </w:r>
    </w:p>
    <w:p w14:paraId="39820C33" w14:textId="776ADBE3" w:rsidR="00A36AEF" w:rsidRDefault="00A36AEF">
      <w:r w:rsidRPr="00A36AEF">
        <w:drawing>
          <wp:inline distT="0" distB="0" distL="0" distR="0" wp14:anchorId="32BE6219" wp14:editId="59FFD488">
            <wp:extent cx="5612130" cy="1370965"/>
            <wp:effectExtent l="0" t="0" r="7620" b="63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80C9" w14:textId="77777777" w:rsidR="00916DBB" w:rsidRDefault="00916DBB"/>
    <w:sectPr w:rsidR="00916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67"/>
    <w:rsid w:val="00110280"/>
    <w:rsid w:val="00163A19"/>
    <w:rsid w:val="00297097"/>
    <w:rsid w:val="002A3067"/>
    <w:rsid w:val="00300D36"/>
    <w:rsid w:val="003750E2"/>
    <w:rsid w:val="00812B70"/>
    <w:rsid w:val="00837FA4"/>
    <w:rsid w:val="00916DBB"/>
    <w:rsid w:val="00A36AEF"/>
    <w:rsid w:val="00B77AD1"/>
    <w:rsid w:val="00D8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8B52"/>
  <w15:chartTrackingRefBased/>
  <w15:docId w15:val="{D082F11F-FDFF-42FA-920C-996CCEB7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puluc barrios</dc:creator>
  <cp:keywords/>
  <dc:description/>
  <cp:lastModifiedBy>luis fernando puluc barrios</cp:lastModifiedBy>
  <cp:revision>11</cp:revision>
  <dcterms:created xsi:type="dcterms:W3CDTF">2022-02-08T22:12:00Z</dcterms:created>
  <dcterms:modified xsi:type="dcterms:W3CDTF">2022-02-22T23:46:00Z</dcterms:modified>
</cp:coreProperties>
</file>