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第2周 电路实验：功率因数提高/三相电路</w:t>
      </w:r>
    </w:p>
    <w:p>
      <w:r>
        <w:drawing>
          <wp:inline distT="0" distB="0" distL="114300" distR="114300">
            <wp:extent cx="5266690" cy="3385185"/>
            <wp:effectExtent l="0" t="0" r="6350" b="13335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3903980"/>
            <wp:effectExtent l="0" t="0" r="5715" b="1270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71770" cy="3232150"/>
            <wp:effectExtent l="0" t="0" r="1270" b="1397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117850"/>
            <wp:effectExtent l="0" t="0" r="13970" b="635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4165600"/>
            <wp:effectExtent l="0" t="0" r="5715" b="10160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8595" cy="1635760"/>
            <wp:effectExtent l="0" t="0" r="4445" b="10160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第3周 数字电路实验：组合逻辑/触发器预习思考题</w:t>
      </w:r>
    </w:p>
    <w:p>
      <w:pPr>
        <w:rPr>
          <w:rFonts w:hint="eastAsia"/>
        </w:rPr>
      </w:pPr>
      <w:r>
        <w:drawing>
          <wp:inline distT="0" distB="0" distL="114300" distR="114300">
            <wp:extent cx="5274310" cy="3529965"/>
            <wp:effectExtent l="0" t="0" r="13970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7960" cy="4198620"/>
            <wp:effectExtent l="0" t="0" r="5080" b="762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4075430"/>
            <wp:effectExtent l="0" t="0" r="635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4255135"/>
            <wp:effectExtent l="0" t="0" r="6350" b="1206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384675"/>
            <wp:effectExtent l="0" t="0" r="14605" b="444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588385"/>
            <wp:effectExtent l="0" t="0" r="6985" b="825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121025"/>
            <wp:effectExtent l="0" t="0" r="3810" b="317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第4周 数字电路实验：数字系统综合预习思考题</w:t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4091305"/>
            <wp:effectExtent l="0" t="0" r="5715" b="825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73040" cy="4538980"/>
            <wp:effectExtent l="0" t="0" r="0" b="254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397375"/>
            <wp:effectExtent l="0" t="0" r="0" b="698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728845"/>
            <wp:effectExtent l="0" t="0" r="635" b="1079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142105"/>
            <wp:effectExtent l="0" t="0" r="635" b="317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525645"/>
            <wp:effectExtent l="0" t="0" r="0" b="63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第8-9周</w:t>
      </w:r>
    </w:p>
    <w:p>
      <w:r>
        <w:rPr>
          <w:rFonts w:hint="eastAsia"/>
        </w:rPr>
        <w:t>基本运算电路预习效果检测题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7960" cy="203771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r>
        <w:drawing>
          <wp:inline distT="0" distB="0" distL="114300" distR="114300">
            <wp:extent cx="5267325" cy="208089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10185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323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5389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084705"/>
            <wp:effectExtent l="0" t="0" r="762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14820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08534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086610"/>
            <wp:effectExtent l="0" t="0" r="762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19392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449830"/>
            <wp:effectExtent l="0" t="0" r="635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004060"/>
            <wp:effectExtent l="0" t="0" r="508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261235"/>
            <wp:effectExtent l="0" t="0" r="444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427605"/>
            <wp:effectExtent l="0" t="0" r="317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92913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波形发生及整形电路-预习检测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936115"/>
            <wp:effectExtent l="0" t="0" r="5080" b="14605"/>
            <wp:docPr id="29" name="图片 29" descr="3ef7e68700960baf4066ad23f0c6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ef7e68700960baf4066ad23f0c6fd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3960" cy="1935480"/>
            <wp:effectExtent l="0" t="0" r="0" b="0"/>
            <wp:docPr id="30" name="图片 30" descr="9a95d241209bac540ecc13352792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a95d241209bac540ecc13352792ef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68040" cy="1554480"/>
            <wp:effectExtent l="0" t="0" r="0" b="0"/>
            <wp:docPr id="31" name="图片 31" descr="937eb05e550184e34258b0a4336a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37eb05e550184e34258b0a4336a1c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0080" cy="2072640"/>
            <wp:effectExtent l="0" t="0" r="0" b="0"/>
            <wp:docPr id="32" name="图片 32" descr="a01ac01eeed3d48ca067126cd6c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01ac01eeed3d48ca067126cd6c98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731645"/>
            <wp:effectExtent l="0" t="0" r="14605" b="5715"/>
            <wp:docPr id="33" name="图片 33" descr="e2c5735f97e019937425147122d36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e2c5735f97e019937425147122d36e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0080" cy="1767840"/>
            <wp:effectExtent l="0" t="0" r="0" b="0"/>
            <wp:docPr id="34" name="图片 34" descr="86fbdbcf7f526d049c89b99f1faa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6fbdbcf7f526d049c89b99f1faaa6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948815"/>
            <wp:effectExtent l="0" t="0" r="635" b="1905"/>
            <wp:docPr id="35" name="图片 35" descr="376d3a9184c4c5036f41f7ffa08b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376d3a9184c4c5036f41f7ffa08b2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37760" cy="2171700"/>
            <wp:effectExtent l="0" t="0" r="0" b="7620"/>
            <wp:docPr id="36" name="图片 36" descr="cca3b606ba630fadd49ac728d558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ca3b606ba630fadd49ac728d558e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180" cy="2186940"/>
            <wp:effectExtent l="0" t="0" r="7620" b="7620"/>
            <wp:docPr id="37" name="图片 37" descr="aea5542f81d6088fff5415371ed4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aea5542f81d6088fff5415371ed4ff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751330"/>
            <wp:effectExtent l="0" t="0" r="1270" b="1270"/>
            <wp:docPr id="38" name="图片 38" descr="4c04cc56c48509d01c83c5aae1115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4c04cc56c48509d01c83c5aae11153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14800" cy="1844040"/>
            <wp:effectExtent l="0" t="0" r="0" b="0"/>
            <wp:docPr id="39" name="图片 39" descr="aa30a5a53298d8fa4fb8a54c0bb9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aa30a5a53298d8fa4fb8a54c0bb94d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第10周 三极管放大电路及电路故障排查能力训练</w:t>
      </w:r>
    </w:p>
    <w:p>
      <w:r>
        <w:drawing>
          <wp:inline distT="0" distB="0" distL="114300" distR="114300">
            <wp:extent cx="5266055" cy="1105535"/>
            <wp:effectExtent l="0" t="0" r="6985" b="6985"/>
            <wp:docPr id="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</w:rPr>
      </w:pPr>
      <w:r>
        <w:drawing>
          <wp:inline distT="0" distB="0" distL="114300" distR="114300">
            <wp:extent cx="5271135" cy="1601470"/>
            <wp:effectExtent l="0" t="0" r="1905" b="13970"/>
            <wp:docPr id="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r>
        <w:drawing>
          <wp:inline distT="0" distB="0" distL="114300" distR="114300">
            <wp:extent cx="5267325" cy="1802765"/>
            <wp:effectExtent l="0" t="0" r="5715" b="10795"/>
            <wp:docPr id="4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>
      <w:r>
        <w:drawing>
          <wp:inline distT="0" distB="0" distL="114300" distR="114300">
            <wp:extent cx="5269230" cy="1668780"/>
            <wp:effectExtent l="0" t="0" r="3810" b="7620"/>
            <wp:docPr id="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BCD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903095"/>
            <wp:effectExtent l="0" t="0" r="635" b="1905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ABD</w:t>
      </w:r>
    </w:p>
    <w:p>
      <w:pPr>
        <w:rPr>
          <w:rFonts w:hint="eastAsia"/>
        </w:rPr>
      </w:pPr>
      <w:r>
        <w:drawing>
          <wp:inline distT="0" distB="0" distL="114300" distR="114300">
            <wp:extent cx="5267960" cy="2084070"/>
            <wp:effectExtent l="0" t="0" r="5080" b="3810"/>
            <wp:docPr id="5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ABCD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1MmRkYzAxZWFhMmJlZDQwMzZlNjExNzU5YTg2ZTIifQ=="/>
  </w:docVars>
  <w:rsids>
    <w:rsidRoot w:val="00000000"/>
    <w:rsid w:val="024E345A"/>
    <w:rsid w:val="0C871385"/>
    <w:rsid w:val="19C560C2"/>
    <w:rsid w:val="19DA58BA"/>
    <w:rsid w:val="22424E45"/>
    <w:rsid w:val="294F692F"/>
    <w:rsid w:val="2F8A5C7D"/>
    <w:rsid w:val="39247769"/>
    <w:rsid w:val="3A8A3C6B"/>
    <w:rsid w:val="3DF37D79"/>
    <w:rsid w:val="41501CF3"/>
    <w:rsid w:val="478A7058"/>
    <w:rsid w:val="4FCC211F"/>
    <w:rsid w:val="511B0260"/>
    <w:rsid w:val="568E6C57"/>
    <w:rsid w:val="5D186A5C"/>
    <w:rsid w:val="61FC0606"/>
    <w:rsid w:val="722B3457"/>
    <w:rsid w:val="73534592"/>
    <w:rsid w:val="7844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121</Words>
  <Characters>132</Characters>
  <Lines>0</Lines>
  <Paragraphs>0</Paragraphs>
  <TotalTime>17</TotalTime>
  <ScaleCrop>false</ScaleCrop>
  <LinksUpToDate>false</LinksUpToDate>
  <CharactersWithSpaces>136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2022-11-14T04:16:00Z</dcterms:created>
  <dc:creator>86153_58ydy9</dc:creator>
  <cp:lastModifiedBy>王靖凯</cp:lastModifiedBy>
  <dcterms:modified xsi:type="dcterms:W3CDTF">2023-09-26T02:02:59Z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096F0B43F133400DB4A71937274AA9A9_13</vt:lpwstr>
  </property>
</Properties>
</file>