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D41E" w14:textId="69DC2F48" w:rsidR="00C706E4" w:rsidRPr="008964DD" w:rsidRDefault="00065F4C">
      <w:pPr>
        <w:rPr>
          <w:b/>
          <w:bCs/>
          <w:sz w:val="24"/>
          <w:szCs w:val="24"/>
          <w:lang w:val="en-US"/>
        </w:rPr>
      </w:pPr>
      <w:r w:rsidRPr="008964DD">
        <w:rPr>
          <w:b/>
          <w:bCs/>
          <w:sz w:val="24"/>
          <w:szCs w:val="24"/>
          <w:lang w:val="en-US"/>
        </w:rPr>
        <w:t>ISSUES WITH THE MODEL</w:t>
      </w:r>
    </w:p>
    <w:p w14:paraId="55DA6C0E" w14:textId="77777777" w:rsidR="00974694" w:rsidRPr="00974694" w:rsidRDefault="00974694" w:rsidP="00974694">
      <w:r w:rsidRPr="00974694">
        <w:t>Summary of your current pipeline and AUCs</w:t>
      </w:r>
    </w:p>
    <w:p w14:paraId="377042DB" w14:textId="77777777" w:rsidR="00974694" w:rsidRPr="00974694" w:rsidRDefault="00974694" w:rsidP="00974694">
      <w:pPr>
        <w:numPr>
          <w:ilvl w:val="0"/>
          <w:numId w:val="1"/>
        </w:numPr>
      </w:pPr>
      <w:r w:rsidRPr="00974694">
        <w:t>Dataset: UCI Credit Card (30000 rows, 25 columns, target “default” with imbalance ~22% positives).</w:t>
      </w:r>
    </w:p>
    <w:p w14:paraId="68C1A95E" w14:textId="77777777" w:rsidR="00974694" w:rsidRPr="00974694" w:rsidRDefault="00974694" w:rsidP="00974694">
      <w:pPr>
        <w:numPr>
          <w:ilvl w:val="0"/>
          <w:numId w:val="1"/>
        </w:numPr>
      </w:pPr>
      <w:r w:rsidRPr="00974694">
        <w:t xml:space="preserve">Splits: 60/20/20 via </w:t>
      </w:r>
      <w:proofErr w:type="spellStart"/>
      <w:r w:rsidRPr="00974694">
        <w:t>train_test_split</w:t>
      </w:r>
      <w:proofErr w:type="spellEnd"/>
      <w:r w:rsidRPr="00974694">
        <w:t xml:space="preserve"> (</w:t>
      </w:r>
      <w:proofErr w:type="spellStart"/>
      <w:r w:rsidRPr="00974694">
        <w:t>df_full_train</w:t>
      </w:r>
      <w:proofErr w:type="spellEnd"/>
      <w:r w:rsidRPr="00974694">
        <w:t>/test then train/</w:t>
      </w:r>
      <w:proofErr w:type="spellStart"/>
      <w:r w:rsidRPr="00974694">
        <w:t>val</w:t>
      </w:r>
      <w:proofErr w:type="spellEnd"/>
      <w:r w:rsidRPr="00974694">
        <w:t>).</w:t>
      </w:r>
    </w:p>
    <w:p w14:paraId="688B64DF" w14:textId="77777777" w:rsidR="00974694" w:rsidRPr="00974694" w:rsidRDefault="00974694" w:rsidP="00974694">
      <w:pPr>
        <w:numPr>
          <w:ilvl w:val="0"/>
          <w:numId w:val="1"/>
        </w:numPr>
      </w:pPr>
      <w:r w:rsidRPr="00974694">
        <w:t xml:space="preserve">Models evaluated: Logistic Regression, Decision Tree, Random Forest, </w:t>
      </w:r>
      <w:proofErr w:type="spellStart"/>
      <w:r w:rsidRPr="00974694">
        <w:t>LightGBM</w:t>
      </w:r>
      <w:proofErr w:type="spellEnd"/>
      <w:r w:rsidRPr="00974694">
        <w:t xml:space="preserve">, </w:t>
      </w:r>
      <w:proofErr w:type="spellStart"/>
      <w:r w:rsidRPr="00974694">
        <w:t>XGBoost</w:t>
      </w:r>
      <w:proofErr w:type="spellEnd"/>
      <w:r w:rsidRPr="00974694">
        <w:t>.</w:t>
      </w:r>
    </w:p>
    <w:p w14:paraId="46A9A42A" w14:textId="77777777" w:rsidR="00974694" w:rsidRPr="00974694" w:rsidRDefault="00974694" w:rsidP="00974694">
      <w:pPr>
        <w:numPr>
          <w:ilvl w:val="0"/>
          <w:numId w:val="1"/>
        </w:numPr>
      </w:pPr>
      <w:r w:rsidRPr="00974694">
        <w:t>Reported ROC AUCs on validation:</w:t>
      </w:r>
    </w:p>
    <w:p w14:paraId="750BC156" w14:textId="77777777" w:rsidR="00974694" w:rsidRPr="00974694" w:rsidRDefault="00974694" w:rsidP="00974694">
      <w:pPr>
        <w:numPr>
          <w:ilvl w:val="1"/>
          <w:numId w:val="1"/>
        </w:numPr>
      </w:pPr>
      <w:r w:rsidRPr="00974694">
        <w:t>Logistic Regression ~0.58–0.64</w:t>
      </w:r>
    </w:p>
    <w:p w14:paraId="5F04F787" w14:textId="77777777" w:rsidR="00974694" w:rsidRPr="00974694" w:rsidRDefault="00974694" w:rsidP="00974694">
      <w:pPr>
        <w:numPr>
          <w:ilvl w:val="1"/>
          <w:numId w:val="1"/>
        </w:numPr>
      </w:pPr>
      <w:r w:rsidRPr="00974694">
        <w:t>Decision Tree ~0.62</w:t>
      </w:r>
    </w:p>
    <w:p w14:paraId="5C98D679" w14:textId="77777777" w:rsidR="00974694" w:rsidRPr="00974694" w:rsidRDefault="00974694" w:rsidP="00974694">
      <w:pPr>
        <w:numPr>
          <w:ilvl w:val="1"/>
          <w:numId w:val="1"/>
        </w:numPr>
      </w:pPr>
      <w:r w:rsidRPr="00974694">
        <w:t>Random Forest ~0.62 (</w:t>
      </w:r>
      <w:proofErr w:type="spellStart"/>
      <w:r w:rsidRPr="00974694">
        <w:t>n_estimators</w:t>
      </w:r>
      <w:proofErr w:type="spellEnd"/>
      <w:r w:rsidRPr="00974694">
        <w:t>=10, which is too low)</w:t>
      </w:r>
    </w:p>
    <w:p w14:paraId="6E68D764" w14:textId="77777777" w:rsidR="00974694" w:rsidRPr="00974694" w:rsidRDefault="00974694" w:rsidP="00974694">
      <w:pPr>
        <w:numPr>
          <w:ilvl w:val="1"/>
          <w:numId w:val="1"/>
        </w:numPr>
      </w:pPr>
      <w:r w:rsidRPr="00974694">
        <w:t xml:space="preserve">Earlier </w:t>
      </w:r>
      <w:proofErr w:type="spellStart"/>
      <w:r w:rsidRPr="00974694">
        <w:t>XGBoost</w:t>
      </w:r>
      <w:proofErr w:type="spellEnd"/>
      <w:r w:rsidRPr="00974694">
        <w:t xml:space="preserve"> blocks set </w:t>
      </w:r>
      <w:proofErr w:type="spellStart"/>
      <w:r w:rsidRPr="00974694">
        <w:t>eval_metric</w:t>
      </w:r>
      <w:proofErr w:type="spellEnd"/>
      <w:r w:rsidRPr="00974694">
        <w:t>='</w:t>
      </w:r>
      <w:proofErr w:type="spellStart"/>
      <w:r w:rsidRPr="00974694">
        <w:t>auc</w:t>
      </w:r>
      <w:proofErr w:type="spellEnd"/>
      <w:r w:rsidRPr="00974694">
        <w:t>' but final AUC not shown; defaults suggest room to tune.</w:t>
      </w:r>
    </w:p>
    <w:p w14:paraId="471C05B3" w14:textId="77777777" w:rsidR="00974694" w:rsidRPr="00974694" w:rsidRDefault="00974694" w:rsidP="00974694">
      <w:r w:rsidRPr="00974694">
        <w:t>Why current ROC AUC is capped</w:t>
      </w:r>
    </w:p>
    <w:p w14:paraId="19136CEF" w14:textId="77777777" w:rsidR="00974694" w:rsidRPr="00974694" w:rsidRDefault="00974694" w:rsidP="00974694">
      <w:pPr>
        <w:numPr>
          <w:ilvl w:val="0"/>
          <w:numId w:val="2"/>
        </w:numPr>
      </w:pPr>
      <w:r w:rsidRPr="00974694">
        <w:t>Minimal feature engineering: raw limit, bill amounts, pay statuses are powerful but not transformed. Strong engineered ratio/delta/rolling features drive most lifts on this dataset.</w:t>
      </w:r>
    </w:p>
    <w:p w14:paraId="1946DC8D" w14:textId="77777777" w:rsidR="00974694" w:rsidRPr="00974694" w:rsidRDefault="00974694" w:rsidP="00974694">
      <w:pPr>
        <w:numPr>
          <w:ilvl w:val="0"/>
          <w:numId w:val="2"/>
        </w:numPr>
      </w:pPr>
      <w:r w:rsidRPr="00974694">
        <w:t xml:space="preserve">Limited model tuning: </w:t>
      </w:r>
      <w:proofErr w:type="spellStart"/>
      <w:r w:rsidRPr="00974694">
        <w:t>RandomForest</w:t>
      </w:r>
      <w:proofErr w:type="spellEnd"/>
      <w:r w:rsidRPr="00974694">
        <w:t xml:space="preserve"> with 10 trees; </w:t>
      </w:r>
      <w:proofErr w:type="spellStart"/>
      <w:r w:rsidRPr="00974694">
        <w:t>XGBoost</w:t>
      </w:r>
      <w:proofErr w:type="spellEnd"/>
      <w:r w:rsidRPr="00974694">
        <w:t xml:space="preserve"> params very basic (eta only, no depth, subsampling, class imbalance).</w:t>
      </w:r>
    </w:p>
    <w:p w14:paraId="4E87CAE3" w14:textId="77777777" w:rsidR="00974694" w:rsidRPr="00974694" w:rsidRDefault="00974694" w:rsidP="00974694">
      <w:pPr>
        <w:numPr>
          <w:ilvl w:val="0"/>
          <w:numId w:val="2"/>
        </w:numPr>
      </w:pPr>
      <w:r w:rsidRPr="00974694">
        <w:t xml:space="preserve">Using class predictions (0/1) for </w:t>
      </w:r>
      <w:proofErr w:type="spellStart"/>
      <w:r w:rsidRPr="00974694">
        <w:t>roc_auc</w:t>
      </w:r>
      <w:proofErr w:type="spellEnd"/>
      <w:r w:rsidRPr="00974694">
        <w:t xml:space="preserve"> in some prints: </w:t>
      </w:r>
      <w:proofErr w:type="spellStart"/>
      <w:r w:rsidRPr="00974694">
        <w:t>roc_auc_score</w:t>
      </w:r>
      <w:proofErr w:type="spellEnd"/>
      <w:r w:rsidRPr="00974694">
        <w:t xml:space="preserve"> requires probabilities, not hard labels, otherwise you cap performance and add threshold bias.</w:t>
      </w:r>
    </w:p>
    <w:p w14:paraId="4A7F531C" w14:textId="77777777" w:rsidR="00974694" w:rsidRPr="00974694" w:rsidRDefault="00974694" w:rsidP="00974694">
      <w:pPr>
        <w:numPr>
          <w:ilvl w:val="0"/>
          <w:numId w:val="2"/>
        </w:numPr>
      </w:pPr>
      <w:r w:rsidRPr="00974694">
        <w:t xml:space="preserve">No proper handling of imbalance: no </w:t>
      </w:r>
      <w:proofErr w:type="spellStart"/>
      <w:r w:rsidRPr="00974694">
        <w:t>class_weight</w:t>
      </w:r>
      <w:proofErr w:type="spellEnd"/>
      <w:r w:rsidRPr="00974694">
        <w:t xml:space="preserve"> or </w:t>
      </w:r>
      <w:proofErr w:type="spellStart"/>
      <w:r w:rsidRPr="00974694">
        <w:t>scale_pos_weight</w:t>
      </w:r>
      <w:proofErr w:type="spellEnd"/>
      <w:r w:rsidRPr="00974694">
        <w:t>; no precision-recall evaluation to guide thresholding.</w:t>
      </w:r>
    </w:p>
    <w:p w14:paraId="11A4418D" w14:textId="77777777" w:rsidR="00974694" w:rsidRPr="00974694" w:rsidRDefault="00974694" w:rsidP="00974694">
      <w:pPr>
        <w:numPr>
          <w:ilvl w:val="0"/>
          <w:numId w:val="2"/>
        </w:numPr>
      </w:pPr>
      <w:r w:rsidRPr="00974694">
        <w:t>Potential data leakage isn’t obvious, but ensuring ID is dropped is important. Ensure no standardization leakage.</w:t>
      </w:r>
    </w:p>
    <w:p w14:paraId="657372AC" w14:textId="77777777" w:rsidR="00974694" w:rsidRPr="00974694" w:rsidRDefault="00974694" w:rsidP="00974694">
      <w:r w:rsidRPr="00974694">
        <w:t>Targeted changes to increase ROC AUC (concrete and minimal-risk)</w:t>
      </w:r>
    </w:p>
    <w:p w14:paraId="19031005" w14:textId="77777777" w:rsidR="00974694" w:rsidRPr="00974694" w:rsidRDefault="00974694" w:rsidP="00974694">
      <w:pPr>
        <w:numPr>
          <w:ilvl w:val="0"/>
          <w:numId w:val="3"/>
        </w:numPr>
      </w:pPr>
      <w:r w:rsidRPr="00974694">
        <w:t xml:space="preserve">Compute ROC-AUC on predicted probabilities Replace </w:t>
      </w:r>
      <w:proofErr w:type="spellStart"/>
      <w:r w:rsidRPr="00974694">
        <w:t>y_pred</w:t>
      </w:r>
      <w:proofErr w:type="spellEnd"/>
      <w:r w:rsidRPr="00974694">
        <w:t xml:space="preserve"> with probability scores for all AUC calculations:</w:t>
      </w:r>
    </w:p>
    <w:p w14:paraId="258A59FF" w14:textId="77777777" w:rsidR="00974694" w:rsidRPr="00974694" w:rsidRDefault="00974694" w:rsidP="00974694">
      <w:pPr>
        <w:numPr>
          <w:ilvl w:val="0"/>
          <w:numId w:val="4"/>
        </w:numPr>
      </w:pPr>
      <w:r w:rsidRPr="00974694">
        <w:t>For scikit-learn models:</w:t>
      </w:r>
    </w:p>
    <w:p w14:paraId="47AB5EBB" w14:textId="77777777" w:rsidR="00974694" w:rsidRPr="00974694" w:rsidRDefault="00974694" w:rsidP="00974694">
      <w:pPr>
        <w:numPr>
          <w:ilvl w:val="1"/>
          <w:numId w:val="4"/>
        </w:numPr>
      </w:pPr>
      <w:r w:rsidRPr="00974694">
        <w:t xml:space="preserve">Use </w:t>
      </w:r>
      <w:proofErr w:type="spellStart"/>
      <w:r w:rsidRPr="00974694">
        <w:t>model.predict_proba</w:t>
      </w:r>
      <w:proofErr w:type="spellEnd"/>
      <w:r w:rsidRPr="00974694">
        <w:t>(</w:t>
      </w:r>
      <w:proofErr w:type="spellStart"/>
      <w:r w:rsidRPr="00974694">
        <w:t>X_val</w:t>
      </w:r>
      <w:proofErr w:type="spellEnd"/>
      <w:r w:rsidRPr="00974694">
        <w:t xml:space="preserve">)[:, 1] and pass that to </w:t>
      </w:r>
      <w:proofErr w:type="spellStart"/>
      <w:r w:rsidRPr="00974694">
        <w:t>roc_auc_score</w:t>
      </w:r>
      <w:proofErr w:type="spellEnd"/>
      <w:r w:rsidRPr="00974694">
        <w:t>(</w:t>
      </w:r>
      <w:proofErr w:type="spellStart"/>
      <w:r w:rsidRPr="00974694">
        <w:t>y_val</w:t>
      </w:r>
      <w:proofErr w:type="spellEnd"/>
      <w:r w:rsidRPr="00974694">
        <w:t xml:space="preserve">, </w:t>
      </w:r>
      <w:proofErr w:type="spellStart"/>
      <w:r w:rsidRPr="00974694">
        <w:t>proba</w:t>
      </w:r>
      <w:proofErr w:type="spellEnd"/>
      <w:r w:rsidRPr="00974694">
        <w:t>).</w:t>
      </w:r>
    </w:p>
    <w:p w14:paraId="145E16A2" w14:textId="77777777" w:rsidR="00974694" w:rsidRPr="00974694" w:rsidRDefault="00974694" w:rsidP="00974694">
      <w:pPr>
        <w:numPr>
          <w:ilvl w:val="0"/>
          <w:numId w:val="4"/>
        </w:numPr>
      </w:pPr>
      <w:r w:rsidRPr="00974694">
        <w:t xml:space="preserve">For </w:t>
      </w:r>
      <w:proofErr w:type="spellStart"/>
      <w:r w:rsidRPr="00974694">
        <w:t>XGBoost</w:t>
      </w:r>
      <w:proofErr w:type="spellEnd"/>
      <w:r w:rsidRPr="00974694">
        <w:t>/</w:t>
      </w:r>
      <w:proofErr w:type="spellStart"/>
      <w:r w:rsidRPr="00974694">
        <w:t>lightGBM</w:t>
      </w:r>
      <w:proofErr w:type="spellEnd"/>
      <w:r w:rsidRPr="00974694">
        <w:t>:</w:t>
      </w:r>
    </w:p>
    <w:p w14:paraId="78971180" w14:textId="77777777" w:rsidR="00974694" w:rsidRPr="00974694" w:rsidRDefault="00974694" w:rsidP="00974694">
      <w:pPr>
        <w:numPr>
          <w:ilvl w:val="1"/>
          <w:numId w:val="4"/>
        </w:numPr>
      </w:pPr>
      <w:r w:rsidRPr="00974694">
        <w:t xml:space="preserve">Use </w:t>
      </w:r>
      <w:proofErr w:type="spellStart"/>
      <w:r w:rsidRPr="00974694">
        <w:t>bst.predict</w:t>
      </w:r>
      <w:proofErr w:type="spellEnd"/>
      <w:r w:rsidRPr="00974694">
        <w:t>(</w:t>
      </w:r>
      <w:proofErr w:type="spellStart"/>
      <w:r w:rsidRPr="00974694">
        <w:t>dval</w:t>
      </w:r>
      <w:proofErr w:type="spellEnd"/>
      <w:r w:rsidRPr="00974694">
        <w:t>) (already probabilities) for AUC.</w:t>
      </w:r>
    </w:p>
    <w:p w14:paraId="568754BC" w14:textId="77777777" w:rsidR="00974694" w:rsidRPr="00974694" w:rsidRDefault="00974694" w:rsidP="00974694">
      <w:pPr>
        <w:numPr>
          <w:ilvl w:val="0"/>
          <w:numId w:val="5"/>
        </w:numPr>
      </w:pPr>
      <w:r w:rsidRPr="00974694">
        <w:t>Address class imbalance in models</w:t>
      </w:r>
    </w:p>
    <w:p w14:paraId="20CA863E" w14:textId="77777777" w:rsidR="00974694" w:rsidRPr="00974694" w:rsidRDefault="00974694" w:rsidP="00974694">
      <w:pPr>
        <w:numPr>
          <w:ilvl w:val="0"/>
          <w:numId w:val="6"/>
        </w:numPr>
      </w:pPr>
      <w:r w:rsidRPr="00974694">
        <w:t xml:space="preserve">For </w:t>
      </w:r>
      <w:proofErr w:type="spellStart"/>
      <w:r w:rsidRPr="00974694">
        <w:t>LogisticRegression</w:t>
      </w:r>
      <w:proofErr w:type="spellEnd"/>
      <w:r w:rsidRPr="00974694">
        <w:t xml:space="preserve"> and tree ensembles, set </w:t>
      </w:r>
      <w:proofErr w:type="spellStart"/>
      <w:r w:rsidRPr="00974694">
        <w:t>class_weight</w:t>
      </w:r>
      <w:proofErr w:type="spellEnd"/>
      <w:r w:rsidRPr="00974694">
        <w:t>="balanced".</w:t>
      </w:r>
    </w:p>
    <w:p w14:paraId="148CB91D" w14:textId="77777777" w:rsidR="00974694" w:rsidRPr="00974694" w:rsidRDefault="00974694" w:rsidP="00974694">
      <w:pPr>
        <w:numPr>
          <w:ilvl w:val="0"/>
          <w:numId w:val="6"/>
        </w:numPr>
      </w:pPr>
      <w:r w:rsidRPr="00974694">
        <w:t xml:space="preserve">For </w:t>
      </w:r>
      <w:proofErr w:type="spellStart"/>
      <w:r w:rsidRPr="00974694">
        <w:t>XGBoost</w:t>
      </w:r>
      <w:proofErr w:type="spellEnd"/>
      <w:r w:rsidRPr="00974694">
        <w:t xml:space="preserve">, set </w:t>
      </w:r>
      <w:proofErr w:type="spellStart"/>
      <w:r w:rsidRPr="00974694">
        <w:t>scale_pos_weight</w:t>
      </w:r>
      <w:proofErr w:type="spellEnd"/>
      <w:r w:rsidRPr="00974694">
        <w:t xml:space="preserve"> = (</w:t>
      </w:r>
      <w:proofErr w:type="spellStart"/>
      <w:r w:rsidRPr="00974694">
        <w:t>num_negative</w:t>
      </w:r>
      <w:proofErr w:type="spellEnd"/>
      <w:r w:rsidRPr="00974694">
        <w:t xml:space="preserve"> / </w:t>
      </w:r>
      <w:proofErr w:type="spellStart"/>
      <w:r w:rsidRPr="00974694">
        <w:t>num_positive</w:t>
      </w:r>
      <w:proofErr w:type="spellEnd"/>
      <w:r w:rsidRPr="00974694">
        <w:t>) from your training fold (approximately 23364/6636 ≈ 3.52). Compute from the actual train split.</w:t>
      </w:r>
    </w:p>
    <w:p w14:paraId="75A65709" w14:textId="77777777" w:rsidR="00974694" w:rsidRPr="00974694" w:rsidRDefault="00974694" w:rsidP="00974694">
      <w:pPr>
        <w:numPr>
          <w:ilvl w:val="0"/>
          <w:numId w:val="7"/>
        </w:numPr>
      </w:pPr>
      <w:r w:rsidRPr="00974694">
        <w:t>Strong, low-effort feature engineering Add these numeric features; they are widely known to boost AUC on this dataset:</w:t>
      </w:r>
    </w:p>
    <w:p w14:paraId="0965FBBE" w14:textId="77777777" w:rsidR="00974694" w:rsidRPr="00974694" w:rsidRDefault="00974694" w:rsidP="00974694">
      <w:pPr>
        <w:numPr>
          <w:ilvl w:val="0"/>
          <w:numId w:val="8"/>
        </w:numPr>
      </w:pPr>
      <w:r w:rsidRPr="00974694">
        <w:lastRenderedPageBreak/>
        <w:t>Bill-to-limit ratios:</w:t>
      </w:r>
    </w:p>
    <w:p w14:paraId="28776B16" w14:textId="77777777" w:rsidR="00974694" w:rsidRPr="00974694" w:rsidRDefault="00974694" w:rsidP="00974694">
      <w:pPr>
        <w:numPr>
          <w:ilvl w:val="1"/>
          <w:numId w:val="8"/>
        </w:numPr>
      </w:pPr>
      <w:proofErr w:type="spellStart"/>
      <w:r w:rsidRPr="00974694">
        <w:t>bill_ratio_k</w:t>
      </w:r>
      <w:proofErr w:type="spellEnd"/>
      <w:r w:rsidRPr="00974694">
        <w:t xml:space="preserve"> = </w:t>
      </w:r>
      <w:proofErr w:type="spellStart"/>
      <w:r w:rsidRPr="00974694">
        <w:t>BILL_AMTk</w:t>
      </w:r>
      <w:proofErr w:type="spellEnd"/>
      <w:r w:rsidRPr="00974694">
        <w:t xml:space="preserve"> / LIMIT_BAL for k=1..6</w:t>
      </w:r>
    </w:p>
    <w:p w14:paraId="0853F447" w14:textId="77777777" w:rsidR="00974694" w:rsidRPr="00974694" w:rsidRDefault="00974694" w:rsidP="00974694">
      <w:pPr>
        <w:numPr>
          <w:ilvl w:val="0"/>
          <w:numId w:val="8"/>
        </w:numPr>
      </w:pPr>
      <w:r w:rsidRPr="00974694">
        <w:t>Payment-to-bill ratios (clip to [0, 1.5] for stability):</w:t>
      </w:r>
    </w:p>
    <w:p w14:paraId="17CEEDA2" w14:textId="77777777" w:rsidR="00974694" w:rsidRPr="00974694" w:rsidRDefault="00974694" w:rsidP="00974694">
      <w:pPr>
        <w:numPr>
          <w:ilvl w:val="1"/>
          <w:numId w:val="8"/>
        </w:numPr>
      </w:pPr>
      <w:proofErr w:type="spellStart"/>
      <w:r w:rsidRPr="00974694">
        <w:t>pay_ratio_k</w:t>
      </w:r>
      <w:proofErr w:type="spellEnd"/>
      <w:r w:rsidRPr="00974694">
        <w:t xml:space="preserve"> = </w:t>
      </w:r>
      <w:proofErr w:type="spellStart"/>
      <w:r w:rsidRPr="00974694">
        <w:t>PAY_AMTk</w:t>
      </w:r>
      <w:proofErr w:type="spellEnd"/>
      <w:r w:rsidRPr="00974694">
        <w:t xml:space="preserve"> / (</w:t>
      </w:r>
      <w:proofErr w:type="spellStart"/>
      <w:r w:rsidRPr="00974694">
        <w:t>BILL_AMTk</w:t>
      </w:r>
      <w:proofErr w:type="spellEnd"/>
      <w:r w:rsidRPr="00974694">
        <w:t xml:space="preserve"> + 1)</w:t>
      </w:r>
    </w:p>
    <w:p w14:paraId="787F2F46" w14:textId="77777777" w:rsidR="00974694" w:rsidRPr="00974694" w:rsidRDefault="00974694" w:rsidP="00974694">
      <w:pPr>
        <w:numPr>
          <w:ilvl w:val="0"/>
          <w:numId w:val="8"/>
        </w:numPr>
      </w:pPr>
      <w:r w:rsidRPr="00974694">
        <w:t>Differences/velocity features between consecutive months:</w:t>
      </w:r>
    </w:p>
    <w:p w14:paraId="42457EF3" w14:textId="77777777" w:rsidR="00974694" w:rsidRPr="00974694" w:rsidRDefault="00974694" w:rsidP="00974694">
      <w:pPr>
        <w:numPr>
          <w:ilvl w:val="1"/>
          <w:numId w:val="8"/>
        </w:numPr>
      </w:pPr>
      <w:proofErr w:type="spellStart"/>
      <w:r w:rsidRPr="00974694">
        <w:t>bill_diff_k</w:t>
      </w:r>
      <w:proofErr w:type="spellEnd"/>
      <w:r w:rsidRPr="00974694">
        <w:t xml:space="preserve"> = </w:t>
      </w:r>
      <w:proofErr w:type="spellStart"/>
      <w:r w:rsidRPr="00974694">
        <w:t>BILL_AMTk</w:t>
      </w:r>
      <w:proofErr w:type="spellEnd"/>
      <w:r w:rsidRPr="00974694">
        <w:t xml:space="preserve"> - BILL_AMT(k-1) for k=2..6</w:t>
      </w:r>
    </w:p>
    <w:p w14:paraId="7F24071E" w14:textId="77777777" w:rsidR="00974694" w:rsidRPr="00974694" w:rsidRDefault="00974694" w:rsidP="00974694">
      <w:pPr>
        <w:numPr>
          <w:ilvl w:val="1"/>
          <w:numId w:val="8"/>
        </w:numPr>
      </w:pPr>
      <w:proofErr w:type="spellStart"/>
      <w:r w:rsidRPr="00974694">
        <w:t>pay_diff_k</w:t>
      </w:r>
      <w:proofErr w:type="spellEnd"/>
      <w:r w:rsidRPr="00974694">
        <w:t xml:space="preserve"> = </w:t>
      </w:r>
      <w:proofErr w:type="spellStart"/>
      <w:r w:rsidRPr="00974694">
        <w:t>PAY_AMTk</w:t>
      </w:r>
      <w:proofErr w:type="spellEnd"/>
      <w:r w:rsidRPr="00974694">
        <w:t xml:space="preserve"> - PAY_AMT(k-1) for k=2..6</w:t>
      </w:r>
    </w:p>
    <w:p w14:paraId="2431F7BF" w14:textId="77777777" w:rsidR="00974694" w:rsidRPr="00974694" w:rsidRDefault="00974694" w:rsidP="00974694">
      <w:pPr>
        <w:numPr>
          <w:ilvl w:val="0"/>
          <w:numId w:val="8"/>
        </w:numPr>
      </w:pPr>
      <w:r w:rsidRPr="00974694">
        <w:t>Aggregate statistics:</w:t>
      </w:r>
    </w:p>
    <w:p w14:paraId="2BFA18F4" w14:textId="77777777" w:rsidR="00974694" w:rsidRPr="00974694" w:rsidRDefault="00974694" w:rsidP="00974694">
      <w:pPr>
        <w:numPr>
          <w:ilvl w:val="1"/>
          <w:numId w:val="8"/>
        </w:numPr>
      </w:pPr>
      <w:proofErr w:type="spellStart"/>
      <w:r w:rsidRPr="00974694">
        <w:t>bill_mean</w:t>
      </w:r>
      <w:proofErr w:type="spellEnd"/>
      <w:r w:rsidRPr="00974694">
        <w:t xml:space="preserve">, </w:t>
      </w:r>
      <w:proofErr w:type="spellStart"/>
      <w:r w:rsidRPr="00974694">
        <w:t>bill_std</w:t>
      </w:r>
      <w:proofErr w:type="spellEnd"/>
      <w:r w:rsidRPr="00974694">
        <w:t xml:space="preserve"> over BILL_AMT1..6</w:t>
      </w:r>
    </w:p>
    <w:p w14:paraId="349C15D1" w14:textId="77777777" w:rsidR="00974694" w:rsidRPr="00974694" w:rsidRDefault="00974694" w:rsidP="00974694">
      <w:pPr>
        <w:numPr>
          <w:ilvl w:val="1"/>
          <w:numId w:val="8"/>
        </w:numPr>
      </w:pPr>
      <w:proofErr w:type="spellStart"/>
      <w:r w:rsidRPr="00974694">
        <w:t>pay_mean</w:t>
      </w:r>
      <w:proofErr w:type="spellEnd"/>
      <w:r w:rsidRPr="00974694">
        <w:t xml:space="preserve">, </w:t>
      </w:r>
      <w:proofErr w:type="spellStart"/>
      <w:r w:rsidRPr="00974694">
        <w:t>pay_std</w:t>
      </w:r>
      <w:proofErr w:type="spellEnd"/>
      <w:r w:rsidRPr="00974694">
        <w:t xml:space="preserve"> over PAY_AMT1..6</w:t>
      </w:r>
    </w:p>
    <w:p w14:paraId="62FDD036" w14:textId="77777777" w:rsidR="00974694" w:rsidRPr="00974694" w:rsidRDefault="00974694" w:rsidP="00974694">
      <w:pPr>
        <w:numPr>
          <w:ilvl w:val="0"/>
          <w:numId w:val="8"/>
        </w:numPr>
      </w:pPr>
      <w:r w:rsidRPr="00974694">
        <w:t>Current utilization proxy:</w:t>
      </w:r>
    </w:p>
    <w:p w14:paraId="3E2986ED" w14:textId="77777777" w:rsidR="00974694" w:rsidRPr="00974694" w:rsidRDefault="00974694" w:rsidP="00974694">
      <w:pPr>
        <w:numPr>
          <w:ilvl w:val="1"/>
          <w:numId w:val="8"/>
        </w:numPr>
      </w:pPr>
      <w:proofErr w:type="spellStart"/>
      <w:r w:rsidRPr="00974694">
        <w:t>current_util</w:t>
      </w:r>
      <w:proofErr w:type="spellEnd"/>
      <w:r w:rsidRPr="00974694">
        <w:t xml:space="preserve"> = BILL_AMT6 / (LIMIT_BAL + 1)</w:t>
      </w:r>
    </w:p>
    <w:p w14:paraId="5A2A0DBC" w14:textId="77777777" w:rsidR="00974694" w:rsidRPr="00974694" w:rsidRDefault="00974694" w:rsidP="00974694">
      <w:pPr>
        <w:numPr>
          <w:ilvl w:val="0"/>
          <w:numId w:val="8"/>
        </w:numPr>
      </w:pPr>
      <w:r w:rsidRPr="00974694">
        <w:t>PAY_X cleanup as ordered values and optionally bucketing (e.g., PAY_0&gt;=2 late2plus, PAY_0&gt;=1 late1plus).</w:t>
      </w:r>
    </w:p>
    <w:p w14:paraId="1A5DC4C2" w14:textId="77777777" w:rsidR="00974694" w:rsidRPr="00974694" w:rsidRDefault="00974694" w:rsidP="00974694">
      <w:r w:rsidRPr="00974694">
        <w:t>These are quick to compute and usually lift AUC by 0.02–0.05 for simple models, more for boosted trees.</w:t>
      </w:r>
    </w:p>
    <w:p w14:paraId="1A5209B1" w14:textId="77777777" w:rsidR="00974694" w:rsidRPr="00974694" w:rsidRDefault="00974694" w:rsidP="00974694">
      <w:pPr>
        <w:numPr>
          <w:ilvl w:val="0"/>
          <w:numId w:val="9"/>
        </w:numPr>
      </w:pPr>
      <w:r w:rsidRPr="00974694">
        <w:t xml:space="preserve">Basic, effective </w:t>
      </w:r>
      <w:proofErr w:type="spellStart"/>
      <w:r w:rsidRPr="00974694">
        <w:t>XGBoost</w:t>
      </w:r>
      <w:proofErr w:type="spellEnd"/>
      <w:r w:rsidRPr="00974694">
        <w:t xml:space="preserve"> configuration Replace the minimal param set with a tuned, robust baseline (train with early stopping):</w:t>
      </w:r>
    </w:p>
    <w:p w14:paraId="584A7C27" w14:textId="77777777" w:rsidR="00974694" w:rsidRPr="00974694" w:rsidRDefault="00974694" w:rsidP="00974694">
      <w:pPr>
        <w:numPr>
          <w:ilvl w:val="0"/>
          <w:numId w:val="10"/>
        </w:numPr>
      </w:pPr>
      <w:r w:rsidRPr="00974694">
        <w:t>Parameters:</w:t>
      </w:r>
    </w:p>
    <w:p w14:paraId="3C89CE7E" w14:textId="77777777" w:rsidR="00974694" w:rsidRPr="00974694" w:rsidRDefault="00974694" w:rsidP="00974694">
      <w:pPr>
        <w:numPr>
          <w:ilvl w:val="1"/>
          <w:numId w:val="10"/>
        </w:numPr>
      </w:pPr>
      <w:r w:rsidRPr="00974694">
        <w:t>objective: "</w:t>
      </w:r>
      <w:proofErr w:type="spellStart"/>
      <w:r w:rsidRPr="00974694">
        <w:t>binary:logistic</w:t>
      </w:r>
      <w:proofErr w:type="spellEnd"/>
      <w:r w:rsidRPr="00974694">
        <w:t>"</w:t>
      </w:r>
    </w:p>
    <w:p w14:paraId="0DC387F3" w14:textId="77777777" w:rsidR="00974694" w:rsidRPr="00974694" w:rsidRDefault="00974694" w:rsidP="00974694">
      <w:pPr>
        <w:numPr>
          <w:ilvl w:val="1"/>
          <w:numId w:val="10"/>
        </w:numPr>
      </w:pPr>
      <w:proofErr w:type="spellStart"/>
      <w:r w:rsidRPr="00974694">
        <w:t>eval_metric</w:t>
      </w:r>
      <w:proofErr w:type="spellEnd"/>
      <w:r w:rsidRPr="00974694">
        <w:t>: "</w:t>
      </w:r>
      <w:proofErr w:type="spellStart"/>
      <w:r w:rsidRPr="00974694">
        <w:t>auc</w:t>
      </w:r>
      <w:proofErr w:type="spellEnd"/>
      <w:r w:rsidRPr="00974694">
        <w:t>"</w:t>
      </w:r>
    </w:p>
    <w:p w14:paraId="21433664" w14:textId="77777777" w:rsidR="00974694" w:rsidRPr="00974694" w:rsidRDefault="00974694" w:rsidP="00974694">
      <w:pPr>
        <w:numPr>
          <w:ilvl w:val="1"/>
          <w:numId w:val="10"/>
        </w:numPr>
      </w:pPr>
      <w:r w:rsidRPr="00974694">
        <w:t>eta: 0.05</w:t>
      </w:r>
    </w:p>
    <w:p w14:paraId="2A8A6E40" w14:textId="77777777" w:rsidR="00974694" w:rsidRPr="00974694" w:rsidRDefault="00974694" w:rsidP="00974694">
      <w:pPr>
        <w:numPr>
          <w:ilvl w:val="1"/>
          <w:numId w:val="10"/>
        </w:numPr>
      </w:pPr>
      <w:r w:rsidRPr="00974694">
        <w:t>max_depth: 4 or 5</w:t>
      </w:r>
    </w:p>
    <w:p w14:paraId="1BB45183" w14:textId="77777777" w:rsidR="00974694" w:rsidRPr="00974694" w:rsidRDefault="00974694" w:rsidP="00974694">
      <w:pPr>
        <w:numPr>
          <w:ilvl w:val="1"/>
          <w:numId w:val="10"/>
        </w:numPr>
      </w:pPr>
      <w:proofErr w:type="spellStart"/>
      <w:r w:rsidRPr="00974694">
        <w:t>min_child_weight</w:t>
      </w:r>
      <w:proofErr w:type="spellEnd"/>
      <w:r w:rsidRPr="00974694">
        <w:t>: 5</w:t>
      </w:r>
    </w:p>
    <w:p w14:paraId="6FA7D445" w14:textId="77777777" w:rsidR="00974694" w:rsidRPr="00974694" w:rsidRDefault="00974694" w:rsidP="00974694">
      <w:pPr>
        <w:numPr>
          <w:ilvl w:val="1"/>
          <w:numId w:val="10"/>
        </w:numPr>
      </w:pPr>
      <w:r w:rsidRPr="00974694">
        <w:t>subsample: 0.8</w:t>
      </w:r>
    </w:p>
    <w:p w14:paraId="1487586D" w14:textId="77777777" w:rsidR="00974694" w:rsidRPr="00974694" w:rsidRDefault="00974694" w:rsidP="00974694">
      <w:pPr>
        <w:numPr>
          <w:ilvl w:val="1"/>
          <w:numId w:val="10"/>
        </w:numPr>
      </w:pPr>
      <w:proofErr w:type="spellStart"/>
      <w:r w:rsidRPr="00974694">
        <w:t>colsample_bytree</w:t>
      </w:r>
      <w:proofErr w:type="spellEnd"/>
      <w:r w:rsidRPr="00974694">
        <w:t>: 0.8</w:t>
      </w:r>
    </w:p>
    <w:p w14:paraId="2757FCBB" w14:textId="77777777" w:rsidR="00974694" w:rsidRPr="00974694" w:rsidRDefault="00974694" w:rsidP="00974694">
      <w:pPr>
        <w:numPr>
          <w:ilvl w:val="1"/>
          <w:numId w:val="10"/>
        </w:numPr>
      </w:pPr>
      <w:proofErr w:type="spellStart"/>
      <w:r w:rsidRPr="00974694">
        <w:t>reg_alpha</w:t>
      </w:r>
      <w:proofErr w:type="spellEnd"/>
      <w:r w:rsidRPr="00974694">
        <w:t>: 0.0</w:t>
      </w:r>
    </w:p>
    <w:p w14:paraId="75874F12" w14:textId="77777777" w:rsidR="00974694" w:rsidRPr="00974694" w:rsidRDefault="00974694" w:rsidP="00974694">
      <w:pPr>
        <w:numPr>
          <w:ilvl w:val="1"/>
          <w:numId w:val="10"/>
        </w:numPr>
      </w:pPr>
      <w:proofErr w:type="spellStart"/>
      <w:r w:rsidRPr="00974694">
        <w:t>reg_lambda</w:t>
      </w:r>
      <w:proofErr w:type="spellEnd"/>
      <w:r w:rsidRPr="00974694">
        <w:t>: 1.0</w:t>
      </w:r>
    </w:p>
    <w:p w14:paraId="62F16E22" w14:textId="77777777" w:rsidR="00974694" w:rsidRPr="00974694" w:rsidRDefault="00974694" w:rsidP="00974694">
      <w:pPr>
        <w:numPr>
          <w:ilvl w:val="1"/>
          <w:numId w:val="10"/>
        </w:numPr>
      </w:pPr>
      <w:proofErr w:type="spellStart"/>
      <w:r w:rsidRPr="00974694">
        <w:t>scale_pos_weight</w:t>
      </w:r>
      <w:proofErr w:type="spellEnd"/>
      <w:r w:rsidRPr="00974694">
        <w:t>: 3.5 (</w:t>
      </w:r>
      <w:proofErr w:type="spellStart"/>
      <w:r w:rsidRPr="00974694">
        <w:t>approx</w:t>
      </w:r>
      <w:proofErr w:type="spellEnd"/>
      <w:r w:rsidRPr="00974694">
        <w:t>; compute per train fold)</w:t>
      </w:r>
    </w:p>
    <w:p w14:paraId="631AED49" w14:textId="77777777" w:rsidR="00974694" w:rsidRPr="00974694" w:rsidRDefault="00974694" w:rsidP="00974694">
      <w:pPr>
        <w:numPr>
          <w:ilvl w:val="0"/>
          <w:numId w:val="10"/>
        </w:numPr>
      </w:pPr>
      <w:r w:rsidRPr="00974694">
        <w:t>Training:</w:t>
      </w:r>
    </w:p>
    <w:p w14:paraId="1B0DE8AE" w14:textId="77777777" w:rsidR="00974694" w:rsidRPr="00974694" w:rsidRDefault="00974694" w:rsidP="00974694">
      <w:pPr>
        <w:numPr>
          <w:ilvl w:val="1"/>
          <w:numId w:val="10"/>
        </w:numPr>
      </w:pPr>
      <w:proofErr w:type="spellStart"/>
      <w:r w:rsidRPr="00974694">
        <w:t>num_boost_round</w:t>
      </w:r>
      <w:proofErr w:type="spellEnd"/>
      <w:r w:rsidRPr="00974694">
        <w:t>: 2000</w:t>
      </w:r>
    </w:p>
    <w:p w14:paraId="7FA428E8" w14:textId="77777777" w:rsidR="00974694" w:rsidRPr="00974694" w:rsidRDefault="00974694" w:rsidP="00974694">
      <w:pPr>
        <w:numPr>
          <w:ilvl w:val="1"/>
          <w:numId w:val="10"/>
        </w:numPr>
      </w:pPr>
      <w:proofErr w:type="spellStart"/>
      <w:r w:rsidRPr="00974694">
        <w:t>early_stopping_rounds</w:t>
      </w:r>
      <w:proofErr w:type="spellEnd"/>
      <w:r w:rsidRPr="00974694">
        <w:t>: 100</w:t>
      </w:r>
    </w:p>
    <w:p w14:paraId="57C25A58" w14:textId="77777777" w:rsidR="00974694" w:rsidRPr="00974694" w:rsidRDefault="00974694" w:rsidP="00974694">
      <w:pPr>
        <w:numPr>
          <w:ilvl w:val="1"/>
          <w:numId w:val="10"/>
        </w:numPr>
      </w:pPr>
      <w:r w:rsidRPr="00974694">
        <w:t>watchlist: [(</w:t>
      </w:r>
      <w:proofErr w:type="spellStart"/>
      <w:r w:rsidRPr="00974694">
        <w:t>dtrain</w:t>
      </w:r>
      <w:proofErr w:type="spellEnd"/>
      <w:r w:rsidRPr="00974694">
        <w:t>,'train'), (</w:t>
      </w:r>
      <w:proofErr w:type="spellStart"/>
      <w:r w:rsidRPr="00974694">
        <w:t>dval</w:t>
      </w:r>
      <w:proofErr w:type="spellEnd"/>
      <w:r w:rsidRPr="00974694">
        <w:t>,'valid')]</w:t>
      </w:r>
    </w:p>
    <w:p w14:paraId="5610CACB" w14:textId="77777777" w:rsidR="00974694" w:rsidRPr="00974694" w:rsidRDefault="00974694" w:rsidP="00974694">
      <w:pPr>
        <w:numPr>
          <w:ilvl w:val="0"/>
          <w:numId w:val="10"/>
        </w:numPr>
      </w:pPr>
      <w:r w:rsidRPr="00974694">
        <w:t xml:space="preserve">Use </w:t>
      </w:r>
      <w:proofErr w:type="spellStart"/>
      <w:r w:rsidRPr="00974694">
        <w:t>best_ntree_limit</w:t>
      </w:r>
      <w:proofErr w:type="spellEnd"/>
      <w:r w:rsidRPr="00974694">
        <w:t xml:space="preserve"> to predict: </w:t>
      </w:r>
      <w:proofErr w:type="spellStart"/>
      <w:r w:rsidRPr="00974694">
        <w:t>y_val_pred</w:t>
      </w:r>
      <w:proofErr w:type="spellEnd"/>
      <w:r w:rsidRPr="00974694">
        <w:t xml:space="preserve"> = </w:t>
      </w:r>
      <w:proofErr w:type="spellStart"/>
      <w:r w:rsidRPr="00974694">
        <w:t>bst.predict</w:t>
      </w:r>
      <w:proofErr w:type="spellEnd"/>
      <w:r w:rsidRPr="00974694">
        <w:t>(</w:t>
      </w:r>
      <w:proofErr w:type="spellStart"/>
      <w:r w:rsidRPr="00974694">
        <w:t>dval</w:t>
      </w:r>
      <w:proofErr w:type="spellEnd"/>
      <w:r w:rsidRPr="00974694">
        <w:t xml:space="preserve">, </w:t>
      </w:r>
      <w:proofErr w:type="spellStart"/>
      <w:r w:rsidRPr="00974694">
        <w:t>iteration_range</w:t>
      </w:r>
      <w:proofErr w:type="spellEnd"/>
      <w:r w:rsidRPr="00974694">
        <w:t xml:space="preserve">=(0, </w:t>
      </w:r>
      <w:proofErr w:type="spellStart"/>
      <w:r w:rsidRPr="00974694">
        <w:t>bst.best_iteration</w:t>
      </w:r>
      <w:proofErr w:type="spellEnd"/>
      <w:r w:rsidRPr="00974694">
        <w:t>)).</w:t>
      </w:r>
    </w:p>
    <w:p w14:paraId="5D40AC01" w14:textId="77777777" w:rsidR="00974694" w:rsidRPr="00974694" w:rsidRDefault="00974694" w:rsidP="00974694">
      <w:r w:rsidRPr="00974694">
        <w:lastRenderedPageBreak/>
        <w:t>This alone often gets AUC ~0.75–0.80 on UCI Credit Card with the engineered features.</w:t>
      </w:r>
    </w:p>
    <w:p w14:paraId="15138F89" w14:textId="77777777" w:rsidR="00974694" w:rsidRPr="00974694" w:rsidRDefault="00974694" w:rsidP="00974694">
      <w:pPr>
        <w:numPr>
          <w:ilvl w:val="0"/>
          <w:numId w:val="11"/>
        </w:numPr>
      </w:pPr>
      <w:proofErr w:type="spellStart"/>
      <w:r w:rsidRPr="00974694">
        <w:t>LightGBM</w:t>
      </w:r>
      <w:proofErr w:type="spellEnd"/>
      <w:r w:rsidRPr="00974694">
        <w:t xml:space="preserve"> competitive baseline</w:t>
      </w:r>
    </w:p>
    <w:p w14:paraId="2A764733" w14:textId="77777777" w:rsidR="00974694" w:rsidRPr="00974694" w:rsidRDefault="00974694" w:rsidP="00974694">
      <w:pPr>
        <w:numPr>
          <w:ilvl w:val="0"/>
          <w:numId w:val="12"/>
        </w:numPr>
      </w:pPr>
      <w:r w:rsidRPr="00974694">
        <w:t>Model:</w:t>
      </w:r>
    </w:p>
    <w:p w14:paraId="16962D7F" w14:textId="77777777" w:rsidR="00974694" w:rsidRPr="00974694" w:rsidRDefault="00974694" w:rsidP="00974694">
      <w:pPr>
        <w:numPr>
          <w:ilvl w:val="1"/>
          <w:numId w:val="12"/>
        </w:numPr>
      </w:pPr>
      <w:proofErr w:type="spellStart"/>
      <w:r w:rsidRPr="00974694">
        <w:t>boosting_type</w:t>
      </w:r>
      <w:proofErr w:type="spellEnd"/>
      <w:r w:rsidRPr="00974694">
        <w:t>='</w:t>
      </w:r>
      <w:proofErr w:type="spellStart"/>
      <w:r w:rsidRPr="00974694">
        <w:t>gbdt</w:t>
      </w:r>
      <w:proofErr w:type="spellEnd"/>
      <w:r w:rsidRPr="00974694">
        <w:t>'</w:t>
      </w:r>
    </w:p>
    <w:p w14:paraId="1A5C1CEF" w14:textId="77777777" w:rsidR="00974694" w:rsidRPr="00974694" w:rsidRDefault="00974694" w:rsidP="00974694">
      <w:pPr>
        <w:numPr>
          <w:ilvl w:val="1"/>
          <w:numId w:val="12"/>
        </w:numPr>
      </w:pPr>
      <w:r w:rsidRPr="00974694">
        <w:t>objective='binary'</w:t>
      </w:r>
    </w:p>
    <w:p w14:paraId="5ACEAE5A" w14:textId="77777777" w:rsidR="00974694" w:rsidRPr="00974694" w:rsidRDefault="00974694" w:rsidP="00974694">
      <w:pPr>
        <w:numPr>
          <w:ilvl w:val="1"/>
          <w:numId w:val="12"/>
        </w:numPr>
      </w:pPr>
      <w:r w:rsidRPr="00974694">
        <w:t>metric='</w:t>
      </w:r>
      <w:proofErr w:type="spellStart"/>
      <w:r w:rsidRPr="00974694">
        <w:t>auc</w:t>
      </w:r>
      <w:proofErr w:type="spellEnd"/>
      <w:r w:rsidRPr="00974694">
        <w:t>'</w:t>
      </w:r>
    </w:p>
    <w:p w14:paraId="46038F02" w14:textId="77777777" w:rsidR="00974694" w:rsidRPr="00974694" w:rsidRDefault="00974694" w:rsidP="00974694">
      <w:pPr>
        <w:numPr>
          <w:ilvl w:val="1"/>
          <w:numId w:val="12"/>
        </w:numPr>
      </w:pPr>
      <w:proofErr w:type="spellStart"/>
      <w:r w:rsidRPr="00974694">
        <w:t>learning_rate</w:t>
      </w:r>
      <w:proofErr w:type="spellEnd"/>
      <w:r w:rsidRPr="00974694">
        <w:t>=0.05</w:t>
      </w:r>
    </w:p>
    <w:p w14:paraId="1192112D" w14:textId="77777777" w:rsidR="00974694" w:rsidRPr="00974694" w:rsidRDefault="00974694" w:rsidP="00974694">
      <w:pPr>
        <w:numPr>
          <w:ilvl w:val="1"/>
          <w:numId w:val="12"/>
        </w:numPr>
      </w:pPr>
      <w:r w:rsidRPr="00974694">
        <w:t>num_leaves=31</w:t>
      </w:r>
    </w:p>
    <w:p w14:paraId="2BA9AFD5" w14:textId="77777777" w:rsidR="00974694" w:rsidRPr="00974694" w:rsidRDefault="00974694" w:rsidP="00974694">
      <w:pPr>
        <w:numPr>
          <w:ilvl w:val="1"/>
          <w:numId w:val="12"/>
        </w:numPr>
      </w:pPr>
      <w:r w:rsidRPr="00974694">
        <w:t>max_depth=-1</w:t>
      </w:r>
    </w:p>
    <w:p w14:paraId="27CB58F8" w14:textId="77777777" w:rsidR="00974694" w:rsidRPr="00974694" w:rsidRDefault="00974694" w:rsidP="00974694">
      <w:pPr>
        <w:numPr>
          <w:ilvl w:val="1"/>
          <w:numId w:val="12"/>
        </w:numPr>
      </w:pPr>
      <w:proofErr w:type="spellStart"/>
      <w:r w:rsidRPr="00974694">
        <w:t>min_data_in_leaf</w:t>
      </w:r>
      <w:proofErr w:type="spellEnd"/>
      <w:r w:rsidRPr="00974694">
        <w:t>=50</w:t>
      </w:r>
    </w:p>
    <w:p w14:paraId="3F20ECB9" w14:textId="77777777" w:rsidR="00974694" w:rsidRPr="00974694" w:rsidRDefault="00974694" w:rsidP="00974694">
      <w:pPr>
        <w:numPr>
          <w:ilvl w:val="1"/>
          <w:numId w:val="12"/>
        </w:numPr>
      </w:pPr>
      <w:proofErr w:type="spellStart"/>
      <w:r w:rsidRPr="00974694">
        <w:t>feature_fraction</w:t>
      </w:r>
      <w:proofErr w:type="spellEnd"/>
      <w:r w:rsidRPr="00974694">
        <w:t>=0.8</w:t>
      </w:r>
    </w:p>
    <w:p w14:paraId="6D264BBF" w14:textId="77777777" w:rsidR="00974694" w:rsidRPr="00974694" w:rsidRDefault="00974694" w:rsidP="00974694">
      <w:pPr>
        <w:numPr>
          <w:ilvl w:val="1"/>
          <w:numId w:val="12"/>
        </w:numPr>
      </w:pPr>
      <w:proofErr w:type="spellStart"/>
      <w:r w:rsidRPr="00974694">
        <w:t>bagging_fraction</w:t>
      </w:r>
      <w:proofErr w:type="spellEnd"/>
      <w:r w:rsidRPr="00974694">
        <w:t>=0.8</w:t>
      </w:r>
    </w:p>
    <w:p w14:paraId="7134D6B8" w14:textId="77777777" w:rsidR="00974694" w:rsidRPr="00974694" w:rsidRDefault="00974694" w:rsidP="00974694">
      <w:pPr>
        <w:numPr>
          <w:ilvl w:val="1"/>
          <w:numId w:val="12"/>
        </w:numPr>
      </w:pPr>
      <w:proofErr w:type="spellStart"/>
      <w:r w:rsidRPr="00974694">
        <w:t>bagging_freq</w:t>
      </w:r>
      <w:proofErr w:type="spellEnd"/>
      <w:r w:rsidRPr="00974694">
        <w:t>=1</w:t>
      </w:r>
    </w:p>
    <w:p w14:paraId="131E4642" w14:textId="77777777" w:rsidR="00974694" w:rsidRPr="00974694" w:rsidRDefault="00974694" w:rsidP="00974694">
      <w:pPr>
        <w:numPr>
          <w:ilvl w:val="1"/>
          <w:numId w:val="12"/>
        </w:numPr>
      </w:pPr>
      <w:proofErr w:type="spellStart"/>
      <w:r w:rsidRPr="00974694">
        <w:t>reg_lambda</w:t>
      </w:r>
      <w:proofErr w:type="spellEnd"/>
      <w:r w:rsidRPr="00974694">
        <w:t>=1.0</w:t>
      </w:r>
    </w:p>
    <w:p w14:paraId="0B7A1DBC" w14:textId="77777777" w:rsidR="00974694" w:rsidRPr="00974694" w:rsidRDefault="00974694" w:rsidP="00974694">
      <w:pPr>
        <w:numPr>
          <w:ilvl w:val="1"/>
          <w:numId w:val="12"/>
        </w:numPr>
      </w:pPr>
      <w:proofErr w:type="spellStart"/>
      <w:r w:rsidRPr="00974694">
        <w:t>is_unbalance</w:t>
      </w:r>
      <w:proofErr w:type="spellEnd"/>
      <w:r w:rsidRPr="00974694">
        <w:t xml:space="preserve">=True (or </w:t>
      </w:r>
      <w:proofErr w:type="spellStart"/>
      <w:r w:rsidRPr="00974694">
        <w:t>scale_pos_weight</w:t>
      </w:r>
      <w:proofErr w:type="spellEnd"/>
      <w:r w:rsidRPr="00974694">
        <w:t>)</w:t>
      </w:r>
    </w:p>
    <w:p w14:paraId="66D35AE9" w14:textId="77777777" w:rsidR="00974694" w:rsidRPr="00974694" w:rsidRDefault="00974694" w:rsidP="00974694">
      <w:pPr>
        <w:numPr>
          <w:ilvl w:val="0"/>
          <w:numId w:val="12"/>
        </w:numPr>
      </w:pPr>
      <w:r w:rsidRPr="00974694">
        <w:t>Early stopping with validation set; predict best iteration probabilities.</w:t>
      </w:r>
    </w:p>
    <w:p w14:paraId="55537D87" w14:textId="77777777" w:rsidR="00974694" w:rsidRPr="00974694" w:rsidRDefault="00974694" w:rsidP="00974694">
      <w:pPr>
        <w:numPr>
          <w:ilvl w:val="0"/>
          <w:numId w:val="13"/>
        </w:numPr>
      </w:pPr>
      <w:r w:rsidRPr="00974694">
        <w:t>Cross-validation and proper evaluation</w:t>
      </w:r>
    </w:p>
    <w:p w14:paraId="7F03788F" w14:textId="77777777" w:rsidR="00974694" w:rsidRPr="00974694" w:rsidRDefault="00974694" w:rsidP="00974694">
      <w:pPr>
        <w:numPr>
          <w:ilvl w:val="0"/>
          <w:numId w:val="14"/>
        </w:numPr>
      </w:pPr>
      <w:r w:rsidRPr="00974694">
        <w:t xml:space="preserve">Use </w:t>
      </w:r>
      <w:proofErr w:type="spellStart"/>
      <w:r w:rsidRPr="00974694">
        <w:t>StratifiedKFold</w:t>
      </w:r>
      <w:proofErr w:type="spellEnd"/>
      <w:r w:rsidRPr="00974694">
        <w:t>(</w:t>
      </w:r>
      <w:proofErr w:type="spellStart"/>
      <w:r w:rsidRPr="00974694">
        <w:t>n_splits</w:t>
      </w:r>
      <w:proofErr w:type="spellEnd"/>
      <w:r w:rsidRPr="00974694">
        <w:t xml:space="preserve">=5, shuffle=True, </w:t>
      </w:r>
      <w:proofErr w:type="spellStart"/>
      <w:r w:rsidRPr="00974694">
        <w:t>random_state</w:t>
      </w:r>
      <w:proofErr w:type="spellEnd"/>
      <w:r w:rsidRPr="00974694">
        <w:t>=1) to estimate generalization. Report mean AUC across folds.</w:t>
      </w:r>
    </w:p>
    <w:p w14:paraId="433501F5" w14:textId="77777777" w:rsidR="00974694" w:rsidRPr="00974694" w:rsidRDefault="00974694" w:rsidP="00974694">
      <w:pPr>
        <w:numPr>
          <w:ilvl w:val="0"/>
          <w:numId w:val="14"/>
        </w:numPr>
      </w:pPr>
      <w:r w:rsidRPr="00974694">
        <w:t>Keep a final holdout test once you settle on features/params.</w:t>
      </w:r>
    </w:p>
    <w:p w14:paraId="6398DF28" w14:textId="77777777" w:rsidR="00974694" w:rsidRPr="00974694" w:rsidRDefault="00974694" w:rsidP="00974694">
      <w:pPr>
        <w:numPr>
          <w:ilvl w:val="0"/>
          <w:numId w:val="15"/>
        </w:numPr>
      </w:pPr>
      <w:r w:rsidRPr="00974694">
        <w:t>Sanity checks</w:t>
      </w:r>
    </w:p>
    <w:p w14:paraId="7AB5E27C" w14:textId="77777777" w:rsidR="00974694" w:rsidRPr="00974694" w:rsidRDefault="00974694" w:rsidP="00974694">
      <w:pPr>
        <w:numPr>
          <w:ilvl w:val="0"/>
          <w:numId w:val="16"/>
        </w:numPr>
      </w:pPr>
      <w:r w:rsidRPr="00974694">
        <w:t>Drop ID from features.</w:t>
      </w:r>
    </w:p>
    <w:p w14:paraId="2EBEB0E6" w14:textId="77777777" w:rsidR="00974694" w:rsidRPr="00974694" w:rsidRDefault="00974694" w:rsidP="00974694">
      <w:pPr>
        <w:numPr>
          <w:ilvl w:val="0"/>
          <w:numId w:val="16"/>
        </w:numPr>
      </w:pPr>
      <w:r w:rsidRPr="00974694">
        <w:t>Standardize only if needed (for logistic/linear); do not standardize tree inputs.</w:t>
      </w:r>
    </w:p>
    <w:p w14:paraId="64953926" w14:textId="77777777" w:rsidR="00974694" w:rsidRPr="00974694" w:rsidRDefault="00974694" w:rsidP="00974694">
      <w:pPr>
        <w:numPr>
          <w:ilvl w:val="0"/>
          <w:numId w:val="16"/>
        </w:numPr>
      </w:pPr>
      <w:r w:rsidRPr="00974694">
        <w:t>No warnings suppression during tuning; inspect and fix issues.</w:t>
      </w:r>
    </w:p>
    <w:p w14:paraId="4BBE5F97" w14:textId="77777777" w:rsidR="00974694" w:rsidRPr="00974694" w:rsidRDefault="00974694" w:rsidP="00974694">
      <w:r w:rsidRPr="00974694">
        <w:t>Illustrative code edits (high level, to apply in your notebook)</w:t>
      </w:r>
    </w:p>
    <w:p w14:paraId="6165F633" w14:textId="77777777" w:rsidR="00974694" w:rsidRPr="00974694" w:rsidRDefault="00974694" w:rsidP="00974694">
      <w:pPr>
        <w:numPr>
          <w:ilvl w:val="0"/>
          <w:numId w:val="17"/>
        </w:numPr>
      </w:pPr>
      <w:r w:rsidRPr="00974694">
        <w:t>Ensure AUC is computed on probabilities:</w:t>
      </w:r>
    </w:p>
    <w:p w14:paraId="1FA2F445" w14:textId="77777777" w:rsidR="00974694" w:rsidRPr="00974694" w:rsidRDefault="00974694" w:rsidP="00974694">
      <w:pPr>
        <w:numPr>
          <w:ilvl w:val="1"/>
          <w:numId w:val="17"/>
        </w:numPr>
      </w:pPr>
      <w:proofErr w:type="spellStart"/>
      <w:r w:rsidRPr="00974694">
        <w:t>y_pred</w:t>
      </w:r>
      <w:proofErr w:type="spellEnd"/>
      <w:r w:rsidRPr="00974694">
        <w:t xml:space="preserve"> = </w:t>
      </w:r>
      <w:proofErr w:type="spellStart"/>
      <w:r w:rsidRPr="00974694">
        <w:t>model.predict_proba</w:t>
      </w:r>
      <w:proofErr w:type="spellEnd"/>
      <w:r w:rsidRPr="00974694">
        <w:t>(</w:t>
      </w:r>
      <w:proofErr w:type="spellStart"/>
      <w:r w:rsidRPr="00974694">
        <w:t>X_val</w:t>
      </w:r>
      <w:proofErr w:type="spellEnd"/>
      <w:r w:rsidRPr="00974694">
        <w:t>)[:, 1]</w:t>
      </w:r>
    </w:p>
    <w:p w14:paraId="4981CA91" w14:textId="77777777" w:rsidR="00974694" w:rsidRPr="00974694" w:rsidRDefault="00974694" w:rsidP="00974694">
      <w:pPr>
        <w:numPr>
          <w:ilvl w:val="1"/>
          <w:numId w:val="17"/>
        </w:numPr>
      </w:pPr>
      <w:r w:rsidRPr="00974694">
        <w:t>print('</w:t>
      </w:r>
      <w:proofErr w:type="spellStart"/>
      <w:r w:rsidRPr="00974694">
        <w:t>roc_auc_score</w:t>
      </w:r>
      <w:proofErr w:type="spellEnd"/>
      <w:r w:rsidRPr="00974694">
        <w:t xml:space="preserve">:', </w:t>
      </w:r>
      <w:proofErr w:type="spellStart"/>
      <w:r w:rsidRPr="00974694">
        <w:t>roc_auc_score</w:t>
      </w:r>
      <w:proofErr w:type="spellEnd"/>
      <w:r w:rsidRPr="00974694">
        <w:t>(</w:t>
      </w:r>
      <w:proofErr w:type="spellStart"/>
      <w:r w:rsidRPr="00974694">
        <w:t>y_val</w:t>
      </w:r>
      <w:proofErr w:type="spellEnd"/>
      <w:r w:rsidRPr="00974694">
        <w:t xml:space="preserve">, </w:t>
      </w:r>
      <w:proofErr w:type="spellStart"/>
      <w:r w:rsidRPr="00974694">
        <w:t>y_pred</w:t>
      </w:r>
      <w:proofErr w:type="spellEnd"/>
      <w:r w:rsidRPr="00974694">
        <w:t>))</w:t>
      </w:r>
    </w:p>
    <w:p w14:paraId="1344EBCE" w14:textId="77777777" w:rsidR="00974694" w:rsidRPr="00974694" w:rsidRDefault="00974694" w:rsidP="00974694">
      <w:pPr>
        <w:numPr>
          <w:ilvl w:val="0"/>
          <w:numId w:val="17"/>
        </w:numPr>
      </w:pPr>
      <w:r w:rsidRPr="00974694">
        <w:t>Add engineered features before splitting (or compute them within splits using raw columns to avoid leakage).</w:t>
      </w:r>
    </w:p>
    <w:p w14:paraId="5616EA1E" w14:textId="77777777" w:rsidR="00974694" w:rsidRPr="00974694" w:rsidRDefault="00974694" w:rsidP="00974694">
      <w:pPr>
        <w:numPr>
          <w:ilvl w:val="0"/>
          <w:numId w:val="17"/>
        </w:numPr>
      </w:pPr>
      <w:r w:rsidRPr="00974694">
        <w:t xml:space="preserve">Modify </w:t>
      </w:r>
      <w:proofErr w:type="spellStart"/>
      <w:r w:rsidRPr="00974694">
        <w:t>RandomForest</w:t>
      </w:r>
      <w:proofErr w:type="spellEnd"/>
      <w:r w:rsidRPr="00974694">
        <w:t>:</w:t>
      </w:r>
    </w:p>
    <w:p w14:paraId="48206826" w14:textId="77777777" w:rsidR="00974694" w:rsidRPr="00974694" w:rsidRDefault="00974694" w:rsidP="00974694">
      <w:pPr>
        <w:numPr>
          <w:ilvl w:val="1"/>
          <w:numId w:val="17"/>
        </w:numPr>
      </w:pPr>
      <w:proofErr w:type="spellStart"/>
      <w:r w:rsidRPr="00974694">
        <w:t>RandomForestClassifier</w:t>
      </w:r>
      <w:proofErr w:type="spellEnd"/>
      <w:r w:rsidRPr="00974694">
        <w:t>(</w:t>
      </w:r>
      <w:proofErr w:type="spellStart"/>
      <w:r w:rsidRPr="00974694">
        <w:t>n_estimators</w:t>
      </w:r>
      <w:proofErr w:type="spellEnd"/>
      <w:r w:rsidRPr="00974694">
        <w:t xml:space="preserve">=500, max_depth=None, </w:t>
      </w:r>
      <w:proofErr w:type="spellStart"/>
      <w:r w:rsidRPr="00974694">
        <w:t>min_samples_leaf</w:t>
      </w:r>
      <w:proofErr w:type="spellEnd"/>
      <w:r w:rsidRPr="00974694">
        <w:t xml:space="preserve">=2, </w:t>
      </w:r>
      <w:proofErr w:type="spellStart"/>
      <w:r w:rsidRPr="00974694">
        <w:t>class_weight</w:t>
      </w:r>
      <w:proofErr w:type="spellEnd"/>
      <w:r w:rsidRPr="00974694">
        <w:t xml:space="preserve">='balanced', </w:t>
      </w:r>
      <w:proofErr w:type="spellStart"/>
      <w:r w:rsidRPr="00974694">
        <w:t>n_jobs</w:t>
      </w:r>
      <w:proofErr w:type="spellEnd"/>
      <w:r w:rsidRPr="00974694">
        <w:t xml:space="preserve">=-1, </w:t>
      </w:r>
      <w:proofErr w:type="spellStart"/>
      <w:r w:rsidRPr="00974694">
        <w:t>random_state</w:t>
      </w:r>
      <w:proofErr w:type="spellEnd"/>
      <w:r w:rsidRPr="00974694">
        <w:t>=1)</w:t>
      </w:r>
    </w:p>
    <w:p w14:paraId="1E485F2F" w14:textId="77777777" w:rsidR="00974694" w:rsidRPr="00974694" w:rsidRDefault="00974694" w:rsidP="00974694">
      <w:pPr>
        <w:numPr>
          <w:ilvl w:val="0"/>
          <w:numId w:val="17"/>
        </w:numPr>
      </w:pPr>
      <w:proofErr w:type="spellStart"/>
      <w:r w:rsidRPr="00974694">
        <w:lastRenderedPageBreak/>
        <w:t>XGBoost</w:t>
      </w:r>
      <w:proofErr w:type="spellEnd"/>
      <w:r w:rsidRPr="00974694">
        <w:t xml:space="preserve"> as described with early stopping.</w:t>
      </w:r>
    </w:p>
    <w:p w14:paraId="59785EB2" w14:textId="77777777" w:rsidR="00974694" w:rsidRPr="00974694" w:rsidRDefault="00974694" w:rsidP="00974694">
      <w:pPr>
        <w:numPr>
          <w:ilvl w:val="0"/>
          <w:numId w:val="17"/>
        </w:numPr>
      </w:pPr>
      <w:proofErr w:type="spellStart"/>
      <w:r w:rsidRPr="00974694">
        <w:t>LightGBM</w:t>
      </w:r>
      <w:proofErr w:type="spellEnd"/>
      <w:r w:rsidRPr="00974694">
        <w:t xml:space="preserve"> as described with early stopping.</w:t>
      </w:r>
    </w:p>
    <w:p w14:paraId="79D5BD95" w14:textId="77777777" w:rsidR="00974694" w:rsidRPr="00974694" w:rsidRDefault="00974694" w:rsidP="00974694">
      <w:r w:rsidRPr="00974694">
        <w:t>Typical gains to expect</w:t>
      </w:r>
    </w:p>
    <w:p w14:paraId="17D7050D" w14:textId="77777777" w:rsidR="00974694" w:rsidRPr="00974694" w:rsidRDefault="00974694" w:rsidP="00974694">
      <w:pPr>
        <w:numPr>
          <w:ilvl w:val="0"/>
          <w:numId w:val="18"/>
        </w:numPr>
      </w:pPr>
      <w:r w:rsidRPr="00974694">
        <w:t>Probability-based AUC vs. class labels: immediate +0.02–0.05</w:t>
      </w:r>
    </w:p>
    <w:p w14:paraId="2EE98A62" w14:textId="77777777" w:rsidR="00974694" w:rsidRPr="00974694" w:rsidRDefault="00974694" w:rsidP="00974694">
      <w:pPr>
        <w:numPr>
          <w:ilvl w:val="0"/>
          <w:numId w:val="18"/>
        </w:numPr>
      </w:pPr>
      <w:r w:rsidRPr="00974694">
        <w:t xml:space="preserve">Engineered features + tuned </w:t>
      </w:r>
      <w:proofErr w:type="spellStart"/>
      <w:r w:rsidRPr="00974694">
        <w:t>XGBoost</w:t>
      </w:r>
      <w:proofErr w:type="spellEnd"/>
      <w:r w:rsidRPr="00974694">
        <w:t>/</w:t>
      </w:r>
      <w:proofErr w:type="spellStart"/>
      <w:r w:rsidRPr="00974694">
        <w:t>LightGBM</w:t>
      </w:r>
      <w:proofErr w:type="spellEnd"/>
      <w:r w:rsidRPr="00974694">
        <w:t xml:space="preserve"> with class imbalance: AUC in the 0.75–0.80 range is common for this dataset.</w:t>
      </w:r>
    </w:p>
    <w:p w14:paraId="506E9017" w14:textId="77777777" w:rsidR="00974694" w:rsidRPr="00974694" w:rsidRDefault="00974694" w:rsidP="00974694">
      <w:pPr>
        <w:numPr>
          <w:ilvl w:val="0"/>
          <w:numId w:val="18"/>
        </w:numPr>
      </w:pPr>
      <w:proofErr w:type="spellStart"/>
      <w:r w:rsidRPr="00974694">
        <w:t>RandomForest</w:t>
      </w:r>
      <w:proofErr w:type="spellEnd"/>
      <w:r w:rsidRPr="00974694">
        <w:t xml:space="preserve"> tuned (more trees, depth constraints, </w:t>
      </w:r>
      <w:proofErr w:type="spellStart"/>
      <w:r w:rsidRPr="00974694">
        <w:t>class_weight</w:t>
      </w:r>
      <w:proofErr w:type="spellEnd"/>
      <w:r w:rsidRPr="00974694">
        <w:t>): AUC ~0.70–0.75.</w:t>
      </w:r>
    </w:p>
    <w:p w14:paraId="3C9AAEED" w14:textId="77777777" w:rsidR="00974694" w:rsidRPr="00974694" w:rsidRDefault="00974694" w:rsidP="00974694">
      <w:r w:rsidRPr="00974694">
        <w:t>If you want, I can implement:</w:t>
      </w:r>
    </w:p>
    <w:p w14:paraId="15359B82" w14:textId="77777777" w:rsidR="00974694" w:rsidRPr="00974694" w:rsidRDefault="00974694" w:rsidP="00974694">
      <w:pPr>
        <w:numPr>
          <w:ilvl w:val="0"/>
          <w:numId w:val="19"/>
        </w:numPr>
      </w:pPr>
      <w:r w:rsidRPr="00974694">
        <w:t>A feature engineering cell producing the suggested features</w:t>
      </w:r>
    </w:p>
    <w:p w14:paraId="449B82CC" w14:textId="77777777" w:rsidR="00974694" w:rsidRPr="00974694" w:rsidRDefault="00974694" w:rsidP="00974694">
      <w:pPr>
        <w:numPr>
          <w:ilvl w:val="0"/>
          <w:numId w:val="19"/>
        </w:numPr>
      </w:pPr>
      <w:r w:rsidRPr="00974694">
        <w:t xml:space="preserve">An </w:t>
      </w:r>
      <w:proofErr w:type="spellStart"/>
      <w:r w:rsidRPr="00974694">
        <w:t>XGBoost</w:t>
      </w:r>
      <w:proofErr w:type="spellEnd"/>
      <w:r w:rsidRPr="00974694">
        <w:t xml:space="preserve"> training cell with early stopping and proper probability-based AUC</w:t>
      </w:r>
    </w:p>
    <w:p w14:paraId="1CF5AB45" w14:textId="77777777" w:rsidR="00974694" w:rsidRPr="00974694" w:rsidRDefault="00974694" w:rsidP="00974694">
      <w:pPr>
        <w:numPr>
          <w:ilvl w:val="0"/>
          <w:numId w:val="19"/>
        </w:numPr>
      </w:pPr>
      <w:r w:rsidRPr="00974694">
        <w:t xml:space="preserve">A </w:t>
      </w:r>
      <w:proofErr w:type="spellStart"/>
      <w:r w:rsidRPr="00974694">
        <w:t>LightGBM</w:t>
      </w:r>
      <w:proofErr w:type="spellEnd"/>
      <w:r w:rsidRPr="00974694">
        <w:t xml:space="preserve"> baseline</w:t>
      </w:r>
    </w:p>
    <w:p w14:paraId="17B843C5" w14:textId="77777777" w:rsidR="00974694" w:rsidRPr="00974694" w:rsidRDefault="00974694" w:rsidP="00974694">
      <w:pPr>
        <w:numPr>
          <w:ilvl w:val="0"/>
          <w:numId w:val="19"/>
        </w:numPr>
      </w:pPr>
      <w:r w:rsidRPr="00974694">
        <w:t>A 5-fold CV routine reporting mean AUC</w:t>
      </w:r>
    </w:p>
    <w:p w14:paraId="130C9DE8" w14:textId="77777777" w:rsidR="00974694" w:rsidRPr="00974694" w:rsidRDefault="00974694" w:rsidP="00974694">
      <w:r w:rsidRPr="00974694">
        <w:t>These incremental changes are low risk and will materially improve your ROC AUC.</w:t>
      </w:r>
    </w:p>
    <w:p w14:paraId="03CF7C92" w14:textId="77777777" w:rsidR="00974694" w:rsidRDefault="00974694">
      <w:pPr>
        <w:rPr>
          <w:lang w:val="en-US"/>
        </w:rPr>
      </w:pPr>
    </w:p>
    <w:p w14:paraId="7020225A" w14:textId="77777777" w:rsidR="00065F4C" w:rsidRDefault="00065F4C">
      <w:pPr>
        <w:rPr>
          <w:lang w:val="en-US"/>
        </w:rPr>
      </w:pPr>
    </w:p>
    <w:p w14:paraId="7E8035DB" w14:textId="77777777" w:rsidR="00065F4C" w:rsidRDefault="00065F4C">
      <w:pPr>
        <w:rPr>
          <w:lang w:val="en-US"/>
        </w:rPr>
      </w:pPr>
    </w:p>
    <w:p w14:paraId="4BB6BF23" w14:textId="77777777" w:rsidR="00065F4C" w:rsidRDefault="00065F4C">
      <w:pPr>
        <w:rPr>
          <w:lang w:val="en-US"/>
        </w:rPr>
      </w:pPr>
    </w:p>
    <w:p w14:paraId="7F1164C3" w14:textId="77777777" w:rsidR="00065F4C" w:rsidRDefault="00065F4C">
      <w:pPr>
        <w:rPr>
          <w:lang w:val="en-US"/>
        </w:rPr>
      </w:pPr>
    </w:p>
    <w:p w14:paraId="75D80AD8" w14:textId="77777777" w:rsidR="00065F4C" w:rsidRDefault="00065F4C">
      <w:pPr>
        <w:rPr>
          <w:lang w:val="en-US"/>
        </w:rPr>
      </w:pPr>
    </w:p>
    <w:p w14:paraId="337AAE17" w14:textId="77777777" w:rsidR="00065F4C" w:rsidRDefault="00065F4C">
      <w:pPr>
        <w:rPr>
          <w:lang w:val="en-US"/>
        </w:rPr>
      </w:pPr>
    </w:p>
    <w:p w14:paraId="2A4D12A2" w14:textId="77777777" w:rsidR="00065F4C" w:rsidRDefault="00065F4C">
      <w:pPr>
        <w:rPr>
          <w:lang w:val="en-US"/>
        </w:rPr>
      </w:pPr>
    </w:p>
    <w:p w14:paraId="012088CB" w14:textId="77777777" w:rsidR="00065F4C" w:rsidRDefault="00065F4C">
      <w:pPr>
        <w:rPr>
          <w:lang w:val="en-US"/>
        </w:rPr>
      </w:pPr>
    </w:p>
    <w:p w14:paraId="3E946FA8" w14:textId="77777777" w:rsidR="00065F4C" w:rsidRDefault="00065F4C">
      <w:pPr>
        <w:rPr>
          <w:lang w:val="en-US"/>
        </w:rPr>
      </w:pPr>
    </w:p>
    <w:p w14:paraId="274F26F4" w14:textId="77777777" w:rsidR="00065F4C" w:rsidRDefault="00065F4C">
      <w:pPr>
        <w:rPr>
          <w:lang w:val="en-US"/>
        </w:rPr>
      </w:pPr>
    </w:p>
    <w:p w14:paraId="72AC35C8" w14:textId="77777777" w:rsidR="00065F4C" w:rsidRDefault="00065F4C">
      <w:pPr>
        <w:rPr>
          <w:lang w:val="en-US"/>
        </w:rPr>
      </w:pPr>
    </w:p>
    <w:p w14:paraId="12049DD7" w14:textId="77777777" w:rsidR="00065F4C" w:rsidRDefault="00065F4C">
      <w:pPr>
        <w:rPr>
          <w:lang w:val="en-US"/>
        </w:rPr>
      </w:pPr>
    </w:p>
    <w:p w14:paraId="59514219" w14:textId="77777777" w:rsidR="00065F4C" w:rsidRDefault="00065F4C">
      <w:pPr>
        <w:rPr>
          <w:lang w:val="en-US"/>
        </w:rPr>
      </w:pPr>
    </w:p>
    <w:p w14:paraId="435C98C2" w14:textId="77777777" w:rsidR="00065F4C" w:rsidRDefault="00065F4C">
      <w:pPr>
        <w:rPr>
          <w:lang w:val="en-US"/>
        </w:rPr>
      </w:pPr>
    </w:p>
    <w:p w14:paraId="5CDF0B39" w14:textId="77777777" w:rsidR="00065F4C" w:rsidRDefault="00065F4C">
      <w:pPr>
        <w:rPr>
          <w:lang w:val="en-US"/>
        </w:rPr>
      </w:pPr>
    </w:p>
    <w:p w14:paraId="6AFD9805" w14:textId="77777777" w:rsidR="00065F4C" w:rsidRDefault="00065F4C">
      <w:pPr>
        <w:rPr>
          <w:lang w:val="en-US"/>
        </w:rPr>
      </w:pPr>
    </w:p>
    <w:p w14:paraId="18994F54" w14:textId="77777777" w:rsidR="00065F4C" w:rsidRDefault="00065F4C">
      <w:pPr>
        <w:rPr>
          <w:lang w:val="en-US"/>
        </w:rPr>
      </w:pPr>
    </w:p>
    <w:p w14:paraId="2800EA62" w14:textId="77777777" w:rsidR="00065F4C" w:rsidRDefault="00065F4C">
      <w:pPr>
        <w:rPr>
          <w:lang w:val="en-US"/>
        </w:rPr>
      </w:pPr>
    </w:p>
    <w:p w14:paraId="593F90FA" w14:textId="492A95C5" w:rsidR="00065F4C" w:rsidRPr="00065F4C" w:rsidRDefault="00065F4C" w:rsidP="00065F4C">
      <w:pPr>
        <w:rPr>
          <w:b/>
          <w:bCs/>
          <w:sz w:val="28"/>
          <w:szCs w:val="28"/>
        </w:rPr>
      </w:pPr>
      <w:r w:rsidRPr="00065F4C">
        <w:rPr>
          <w:b/>
          <w:bCs/>
          <w:sz w:val="28"/>
          <w:szCs w:val="28"/>
        </w:rPr>
        <w:lastRenderedPageBreak/>
        <w:t>STEPS</w:t>
      </w:r>
    </w:p>
    <w:p w14:paraId="120F3FF3" w14:textId="2C65D23F" w:rsidR="00065F4C" w:rsidRPr="00065F4C" w:rsidRDefault="00065F4C" w:rsidP="00065F4C">
      <w:r w:rsidRPr="00065F4C">
        <w:t>Plan to implement improvements</w:t>
      </w:r>
    </w:p>
    <w:p w14:paraId="6E14F85C" w14:textId="77777777" w:rsidR="00065F4C" w:rsidRPr="00065F4C" w:rsidRDefault="00065F4C" w:rsidP="00065F4C">
      <w:pPr>
        <w:numPr>
          <w:ilvl w:val="0"/>
          <w:numId w:val="20"/>
        </w:numPr>
      </w:pPr>
      <w:r w:rsidRPr="00065F4C">
        <w:t>Add feature engineering cell to create robust ratios/differences/aggregates.</w:t>
      </w:r>
    </w:p>
    <w:p w14:paraId="3588CC45" w14:textId="77777777" w:rsidR="00065F4C" w:rsidRPr="00065F4C" w:rsidRDefault="00065F4C" w:rsidP="00065F4C">
      <w:pPr>
        <w:numPr>
          <w:ilvl w:val="0"/>
          <w:numId w:val="20"/>
        </w:numPr>
      </w:pPr>
      <w:r w:rsidRPr="00065F4C">
        <w:t>Ensure AUC uses predicted probabilities, not class labels.</w:t>
      </w:r>
    </w:p>
    <w:p w14:paraId="5C114DCE" w14:textId="77777777" w:rsidR="00065F4C" w:rsidRPr="00065F4C" w:rsidRDefault="00065F4C" w:rsidP="00065F4C">
      <w:pPr>
        <w:numPr>
          <w:ilvl w:val="0"/>
          <w:numId w:val="20"/>
        </w:numPr>
      </w:pPr>
      <w:r w:rsidRPr="00065F4C">
        <w:t xml:space="preserve">Add tuned </w:t>
      </w:r>
      <w:proofErr w:type="spellStart"/>
      <w:r w:rsidRPr="00065F4C">
        <w:t>XGBoost</w:t>
      </w:r>
      <w:proofErr w:type="spellEnd"/>
      <w:r w:rsidRPr="00065F4C">
        <w:t xml:space="preserve"> with early stopping; compute </w:t>
      </w:r>
      <w:proofErr w:type="spellStart"/>
      <w:r w:rsidRPr="00065F4C">
        <w:t>scale_pos_weight</w:t>
      </w:r>
      <w:proofErr w:type="spellEnd"/>
      <w:r w:rsidRPr="00065F4C">
        <w:t xml:space="preserve"> from the training fold.</w:t>
      </w:r>
    </w:p>
    <w:p w14:paraId="1EE2B067" w14:textId="77777777" w:rsidR="00065F4C" w:rsidRPr="00065F4C" w:rsidRDefault="00065F4C" w:rsidP="00065F4C">
      <w:pPr>
        <w:numPr>
          <w:ilvl w:val="0"/>
          <w:numId w:val="20"/>
        </w:numPr>
      </w:pPr>
      <w:r w:rsidRPr="00065F4C">
        <w:t xml:space="preserve">Optionally add tuned </w:t>
      </w:r>
      <w:proofErr w:type="spellStart"/>
      <w:r w:rsidRPr="00065F4C">
        <w:t>LightGBM</w:t>
      </w:r>
      <w:proofErr w:type="spellEnd"/>
      <w:r w:rsidRPr="00065F4C">
        <w:t xml:space="preserve"> baseline.</w:t>
      </w:r>
    </w:p>
    <w:p w14:paraId="79962DB7" w14:textId="77777777" w:rsidR="00065F4C" w:rsidRPr="00065F4C" w:rsidRDefault="00065F4C" w:rsidP="00065F4C">
      <w:pPr>
        <w:numPr>
          <w:ilvl w:val="0"/>
          <w:numId w:val="20"/>
        </w:numPr>
      </w:pPr>
      <w:r w:rsidRPr="00065F4C">
        <w:t>Provide simple 5-fold Stratified CV for mean ROC AUC.</w:t>
      </w:r>
    </w:p>
    <w:p w14:paraId="1164BE91" w14:textId="77777777" w:rsidR="00065F4C" w:rsidRPr="00065F4C" w:rsidRDefault="00065F4C" w:rsidP="00065F4C">
      <w:r w:rsidRPr="00065F4C">
        <w:t>Instructions to apply in your notebook</w:t>
      </w:r>
    </w:p>
    <w:p w14:paraId="60EF8888" w14:textId="77777777" w:rsidR="00065F4C" w:rsidRPr="00065F4C" w:rsidRDefault="00065F4C" w:rsidP="00065F4C">
      <w:pPr>
        <w:numPr>
          <w:ilvl w:val="0"/>
          <w:numId w:val="21"/>
        </w:numPr>
      </w:pPr>
      <w:r w:rsidRPr="00065F4C">
        <w:t xml:space="preserve">Feature engineering cell (place after loading </w:t>
      </w:r>
      <w:proofErr w:type="spellStart"/>
      <w:r w:rsidRPr="00065F4C">
        <w:t>df</w:t>
      </w:r>
      <w:proofErr w:type="spellEnd"/>
      <w:r w:rsidRPr="00065F4C">
        <w:t xml:space="preserve"> and before splitting)</w:t>
      </w:r>
    </w:p>
    <w:p w14:paraId="6055AAA9" w14:textId="77777777" w:rsidR="00065F4C" w:rsidRPr="00065F4C" w:rsidRDefault="00065F4C" w:rsidP="00065F4C">
      <w:pPr>
        <w:numPr>
          <w:ilvl w:val="0"/>
          <w:numId w:val="22"/>
        </w:numPr>
      </w:pPr>
      <w:r w:rsidRPr="00065F4C">
        <w:t>Drop ID</w:t>
      </w:r>
    </w:p>
    <w:p w14:paraId="51810CC1" w14:textId="77777777" w:rsidR="00065F4C" w:rsidRPr="00065F4C" w:rsidRDefault="00065F4C" w:rsidP="00065F4C">
      <w:pPr>
        <w:numPr>
          <w:ilvl w:val="0"/>
          <w:numId w:val="22"/>
        </w:numPr>
      </w:pPr>
      <w:r w:rsidRPr="00065F4C">
        <w:t>Create these features:</w:t>
      </w:r>
    </w:p>
    <w:p w14:paraId="5ED32F83" w14:textId="77777777" w:rsidR="00065F4C" w:rsidRPr="00065F4C" w:rsidRDefault="00065F4C" w:rsidP="00065F4C">
      <w:pPr>
        <w:numPr>
          <w:ilvl w:val="1"/>
          <w:numId w:val="22"/>
        </w:numPr>
      </w:pPr>
      <w:proofErr w:type="spellStart"/>
      <w:r w:rsidRPr="00065F4C">
        <w:t>bill_ratio_k</w:t>
      </w:r>
      <w:proofErr w:type="spellEnd"/>
      <w:r w:rsidRPr="00065F4C">
        <w:t xml:space="preserve"> = </w:t>
      </w:r>
      <w:proofErr w:type="spellStart"/>
      <w:r w:rsidRPr="00065F4C">
        <w:t>BILL_AMTk</w:t>
      </w:r>
      <w:proofErr w:type="spellEnd"/>
      <w:r w:rsidRPr="00065F4C">
        <w:t xml:space="preserve"> / (LIMIT_BAL + 1) for k=1..6</w:t>
      </w:r>
    </w:p>
    <w:p w14:paraId="66D2A7E7" w14:textId="77777777" w:rsidR="00065F4C" w:rsidRPr="00065F4C" w:rsidRDefault="00065F4C" w:rsidP="00065F4C">
      <w:pPr>
        <w:numPr>
          <w:ilvl w:val="1"/>
          <w:numId w:val="22"/>
        </w:numPr>
      </w:pPr>
      <w:proofErr w:type="spellStart"/>
      <w:r w:rsidRPr="00065F4C">
        <w:t>pay_ratio_k</w:t>
      </w:r>
      <w:proofErr w:type="spellEnd"/>
      <w:r w:rsidRPr="00065F4C">
        <w:t xml:space="preserve"> = </w:t>
      </w:r>
      <w:proofErr w:type="spellStart"/>
      <w:r w:rsidRPr="00065F4C">
        <w:t>PAY_AMTk</w:t>
      </w:r>
      <w:proofErr w:type="spellEnd"/>
      <w:r w:rsidRPr="00065F4C">
        <w:t xml:space="preserve"> / (</w:t>
      </w:r>
      <w:proofErr w:type="spellStart"/>
      <w:r w:rsidRPr="00065F4C">
        <w:t>BILL_AMTk</w:t>
      </w:r>
      <w:proofErr w:type="spellEnd"/>
      <w:r w:rsidRPr="00065F4C">
        <w:t xml:space="preserve"> + 1) for k=1..6; clip to [0, 1.5]</w:t>
      </w:r>
    </w:p>
    <w:p w14:paraId="3A8037AA" w14:textId="77777777" w:rsidR="00065F4C" w:rsidRPr="00065F4C" w:rsidRDefault="00065F4C" w:rsidP="00065F4C">
      <w:pPr>
        <w:numPr>
          <w:ilvl w:val="1"/>
          <w:numId w:val="22"/>
        </w:numPr>
      </w:pPr>
      <w:proofErr w:type="spellStart"/>
      <w:r w:rsidRPr="00065F4C">
        <w:t>bill_diff_k</w:t>
      </w:r>
      <w:proofErr w:type="spellEnd"/>
      <w:r w:rsidRPr="00065F4C">
        <w:t xml:space="preserve"> = </w:t>
      </w:r>
      <w:proofErr w:type="spellStart"/>
      <w:r w:rsidRPr="00065F4C">
        <w:t>BILL_AMTk</w:t>
      </w:r>
      <w:proofErr w:type="spellEnd"/>
      <w:r w:rsidRPr="00065F4C">
        <w:t xml:space="preserve"> - BILL_AMT(k-1) for k=2..6</w:t>
      </w:r>
    </w:p>
    <w:p w14:paraId="63E43A11" w14:textId="77777777" w:rsidR="00065F4C" w:rsidRPr="00065F4C" w:rsidRDefault="00065F4C" w:rsidP="00065F4C">
      <w:pPr>
        <w:numPr>
          <w:ilvl w:val="1"/>
          <w:numId w:val="22"/>
        </w:numPr>
      </w:pPr>
      <w:proofErr w:type="spellStart"/>
      <w:r w:rsidRPr="00065F4C">
        <w:t>pay_diff_k</w:t>
      </w:r>
      <w:proofErr w:type="spellEnd"/>
      <w:r w:rsidRPr="00065F4C">
        <w:t xml:space="preserve"> = </w:t>
      </w:r>
      <w:proofErr w:type="spellStart"/>
      <w:r w:rsidRPr="00065F4C">
        <w:t>PAY_AMTk</w:t>
      </w:r>
      <w:proofErr w:type="spellEnd"/>
      <w:r w:rsidRPr="00065F4C">
        <w:t xml:space="preserve"> - PAY_AMT(k-1) for k=2..6</w:t>
      </w:r>
    </w:p>
    <w:p w14:paraId="459478B0" w14:textId="77777777" w:rsidR="00065F4C" w:rsidRPr="00065F4C" w:rsidRDefault="00065F4C" w:rsidP="00065F4C">
      <w:pPr>
        <w:numPr>
          <w:ilvl w:val="1"/>
          <w:numId w:val="22"/>
        </w:numPr>
      </w:pPr>
      <w:proofErr w:type="spellStart"/>
      <w:r w:rsidRPr="00065F4C">
        <w:t>bill_mean</w:t>
      </w:r>
      <w:proofErr w:type="spellEnd"/>
      <w:r w:rsidRPr="00065F4C">
        <w:t xml:space="preserve">, </w:t>
      </w:r>
      <w:proofErr w:type="spellStart"/>
      <w:r w:rsidRPr="00065F4C">
        <w:t>bill_std</w:t>
      </w:r>
      <w:proofErr w:type="spellEnd"/>
      <w:r w:rsidRPr="00065F4C">
        <w:t xml:space="preserve"> over BILL_AMT1..6</w:t>
      </w:r>
    </w:p>
    <w:p w14:paraId="6BE6E1F5" w14:textId="77777777" w:rsidR="00065F4C" w:rsidRPr="00065F4C" w:rsidRDefault="00065F4C" w:rsidP="00065F4C">
      <w:pPr>
        <w:numPr>
          <w:ilvl w:val="1"/>
          <w:numId w:val="22"/>
        </w:numPr>
      </w:pPr>
      <w:proofErr w:type="spellStart"/>
      <w:r w:rsidRPr="00065F4C">
        <w:t>pay_mean</w:t>
      </w:r>
      <w:proofErr w:type="spellEnd"/>
      <w:r w:rsidRPr="00065F4C">
        <w:t xml:space="preserve">, </w:t>
      </w:r>
      <w:proofErr w:type="spellStart"/>
      <w:r w:rsidRPr="00065F4C">
        <w:t>pay_std</w:t>
      </w:r>
      <w:proofErr w:type="spellEnd"/>
      <w:r w:rsidRPr="00065F4C">
        <w:t xml:space="preserve"> over PAY_AMT1..6</w:t>
      </w:r>
    </w:p>
    <w:p w14:paraId="13777509" w14:textId="77777777" w:rsidR="00065F4C" w:rsidRPr="00065F4C" w:rsidRDefault="00065F4C" w:rsidP="00065F4C">
      <w:pPr>
        <w:numPr>
          <w:ilvl w:val="1"/>
          <w:numId w:val="22"/>
        </w:numPr>
      </w:pPr>
      <w:proofErr w:type="spellStart"/>
      <w:r w:rsidRPr="00065F4C">
        <w:t>current_util</w:t>
      </w:r>
      <w:proofErr w:type="spellEnd"/>
      <w:r w:rsidRPr="00065F4C">
        <w:t xml:space="preserve"> = BILL_AMT6 / (LIMIT_BAL + 1)</w:t>
      </w:r>
    </w:p>
    <w:p w14:paraId="68D185A7" w14:textId="77777777" w:rsidR="00065F4C" w:rsidRPr="00065F4C" w:rsidRDefault="00065F4C" w:rsidP="00065F4C">
      <w:pPr>
        <w:numPr>
          <w:ilvl w:val="0"/>
          <w:numId w:val="22"/>
        </w:numPr>
      </w:pPr>
      <w:r w:rsidRPr="00065F4C">
        <w:t>Ensure no leakage: compute directly from row columns; it’s fine as they are same-period fields.</w:t>
      </w:r>
    </w:p>
    <w:p w14:paraId="49013807" w14:textId="77777777" w:rsidR="00065F4C" w:rsidRPr="00065F4C" w:rsidRDefault="00065F4C" w:rsidP="00065F4C">
      <w:pPr>
        <w:numPr>
          <w:ilvl w:val="0"/>
          <w:numId w:val="23"/>
        </w:numPr>
      </w:pPr>
      <w:r w:rsidRPr="00065F4C">
        <w:t>Split and prepare data</w:t>
      </w:r>
    </w:p>
    <w:p w14:paraId="4ECF2EA5" w14:textId="77777777" w:rsidR="00065F4C" w:rsidRPr="00065F4C" w:rsidRDefault="00065F4C" w:rsidP="00065F4C">
      <w:pPr>
        <w:numPr>
          <w:ilvl w:val="0"/>
          <w:numId w:val="24"/>
        </w:numPr>
      </w:pPr>
      <w:r w:rsidRPr="00065F4C">
        <w:t>Keep your existing splits, but ensure ID is dropped from X.</w:t>
      </w:r>
    </w:p>
    <w:p w14:paraId="7D3D626E" w14:textId="77777777" w:rsidR="00065F4C" w:rsidRPr="00065F4C" w:rsidRDefault="00065F4C" w:rsidP="00065F4C">
      <w:pPr>
        <w:numPr>
          <w:ilvl w:val="0"/>
          <w:numId w:val="24"/>
        </w:numPr>
      </w:pPr>
      <w:r w:rsidRPr="00065F4C">
        <w:t>Keep PAY_0..PAY_6 as integers (no scaling for tree models); you can standardize for logistic regression separately.</w:t>
      </w:r>
    </w:p>
    <w:p w14:paraId="36F604C8" w14:textId="77777777" w:rsidR="00065F4C" w:rsidRPr="00065F4C" w:rsidRDefault="00065F4C" w:rsidP="00065F4C">
      <w:pPr>
        <w:numPr>
          <w:ilvl w:val="0"/>
          <w:numId w:val="25"/>
        </w:numPr>
      </w:pPr>
      <w:r w:rsidRPr="00065F4C">
        <w:t>Use probabilities for AUC</w:t>
      </w:r>
    </w:p>
    <w:p w14:paraId="17223903" w14:textId="77777777" w:rsidR="00065F4C" w:rsidRPr="00065F4C" w:rsidRDefault="00065F4C" w:rsidP="00065F4C">
      <w:pPr>
        <w:numPr>
          <w:ilvl w:val="0"/>
          <w:numId w:val="26"/>
        </w:numPr>
      </w:pPr>
      <w:r w:rsidRPr="00065F4C">
        <w:t xml:space="preserve">For scikit-learn models: </w:t>
      </w:r>
      <w:proofErr w:type="spellStart"/>
      <w:r w:rsidRPr="00065F4C">
        <w:t>y_pred_proba</w:t>
      </w:r>
      <w:proofErr w:type="spellEnd"/>
      <w:r w:rsidRPr="00065F4C">
        <w:t xml:space="preserve"> = </w:t>
      </w:r>
      <w:proofErr w:type="spellStart"/>
      <w:r w:rsidRPr="00065F4C">
        <w:t>model.predict_proba</w:t>
      </w:r>
      <w:proofErr w:type="spellEnd"/>
      <w:r w:rsidRPr="00065F4C">
        <w:t>(</w:t>
      </w:r>
      <w:proofErr w:type="spellStart"/>
      <w:r w:rsidRPr="00065F4C">
        <w:t>X_val</w:t>
      </w:r>
      <w:proofErr w:type="spellEnd"/>
      <w:r w:rsidRPr="00065F4C">
        <w:t xml:space="preserve">)[:, 1] </w:t>
      </w:r>
      <w:proofErr w:type="spellStart"/>
      <w:r w:rsidRPr="00065F4C">
        <w:t>auc</w:t>
      </w:r>
      <w:proofErr w:type="spellEnd"/>
      <w:r w:rsidRPr="00065F4C">
        <w:t xml:space="preserve"> = </w:t>
      </w:r>
      <w:proofErr w:type="spellStart"/>
      <w:r w:rsidRPr="00065F4C">
        <w:t>roc_auc_score</w:t>
      </w:r>
      <w:proofErr w:type="spellEnd"/>
      <w:r w:rsidRPr="00065F4C">
        <w:t>(</w:t>
      </w:r>
      <w:proofErr w:type="spellStart"/>
      <w:r w:rsidRPr="00065F4C">
        <w:t>y_val</w:t>
      </w:r>
      <w:proofErr w:type="spellEnd"/>
      <w:r w:rsidRPr="00065F4C">
        <w:t xml:space="preserve">, </w:t>
      </w:r>
      <w:proofErr w:type="spellStart"/>
      <w:r w:rsidRPr="00065F4C">
        <w:t>y_pred_proba</w:t>
      </w:r>
      <w:proofErr w:type="spellEnd"/>
      <w:r w:rsidRPr="00065F4C">
        <w:t>)</w:t>
      </w:r>
    </w:p>
    <w:p w14:paraId="16F1DF17" w14:textId="77777777" w:rsidR="00065F4C" w:rsidRPr="00065F4C" w:rsidRDefault="00065F4C" w:rsidP="00065F4C">
      <w:pPr>
        <w:numPr>
          <w:ilvl w:val="0"/>
          <w:numId w:val="26"/>
        </w:numPr>
      </w:pPr>
      <w:r w:rsidRPr="00065F4C">
        <w:t xml:space="preserve">For </w:t>
      </w:r>
      <w:proofErr w:type="spellStart"/>
      <w:r w:rsidRPr="00065F4C">
        <w:t>XGBoost</w:t>
      </w:r>
      <w:proofErr w:type="spellEnd"/>
      <w:r w:rsidRPr="00065F4C">
        <w:t>/</w:t>
      </w:r>
      <w:proofErr w:type="spellStart"/>
      <w:r w:rsidRPr="00065F4C">
        <w:t>LightGBM</w:t>
      </w:r>
      <w:proofErr w:type="spellEnd"/>
      <w:r w:rsidRPr="00065F4C">
        <w:t>: predictions are already probabilities.</w:t>
      </w:r>
    </w:p>
    <w:p w14:paraId="58083545" w14:textId="77777777" w:rsidR="00065F4C" w:rsidRPr="00065F4C" w:rsidRDefault="00065F4C" w:rsidP="00065F4C">
      <w:pPr>
        <w:numPr>
          <w:ilvl w:val="0"/>
          <w:numId w:val="27"/>
        </w:numPr>
      </w:pPr>
      <w:proofErr w:type="spellStart"/>
      <w:r w:rsidRPr="00065F4C">
        <w:t>XGBoost</w:t>
      </w:r>
      <w:proofErr w:type="spellEnd"/>
      <w:r w:rsidRPr="00065F4C">
        <w:t xml:space="preserve"> with early stopping (strong baseline)</w:t>
      </w:r>
    </w:p>
    <w:p w14:paraId="4DF06F95" w14:textId="77777777" w:rsidR="00065F4C" w:rsidRPr="00065F4C" w:rsidRDefault="00065F4C" w:rsidP="00065F4C">
      <w:pPr>
        <w:numPr>
          <w:ilvl w:val="0"/>
          <w:numId w:val="28"/>
        </w:numPr>
      </w:pPr>
      <w:r w:rsidRPr="00065F4C">
        <w:t>Params:</w:t>
      </w:r>
    </w:p>
    <w:p w14:paraId="1BF586F7" w14:textId="77777777" w:rsidR="00065F4C" w:rsidRPr="00065F4C" w:rsidRDefault="00065F4C" w:rsidP="00065F4C">
      <w:pPr>
        <w:numPr>
          <w:ilvl w:val="1"/>
          <w:numId w:val="28"/>
        </w:numPr>
      </w:pPr>
      <w:r w:rsidRPr="00065F4C">
        <w:t>objective: '</w:t>
      </w:r>
      <w:proofErr w:type="spellStart"/>
      <w:r w:rsidRPr="00065F4C">
        <w:t>binary:logistic</w:t>
      </w:r>
      <w:proofErr w:type="spellEnd"/>
      <w:r w:rsidRPr="00065F4C">
        <w:t>'</w:t>
      </w:r>
    </w:p>
    <w:p w14:paraId="3547716C" w14:textId="77777777" w:rsidR="00065F4C" w:rsidRPr="00065F4C" w:rsidRDefault="00065F4C" w:rsidP="00065F4C">
      <w:pPr>
        <w:numPr>
          <w:ilvl w:val="1"/>
          <w:numId w:val="28"/>
        </w:numPr>
      </w:pPr>
      <w:proofErr w:type="spellStart"/>
      <w:r w:rsidRPr="00065F4C">
        <w:t>eval_metric</w:t>
      </w:r>
      <w:proofErr w:type="spellEnd"/>
      <w:r w:rsidRPr="00065F4C">
        <w:t>: '</w:t>
      </w:r>
      <w:proofErr w:type="spellStart"/>
      <w:r w:rsidRPr="00065F4C">
        <w:t>auc</w:t>
      </w:r>
      <w:proofErr w:type="spellEnd"/>
      <w:r w:rsidRPr="00065F4C">
        <w:t>'</w:t>
      </w:r>
    </w:p>
    <w:p w14:paraId="10D6FED9" w14:textId="77777777" w:rsidR="00065F4C" w:rsidRPr="00065F4C" w:rsidRDefault="00065F4C" w:rsidP="00065F4C">
      <w:pPr>
        <w:numPr>
          <w:ilvl w:val="1"/>
          <w:numId w:val="28"/>
        </w:numPr>
      </w:pPr>
      <w:r w:rsidRPr="00065F4C">
        <w:t>eta: 0.05</w:t>
      </w:r>
    </w:p>
    <w:p w14:paraId="22FB90AB" w14:textId="77777777" w:rsidR="00065F4C" w:rsidRPr="00065F4C" w:rsidRDefault="00065F4C" w:rsidP="00065F4C">
      <w:pPr>
        <w:numPr>
          <w:ilvl w:val="1"/>
          <w:numId w:val="28"/>
        </w:numPr>
      </w:pPr>
      <w:r w:rsidRPr="00065F4C">
        <w:lastRenderedPageBreak/>
        <w:t>max_depth: 5</w:t>
      </w:r>
    </w:p>
    <w:p w14:paraId="27E9AEB0" w14:textId="77777777" w:rsidR="00065F4C" w:rsidRPr="00065F4C" w:rsidRDefault="00065F4C" w:rsidP="00065F4C">
      <w:pPr>
        <w:numPr>
          <w:ilvl w:val="1"/>
          <w:numId w:val="28"/>
        </w:numPr>
      </w:pPr>
      <w:proofErr w:type="spellStart"/>
      <w:r w:rsidRPr="00065F4C">
        <w:t>min_child_weight</w:t>
      </w:r>
      <w:proofErr w:type="spellEnd"/>
      <w:r w:rsidRPr="00065F4C">
        <w:t>: 5</w:t>
      </w:r>
    </w:p>
    <w:p w14:paraId="4ADF631D" w14:textId="77777777" w:rsidR="00065F4C" w:rsidRPr="00065F4C" w:rsidRDefault="00065F4C" w:rsidP="00065F4C">
      <w:pPr>
        <w:numPr>
          <w:ilvl w:val="1"/>
          <w:numId w:val="28"/>
        </w:numPr>
      </w:pPr>
      <w:r w:rsidRPr="00065F4C">
        <w:t>subsample: 0.8</w:t>
      </w:r>
    </w:p>
    <w:p w14:paraId="76EA2CD1" w14:textId="77777777" w:rsidR="00065F4C" w:rsidRPr="00065F4C" w:rsidRDefault="00065F4C" w:rsidP="00065F4C">
      <w:pPr>
        <w:numPr>
          <w:ilvl w:val="1"/>
          <w:numId w:val="28"/>
        </w:numPr>
      </w:pPr>
      <w:proofErr w:type="spellStart"/>
      <w:r w:rsidRPr="00065F4C">
        <w:t>colsample_bytree</w:t>
      </w:r>
      <w:proofErr w:type="spellEnd"/>
      <w:r w:rsidRPr="00065F4C">
        <w:t>: 0.8</w:t>
      </w:r>
    </w:p>
    <w:p w14:paraId="10C6539A" w14:textId="77777777" w:rsidR="00065F4C" w:rsidRPr="00065F4C" w:rsidRDefault="00065F4C" w:rsidP="00065F4C">
      <w:pPr>
        <w:numPr>
          <w:ilvl w:val="1"/>
          <w:numId w:val="28"/>
        </w:numPr>
      </w:pPr>
      <w:proofErr w:type="spellStart"/>
      <w:r w:rsidRPr="00065F4C">
        <w:t>reg_alpha</w:t>
      </w:r>
      <w:proofErr w:type="spellEnd"/>
      <w:r w:rsidRPr="00065F4C">
        <w:t>: 0.0</w:t>
      </w:r>
    </w:p>
    <w:p w14:paraId="2381F039" w14:textId="77777777" w:rsidR="00065F4C" w:rsidRPr="00065F4C" w:rsidRDefault="00065F4C" w:rsidP="00065F4C">
      <w:pPr>
        <w:numPr>
          <w:ilvl w:val="1"/>
          <w:numId w:val="28"/>
        </w:numPr>
      </w:pPr>
      <w:proofErr w:type="spellStart"/>
      <w:r w:rsidRPr="00065F4C">
        <w:t>reg_lambda</w:t>
      </w:r>
      <w:proofErr w:type="spellEnd"/>
      <w:r w:rsidRPr="00065F4C">
        <w:t>: 1.0</w:t>
      </w:r>
    </w:p>
    <w:p w14:paraId="4AE973CD" w14:textId="77777777" w:rsidR="00065F4C" w:rsidRPr="00065F4C" w:rsidRDefault="00065F4C" w:rsidP="00065F4C">
      <w:pPr>
        <w:numPr>
          <w:ilvl w:val="1"/>
          <w:numId w:val="28"/>
        </w:numPr>
      </w:pPr>
      <w:proofErr w:type="spellStart"/>
      <w:r w:rsidRPr="00065F4C">
        <w:t>scale_pos_weight</w:t>
      </w:r>
      <w:proofErr w:type="spellEnd"/>
      <w:r w:rsidRPr="00065F4C">
        <w:t>: float(</w:t>
      </w:r>
      <w:proofErr w:type="spellStart"/>
      <w:r w:rsidRPr="00065F4C">
        <w:t>len</w:t>
      </w:r>
      <w:proofErr w:type="spellEnd"/>
      <w:r w:rsidRPr="00065F4C">
        <w:t>(</w:t>
      </w:r>
      <w:proofErr w:type="spellStart"/>
      <w:r w:rsidRPr="00065F4C">
        <w:t>y_train</w:t>
      </w:r>
      <w:proofErr w:type="spellEnd"/>
      <w:r w:rsidRPr="00065F4C">
        <w:t>==0)/</w:t>
      </w:r>
      <w:proofErr w:type="spellStart"/>
      <w:r w:rsidRPr="00065F4C">
        <w:t>len</w:t>
      </w:r>
      <w:proofErr w:type="spellEnd"/>
      <w:r w:rsidRPr="00065F4C">
        <w:t>(</w:t>
      </w:r>
      <w:proofErr w:type="spellStart"/>
      <w:r w:rsidRPr="00065F4C">
        <w:t>y_train</w:t>
      </w:r>
      <w:proofErr w:type="spellEnd"/>
      <w:r w:rsidRPr="00065F4C">
        <w:t>==1)) computed from train split</w:t>
      </w:r>
    </w:p>
    <w:p w14:paraId="790C690B" w14:textId="77777777" w:rsidR="00065F4C" w:rsidRPr="00065F4C" w:rsidRDefault="00065F4C" w:rsidP="00065F4C">
      <w:pPr>
        <w:numPr>
          <w:ilvl w:val="0"/>
          <w:numId w:val="28"/>
        </w:numPr>
      </w:pPr>
      <w:r w:rsidRPr="00065F4C">
        <w:t xml:space="preserve">Build </w:t>
      </w:r>
      <w:proofErr w:type="spellStart"/>
      <w:r w:rsidRPr="00065F4C">
        <w:t>DMatrix</w:t>
      </w:r>
      <w:proofErr w:type="spellEnd"/>
      <w:r w:rsidRPr="00065F4C">
        <w:t xml:space="preserve"> for train and </w:t>
      </w:r>
      <w:proofErr w:type="spellStart"/>
      <w:r w:rsidRPr="00065F4C">
        <w:t>val</w:t>
      </w:r>
      <w:proofErr w:type="spellEnd"/>
      <w:r w:rsidRPr="00065F4C">
        <w:t xml:space="preserve"> with the engineered features</w:t>
      </w:r>
    </w:p>
    <w:p w14:paraId="6C26C893" w14:textId="77777777" w:rsidR="00065F4C" w:rsidRPr="00065F4C" w:rsidRDefault="00065F4C" w:rsidP="00065F4C">
      <w:pPr>
        <w:numPr>
          <w:ilvl w:val="0"/>
          <w:numId w:val="28"/>
        </w:numPr>
      </w:pPr>
      <w:r w:rsidRPr="00065F4C">
        <w:t xml:space="preserve">Train: </w:t>
      </w:r>
      <w:proofErr w:type="spellStart"/>
      <w:r w:rsidRPr="00065F4C">
        <w:t>bst</w:t>
      </w:r>
      <w:proofErr w:type="spellEnd"/>
      <w:r w:rsidRPr="00065F4C">
        <w:t xml:space="preserve"> = </w:t>
      </w:r>
      <w:proofErr w:type="spellStart"/>
      <w:r w:rsidRPr="00065F4C">
        <w:t>xgb.train</w:t>
      </w:r>
      <w:proofErr w:type="spellEnd"/>
      <w:r w:rsidRPr="00065F4C">
        <w:t xml:space="preserve">(params, </w:t>
      </w:r>
      <w:proofErr w:type="spellStart"/>
      <w:r w:rsidRPr="00065F4C">
        <w:t>dtrain</w:t>
      </w:r>
      <w:proofErr w:type="spellEnd"/>
      <w:r w:rsidRPr="00065F4C">
        <w:t xml:space="preserve">, </w:t>
      </w:r>
      <w:proofErr w:type="spellStart"/>
      <w:r w:rsidRPr="00065F4C">
        <w:t>num_boost_round</w:t>
      </w:r>
      <w:proofErr w:type="spellEnd"/>
      <w:r w:rsidRPr="00065F4C">
        <w:t>=2000, evals=[(</w:t>
      </w:r>
      <w:proofErr w:type="spellStart"/>
      <w:r w:rsidRPr="00065F4C">
        <w:t>dtrain</w:t>
      </w:r>
      <w:proofErr w:type="spellEnd"/>
      <w:r w:rsidRPr="00065F4C">
        <w:t>,'train'),(</w:t>
      </w:r>
      <w:proofErr w:type="spellStart"/>
      <w:r w:rsidRPr="00065F4C">
        <w:t>dval</w:t>
      </w:r>
      <w:proofErr w:type="spellEnd"/>
      <w:r w:rsidRPr="00065F4C">
        <w:t xml:space="preserve">,'valid')], </w:t>
      </w:r>
      <w:proofErr w:type="spellStart"/>
      <w:r w:rsidRPr="00065F4C">
        <w:t>early_stopping_rounds</w:t>
      </w:r>
      <w:proofErr w:type="spellEnd"/>
      <w:r w:rsidRPr="00065F4C">
        <w:t xml:space="preserve">=100, </w:t>
      </w:r>
      <w:proofErr w:type="spellStart"/>
      <w:r w:rsidRPr="00065F4C">
        <w:t>verbose_eval</w:t>
      </w:r>
      <w:proofErr w:type="spellEnd"/>
      <w:r w:rsidRPr="00065F4C">
        <w:t>=100)</w:t>
      </w:r>
    </w:p>
    <w:p w14:paraId="26E999BA" w14:textId="77777777" w:rsidR="00065F4C" w:rsidRPr="00065F4C" w:rsidRDefault="00065F4C" w:rsidP="00065F4C">
      <w:pPr>
        <w:numPr>
          <w:ilvl w:val="0"/>
          <w:numId w:val="28"/>
        </w:numPr>
      </w:pPr>
      <w:r w:rsidRPr="00065F4C">
        <w:t xml:space="preserve">Predict using best iteration: </w:t>
      </w:r>
      <w:proofErr w:type="spellStart"/>
      <w:r w:rsidRPr="00065F4C">
        <w:t>y_val_pred</w:t>
      </w:r>
      <w:proofErr w:type="spellEnd"/>
      <w:r w:rsidRPr="00065F4C">
        <w:t xml:space="preserve"> = </w:t>
      </w:r>
      <w:proofErr w:type="spellStart"/>
      <w:r w:rsidRPr="00065F4C">
        <w:t>bst.predict</w:t>
      </w:r>
      <w:proofErr w:type="spellEnd"/>
      <w:r w:rsidRPr="00065F4C">
        <w:t>(</w:t>
      </w:r>
      <w:proofErr w:type="spellStart"/>
      <w:r w:rsidRPr="00065F4C">
        <w:t>dval</w:t>
      </w:r>
      <w:proofErr w:type="spellEnd"/>
      <w:r w:rsidRPr="00065F4C">
        <w:t xml:space="preserve">, </w:t>
      </w:r>
      <w:proofErr w:type="spellStart"/>
      <w:r w:rsidRPr="00065F4C">
        <w:t>iteration_range</w:t>
      </w:r>
      <w:proofErr w:type="spellEnd"/>
      <w:r w:rsidRPr="00065F4C">
        <w:t xml:space="preserve">=(0, </w:t>
      </w:r>
      <w:proofErr w:type="spellStart"/>
      <w:r w:rsidRPr="00065F4C">
        <w:t>bst.best_iteration</w:t>
      </w:r>
      <w:proofErr w:type="spellEnd"/>
      <w:r w:rsidRPr="00065F4C">
        <w:t xml:space="preserve">)) </w:t>
      </w:r>
      <w:proofErr w:type="spellStart"/>
      <w:r w:rsidRPr="00065F4C">
        <w:t>roc_auc_score</w:t>
      </w:r>
      <w:proofErr w:type="spellEnd"/>
      <w:r w:rsidRPr="00065F4C">
        <w:t>(</w:t>
      </w:r>
      <w:proofErr w:type="spellStart"/>
      <w:r w:rsidRPr="00065F4C">
        <w:t>y_val</w:t>
      </w:r>
      <w:proofErr w:type="spellEnd"/>
      <w:r w:rsidRPr="00065F4C">
        <w:t xml:space="preserve">, </w:t>
      </w:r>
      <w:proofErr w:type="spellStart"/>
      <w:r w:rsidRPr="00065F4C">
        <w:t>y_val_pred</w:t>
      </w:r>
      <w:proofErr w:type="spellEnd"/>
      <w:r w:rsidRPr="00065F4C">
        <w:t>)</w:t>
      </w:r>
    </w:p>
    <w:p w14:paraId="6ABB44D1" w14:textId="77777777" w:rsidR="00065F4C" w:rsidRPr="00065F4C" w:rsidRDefault="00065F4C" w:rsidP="00065F4C">
      <w:pPr>
        <w:numPr>
          <w:ilvl w:val="0"/>
          <w:numId w:val="29"/>
        </w:numPr>
      </w:pPr>
      <w:proofErr w:type="spellStart"/>
      <w:r w:rsidRPr="00065F4C">
        <w:t>RandomForest</w:t>
      </w:r>
      <w:proofErr w:type="spellEnd"/>
      <w:r w:rsidRPr="00065F4C">
        <w:t xml:space="preserve"> improvement (optional quick win)</w:t>
      </w:r>
    </w:p>
    <w:p w14:paraId="2D4BF45F" w14:textId="77777777" w:rsidR="00065F4C" w:rsidRPr="00065F4C" w:rsidRDefault="00065F4C" w:rsidP="00065F4C">
      <w:pPr>
        <w:numPr>
          <w:ilvl w:val="0"/>
          <w:numId w:val="30"/>
        </w:numPr>
      </w:pPr>
      <w:proofErr w:type="spellStart"/>
      <w:r w:rsidRPr="00065F4C">
        <w:t>RandomForestClassifier</w:t>
      </w:r>
      <w:proofErr w:type="spellEnd"/>
      <w:r w:rsidRPr="00065F4C">
        <w:t xml:space="preserve">( </w:t>
      </w:r>
      <w:proofErr w:type="spellStart"/>
      <w:r w:rsidRPr="00065F4C">
        <w:t>n_estimators</w:t>
      </w:r>
      <w:proofErr w:type="spellEnd"/>
      <w:r w:rsidRPr="00065F4C">
        <w:t xml:space="preserve">=500, max_depth=None, </w:t>
      </w:r>
      <w:proofErr w:type="spellStart"/>
      <w:r w:rsidRPr="00065F4C">
        <w:t>min_samples_leaf</w:t>
      </w:r>
      <w:proofErr w:type="spellEnd"/>
      <w:r w:rsidRPr="00065F4C">
        <w:t xml:space="preserve">=2, </w:t>
      </w:r>
      <w:proofErr w:type="spellStart"/>
      <w:r w:rsidRPr="00065F4C">
        <w:t>class_weight</w:t>
      </w:r>
      <w:proofErr w:type="spellEnd"/>
      <w:r w:rsidRPr="00065F4C">
        <w:t xml:space="preserve">='balanced', </w:t>
      </w:r>
      <w:proofErr w:type="spellStart"/>
      <w:r w:rsidRPr="00065F4C">
        <w:t>n_jobs</w:t>
      </w:r>
      <w:proofErr w:type="spellEnd"/>
      <w:r w:rsidRPr="00065F4C">
        <w:t xml:space="preserve">=-1, </w:t>
      </w:r>
      <w:proofErr w:type="spellStart"/>
      <w:r w:rsidRPr="00065F4C">
        <w:t>random_state</w:t>
      </w:r>
      <w:proofErr w:type="spellEnd"/>
      <w:r w:rsidRPr="00065F4C">
        <w:t>=1 )</w:t>
      </w:r>
    </w:p>
    <w:p w14:paraId="55EAB04F" w14:textId="77777777" w:rsidR="00065F4C" w:rsidRPr="00065F4C" w:rsidRDefault="00065F4C" w:rsidP="00065F4C">
      <w:pPr>
        <w:numPr>
          <w:ilvl w:val="0"/>
          <w:numId w:val="30"/>
        </w:numPr>
      </w:pPr>
      <w:r w:rsidRPr="00065F4C">
        <w:t xml:space="preserve">Evaluate using </w:t>
      </w:r>
      <w:proofErr w:type="spellStart"/>
      <w:r w:rsidRPr="00065F4C">
        <w:t>predict_proba</w:t>
      </w:r>
      <w:proofErr w:type="spellEnd"/>
      <w:r w:rsidRPr="00065F4C">
        <w:t xml:space="preserve"> for ROC AUC.</w:t>
      </w:r>
    </w:p>
    <w:p w14:paraId="277AB1B3" w14:textId="77777777" w:rsidR="00065F4C" w:rsidRPr="00065F4C" w:rsidRDefault="00065F4C" w:rsidP="00065F4C">
      <w:pPr>
        <w:numPr>
          <w:ilvl w:val="0"/>
          <w:numId w:val="31"/>
        </w:numPr>
      </w:pPr>
      <w:proofErr w:type="spellStart"/>
      <w:r w:rsidRPr="00065F4C">
        <w:t>LightGBM</w:t>
      </w:r>
      <w:proofErr w:type="spellEnd"/>
      <w:r w:rsidRPr="00065F4C">
        <w:t xml:space="preserve"> baseline (optional)</w:t>
      </w:r>
    </w:p>
    <w:p w14:paraId="28FFE231" w14:textId="77777777" w:rsidR="00065F4C" w:rsidRPr="00065F4C" w:rsidRDefault="00065F4C" w:rsidP="00065F4C">
      <w:pPr>
        <w:numPr>
          <w:ilvl w:val="0"/>
          <w:numId w:val="32"/>
        </w:numPr>
      </w:pPr>
      <w:proofErr w:type="spellStart"/>
      <w:r w:rsidRPr="00065F4C">
        <w:t>LGBMClassifier</w:t>
      </w:r>
      <w:proofErr w:type="spellEnd"/>
      <w:r w:rsidRPr="00065F4C">
        <w:t xml:space="preserve">( objective='binary', </w:t>
      </w:r>
      <w:proofErr w:type="spellStart"/>
      <w:r w:rsidRPr="00065F4C">
        <w:t>learning_rate</w:t>
      </w:r>
      <w:proofErr w:type="spellEnd"/>
      <w:r w:rsidRPr="00065F4C">
        <w:t xml:space="preserve">=0.05, num_leaves=31, </w:t>
      </w:r>
      <w:proofErr w:type="spellStart"/>
      <w:r w:rsidRPr="00065F4C">
        <w:t>min_data_in_leaf</w:t>
      </w:r>
      <w:proofErr w:type="spellEnd"/>
      <w:r w:rsidRPr="00065F4C">
        <w:t xml:space="preserve">=50, </w:t>
      </w:r>
      <w:proofErr w:type="spellStart"/>
      <w:r w:rsidRPr="00065F4C">
        <w:t>feature_fraction</w:t>
      </w:r>
      <w:proofErr w:type="spellEnd"/>
      <w:r w:rsidRPr="00065F4C">
        <w:t xml:space="preserve">=0.8, </w:t>
      </w:r>
      <w:proofErr w:type="spellStart"/>
      <w:r w:rsidRPr="00065F4C">
        <w:t>bagging_fraction</w:t>
      </w:r>
      <w:proofErr w:type="spellEnd"/>
      <w:r w:rsidRPr="00065F4C">
        <w:t xml:space="preserve">=0.8, </w:t>
      </w:r>
      <w:proofErr w:type="spellStart"/>
      <w:r w:rsidRPr="00065F4C">
        <w:t>bagging_freq</w:t>
      </w:r>
      <w:proofErr w:type="spellEnd"/>
      <w:r w:rsidRPr="00065F4C">
        <w:t xml:space="preserve">=1, </w:t>
      </w:r>
      <w:proofErr w:type="spellStart"/>
      <w:r w:rsidRPr="00065F4C">
        <w:t>reg_lambda</w:t>
      </w:r>
      <w:proofErr w:type="spellEnd"/>
      <w:r w:rsidRPr="00065F4C">
        <w:t xml:space="preserve">=1.0, </w:t>
      </w:r>
      <w:proofErr w:type="spellStart"/>
      <w:r w:rsidRPr="00065F4C">
        <w:t>n_estimators</w:t>
      </w:r>
      <w:proofErr w:type="spellEnd"/>
      <w:r w:rsidRPr="00065F4C">
        <w:t xml:space="preserve">=5000, </w:t>
      </w:r>
      <w:proofErr w:type="spellStart"/>
      <w:r w:rsidRPr="00065F4C">
        <w:t>random_state</w:t>
      </w:r>
      <w:proofErr w:type="spellEnd"/>
      <w:r w:rsidRPr="00065F4C">
        <w:t>=1 )</w:t>
      </w:r>
    </w:p>
    <w:p w14:paraId="7B95342F" w14:textId="77777777" w:rsidR="00065F4C" w:rsidRPr="00065F4C" w:rsidRDefault="00065F4C" w:rsidP="00065F4C">
      <w:pPr>
        <w:numPr>
          <w:ilvl w:val="0"/>
          <w:numId w:val="32"/>
        </w:numPr>
      </w:pPr>
      <w:r w:rsidRPr="00065F4C">
        <w:t xml:space="preserve">Use </w:t>
      </w:r>
      <w:proofErr w:type="spellStart"/>
      <w:r w:rsidRPr="00065F4C">
        <w:t>early_stopping_rounds</w:t>
      </w:r>
      <w:proofErr w:type="spellEnd"/>
      <w:r w:rsidRPr="00065F4C">
        <w:t xml:space="preserve">=100 with a validation set: </w:t>
      </w:r>
      <w:proofErr w:type="spellStart"/>
      <w:r w:rsidRPr="00065F4C">
        <w:t>model.fit</w:t>
      </w:r>
      <w:proofErr w:type="spellEnd"/>
      <w:r w:rsidRPr="00065F4C">
        <w:t>(</w:t>
      </w:r>
      <w:proofErr w:type="spellStart"/>
      <w:r w:rsidRPr="00065F4C">
        <w:t>X_train</w:t>
      </w:r>
      <w:proofErr w:type="spellEnd"/>
      <w:r w:rsidRPr="00065F4C">
        <w:t xml:space="preserve">, </w:t>
      </w:r>
      <w:proofErr w:type="spellStart"/>
      <w:r w:rsidRPr="00065F4C">
        <w:t>y_train</w:t>
      </w:r>
      <w:proofErr w:type="spellEnd"/>
      <w:r w:rsidRPr="00065F4C">
        <w:t xml:space="preserve">, </w:t>
      </w:r>
      <w:proofErr w:type="spellStart"/>
      <w:r w:rsidRPr="00065F4C">
        <w:t>eval_set</w:t>
      </w:r>
      <w:proofErr w:type="spellEnd"/>
      <w:r w:rsidRPr="00065F4C">
        <w:t>=[(</w:t>
      </w:r>
      <w:proofErr w:type="spellStart"/>
      <w:r w:rsidRPr="00065F4C">
        <w:t>X_val</w:t>
      </w:r>
      <w:proofErr w:type="spellEnd"/>
      <w:r w:rsidRPr="00065F4C">
        <w:t xml:space="preserve">, </w:t>
      </w:r>
      <w:proofErr w:type="spellStart"/>
      <w:r w:rsidRPr="00065F4C">
        <w:t>y_val</w:t>
      </w:r>
      <w:proofErr w:type="spellEnd"/>
      <w:r w:rsidRPr="00065F4C">
        <w:t xml:space="preserve">)], </w:t>
      </w:r>
      <w:proofErr w:type="spellStart"/>
      <w:r w:rsidRPr="00065F4C">
        <w:t>eval_metric</w:t>
      </w:r>
      <w:proofErr w:type="spellEnd"/>
      <w:r w:rsidRPr="00065F4C">
        <w:t>='</w:t>
      </w:r>
      <w:proofErr w:type="spellStart"/>
      <w:r w:rsidRPr="00065F4C">
        <w:t>auc</w:t>
      </w:r>
      <w:proofErr w:type="spellEnd"/>
      <w:r w:rsidRPr="00065F4C">
        <w:t>', callbacks=[</w:t>
      </w:r>
      <w:proofErr w:type="spellStart"/>
      <w:r w:rsidRPr="00065F4C">
        <w:t>lightgbm.early_stopping</w:t>
      </w:r>
      <w:proofErr w:type="spellEnd"/>
      <w:r w:rsidRPr="00065F4C">
        <w:t>(100)], verbose=100)</w:t>
      </w:r>
    </w:p>
    <w:p w14:paraId="25FFECBB" w14:textId="77777777" w:rsidR="00065F4C" w:rsidRPr="00065F4C" w:rsidRDefault="00065F4C" w:rsidP="00065F4C">
      <w:pPr>
        <w:numPr>
          <w:ilvl w:val="0"/>
          <w:numId w:val="32"/>
        </w:numPr>
      </w:pPr>
      <w:r w:rsidRPr="00065F4C">
        <w:t xml:space="preserve">Predict with </w:t>
      </w:r>
      <w:proofErr w:type="spellStart"/>
      <w:r w:rsidRPr="00065F4C">
        <w:t>best_iteration</w:t>
      </w:r>
      <w:proofErr w:type="spellEnd"/>
      <w:r w:rsidRPr="00065F4C">
        <w:t>.</w:t>
      </w:r>
    </w:p>
    <w:p w14:paraId="66298CEF" w14:textId="77777777" w:rsidR="00065F4C" w:rsidRPr="00065F4C" w:rsidRDefault="00065F4C" w:rsidP="00065F4C">
      <w:pPr>
        <w:numPr>
          <w:ilvl w:val="0"/>
          <w:numId w:val="33"/>
        </w:numPr>
      </w:pPr>
      <w:r w:rsidRPr="00065F4C">
        <w:t>5-fold Stratified CV (optional, to report stable means)</w:t>
      </w:r>
    </w:p>
    <w:p w14:paraId="6310A635" w14:textId="77777777" w:rsidR="00065F4C" w:rsidRPr="00065F4C" w:rsidRDefault="00065F4C" w:rsidP="00065F4C">
      <w:pPr>
        <w:numPr>
          <w:ilvl w:val="0"/>
          <w:numId w:val="34"/>
        </w:numPr>
      </w:pPr>
      <w:r w:rsidRPr="00065F4C">
        <w:t xml:space="preserve">Use </w:t>
      </w:r>
      <w:proofErr w:type="spellStart"/>
      <w:r w:rsidRPr="00065F4C">
        <w:t>StratifiedKFold</w:t>
      </w:r>
      <w:proofErr w:type="spellEnd"/>
      <w:r w:rsidRPr="00065F4C">
        <w:t>(</w:t>
      </w:r>
      <w:proofErr w:type="spellStart"/>
      <w:r w:rsidRPr="00065F4C">
        <w:t>n_splits</w:t>
      </w:r>
      <w:proofErr w:type="spellEnd"/>
      <w:r w:rsidRPr="00065F4C">
        <w:t xml:space="preserve">=5, shuffle=True, </w:t>
      </w:r>
      <w:proofErr w:type="spellStart"/>
      <w:r w:rsidRPr="00065F4C">
        <w:t>random_state</w:t>
      </w:r>
      <w:proofErr w:type="spellEnd"/>
      <w:r w:rsidRPr="00065F4C">
        <w:t>=1)</w:t>
      </w:r>
    </w:p>
    <w:p w14:paraId="10C522FD" w14:textId="77777777" w:rsidR="00065F4C" w:rsidRPr="00065F4C" w:rsidRDefault="00065F4C" w:rsidP="00065F4C">
      <w:pPr>
        <w:numPr>
          <w:ilvl w:val="0"/>
          <w:numId w:val="34"/>
        </w:numPr>
      </w:pPr>
      <w:r w:rsidRPr="00065F4C">
        <w:t xml:space="preserve">For each fold, compute </w:t>
      </w:r>
      <w:proofErr w:type="spellStart"/>
      <w:r w:rsidRPr="00065F4C">
        <w:t>scale_pos_weight</w:t>
      </w:r>
      <w:proofErr w:type="spellEnd"/>
      <w:r w:rsidRPr="00065F4C">
        <w:t xml:space="preserve">, train </w:t>
      </w:r>
      <w:proofErr w:type="spellStart"/>
      <w:r w:rsidRPr="00065F4C">
        <w:t>XGBoost</w:t>
      </w:r>
      <w:proofErr w:type="spellEnd"/>
      <w:r w:rsidRPr="00065F4C">
        <w:t>, store fold AUC; report mean and std.</w:t>
      </w:r>
    </w:p>
    <w:p w14:paraId="75DBEE51" w14:textId="77777777" w:rsidR="00065F4C" w:rsidRDefault="00065F4C" w:rsidP="00065F4C">
      <w:r w:rsidRPr="00065F4C">
        <w:t xml:space="preserve">If you want, I can add these cells to your notebook directly, including safe checks (dropping ID, recomputing features once, using probability AUC) and a concise training/evaluation section for </w:t>
      </w:r>
      <w:proofErr w:type="spellStart"/>
      <w:r w:rsidRPr="00065F4C">
        <w:t>XGBoost</w:t>
      </w:r>
      <w:proofErr w:type="spellEnd"/>
      <w:r w:rsidRPr="00065F4C">
        <w:t xml:space="preserve"> and </w:t>
      </w:r>
      <w:proofErr w:type="spellStart"/>
      <w:r w:rsidRPr="00065F4C">
        <w:t>LightGBM</w:t>
      </w:r>
      <w:proofErr w:type="spellEnd"/>
      <w:r w:rsidRPr="00065F4C">
        <w:t>.</w:t>
      </w:r>
    </w:p>
    <w:p w14:paraId="02F16F13" w14:textId="77777777" w:rsidR="00F326B4" w:rsidRDefault="00F326B4" w:rsidP="00065F4C"/>
    <w:p w14:paraId="1EBBB607" w14:textId="77777777" w:rsidR="00F326B4" w:rsidRDefault="00F326B4" w:rsidP="00065F4C"/>
    <w:p w14:paraId="7A7FC727" w14:textId="77777777" w:rsidR="00F326B4" w:rsidRDefault="00F326B4" w:rsidP="00065F4C"/>
    <w:p w14:paraId="378A248E" w14:textId="77777777" w:rsidR="00F326B4" w:rsidRDefault="00F326B4" w:rsidP="00065F4C"/>
    <w:p w14:paraId="7C67BD46" w14:textId="77777777" w:rsidR="00F326B4" w:rsidRDefault="00F326B4" w:rsidP="00065F4C"/>
    <w:p w14:paraId="3566101D" w14:textId="77777777" w:rsidR="00F326B4" w:rsidRDefault="00F326B4" w:rsidP="00065F4C"/>
    <w:p w14:paraId="6F02E7D9" w14:textId="58086259" w:rsidR="00F326B4" w:rsidRPr="00F326B4" w:rsidRDefault="00F326B4" w:rsidP="00F326B4">
      <w:pPr>
        <w:rPr>
          <w:b/>
          <w:bCs/>
          <w:sz w:val="24"/>
          <w:szCs w:val="24"/>
        </w:rPr>
      </w:pPr>
      <w:r w:rsidRPr="00F326B4">
        <w:rPr>
          <w:b/>
          <w:bCs/>
          <w:sz w:val="24"/>
          <w:szCs w:val="24"/>
        </w:rPr>
        <w:lastRenderedPageBreak/>
        <w:t xml:space="preserve">POTENTIAL MODELS FOR THIS PROJECTS </w:t>
      </w:r>
    </w:p>
    <w:p w14:paraId="25B149D7" w14:textId="79272D54" w:rsidR="00F326B4" w:rsidRPr="00F326B4" w:rsidRDefault="00F326B4" w:rsidP="00F326B4">
      <w:r w:rsidRPr="00F326B4">
        <w:t>For a project involving correlation analysis and visualization, you can consider using various machine learning models depending on your specific requirements. Here are a few models that are commonly used for such tasks:</w:t>
      </w:r>
    </w:p>
    <w:p w14:paraId="1D6A8A22" w14:textId="77777777" w:rsidR="00F326B4" w:rsidRPr="00F326B4" w:rsidRDefault="00F326B4" w:rsidP="00F326B4">
      <w:pPr>
        <w:numPr>
          <w:ilvl w:val="0"/>
          <w:numId w:val="35"/>
        </w:numPr>
      </w:pPr>
      <w:r w:rsidRPr="00F326B4">
        <w:t>Linear Regression: If you want to model the relationship between variables and predict the target variable based on the input features, linear regression can be a good choice. It assumes a linear relationship between the variables and can provide insights into the strength and direction of the relationship.</w:t>
      </w:r>
    </w:p>
    <w:p w14:paraId="1B4209B4" w14:textId="77777777" w:rsidR="00F326B4" w:rsidRPr="00F326B4" w:rsidRDefault="00F326B4" w:rsidP="00F326B4">
      <w:pPr>
        <w:numPr>
          <w:ilvl w:val="0"/>
          <w:numId w:val="35"/>
        </w:numPr>
      </w:pPr>
      <w:r w:rsidRPr="00F326B4">
        <w:t>Decision Trees and Random Forests: Decision trees and random forests are ensemble learning methods that can be used for both regression and classification tasks. They can help identify the most important features and provide visualizations of the decision-making process.</w:t>
      </w:r>
    </w:p>
    <w:p w14:paraId="4F7AFF94" w14:textId="77777777" w:rsidR="00F326B4" w:rsidRPr="00F326B4" w:rsidRDefault="00F326B4" w:rsidP="00F326B4">
      <w:pPr>
        <w:numPr>
          <w:ilvl w:val="0"/>
          <w:numId w:val="35"/>
        </w:numPr>
      </w:pPr>
      <w:r w:rsidRPr="00F326B4">
        <w:t>Support Vector Machines (SVM): SVM is a popular model for classification and regression tasks. It can handle high-dimensional data and is known for its ability to find decision boundaries that maximize the margin between classes.</w:t>
      </w:r>
    </w:p>
    <w:p w14:paraId="3CABABA7" w14:textId="77777777" w:rsidR="00F326B4" w:rsidRPr="00F326B4" w:rsidRDefault="00F326B4" w:rsidP="00F326B4">
      <w:pPr>
        <w:numPr>
          <w:ilvl w:val="0"/>
          <w:numId w:val="35"/>
        </w:numPr>
      </w:pPr>
      <w:r w:rsidRPr="00F326B4">
        <w:t>Neural Networks: Neural networks, especially deep learning models, can be used for complex modeling tasks. They can capture non-linear relationships between variables and can be trained on large datasets.</w:t>
      </w:r>
    </w:p>
    <w:p w14:paraId="20E50C2C" w14:textId="77777777" w:rsidR="00F326B4" w:rsidRPr="00F326B4" w:rsidRDefault="00F326B4" w:rsidP="00F326B4">
      <w:pPr>
        <w:numPr>
          <w:ilvl w:val="0"/>
          <w:numId w:val="35"/>
        </w:numPr>
      </w:pPr>
      <w:r w:rsidRPr="00F326B4">
        <w:t>Clustering Algorithms: Clustering algorithms like K-means, DBSCAN, or hierarchical clustering can be used to identify patterns and group similar data points together. This can be useful for understanding the structure of the data and identifying clusters or outliers.</w:t>
      </w:r>
    </w:p>
    <w:p w14:paraId="0E10BA0C" w14:textId="77777777" w:rsidR="00F326B4" w:rsidRPr="00F326B4" w:rsidRDefault="00F326B4" w:rsidP="00F326B4">
      <w:r w:rsidRPr="00F326B4">
        <w:t>It's important to consider the specific goals of your project, the nature of your data, and the complexity of the relationships you want to uncover when choosing a model. You can experiment with different models and evaluate their performance using appropriate evaluation metrics to determine which one works best for your project.</w:t>
      </w:r>
    </w:p>
    <w:p w14:paraId="32BE0B78" w14:textId="77777777" w:rsidR="00F326B4" w:rsidRDefault="00F326B4" w:rsidP="00F326B4">
      <w:r w:rsidRPr="00F326B4">
        <w:t>Remember to preprocess your data, handle missing values, and perform feature engineering before applying any machine learning model.</w:t>
      </w:r>
    </w:p>
    <w:p w14:paraId="34634A90" w14:textId="77777777" w:rsidR="00585527" w:rsidRDefault="00585527" w:rsidP="00F326B4"/>
    <w:p w14:paraId="35665D89" w14:textId="77777777" w:rsidR="00585527" w:rsidRDefault="00585527" w:rsidP="00F326B4"/>
    <w:p w14:paraId="4B9BCC66" w14:textId="77777777" w:rsidR="00585527" w:rsidRDefault="00585527" w:rsidP="00F326B4"/>
    <w:p w14:paraId="3834AAEF" w14:textId="77777777" w:rsidR="00585527" w:rsidRDefault="00585527" w:rsidP="00F326B4"/>
    <w:p w14:paraId="0C3C5AD5" w14:textId="77777777" w:rsidR="00585527" w:rsidRDefault="00585527" w:rsidP="00F326B4"/>
    <w:p w14:paraId="6A412C81" w14:textId="77777777" w:rsidR="00585527" w:rsidRDefault="00585527" w:rsidP="00F326B4"/>
    <w:p w14:paraId="1DA4496D" w14:textId="77777777" w:rsidR="00585527" w:rsidRDefault="00585527" w:rsidP="00F326B4"/>
    <w:p w14:paraId="4E693752" w14:textId="77777777" w:rsidR="00585527" w:rsidRDefault="00585527" w:rsidP="00F326B4"/>
    <w:p w14:paraId="7414CAA7" w14:textId="77777777" w:rsidR="00585527" w:rsidRDefault="00585527" w:rsidP="00F326B4"/>
    <w:p w14:paraId="4C99CFE6" w14:textId="77777777" w:rsidR="00585527" w:rsidRDefault="00585527" w:rsidP="00F326B4"/>
    <w:p w14:paraId="259E0038" w14:textId="77777777" w:rsidR="00585527" w:rsidRDefault="00585527" w:rsidP="00F326B4"/>
    <w:p w14:paraId="43927659" w14:textId="77777777" w:rsidR="00585527" w:rsidRDefault="00585527" w:rsidP="00F326B4"/>
    <w:p w14:paraId="0EF6299E" w14:textId="77777777" w:rsidR="00585527" w:rsidRDefault="00585527" w:rsidP="00F326B4"/>
    <w:p w14:paraId="71AEC2D8" w14:textId="77777777" w:rsidR="00585527" w:rsidRDefault="00585527" w:rsidP="00F326B4"/>
    <w:p w14:paraId="114028D2" w14:textId="2689AA04" w:rsidR="00585527" w:rsidRPr="00585527" w:rsidRDefault="00585527" w:rsidP="00585527">
      <w:pPr>
        <w:rPr>
          <w:b/>
          <w:bCs/>
          <w:sz w:val="24"/>
          <w:szCs w:val="24"/>
        </w:rPr>
      </w:pPr>
      <w:r w:rsidRPr="00585527">
        <w:rPr>
          <w:b/>
          <w:bCs/>
          <w:sz w:val="24"/>
          <w:szCs w:val="24"/>
        </w:rPr>
        <w:lastRenderedPageBreak/>
        <w:t>ADDRESSING IMBALANCE DATASET</w:t>
      </w:r>
    </w:p>
    <w:p w14:paraId="0EF52E3B" w14:textId="1883BEEC" w:rsidR="00585527" w:rsidRPr="00585527" w:rsidRDefault="00585527" w:rsidP="00585527">
      <w:r w:rsidRPr="00585527">
        <w:t>To address the imbalance in your dataset, you can consider the following techniques:</w:t>
      </w:r>
    </w:p>
    <w:p w14:paraId="6EFB4D1F" w14:textId="7927CD20" w:rsidR="00585527" w:rsidRPr="00585527" w:rsidRDefault="00585527" w:rsidP="00585527">
      <w:pPr>
        <w:numPr>
          <w:ilvl w:val="0"/>
          <w:numId w:val="36"/>
        </w:numPr>
      </w:pPr>
      <w:r w:rsidRPr="00585527">
        <w:t xml:space="preserve">Undersampling: </w:t>
      </w:r>
      <w:r w:rsidRPr="00585527">
        <w:t>Under sampling</w:t>
      </w:r>
      <w:r w:rsidRPr="00585527">
        <w:t xml:space="preserve"> involves reducing the number of instances in the majority class to match the number of instances in the minority class. This can be done by randomly removing samples from the majority class. However, this technique may result in a loss of information.</w:t>
      </w:r>
    </w:p>
    <w:p w14:paraId="39CA873D" w14:textId="77777777" w:rsidR="00585527" w:rsidRPr="00585527" w:rsidRDefault="00585527" w:rsidP="00585527">
      <w:pPr>
        <w:numPr>
          <w:ilvl w:val="0"/>
          <w:numId w:val="36"/>
        </w:numPr>
      </w:pPr>
      <w:r w:rsidRPr="00585527">
        <w:t>Oversampling: Oversampling involves duplicating the minority class samples to match the number of instances in the majority class. This can be done by randomly duplicating samples from the minority class. However, this technique may result in overfitting.</w:t>
      </w:r>
    </w:p>
    <w:p w14:paraId="29B2F512" w14:textId="77777777" w:rsidR="00585527" w:rsidRPr="00585527" w:rsidRDefault="00585527" w:rsidP="00585527">
      <w:pPr>
        <w:numPr>
          <w:ilvl w:val="0"/>
          <w:numId w:val="36"/>
        </w:numPr>
      </w:pPr>
      <w:r w:rsidRPr="00585527">
        <w:t>Synthetic Sampling: Synthetic sampling involves generating artificial samples from the minority class using techniques like SMOTE (Synthetic Minority Over-sampling Technique). SMOTE creates synthetic samples by interpolating between existing minority class samples.</w:t>
      </w:r>
    </w:p>
    <w:p w14:paraId="51707912" w14:textId="77777777" w:rsidR="00585527" w:rsidRPr="00585527" w:rsidRDefault="00585527" w:rsidP="00585527">
      <w:pPr>
        <w:numPr>
          <w:ilvl w:val="0"/>
          <w:numId w:val="36"/>
        </w:numPr>
      </w:pPr>
      <w:r w:rsidRPr="00585527">
        <w:t>Class Weighting: Class weighting assigns different weights to different classes during the training process. This allows the model to pay more attention to the minority class. In scikit-learn, you can set the class weights using the </w:t>
      </w:r>
    </w:p>
    <w:p w14:paraId="62E196F5" w14:textId="77777777" w:rsidR="00585527" w:rsidRPr="00585527" w:rsidRDefault="00585527" w:rsidP="00585527">
      <w:proofErr w:type="spellStart"/>
      <w:r w:rsidRPr="00585527">
        <w:t>class_weight</w:t>
      </w:r>
      <w:proofErr w:type="spellEnd"/>
    </w:p>
    <w:p w14:paraId="036912AB" w14:textId="77777777" w:rsidR="00585527" w:rsidRPr="00585527" w:rsidRDefault="00585527" w:rsidP="00585527">
      <w:r w:rsidRPr="00585527">
        <w:t> parameter in the model's fit method.</w:t>
      </w:r>
    </w:p>
    <w:p w14:paraId="70FDDF8B" w14:textId="77777777" w:rsidR="00585527" w:rsidRPr="00585527" w:rsidRDefault="00585527" w:rsidP="00585527">
      <w:pPr>
        <w:numPr>
          <w:ilvl w:val="0"/>
          <w:numId w:val="36"/>
        </w:numPr>
      </w:pPr>
      <w:r w:rsidRPr="00585527">
        <w:t>Cost-sensitive learning: Cost-sensitive learning assigns different costs to misclassifying instances from different classes. This allows the model to prioritize the minority class during training. You can implement cost-sensitive learning by providing a custom cost matrix to the model.</w:t>
      </w:r>
    </w:p>
    <w:p w14:paraId="5675C4E4" w14:textId="77777777" w:rsidR="00585527" w:rsidRPr="00585527" w:rsidRDefault="00585527" w:rsidP="00585527">
      <w:pPr>
        <w:numPr>
          <w:ilvl w:val="0"/>
          <w:numId w:val="36"/>
        </w:numPr>
      </w:pPr>
      <w:r w:rsidRPr="00585527">
        <w:t>Ensemble methods: Ensemble methods like Random Forest or AdaBoost can handle imbalanced datasets by combining multiple models. These methods can provide better performance than a single model.</w:t>
      </w:r>
    </w:p>
    <w:p w14:paraId="7F0F4028" w14:textId="77777777" w:rsidR="00585527" w:rsidRPr="00585527" w:rsidRDefault="00585527" w:rsidP="00585527">
      <w:r w:rsidRPr="00585527">
        <w:t>It's important to evaluate the performance of your model using appropriate evaluation metrics, such as precision, recall, F1-score, or area under the ROC curve (AUC-ROC), to assess the impact of these techniques on your specific dataset.</w:t>
      </w:r>
    </w:p>
    <w:p w14:paraId="071D3CDD" w14:textId="77777777" w:rsidR="00585527" w:rsidRPr="00585527" w:rsidRDefault="00585527" w:rsidP="00585527">
      <w:r w:rsidRPr="00585527">
        <w:t>You can experiment with different techniques and evaluate their effectiveness on your dataset to find the best approach for your specific problem.</w:t>
      </w:r>
    </w:p>
    <w:p w14:paraId="3A4E4418" w14:textId="77777777" w:rsidR="00585527" w:rsidRPr="00F326B4" w:rsidRDefault="00585527" w:rsidP="00F326B4"/>
    <w:p w14:paraId="35D581BF" w14:textId="77777777" w:rsidR="00F326B4" w:rsidRDefault="00F326B4" w:rsidP="00065F4C"/>
    <w:p w14:paraId="11AB7153" w14:textId="77777777" w:rsidR="00F326B4" w:rsidRPr="00065F4C" w:rsidRDefault="00F326B4" w:rsidP="00065F4C"/>
    <w:p w14:paraId="32C0C453" w14:textId="77777777" w:rsidR="00065F4C" w:rsidRPr="00974694" w:rsidRDefault="00065F4C">
      <w:pPr>
        <w:rPr>
          <w:lang w:val="en-US"/>
        </w:rPr>
      </w:pPr>
    </w:p>
    <w:sectPr w:rsidR="00065F4C" w:rsidRPr="00974694" w:rsidSect="0097469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64B"/>
    <w:multiLevelType w:val="multilevel"/>
    <w:tmpl w:val="355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265B7"/>
    <w:multiLevelType w:val="multilevel"/>
    <w:tmpl w:val="C2A0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A4F87"/>
    <w:multiLevelType w:val="multilevel"/>
    <w:tmpl w:val="7A4ADD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B0557"/>
    <w:multiLevelType w:val="multilevel"/>
    <w:tmpl w:val="2B409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527E2A"/>
    <w:multiLevelType w:val="multilevel"/>
    <w:tmpl w:val="CAB0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329A3"/>
    <w:multiLevelType w:val="multilevel"/>
    <w:tmpl w:val="38800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DC0608"/>
    <w:multiLevelType w:val="multilevel"/>
    <w:tmpl w:val="3228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675CA"/>
    <w:multiLevelType w:val="multilevel"/>
    <w:tmpl w:val="14F8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DF0A7E"/>
    <w:multiLevelType w:val="multilevel"/>
    <w:tmpl w:val="5E545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25ACE"/>
    <w:multiLevelType w:val="multilevel"/>
    <w:tmpl w:val="A9D8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8F166D"/>
    <w:multiLevelType w:val="multilevel"/>
    <w:tmpl w:val="F7A6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8680D"/>
    <w:multiLevelType w:val="multilevel"/>
    <w:tmpl w:val="1A9C3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766554"/>
    <w:multiLevelType w:val="multilevel"/>
    <w:tmpl w:val="49327E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9F1BCD"/>
    <w:multiLevelType w:val="multilevel"/>
    <w:tmpl w:val="9EC8F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4216CE"/>
    <w:multiLevelType w:val="multilevel"/>
    <w:tmpl w:val="2A66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2A567A"/>
    <w:multiLevelType w:val="multilevel"/>
    <w:tmpl w:val="B840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D2010D"/>
    <w:multiLevelType w:val="multilevel"/>
    <w:tmpl w:val="EAD8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041265"/>
    <w:multiLevelType w:val="multilevel"/>
    <w:tmpl w:val="B9C2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10766E"/>
    <w:multiLevelType w:val="multilevel"/>
    <w:tmpl w:val="3CB4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FC10ED"/>
    <w:multiLevelType w:val="multilevel"/>
    <w:tmpl w:val="135E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922EBF"/>
    <w:multiLevelType w:val="multilevel"/>
    <w:tmpl w:val="16B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DC63A0"/>
    <w:multiLevelType w:val="multilevel"/>
    <w:tmpl w:val="7F7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283DC7"/>
    <w:multiLevelType w:val="multilevel"/>
    <w:tmpl w:val="7CB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316535"/>
    <w:multiLevelType w:val="multilevel"/>
    <w:tmpl w:val="B934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98561D"/>
    <w:multiLevelType w:val="multilevel"/>
    <w:tmpl w:val="CDD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726026"/>
    <w:multiLevelType w:val="multilevel"/>
    <w:tmpl w:val="C688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437BCF"/>
    <w:multiLevelType w:val="multilevel"/>
    <w:tmpl w:val="28C4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A71336"/>
    <w:multiLevelType w:val="multilevel"/>
    <w:tmpl w:val="6094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6673BB"/>
    <w:multiLevelType w:val="multilevel"/>
    <w:tmpl w:val="1A4E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9C1472"/>
    <w:multiLevelType w:val="multilevel"/>
    <w:tmpl w:val="32DA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503579"/>
    <w:multiLevelType w:val="multilevel"/>
    <w:tmpl w:val="29AC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C11FDE"/>
    <w:multiLevelType w:val="multilevel"/>
    <w:tmpl w:val="6FD6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BA69A6"/>
    <w:multiLevelType w:val="multilevel"/>
    <w:tmpl w:val="9DE0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741340"/>
    <w:multiLevelType w:val="multilevel"/>
    <w:tmpl w:val="6D0E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AC11C30"/>
    <w:multiLevelType w:val="multilevel"/>
    <w:tmpl w:val="20386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E5A17D7"/>
    <w:multiLevelType w:val="multilevel"/>
    <w:tmpl w:val="898A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755693">
    <w:abstractNumId w:val="9"/>
  </w:num>
  <w:num w:numId="2" w16cid:durableId="653607265">
    <w:abstractNumId w:val="21"/>
  </w:num>
  <w:num w:numId="3" w16cid:durableId="1326400505">
    <w:abstractNumId w:val="25"/>
  </w:num>
  <w:num w:numId="4" w16cid:durableId="971784568">
    <w:abstractNumId w:val="34"/>
  </w:num>
  <w:num w:numId="5" w16cid:durableId="144326307">
    <w:abstractNumId w:val="23"/>
  </w:num>
  <w:num w:numId="6" w16cid:durableId="1761174481">
    <w:abstractNumId w:val="14"/>
  </w:num>
  <w:num w:numId="7" w16cid:durableId="596518131">
    <w:abstractNumId w:val="7"/>
  </w:num>
  <w:num w:numId="8" w16cid:durableId="408425360">
    <w:abstractNumId w:val="11"/>
  </w:num>
  <w:num w:numId="9" w16cid:durableId="1403942086">
    <w:abstractNumId w:val="18"/>
  </w:num>
  <w:num w:numId="10" w16cid:durableId="2114932709">
    <w:abstractNumId w:val="13"/>
  </w:num>
  <w:num w:numId="11" w16cid:durableId="1699576486">
    <w:abstractNumId w:val="19"/>
  </w:num>
  <w:num w:numId="12" w16cid:durableId="1823153314">
    <w:abstractNumId w:val="3"/>
  </w:num>
  <w:num w:numId="13" w16cid:durableId="1283076945">
    <w:abstractNumId w:val="6"/>
  </w:num>
  <w:num w:numId="14" w16cid:durableId="1928033793">
    <w:abstractNumId w:val="24"/>
  </w:num>
  <w:num w:numId="15" w16cid:durableId="486021734">
    <w:abstractNumId w:val="27"/>
  </w:num>
  <w:num w:numId="16" w16cid:durableId="1405254371">
    <w:abstractNumId w:val="32"/>
  </w:num>
  <w:num w:numId="17" w16cid:durableId="1859614762">
    <w:abstractNumId w:val="12"/>
  </w:num>
  <w:num w:numId="18" w16cid:durableId="1362627924">
    <w:abstractNumId w:val="17"/>
  </w:num>
  <w:num w:numId="19" w16cid:durableId="754978033">
    <w:abstractNumId w:val="33"/>
  </w:num>
  <w:num w:numId="20" w16cid:durableId="141704521">
    <w:abstractNumId w:val="28"/>
  </w:num>
  <w:num w:numId="21" w16cid:durableId="64424656">
    <w:abstractNumId w:val="26"/>
  </w:num>
  <w:num w:numId="22" w16cid:durableId="581640998">
    <w:abstractNumId w:val="2"/>
  </w:num>
  <w:num w:numId="23" w16cid:durableId="1590232483">
    <w:abstractNumId w:val="8"/>
  </w:num>
  <w:num w:numId="24" w16cid:durableId="1425346076">
    <w:abstractNumId w:val="30"/>
  </w:num>
  <w:num w:numId="25" w16cid:durableId="653533731">
    <w:abstractNumId w:val="1"/>
  </w:num>
  <w:num w:numId="26" w16cid:durableId="651060617">
    <w:abstractNumId w:val="22"/>
  </w:num>
  <w:num w:numId="27" w16cid:durableId="363409638">
    <w:abstractNumId w:val="4"/>
  </w:num>
  <w:num w:numId="28" w16cid:durableId="1855000535">
    <w:abstractNumId w:val="5"/>
  </w:num>
  <w:num w:numId="29" w16cid:durableId="795022376">
    <w:abstractNumId w:val="29"/>
  </w:num>
  <w:num w:numId="30" w16cid:durableId="127819688">
    <w:abstractNumId w:val="0"/>
  </w:num>
  <w:num w:numId="31" w16cid:durableId="1824085108">
    <w:abstractNumId w:val="31"/>
  </w:num>
  <w:num w:numId="32" w16cid:durableId="1840924334">
    <w:abstractNumId w:val="16"/>
  </w:num>
  <w:num w:numId="33" w16cid:durableId="108471957">
    <w:abstractNumId w:val="15"/>
  </w:num>
  <w:num w:numId="34" w16cid:durableId="1872761035">
    <w:abstractNumId w:val="20"/>
  </w:num>
  <w:num w:numId="35" w16cid:durableId="1001857405">
    <w:abstractNumId w:val="10"/>
  </w:num>
  <w:num w:numId="36" w16cid:durableId="128608439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E55"/>
    <w:rsid w:val="00065F4C"/>
    <w:rsid w:val="00215D14"/>
    <w:rsid w:val="00585527"/>
    <w:rsid w:val="005E0E55"/>
    <w:rsid w:val="008964DD"/>
    <w:rsid w:val="00974694"/>
    <w:rsid w:val="00A75E9E"/>
    <w:rsid w:val="00C706E4"/>
    <w:rsid w:val="00F326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96A1"/>
  <w15:chartTrackingRefBased/>
  <w15:docId w15:val="{AB8267CE-DE8E-4798-A60C-57953A73A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E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E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E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E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E55"/>
    <w:rPr>
      <w:rFonts w:eastAsiaTheme="majorEastAsia" w:cstheme="majorBidi"/>
      <w:color w:val="272727" w:themeColor="text1" w:themeTint="D8"/>
    </w:rPr>
  </w:style>
  <w:style w:type="paragraph" w:styleId="Title">
    <w:name w:val="Title"/>
    <w:basedOn w:val="Normal"/>
    <w:next w:val="Normal"/>
    <w:link w:val="TitleChar"/>
    <w:uiPriority w:val="10"/>
    <w:qFormat/>
    <w:rsid w:val="005E0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E55"/>
    <w:pPr>
      <w:spacing w:before="160"/>
      <w:jc w:val="center"/>
    </w:pPr>
    <w:rPr>
      <w:i/>
      <w:iCs/>
      <w:color w:val="404040" w:themeColor="text1" w:themeTint="BF"/>
    </w:rPr>
  </w:style>
  <w:style w:type="character" w:customStyle="1" w:styleId="QuoteChar">
    <w:name w:val="Quote Char"/>
    <w:basedOn w:val="DefaultParagraphFont"/>
    <w:link w:val="Quote"/>
    <w:uiPriority w:val="29"/>
    <w:rsid w:val="005E0E55"/>
    <w:rPr>
      <w:i/>
      <w:iCs/>
      <w:color w:val="404040" w:themeColor="text1" w:themeTint="BF"/>
    </w:rPr>
  </w:style>
  <w:style w:type="paragraph" w:styleId="ListParagraph">
    <w:name w:val="List Paragraph"/>
    <w:basedOn w:val="Normal"/>
    <w:uiPriority w:val="34"/>
    <w:qFormat/>
    <w:rsid w:val="005E0E55"/>
    <w:pPr>
      <w:ind w:left="720"/>
      <w:contextualSpacing/>
    </w:pPr>
  </w:style>
  <w:style w:type="character" w:styleId="IntenseEmphasis">
    <w:name w:val="Intense Emphasis"/>
    <w:basedOn w:val="DefaultParagraphFont"/>
    <w:uiPriority w:val="21"/>
    <w:qFormat/>
    <w:rsid w:val="005E0E55"/>
    <w:rPr>
      <w:i/>
      <w:iCs/>
      <w:color w:val="0F4761" w:themeColor="accent1" w:themeShade="BF"/>
    </w:rPr>
  </w:style>
  <w:style w:type="paragraph" w:styleId="IntenseQuote">
    <w:name w:val="Intense Quote"/>
    <w:basedOn w:val="Normal"/>
    <w:next w:val="Normal"/>
    <w:link w:val="IntenseQuoteChar"/>
    <w:uiPriority w:val="30"/>
    <w:qFormat/>
    <w:rsid w:val="005E0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E55"/>
    <w:rPr>
      <w:i/>
      <w:iCs/>
      <w:color w:val="0F4761" w:themeColor="accent1" w:themeShade="BF"/>
    </w:rPr>
  </w:style>
  <w:style w:type="character" w:styleId="IntenseReference">
    <w:name w:val="Intense Reference"/>
    <w:basedOn w:val="DefaultParagraphFont"/>
    <w:uiPriority w:val="32"/>
    <w:qFormat/>
    <w:rsid w:val="005E0E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8</Pages>
  <Words>1818</Words>
  <Characters>10658</Characters>
  <Application>Microsoft Office Word</Application>
  <DocSecurity>0</DocSecurity>
  <Lines>236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Ikenna George Ubazuonu</dc:creator>
  <cp:keywords/>
  <dc:description/>
  <cp:lastModifiedBy>Ikenna George Ubazuonu</cp:lastModifiedBy>
  <cp:revision>4</cp:revision>
  <dcterms:created xsi:type="dcterms:W3CDTF">2025-12-27T23:49:00Z</dcterms:created>
  <dcterms:modified xsi:type="dcterms:W3CDTF">2025-12-28T19:01:00Z</dcterms:modified>
</cp:coreProperties>
</file>