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A0305" w14:textId="77777777" w:rsidR="00E217E9" w:rsidRDefault="00B31712" w:rsidP="00432E8A">
      <w:pPr>
        <w:pStyle w:val="Heading1"/>
      </w:pPr>
      <w:r w:rsidRPr="00432E8A">
        <w:t>Example</w:t>
      </w:r>
      <w:r>
        <w:t xml:space="preserve"> Q4</w:t>
      </w:r>
    </w:p>
    <w:p w14:paraId="410287BF" w14:textId="77777777" w:rsidR="00B31712" w:rsidRDefault="00B31712"/>
    <w:p w14:paraId="191E7551" w14:textId="77777777" w:rsidR="00B31712" w:rsidRDefault="00B31712">
      <w:r>
        <w:t xml:space="preserve">Q4. The </w:t>
      </w:r>
      <w:r w:rsidR="00576911">
        <w:t xml:space="preserve">eight-point </w:t>
      </w:r>
      <w:r>
        <w:t>Discrete Fourier Transform (DFT) of the function:</w:t>
      </w:r>
    </w:p>
    <w:p w14:paraId="4087707A" w14:textId="77777777" w:rsidR="00B31712" w:rsidRDefault="00B31712"/>
    <w:p w14:paraId="26F2E02C" w14:textId="77777777" w:rsidR="00B31712" w:rsidRDefault="006157DA">
      <w:r w:rsidRPr="006157DA">
        <w:t xml:space="preserve"> </w:t>
      </w:r>
      <w:r w:rsidR="00845278" w:rsidRPr="00845278">
        <w:rPr>
          <w:noProof/>
          <w:lang w:eastAsia="en-GB"/>
        </w:rPr>
        <w:drawing>
          <wp:inline distT="0" distB="0" distL="0" distR="0" wp14:anchorId="4C482D7C" wp14:editId="0805BA1A">
            <wp:extent cx="1447800" cy="57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800" cy="571500"/>
                    </a:xfrm>
                    <a:prstGeom prst="rect">
                      <a:avLst/>
                    </a:prstGeom>
                  </pic:spPr>
                </pic:pic>
              </a:graphicData>
            </a:graphic>
          </wp:inline>
        </w:drawing>
      </w:r>
    </w:p>
    <w:p w14:paraId="4E8EC862" w14:textId="77777777" w:rsidR="00845278" w:rsidRDefault="00845278"/>
    <w:p w14:paraId="56AA2D9E" w14:textId="77777777" w:rsidR="00845278" w:rsidRDefault="00845278">
      <w:r>
        <w:t>is given by</w:t>
      </w:r>
    </w:p>
    <w:p w14:paraId="59A4F451" w14:textId="77777777" w:rsidR="00845278" w:rsidRDefault="00845278"/>
    <w:p w14:paraId="283DB32D" w14:textId="6852060B" w:rsidR="00845278" w:rsidRDefault="002D6122">
      <w:r w:rsidRPr="002D6122">
        <w:drawing>
          <wp:inline distT="0" distB="0" distL="0" distR="0" wp14:anchorId="2DBEC943" wp14:editId="60A53D76">
            <wp:extent cx="5727700" cy="4330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33070"/>
                    </a:xfrm>
                    <a:prstGeom prst="rect">
                      <a:avLst/>
                    </a:prstGeom>
                  </pic:spPr>
                </pic:pic>
              </a:graphicData>
            </a:graphic>
          </wp:inline>
        </w:drawing>
      </w:r>
    </w:p>
    <w:p w14:paraId="620F8077" w14:textId="6E00EF6F" w:rsidR="005A0568" w:rsidRDefault="00576911" w:rsidP="005A0568">
      <w:pPr>
        <w:pStyle w:val="ListParagraph"/>
        <w:numPr>
          <w:ilvl w:val="0"/>
          <w:numId w:val="1"/>
        </w:numPr>
      </w:pPr>
      <w:r>
        <w:t xml:space="preserve">Sketch the time sequence </w:t>
      </w:r>
      <w:r w:rsidRPr="00576911">
        <w:rPr>
          <w:i/>
        </w:rPr>
        <w:t>x</w:t>
      </w:r>
      <w:r>
        <w:t>[</w:t>
      </w:r>
      <w:r w:rsidRPr="00576911">
        <w:rPr>
          <w:i/>
        </w:rPr>
        <w:t>n</w:t>
      </w:r>
      <w:r>
        <w:t>].</w:t>
      </w:r>
      <w:r w:rsidR="00522107">
        <w:br/>
      </w:r>
      <w:r w:rsidR="00522107">
        <w:br/>
      </w:r>
      <w:r w:rsidR="00522107" w:rsidRPr="00522107">
        <w:rPr>
          <w:i/>
        </w:rPr>
        <w:t>Answer</w:t>
      </w:r>
      <w:r w:rsidR="00522107">
        <w:t>: point or stem plot with x-axis n and y-axis x[n].</w:t>
      </w:r>
    </w:p>
    <w:p w14:paraId="07C03B23" w14:textId="77777777" w:rsidR="005A0568" w:rsidRDefault="005A0568" w:rsidP="005A0568">
      <w:pPr>
        <w:pStyle w:val="ListParagraph"/>
        <w:jc w:val="right"/>
      </w:pPr>
      <w:r>
        <w:t>[3 marks]</w:t>
      </w:r>
    </w:p>
    <w:p w14:paraId="74A96263" w14:textId="13E70767" w:rsidR="00576911" w:rsidRDefault="00576911" w:rsidP="00576911">
      <w:pPr>
        <w:pStyle w:val="ListParagraph"/>
        <w:numPr>
          <w:ilvl w:val="0"/>
          <w:numId w:val="1"/>
        </w:numPr>
      </w:pPr>
      <w:r>
        <w:t xml:space="preserve">Use the DFT formula </w:t>
      </w:r>
      <w:r w:rsidR="001D572D">
        <w:br/>
      </w:r>
      <w:r w:rsidR="000B180B" w:rsidRPr="000B180B">
        <w:rPr>
          <w:noProof/>
          <w:lang w:eastAsia="en-GB"/>
        </w:rPr>
        <w:drawing>
          <wp:inline distT="0" distB="0" distL="0" distR="0" wp14:anchorId="01E59F07" wp14:editId="611281AB">
            <wp:extent cx="2044700" cy="508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0" cy="508000"/>
                    </a:xfrm>
                    <a:prstGeom prst="rect">
                      <a:avLst/>
                    </a:prstGeom>
                  </pic:spPr>
                </pic:pic>
              </a:graphicData>
            </a:graphic>
          </wp:inline>
        </w:drawing>
      </w:r>
      <w:r w:rsidR="00390C99" w:rsidRPr="00390C99">
        <w:t xml:space="preserve"> </w:t>
      </w:r>
      <w:r w:rsidR="001D572D">
        <w:br/>
        <w:t>to</w:t>
      </w:r>
      <w:r w:rsidR="001D572D" w:rsidRPr="001D572D">
        <w:t xml:space="preserve"> </w:t>
      </w:r>
      <w:r w:rsidR="001D572D">
        <w:t>c</w:t>
      </w:r>
      <w:r>
        <w:t xml:space="preserve">onfirm </w:t>
      </w:r>
      <w:r w:rsidR="001D572D">
        <w:t xml:space="preserve">that </w:t>
      </w:r>
      <w:r>
        <w:t xml:space="preserve">the value of </w:t>
      </w:r>
      <w:r w:rsidRPr="001D572D">
        <w:rPr>
          <w:i/>
        </w:rPr>
        <w:t>X</w:t>
      </w:r>
      <w:r w:rsidR="000B180B">
        <w:t xml:space="preserve">[4] = </w:t>
      </w:r>
      <w:r>
        <w:t>2.</w:t>
      </w:r>
      <w:r w:rsidR="000B180B">
        <w:t xml:space="preserve"> </w:t>
      </w:r>
      <w:r w:rsidR="00522107">
        <w:br/>
      </w:r>
      <w:r w:rsidR="00522107">
        <w:br/>
      </w:r>
      <w:r w:rsidR="000B180B" w:rsidRPr="000B180B">
        <w:rPr>
          <w:i/>
        </w:rPr>
        <w:t>Answer</w:t>
      </w:r>
      <w:r w:rsidR="000B180B">
        <w:t>: compute X[4] noting that the exponential term for m</w:t>
      </w:r>
      <w:r w:rsidR="000C7D75">
        <w:t xml:space="preserve"> </w:t>
      </w:r>
      <w:r w:rsidR="000B180B">
        <w:t>=</w:t>
      </w:r>
      <w:r w:rsidR="000C7D75">
        <w:t xml:space="preserve"> </w:t>
      </w:r>
      <w:r w:rsidR="000B180B">
        <w:t>4 is -1.</w:t>
      </w:r>
    </w:p>
    <w:p w14:paraId="21306468" w14:textId="77777777" w:rsidR="005A0568" w:rsidRDefault="005A0568" w:rsidP="005A0568">
      <w:pPr>
        <w:ind w:left="720"/>
        <w:jc w:val="right"/>
      </w:pPr>
      <w:r>
        <w:t>[8 marks]</w:t>
      </w:r>
    </w:p>
    <w:p w14:paraId="5888A7BF" w14:textId="2113A97A" w:rsidR="001D572D" w:rsidRDefault="00A143D8" w:rsidP="00576911">
      <w:pPr>
        <w:pStyle w:val="ListParagraph"/>
        <w:numPr>
          <w:ilvl w:val="0"/>
          <w:numId w:val="1"/>
        </w:numPr>
      </w:pPr>
      <w:r>
        <w:t xml:space="preserve">Use the DFT formula given in </w:t>
      </w:r>
      <w:r w:rsidR="00914EB2">
        <w:t xml:space="preserve">Q4(b) to confirm </w:t>
      </w:r>
      <w:r w:rsidR="001D572D">
        <w:t>DC value of the signal.</w:t>
      </w:r>
      <w:r w:rsidR="000B180B">
        <w:t xml:space="preserve"> </w:t>
      </w:r>
      <w:r w:rsidR="00522107">
        <w:br/>
      </w:r>
      <w:r w:rsidR="00522107">
        <w:br/>
      </w:r>
      <w:r w:rsidR="000B180B" w:rsidRPr="000B180B">
        <w:rPr>
          <w:i/>
        </w:rPr>
        <w:t>Answer</w:t>
      </w:r>
      <w:r w:rsidR="000B180B">
        <w:t>:</w:t>
      </w:r>
      <w:r w:rsidR="00522107">
        <w:t xml:space="preserve"> compute X[0] but note that the exponential term is 1 for all n</w:t>
      </w:r>
      <w:r w:rsidR="000C7D75">
        <w:t xml:space="preserve"> so this is simply the sum of x[n]</w:t>
      </w:r>
      <w:bookmarkStart w:id="0" w:name="_GoBack"/>
      <w:bookmarkEnd w:id="0"/>
      <w:r w:rsidR="00522107">
        <w:t>.</w:t>
      </w:r>
    </w:p>
    <w:p w14:paraId="0D982C8C" w14:textId="77777777" w:rsidR="005A0568" w:rsidRDefault="005A0568" w:rsidP="005A0568">
      <w:pPr>
        <w:ind w:left="720"/>
        <w:jc w:val="right"/>
      </w:pPr>
      <w:r>
        <w:t>[3 marks]</w:t>
      </w:r>
    </w:p>
    <w:p w14:paraId="21F1A864" w14:textId="669A668A" w:rsidR="001D572D" w:rsidRDefault="001D572D" w:rsidP="00576911">
      <w:pPr>
        <w:pStyle w:val="ListParagraph"/>
        <w:numPr>
          <w:ilvl w:val="0"/>
          <w:numId w:val="1"/>
        </w:numPr>
      </w:pPr>
      <w:r>
        <w:t xml:space="preserve">Confirm that the correct value of </w:t>
      </w:r>
      <w:r w:rsidRPr="001D572D">
        <w:rPr>
          <w:i/>
        </w:rPr>
        <w:t>x</w:t>
      </w:r>
      <w:r>
        <w:t>[1] is returned by the inverse DFT</w:t>
      </w:r>
      <w:r w:rsidR="00390C99">
        <w:br/>
      </w:r>
      <w:r w:rsidR="000B180B" w:rsidRPr="000B180B">
        <w:rPr>
          <w:noProof/>
          <w:lang w:eastAsia="en-GB"/>
        </w:rPr>
        <w:drawing>
          <wp:inline distT="0" distB="0" distL="0" distR="0" wp14:anchorId="2DA8CC81" wp14:editId="3FBA3BF1">
            <wp:extent cx="2070100" cy="508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0100" cy="508000"/>
                    </a:xfrm>
                    <a:prstGeom prst="rect">
                      <a:avLst/>
                    </a:prstGeom>
                  </pic:spPr>
                </pic:pic>
              </a:graphicData>
            </a:graphic>
          </wp:inline>
        </w:drawing>
      </w:r>
      <w:r>
        <w:t>.</w:t>
      </w:r>
    </w:p>
    <w:p w14:paraId="4ED5BA47" w14:textId="77777777" w:rsidR="005A0568" w:rsidRDefault="005A0568" w:rsidP="005A0568">
      <w:pPr>
        <w:ind w:left="720"/>
        <w:jc w:val="right"/>
      </w:pPr>
      <w:r>
        <w:t>[6 marks]</w:t>
      </w:r>
    </w:p>
    <w:p w14:paraId="7858073D" w14:textId="21E2B2C2" w:rsidR="001D572D" w:rsidRDefault="005A0568" w:rsidP="00576911">
      <w:pPr>
        <w:pStyle w:val="ListParagraph"/>
        <w:numPr>
          <w:ilvl w:val="0"/>
          <w:numId w:val="1"/>
        </w:numPr>
      </w:pPr>
      <w:r>
        <w:t>If we wanted to compute a 1024 point DFT from a sampled-data signal, how much speed-up could we expect to achieve using the FFT rather than the standard formula for the DFT?</w:t>
      </w:r>
      <w:r w:rsidR="000B180B">
        <w:t xml:space="preserve"> </w:t>
      </w:r>
      <w:r w:rsidR="00522107">
        <w:br/>
      </w:r>
      <w:r w:rsidR="00522107">
        <w:br/>
      </w:r>
      <w:r w:rsidR="000B180B" w:rsidRPr="000B180B">
        <w:rPr>
          <w:i/>
        </w:rPr>
        <w:t>Answer</w:t>
      </w:r>
      <w:r w:rsidR="000B180B">
        <w:t>: FFT takes 9.8% of the time or is 102 times faster than DFT.</w:t>
      </w:r>
    </w:p>
    <w:p w14:paraId="641A9A02" w14:textId="77777777" w:rsidR="005A0568" w:rsidRDefault="005A0568" w:rsidP="005A0568">
      <w:pPr>
        <w:ind w:left="720"/>
        <w:jc w:val="right"/>
      </w:pPr>
      <w:r>
        <w:t>[3 marks]</w:t>
      </w:r>
    </w:p>
    <w:p w14:paraId="6B931976" w14:textId="2790D65F" w:rsidR="005A0568" w:rsidRDefault="005A0568" w:rsidP="00576911">
      <w:pPr>
        <w:pStyle w:val="ListParagraph"/>
        <w:numPr>
          <w:ilvl w:val="0"/>
          <w:numId w:val="1"/>
        </w:numPr>
      </w:pPr>
      <w:r>
        <w:t xml:space="preserve">Given that direct convolution of two digital signals takes order </w:t>
      </w:r>
      <w:r w:rsidRPr="005A0568">
        <w:t>n</w:t>
      </w:r>
      <w:r w:rsidRPr="005A0568">
        <w:rPr>
          <w:vertAlign w:val="superscript"/>
        </w:rPr>
        <w:t>2</w:t>
      </w:r>
      <w:r w:rsidRPr="005A0568">
        <w:t xml:space="preserve"> floating point operations</w:t>
      </w:r>
      <w:r>
        <w:t>, is taking the FFT of the two 1024 point signals, multiplying them and taking the inverse FFT more efficient than direct convolution? If not, for how many samples, would using the FFT be more efficient than direct convolution?</w:t>
      </w:r>
      <w:r w:rsidR="000B180B">
        <w:t xml:space="preserve"> </w:t>
      </w:r>
      <w:r w:rsidR="00522107">
        <w:br/>
      </w:r>
      <w:r w:rsidR="00522107">
        <w:br/>
      </w:r>
      <w:r w:rsidR="000B180B" w:rsidRPr="000B180B">
        <w:rPr>
          <w:i/>
        </w:rPr>
        <w:t>Answer</w:t>
      </w:r>
      <w:r w:rsidR="000B180B">
        <w:t>:</w:t>
      </w:r>
      <w:r w:rsidR="00522107">
        <w:t xml:space="preserve"> convolution of two 1024 real signals takes </w:t>
      </w:r>
      <w:r w:rsidR="00522107" w:rsidRPr="00522107">
        <w:t>1</w:t>
      </w:r>
      <w:r w:rsidR="00522107">
        <w:t>,</w:t>
      </w:r>
      <w:r w:rsidR="00522107" w:rsidRPr="00522107">
        <w:t>048</w:t>
      </w:r>
      <w:r w:rsidR="00522107">
        <w:t>,</w:t>
      </w:r>
      <w:r w:rsidR="00522107" w:rsidRPr="00522107">
        <w:t>576</w:t>
      </w:r>
      <w:r w:rsidR="00522107">
        <w:t xml:space="preserve"> real operations. FFT of </w:t>
      </w:r>
      <w:r w:rsidR="00522107">
        <w:lastRenderedPageBreak/>
        <w:t>each signal takes 10,240 complex operations, multiplication of two signals in complex domain takes 1,024 complex multiplications, inverse FFT is 10,240 more. So FFT method is around 31,000 complex operations. Even if taking into account difference between complex and real arithmetic, FFT is order 10 times faster (and needs less memory) than convolution.</w:t>
      </w:r>
    </w:p>
    <w:p w14:paraId="0544C2CD" w14:textId="77777777" w:rsidR="005A0568" w:rsidRDefault="005A0568" w:rsidP="005A0568">
      <w:pPr>
        <w:ind w:left="720"/>
        <w:jc w:val="right"/>
      </w:pPr>
      <w:r>
        <w:t>[2 marks]</w:t>
      </w:r>
    </w:p>
    <w:p w14:paraId="39F1DA8F" w14:textId="77777777" w:rsidR="007902AC" w:rsidRDefault="007902AC" w:rsidP="005A0568">
      <w:pPr>
        <w:ind w:left="720"/>
        <w:jc w:val="right"/>
      </w:pPr>
    </w:p>
    <w:p w14:paraId="0E5A809C" w14:textId="77777777" w:rsidR="007902AC" w:rsidRDefault="007902AC" w:rsidP="007902AC">
      <w:r>
        <w:t xml:space="preserve">Variations: </w:t>
      </w:r>
    </w:p>
    <w:p w14:paraId="21F789A4" w14:textId="77777777" w:rsidR="00D93018" w:rsidRDefault="00D93018" w:rsidP="00D93018">
      <w:pPr>
        <w:pStyle w:val="ListParagraph"/>
        <w:numPr>
          <w:ilvl w:val="0"/>
          <w:numId w:val="2"/>
        </w:numPr>
      </w:pPr>
      <w:r>
        <w:t xml:space="preserve">Q4(a) Use Euler’s formula to determine the real and imaginary parts of </w:t>
      </w:r>
      <w:r w:rsidRPr="00D93018">
        <w:rPr>
          <w:i/>
        </w:rPr>
        <w:t>X</w:t>
      </w:r>
      <w:r>
        <w:t>[</w:t>
      </w:r>
      <w:r w:rsidRPr="00D93018">
        <w:rPr>
          <w:i/>
        </w:rPr>
        <w:t>m</w:t>
      </w:r>
      <w:r>
        <w:t xml:space="preserve">] as a function of </w:t>
      </w:r>
      <w:r w:rsidRPr="00D93018">
        <w:rPr>
          <w:i/>
        </w:rPr>
        <w:t>m</w:t>
      </w:r>
      <w:r>
        <w:t xml:space="preserve"> and </w:t>
      </w:r>
      <w:r w:rsidRPr="00D93018">
        <w:rPr>
          <w:i/>
        </w:rPr>
        <w:t>n</w:t>
      </w:r>
      <w:r>
        <w:t>.</w:t>
      </w:r>
    </w:p>
    <w:p w14:paraId="20242847" w14:textId="77777777" w:rsidR="00D93018" w:rsidRDefault="007902AC" w:rsidP="007902AC">
      <w:pPr>
        <w:pStyle w:val="ListParagraph"/>
        <w:numPr>
          <w:ilvl w:val="0"/>
          <w:numId w:val="2"/>
        </w:numPr>
      </w:pPr>
      <w:r>
        <w:t xml:space="preserve">Q4(a) sketch the power spectrum of </w:t>
      </w:r>
      <w:r w:rsidRPr="007902AC">
        <w:rPr>
          <w:i/>
        </w:rPr>
        <w:t>X</w:t>
      </w:r>
      <w:r>
        <w:t>[</w:t>
      </w:r>
      <w:r w:rsidRPr="007902AC">
        <w:rPr>
          <w:i/>
        </w:rPr>
        <w:t>m</w:t>
      </w:r>
      <w:r>
        <w:t xml:space="preserve">]. </w:t>
      </w:r>
    </w:p>
    <w:p w14:paraId="6985F286" w14:textId="77777777" w:rsidR="007902AC" w:rsidRDefault="007902AC" w:rsidP="007902AC">
      <w:pPr>
        <w:pStyle w:val="ListParagraph"/>
        <w:numPr>
          <w:ilvl w:val="0"/>
          <w:numId w:val="2"/>
        </w:numPr>
      </w:pPr>
      <w:r>
        <w:t xml:space="preserve">Q4(b) use DFT to confirm a given value of </w:t>
      </w:r>
      <w:r w:rsidRPr="007902AC">
        <w:rPr>
          <w:i/>
        </w:rPr>
        <w:t>X</w:t>
      </w:r>
      <w:r>
        <w:t>[</w:t>
      </w:r>
      <w:r w:rsidRPr="007902AC">
        <w:rPr>
          <w:i/>
        </w:rPr>
        <w:t>m</w:t>
      </w:r>
      <w:r>
        <w:t xml:space="preserve">] for any value of </w:t>
      </w:r>
      <w:r w:rsidRPr="007902AC">
        <w:rPr>
          <w:i/>
        </w:rPr>
        <w:t>m</w:t>
      </w:r>
      <w:r>
        <w:t xml:space="preserve">. </w:t>
      </w:r>
    </w:p>
    <w:p w14:paraId="52B5EEFF" w14:textId="77777777" w:rsidR="007902AC" w:rsidRDefault="007902AC" w:rsidP="007902AC">
      <w:pPr>
        <w:pStyle w:val="ListParagraph"/>
        <w:numPr>
          <w:ilvl w:val="0"/>
          <w:numId w:val="2"/>
        </w:numPr>
      </w:pPr>
      <w:r>
        <w:t xml:space="preserve">Q4(d) compute </w:t>
      </w:r>
      <w:r w:rsidRPr="007902AC">
        <w:rPr>
          <w:i/>
        </w:rPr>
        <w:t>x</w:t>
      </w:r>
      <w:r>
        <w:t>[</w:t>
      </w:r>
      <w:r w:rsidRPr="007902AC">
        <w:rPr>
          <w:i/>
        </w:rPr>
        <w:t>n</w:t>
      </w:r>
      <w:r>
        <w:t xml:space="preserve">] from </w:t>
      </w:r>
      <w:r w:rsidRPr="007902AC">
        <w:rPr>
          <w:i/>
        </w:rPr>
        <w:t>X</w:t>
      </w:r>
      <w:r>
        <w:t>[</w:t>
      </w:r>
      <w:r w:rsidRPr="007902AC">
        <w:rPr>
          <w:i/>
        </w:rPr>
        <w:t>m</w:t>
      </w:r>
      <w:r>
        <w:t xml:space="preserve">] using inverse DFT from any value of </w:t>
      </w:r>
      <w:r>
        <w:rPr>
          <w:i/>
        </w:rPr>
        <w:t>n.</w:t>
      </w:r>
    </w:p>
    <w:sectPr w:rsidR="007902AC" w:rsidSect="005E188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B0F1E"/>
    <w:multiLevelType w:val="hybridMultilevel"/>
    <w:tmpl w:val="4FB6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4D36BC"/>
    <w:multiLevelType w:val="hybridMultilevel"/>
    <w:tmpl w:val="8F088D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712"/>
    <w:rsid w:val="000B180B"/>
    <w:rsid w:val="000C7D75"/>
    <w:rsid w:val="001D572D"/>
    <w:rsid w:val="002D6122"/>
    <w:rsid w:val="00390C99"/>
    <w:rsid w:val="00432E8A"/>
    <w:rsid w:val="00522107"/>
    <w:rsid w:val="00576911"/>
    <w:rsid w:val="005A0568"/>
    <w:rsid w:val="005E1888"/>
    <w:rsid w:val="00612C8F"/>
    <w:rsid w:val="006157DA"/>
    <w:rsid w:val="00620698"/>
    <w:rsid w:val="0065418D"/>
    <w:rsid w:val="007902AC"/>
    <w:rsid w:val="00845278"/>
    <w:rsid w:val="00914EB2"/>
    <w:rsid w:val="00A143D8"/>
    <w:rsid w:val="00AE2753"/>
    <w:rsid w:val="00B075D8"/>
    <w:rsid w:val="00B31712"/>
    <w:rsid w:val="00D93018"/>
    <w:rsid w:val="00EF40A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088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E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11"/>
    <w:pPr>
      <w:ind w:left="720"/>
      <w:contextualSpacing/>
    </w:pPr>
  </w:style>
  <w:style w:type="character" w:customStyle="1" w:styleId="Heading1Char">
    <w:name w:val="Heading 1 Char"/>
    <w:basedOn w:val="DefaultParagraphFont"/>
    <w:link w:val="Heading1"/>
    <w:uiPriority w:val="9"/>
    <w:rsid w:val="00432E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289</Words>
  <Characters>1652</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Example Q4</vt:lpstr>
    </vt:vector>
  </TitlesOfParts>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Jobling C.P.</dc:creator>
  <cp:keywords/>
  <dc:description/>
  <cp:lastModifiedBy>Jobling C.P.</cp:lastModifiedBy>
  <cp:revision>6</cp:revision>
  <cp:lastPrinted>2017-05-25T10:04:00Z</cp:lastPrinted>
  <dcterms:created xsi:type="dcterms:W3CDTF">2017-05-24T13:03:00Z</dcterms:created>
  <dcterms:modified xsi:type="dcterms:W3CDTF">2017-05-25T12:42:00Z</dcterms:modified>
</cp:coreProperties>
</file>