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FB713" w14:textId="4C4128F3" w:rsidR="007F5BA7" w:rsidRPr="005C1070" w:rsidRDefault="005C1070">
      <w:pPr>
        <w:rPr>
          <w:b/>
          <w:bCs/>
          <w:sz w:val="40"/>
          <w:szCs w:val="40"/>
          <w:lang w:val="en-GB"/>
        </w:rPr>
      </w:pPr>
      <w:r w:rsidRPr="005C1070">
        <w:rPr>
          <w:b/>
          <w:bCs/>
          <w:sz w:val="40"/>
          <w:szCs w:val="40"/>
          <w:lang w:val="en-GB"/>
        </w:rPr>
        <w:t>Graph ADT</w:t>
      </w:r>
    </w:p>
    <w:p w14:paraId="0B166208" w14:textId="5C8BF49B" w:rsidR="005C1070" w:rsidRDefault="005C1070">
      <w:r>
        <w:t>A g</w:t>
      </w:r>
      <w:r w:rsidRPr="005C1070">
        <w:t xml:space="preserve">raph is a set of </w:t>
      </w:r>
      <w:r w:rsidRPr="005C1070">
        <w:rPr>
          <w:color w:val="00B050"/>
        </w:rPr>
        <w:t>objects, called vertices</w:t>
      </w:r>
      <w:r w:rsidRPr="005C1070">
        <w:t xml:space="preserve">, together with a </w:t>
      </w:r>
      <w:r w:rsidRPr="005C1070">
        <w:rPr>
          <w:color w:val="7030A0"/>
        </w:rPr>
        <w:t>collection of pairwise connections between them, called edges</w:t>
      </w:r>
      <w:r w:rsidRPr="005C1070">
        <w:t>.</w:t>
      </w:r>
    </w:p>
    <w:p w14:paraId="297C6757" w14:textId="0676819B" w:rsidR="005C1070" w:rsidRDefault="005C1070">
      <w:r>
        <w:t>Directed graph</w:t>
      </w:r>
    </w:p>
    <w:p w14:paraId="1AC29D4C" w14:textId="3A04C8FB" w:rsidR="005C1070" w:rsidRDefault="005C1070" w:rsidP="005C1070">
      <w:pPr>
        <w:pStyle w:val="ListParagraph"/>
        <w:numPr>
          <w:ilvl w:val="0"/>
          <w:numId w:val="1"/>
        </w:numPr>
      </w:pPr>
      <w:r w:rsidRPr="005C1070">
        <w:t>edge (u,</w:t>
      </w:r>
      <w:r w:rsidR="00931B7C">
        <w:t xml:space="preserve"> </w:t>
      </w:r>
      <w:r w:rsidRPr="005C1070">
        <w:t>v)</w:t>
      </w:r>
      <w:r>
        <w:t xml:space="preserve"> (u and v are vertices(objects)) is directed from u to v if the pair (u and v) are in order, meaning u is before v</w:t>
      </w:r>
    </w:p>
    <w:p w14:paraId="5BFD509C" w14:textId="72600EC7" w:rsidR="005C1070" w:rsidRDefault="00BA41EB" w:rsidP="005C1070">
      <w:pPr>
        <w:pStyle w:val="ListParagraph"/>
        <w:numPr>
          <w:ilvl w:val="0"/>
          <w:numId w:val="1"/>
        </w:numPr>
      </w:pPr>
      <w:r w:rsidRPr="00BA41EB">
        <w:t>a directed graph, also called a digraph, is a graph whose edges are all directed.</w:t>
      </w:r>
    </w:p>
    <w:p w14:paraId="7D48E211" w14:textId="77777777" w:rsidR="00DE35F7" w:rsidRPr="00DE35F7" w:rsidRDefault="00DE35F7" w:rsidP="00DE35F7">
      <w:pPr>
        <w:pStyle w:val="ListParagraph"/>
        <w:numPr>
          <w:ilvl w:val="0"/>
          <w:numId w:val="1"/>
        </w:numPr>
        <w:rPr>
          <w:lang w:val="en-GB"/>
        </w:rPr>
      </w:pPr>
      <w:r w:rsidRPr="00DE35F7">
        <w:t xml:space="preserve">The outgoing edges of a vertex are the directed edges whose origin is that vertex. </w:t>
      </w:r>
    </w:p>
    <w:p w14:paraId="7015B2AA" w14:textId="77777777" w:rsidR="00DE35F7" w:rsidRPr="00711E5B" w:rsidRDefault="00DE35F7" w:rsidP="00DE35F7">
      <w:pPr>
        <w:pStyle w:val="ListParagraph"/>
        <w:numPr>
          <w:ilvl w:val="0"/>
          <w:numId w:val="1"/>
        </w:numPr>
        <w:rPr>
          <w:lang w:val="en-GB"/>
        </w:rPr>
      </w:pPr>
      <w:r w:rsidRPr="00DE35F7">
        <w:t>The incoming edges of a vertex are the directed edges whose destination is that vertex.</w:t>
      </w:r>
    </w:p>
    <w:p w14:paraId="7F27820B" w14:textId="77777777" w:rsidR="00DE35F7" w:rsidRPr="00711E5B" w:rsidRDefault="00DE35F7" w:rsidP="00DE35F7">
      <w:pPr>
        <w:pStyle w:val="ListParagraph"/>
        <w:numPr>
          <w:ilvl w:val="0"/>
          <w:numId w:val="1"/>
        </w:numPr>
        <w:rPr>
          <w:lang w:val="en-GB"/>
        </w:rPr>
      </w:pPr>
      <w:r w:rsidRPr="00711E5B">
        <w:t>If an edge is directed, its first endpoint is its origin and the other is the destination of the edge</w:t>
      </w:r>
    </w:p>
    <w:p w14:paraId="5E8588E6" w14:textId="1C5A3D19" w:rsidR="005C1070" w:rsidRDefault="005C1070">
      <w:r>
        <w:t>Undirected graph</w:t>
      </w:r>
    </w:p>
    <w:p w14:paraId="456C1450" w14:textId="72F8D3E3" w:rsidR="005C1070" w:rsidRDefault="005C1070" w:rsidP="005C107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edge (u, v) is undirected if the pair (u and v are unordered)</w:t>
      </w:r>
    </w:p>
    <w:p w14:paraId="52920F69" w14:textId="645A408A" w:rsidR="005C1070" w:rsidRPr="00BA41EB" w:rsidRDefault="005C1070" w:rsidP="005C107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show this with notation </w:t>
      </w:r>
      <w:r w:rsidRPr="005C1070">
        <w:t>that in the undirected case (</w:t>
      </w:r>
      <w:proofErr w:type="spellStart"/>
      <w:proofErr w:type="gramStart"/>
      <w:r w:rsidRPr="005C1070">
        <w:t>u,v</w:t>
      </w:r>
      <w:proofErr w:type="spellEnd"/>
      <w:proofErr w:type="gramEnd"/>
      <w:r w:rsidRPr="005C1070">
        <w:t>) is the same as (</w:t>
      </w:r>
      <w:proofErr w:type="spellStart"/>
      <w:proofErr w:type="gramStart"/>
      <w:r w:rsidRPr="005C1070">
        <w:t>v,u</w:t>
      </w:r>
      <w:proofErr w:type="spellEnd"/>
      <w:proofErr w:type="gramEnd"/>
      <w:r w:rsidRPr="005C1070">
        <w:t>)</w:t>
      </w:r>
    </w:p>
    <w:p w14:paraId="042EDC66" w14:textId="0C75FAFD" w:rsidR="00BA41EB" w:rsidRPr="00711E5B" w:rsidRDefault="00BA41EB" w:rsidP="005C1070">
      <w:pPr>
        <w:pStyle w:val="ListParagraph"/>
        <w:numPr>
          <w:ilvl w:val="0"/>
          <w:numId w:val="1"/>
        </w:numPr>
        <w:rPr>
          <w:lang w:val="en-GB"/>
        </w:rPr>
      </w:pPr>
      <w:r w:rsidRPr="00BA41EB">
        <w:t>If all the edges in a graph are undirected, then we say the graph is an undirected graph</w:t>
      </w:r>
      <w:r>
        <w:t>.</w:t>
      </w:r>
    </w:p>
    <w:p w14:paraId="4BBAA71E" w14:textId="77777777" w:rsidR="00711E5B" w:rsidRDefault="00711E5B" w:rsidP="00711E5B">
      <w:pPr>
        <w:rPr>
          <w:lang w:val="en-GB"/>
        </w:rPr>
      </w:pPr>
    </w:p>
    <w:p w14:paraId="77D7FD0F" w14:textId="798ED935" w:rsidR="00711E5B" w:rsidRPr="00711E5B" w:rsidRDefault="00DE35F7" w:rsidP="00711E5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</w:t>
      </w:r>
      <w:r w:rsidR="00711E5B">
        <w:t>wo</w:t>
      </w:r>
      <w:r w:rsidR="00711E5B" w:rsidRPr="00711E5B">
        <w:t xml:space="preserve"> vertices joined by an edge</w:t>
      </w:r>
      <w:r w:rsidR="00711E5B" w:rsidRPr="00711E5B">
        <w:rPr>
          <w:lang w:val="en-GB"/>
        </w:rPr>
        <w:t xml:space="preserve"> </w:t>
      </w:r>
      <w:r>
        <w:rPr>
          <w:lang w:val="en-GB"/>
        </w:rPr>
        <w:t>are end vertices</w:t>
      </w:r>
    </w:p>
    <w:p w14:paraId="1E38711C" w14:textId="5401153E" w:rsidR="00711E5B" w:rsidRPr="00711E5B" w:rsidRDefault="00711E5B" w:rsidP="00711E5B">
      <w:pPr>
        <w:pStyle w:val="ListParagraph"/>
        <w:numPr>
          <w:ilvl w:val="0"/>
          <w:numId w:val="2"/>
        </w:numPr>
        <w:rPr>
          <w:lang w:val="en-GB"/>
        </w:rPr>
      </w:pPr>
      <w:r>
        <w:t xml:space="preserve">Adjacent vertices </w:t>
      </w:r>
      <w:r w:rsidR="00DE35F7">
        <w:t>are vertices</w:t>
      </w:r>
      <w:r>
        <w:t xml:space="preserve"> </w:t>
      </w:r>
      <w:r w:rsidR="00DE35F7">
        <w:t>that have</w:t>
      </w:r>
      <w:r>
        <w:t xml:space="preserve"> an edge connecting them</w:t>
      </w:r>
    </w:p>
    <w:p w14:paraId="4090C71D" w14:textId="76631F1A" w:rsidR="00711E5B" w:rsidRPr="00773F05" w:rsidRDefault="00711E5B" w:rsidP="00711E5B">
      <w:pPr>
        <w:pStyle w:val="ListParagraph"/>
        <w:numPr>
          <w:ilvl w:val="0"/>
          <w:numId w:val="2"/>
        </w:numPr>
        <w:rPr>
          <w:lang w:val="en-GB"/>
        </w:rPr>
      </w:pPr>
      <w:r>
        <w:t xml:space="preserve">If a vertex is an edges end </w:t>
      </w:r>
      <w:r w:rsidR="00DE35F7">
        <w:t>point,</w:t>
      </w:r>
      <w:r>
        <w:t xml:space="preserve"> then the edge is </w:t>
      </w:r>
      <w:r w:rsidRPr="00711E5B">
        <w:t>incident to a vertex</w:t>
      </w:r>
    </w:p>
    <w:p w14:paraId="2BFFE29C" w14:textId="1A763238" w:rsidR="00773F05" w:rsidRPr="00773F05" w:rsidRDefault="00773F05" w:rsidP="00711E5B">
      <w:pPr>
        <w:pStyle w:val="ListParagraph"/>
        <w:numPr>
          <w:ilvl w:val="0"/>
          <w:numId w:val="2"/>
        </w:numPr>
        <w:rPr>
          <w:lang w:val="en-GB"/>
        </w:rPr>
      </w:pPr>
      <w:r>
        <w:t>Indegree of a vertex are the number of incoming edges of the vertex</w:t>
      </w:r>
    </w:p>
    <w:p w14:paraId="6BF9B252" w14:textId="6F8E4634" w:rsidR="00773F05" w:rsidRPr="001825D8" w:rsidRDefault="00773F05" w:rsidP="00711E5B">
      <w:pPr>
        <w:pStyle w:val="ListParagraph"/>
        <w:numPr>
          <w:ilvl w:val="0"/>
          <w:numId w:val="2"/>
        </w:numPr>
        <w:rPr>
          <w:lang w:val="en-GB"/>
        </w:rPr>
      </w:pPr>
      <w:r>
        <w:t>Out-degree of a vertex are the number of outgoing edges of the vertex</w:t>
      </w:r>
    </w:p>
    <w:p w14:paraId="04C9D52F" w14:textId="35F31935" w:rsidR="001825D8" w:rsidRPr="001825D8" w:rsidRDefault="001825D8" w:rsidP="00711E5B">
      <w:pPr>
        <w:pStyle w:val="ListParagraph"/>
        <w:numPr>
          <w:ilvl w:val="0"/>
          <w:numId w:val="2"/>
        </w:numPr>
        <w:rPr>
          <w:lang w:val="en-GB"/>
        </w:rPr>
      </w:pPr>
      <w:r>
        <w:t>A path is a sequenced of alternating vertices and edges that start and end at a vertex</w:t>
      </w:r>
    </w:p>
    <w:p w14:paraId="0344D3B5" w14:textId="73E1FA5B" w:rsidR="001825D8" w:rsidRPr="001825D8" w:rsidRDefault="001825D8" w:rsidP="00711E5B">
      <w:pPr>
        <w:pStyle w:val="ListParagraph"/>
        <w:numPr>
          <w:ilvl w:val="0"/>
          <w:numId w:val="2"/>
        </w:numPr>
        <w:rPr>
          <w:lang w:val="en-GB"/>
        </w:rPr>
      </w:pPr>
      <w:r>
        <w:t>A cycle is a path that starts and ends at the same vertex</w:t>
      </w:r>
    </w:p>
    <w:p w14:paraId="3BFEAAD0" w14:textId="30C2AE92" w:rsidR="001825D8" w:rsidRPr="00464972" w:rsidRDefault="001825D8" w:rsidP="00711E5B">
      <w:pPr>
        <w:pStyle w:val="ListParagraph"/>
        <w:numPr>
          <w:ilvl w:val="0"/>
          <w:numId w:val="2"/>
        </w:numPr>
        <w:rPr>
          <w:lang w:val="en-GB"/>
        </w:rPr>
      </w:pPr>
      <w:r>
        <w:t>A cycle is simple when a every vertex in the cycle is unique, except for the first and last one since they are the same</w:t>
      </w:r>
    </w:p>
    <w:p w14:paraId="063F2EDF" w14:textId="34DBEF79" w:rsidR="00464972" w:rsidRPr="00464972" w:rsidRDefault="00464972" w:rsidP="00464972">
      <w:pPr>
        <w:pStyle w:val="ListParagraph"/>
        <w:numPr>
          <w:ilvl w:val="0"/>
          <w:numId w:val="2"/>
        </w:numPr>
        <w:rPr>
          <w:lang w:val="en-GB"/>
        </w:rPr>
      </w:pPr>
      <w:r>
        <w:t>Forest is a graph without cycles</w:t>
      </w:r>
    </w:p>
    <w:p w14:paraId="3FD8D965" w14:textId="77D8D375" w:rsidR="00464972" w:rsidRPr="00464972" w:rsidRDefault="00464972" w:rsidP="00464972">
      <w:pPr>
        <w:pStyle w:val="ListParagraph"/>
        <w:numPr>
          <w:ilvl w:val="0"/>
          <w:numId w:val="2"/>
        </w:numPr>
        <w:rPr>
          <w:lang w:val="en-GB"/>
        </w:rPr>
      </w:pPr>
      <w:r w:rsidRPr="00464972">
        <w:t>A tree is a connected forest, that is, a connected graph without cycles</w:t>
      </w:r>
    </w:p>
    <w:p w14:paraId="447D07A9" w14:textId="7F2D844F" w:rsidR="00464972" w:rsidRPr="00464972" w:rsidRDefault="00464972" w:rsidP="00464972">
      <w:pPr>
        <w:pStyle w:val="ListParagraph"/>
        <w:numPr>
          <w:ilvl w:val="0"/>
          <w:numId w:val="2"/>
        </w:numPr>
        <w:rPr>
          <w:lang w:val="en-GB"/>
        </w:rPr>
      </w:pPr>
      <w:r w:rsidRPr="00464972">
        <w:t>A spanning tree of a graph is a spanning subgraph that is a tree.</w:t>
      </w:r>
    </w:p>
    <w:p w14:paraId="711817AB" w14:textId="3C101BDB" w:rsidR="001825D8" w:rsidRPr="00BA7787" w:rsidRDefault="001825D8" w:rsidP="00711E5B">
      <w:pPr>
        <w:pStyle w:val="ListParagraph"/>
        <w:numPr>
          <w:ilvl w:val="0"/>
          <w:numId w:val="2"/>
        </w:numPr>
        <w:rPr>
          <w:lang w:val="en-GB"/>
        </w:rPr>
      </w:pPr>
      <w:r w:rsidRPr="001825D8">
        <w:t>A directed path is a path such that all edges are directed and are traversed along their direction.</w:t>
      </w:r>
    </w:p>
    <w:p w14:paraId="331D4DEA" w14:textId="52674A8E" w:rsidR="00BA7787" w:rsidRPr="00BA7787" w:rsidRDefault="00BA7787" w:rsidP="00711E5B">
      <w:pPr>
        <w:pStyle w:val="ListParagraph"/>
        <w:numPr>
          <w:ilvl w:val="0"/>
          <w:numId w:val="2"/>
        </w:numPr>
        <w:rPr>
          <w:lang w:val="en-GB"/>
        </w:rPr>
      </w:pPr>
      <w:r>
        <w:t>V reaches U if the path from V to U is direct</w:t>
      </w:r>
    </w:p>
    <w:p w14:paraId="312469C8" w14:textId="2A810B62" w:rsidR="00BA7787" w:rsidRPr="00BA7787" w:rsidRDefault="00BA7787" w:rsidP="00711E5B">
      <w:pPr>
        <w:pStyle w:val="ListParagraph"/>
        <w:numPr>
          <w:ilvl w:val="0"/>
          <w:numId w:val="2"/>
        </w:numPr>
        <w:rPr>
          <w:lang w:val="en-GB"/>
        </w:rPr>
      </w:pPr>
      <w:r>
        <w:t>In an</w:t>
      </w:r>
      <w:r w:rsidRPr="00BA7787">
        <w:t xml:space="preserve"> undirected graph, reachability is symmetric</w:t>
      </w:r>
      <w:r>
        <w:t>, meaning is V reaches U that mean U reaches V</w:t>
      </w:r>
    </w:p>
    <w:p w14:paraId="601C744E" w14:textId="7844B4B8" w:rsidR="00BA7787" w:rsidRPr="00BA7787" w:rsidRDefault="00BA7787" w:rsidP="00711E5B">
      <w:pPr>
        <w:pStyle w:val="ListParagraph"/>
        <w:numPr>
          <w:ilvl w:val="0"/>
          <w:numId w:val="2"/>
        </w:numPr>
        <w:rPr>
          <w:lang w:val="en-GB"/>
        </w:rPr>
      </w:pPr>
      <w:r w:rsidRPr="00BA7787">
        <w:t>A graph is connected if, for any two vertices, there is a path between them</w:t>
      </w:r>
      <w:r>
        <w:t>.</w:t>
      </w:r>
    </w:p>
    <w:p w14:paraId="72A40B65" w14:textId="28AFC121" w:rsidR="00BA7787" w:rsidRPr="00464972" w:rsidRDefault="00BA7787" w:rsidP="00711E5B">
      <w:pPr>
        <w:pStyle w:val="ListParagraph"/>
        <w:numPr>
          <w:ilvl w:val="0"/>
          <w:numId w:val="2"/>
        </w:numPr>
        <w:rPr>
          <w:lang w:val="en-GB"/>
        </w:rPr>
      </w:pPr>
      <w:r w:rsidRPr="00BA7787">
        <w:t>A directed graph G is strongly connected if for any two vertices u and v of G, u reaches v and v reaches u.</w:t>
      </w:r>
    </w:p>
    <w:p w14:paraId="159328AA" w14:textId="7067783B" w:rsidR="00464972" w:rsidRPr="00464972" w:rsidRDefault="00464972" w:rsidP="00711E5B">
      <w:pPr>
        <w:pStyle w:val="ListParagraph"/>
        <w:numPr>
          <w:ilvl w:val="0"/>
          <w:numId w:val="2"/>
        </w:numPr>
        <w:rPr>
          <w:lang w:val="en-GB"/>
        </w:rPr>
      </w:pPr>
      <w:r w:rsidRPr="00464972">
        <w:t>A subgraph of a graph G is a graph H whose vertices and edges are subsets of the vertices and edges of G, respectively</w:t>
      </w:r>
      <w:r>
        <w:t>, (a graph within a graph)</w:t>
      </w:r>
    </w:p>
    <w:p w14:paraId="5AE52834" w14:textId="1031127D" w:rsidR="00464972" w:rsidRPr="00464972" w:rsidRDefault="00464972" w:rsidP="00711E5B">
      <w:pPr>
        <w:pStyle w:val="ListParagraph"/>
        <w:numPr>
          <w:ilvl w:val="0"/>
          <w:numId w:val="2"/>
        </w:numPr>
        <w:rPr>
          <w:lang w:val="en-GB"/>
        </w:rPr>
      </w:pPr>
      <w:r w:rsidRPr="00464972">
        <w:t>A spanning subgraph of G is a subgraph of G that contains all the vertices of the graph G</w:t>
      </w:r>
      <w:r>
        <w:t xml:space="preserve"> (a subgraph that is the only subgraph)</w:t>
      </w:r>
    </w:p>
    <w:p w14:paraId="38D55D23" w14:textId="4028393E" w:rsidR="00711E5B" w:rsidRDefault="00711E5B" w:rsidP="00773F05">
      <w:pPr>
        <w:rPr>
          <w:lang w:val="en-GB"/>
        </w:rPr>
      </w:pPr>
    </w:p>
    <w:p w14:paraId="06E3E32B" w14:textId="77777777" w:rsidR="0063485D" w:rsidRDefault="0063485D" w:rsidP="00773F05">
      <w:pPr>
        <w:rPr>
          <w:lang w:val="en-GB"/>
        </w:rPr>
      </w:pPr>
    </w:p>
    <w:p w14:paraId="4BD68A76" w14:textId="77777777" w:rsidR="0063485D" w:rsidRDefault="0063485D" w:rsidP="00773F05">
      <w:pPr>
        <w:rPr>
          <w:lang w:val="en-GB"/>
        </w:rPr>
      </w:pPr>
    </w:p>
    <w:p w14:paraId="64EB9A98" w14:textId="0545AEA0" w:rsidR="0063485D" w:rsidRDefault="0063485D" w:rsidP="00773F05">
      <w:pPr>
        <w:rPr>
          <w:lang w:val="en-GB"/>
        </w:rPr>
      </w:pPr>
      <w:r>
        <w:rPr>
          <w:lang w:val="en-GB"/>
        </w:rPr>
        <w:t>Data structures for graphs</w:t>
      </w:r>
    </w:p>
    <w:p w14:paraId="52C8C02A" w14:textId="2ACAF53F" w:rsidR="0063485D" w:rsidRPr="0063485D" w:rsidRDefault="0063485D" w:rsidP="0063485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Purpose is to </w:t>
      </w:r>
      <w:r w:rsidRPr="0063485D">
        <w:t>maintain a collection to store the vertices of a graph</w:t>
      </w:r>
    </w:p>
    <w:p w14:paraId="6D7C515C" w14:textId="33786586" w:rsidR="0063485D" w:rsidRPr="0063485D" w:rsidRDefault="0063485D" w:rsidP="0063485D">
      <w:pPr>
        <w:pStyle w:val="ListParagraph"/>
        <w:numPr>
          <w:ilvl w:val="0"/>
          <w:numId w:val="2"/>
        </w:numPr>
        <w:rPr>
          <w:lang w:val="en-GB"/>
        </w:rPr>
      </w:pPr>
      <w:r>
        <w:t>Each representation is different and can affect the graph implementation</w:t>
      </w:r>
    </w:p>
    <w:p w14:paraId="489671B3" w14:textId="77777777" w:rsidR="0063485D" w:rsidRDefault="0063485D" w:rsidP="0063485D">
      <w:pPr>
        <w:rPr>
          <w:lang w:val="en-GB"/>
        </w:rPr>
      </w:pPr>
    </w:p>
    <w:p w14:paraId="5D5097C0" w14:textId="77777777" w:rsidR="0063485D" w:rsidRPr="0063485D" w:rsidRDefault="0063485D" w:rsidP="0063485D">
      <w:pPr>
        <w:rPr>
          <w:lang w:val="en-GB"/>
        </w:rPr>
      </w:pPr>
    </w:p>
    <w:p w14:paraId="52CE3E13" w14:textId="58120A7B" w:rsidR="0063485D" w:rsidRDefault="0063485D" w:rsidP="0063485D">
      <w:pPr>
        <w:pStyle w:val="ListParagraph"/>
        <w:numPr>
          <w:ilvl w:val="0"/>
          <w:numId w:val="3"/>
        </w:numPr>
      </w:pPr>
      <w:r w:rsidRPr="0063485D">
        <w:t xml:space="preserve">In an edge list, we maintain an unordered list of all edges. </w:t>
      </w:r>
      <w:r w:rsidR="00A91518">
        <w:t>This is the simplest way</w:t>
      </w:r>
      <w:r w:rsidRPr="0063485D">
        <w:t>, but there is no efficient way to locate a particular edge (</w:t>
      </w:r>
      <w:proofErr w:type="spellStart"/>
      <w:proofErr w:type="gramStart"/>
      <w:r w:rsidRPr="0063485D">
        <w:t>u,v</w:t>
      </w:r>
      <w:proofErr w:type="spellEnd"/>
      <w:proofErr w:type="gramEnd"/>
      <w:r w:rsidRPr="0063485D">
        <w:t xml:space="preserve">), or the set of all </w:t>
      </w:r>
      <w:r w:rsidR="00931B7C" w:rsidRPr="0063485D">
        <w:t>edge’s</w:t>
      </w:r>
      <w:r w:rsidRPr="0063485D">
        <w:t xml:space="preserve"> incident to a vertex v. </w:t>
      </w:r>
    </w:p>
    <w:p w14:paraId="14835C41" w14:textId="489B44AA" w:rsidR="0063485D" w:rsidRPr="00A91518" w:rsidRDefault="0063485D" w:rsidP="0063485D">
      <w:pPr>
        <w:pStyle w:val="ListParagraph"/>
        <w:numPr>
          <w:ilvl w:val="0"/>
          <w:numId w:val="3"/>
        </w:numPr>
      </w:pPr>
      <w:r w:rsidRPr="00A91518">
        <w:t xml:space="preserve">In an adjacency </w:t>
      </w:r>
      <w:r w:rsidR="00931B7C" w:rsidRPr="00A91518">
        <w:t>list, for</w:t>
      </w:r>
      <w:r w:rsidRPr="00A91518">
        <w:t xml:space="preserve"> each vertex, </w:t>
      </w:r>
      <w:r w:rsidR="001B0F3C">
        <w:t xml:space="preserve">we maintain </w:t>
      </w:r>
      <w:r w:rsidRPr="00A91518">
        <w:t xml:space="preserve">a separate list containing those edges that are incident to the vertex. This organization allows us to more efficiently find all edges incident to a given vertex. </w:t>
      </w:r>
    </w:p>
    <w:p w14:paraId="72CE27DE" w14:textId="77777777" w:rsidR="0063485D" w:rsidRDefault="0063485D" w:rsidP="0063485D">
      <w:pPr>
        <w:pStyle w:val="ListParagraph"/>
        <w:numPr>
          <w:ilvl w:val="0"/>
          <w:numId w:val="3"/>
        </w:numPr>
      </w:pPr>
      <w:r w:rsidRPr="0063485D">
        <w:t>An adjacency map is similar to an adjacency list, but the secondary container of all edges incident to a vertex is organized as a map, rather than as a list, with the adjacent vertex serving as a key. This allows more efficient access to a specific edge (</w:t>
      </w:r>
      <w:proofErr w:type="spellStart"/>
      <w:proofErr w:type="gramStart"/>
      <w:r w:rsidRPr="0063485D">
        <w:t>u,v</w:t>
      </w:r>
      <w:proofErr w:type="spellEnd"/>
      <w:proofErr w:type="gramEnd"/>
      <w:r w:rsidRPr="0063485D">
        <w:t xml:space="preserve">), for example, in </w:t>
      </w:r>
      <w:proofErr w:type="gramStart"/>
      <w:r w:rsidRPr="0063485D">
        <w:t>O(</w:t>
      </w:r>
      <w:proofErr w:type="gramEnd"/>
      <w:r w:rsidRPr="0063485D">
        <w:t xml:space="preserve">1) expected time with hashing. </w:t>
      </w:r>
    </w:p>
    <w:p w14:paraId="7D1C8A2C" w14:textId="59AA3C0A" w:rsidR="0063485D" w:rsidRPr="000500BD" w:rsidRDefault="0063485D" w:rsidP="0063485D">
      <w:pPr>
        <w:pStyle w:val="ListParagraph"/>
        <w:numPr>
          <w:ilvl w:val="0"/>
          <w:numId w:val="3"/>
        </w:numPr>
        <w:rPr>
          <w:lang w:val="en-GB"/>
        </w:rPr>
      </w:pPr>
      <w:r w:rsidRPr="0063485D">
        <w:t xml:space="preserve">An adjacency matrix provides worst-case </w:t>
      </w:r>
      <w:proofErr w:type="gramStart"/>
      <w:r w:rsidRPr="0063485D">
        <w:t>O(</w:t>
      </w:r>
      <w:proofErr w:type="gramEnd"/>
      <w:r w:rsidRPr="0063485D">
        <w:t>1) access to a specific edge (</w:t>
      </w:r>
      <w:proofErr w:type="spellStart"/>
      <w:proofErr w:type="gramStart"/>
      <w:r w:rsidRPr="0063485D">
        <w:t>u,v</w:t>
      </w:r>
      <w:proofErr w:type="spellEnd"/>
      <w:proofErr w:type="gramEnd"/>
      <w:r w:rsidRPr="0063485D">
        <w:t>) by maintaining an n × n matrix, for a graph with n vertices. Each slot is dedicated to storing a reference to the edge (</w:t>
      </w:r>
      <w:proofErr w:type="spellStart"/>
      <w:proofErr w:type="gramStart"/>
      <w:r w:rsidRPr="0063485D">
        <w:t>u,v</w:t>
      </w:r>
      <w:proofErr w:type="spellEnd"/>
      <w:proofErr w:type="gramEnd"/>
      <w:r w:rsidRPr="0063485D">
        <w:t>) for a particular pair of vertices u and v; if no such edge exists, the slot will store null.</w:t>
      </w:r>
    </w:p>
    <w:p w14:paraId="1D580E5D" w14:textId="77777777" w:rsidR="000500BD" w:rsidRPr="000500BD" w:rsidRDefault="000500BD" w:rsidP="000500BD">
      <w:pPr>
        <w:rPr>
          <w:lang w:val="en-GB"/>
        </w:rPr>
      </w:pPr>
    </w:p>
    <w:sectPr w:rsidR="000500BD" w:rsidRPr="00050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A01B5"/>
    <w:multiLevelType w:val="hybridMultilevel"/>
    <w:tmpl w:val="C2D02C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F2F37"/>
    <w:multiLevelType w:val="hybridMultilevel"/>
    <w:tmpl w:val="FEB87F8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F448D"/>
    <w:multiLevelType w:val="hybridMultilevel"/>
    <w:tmpl w:val="0DA4D2FE"/>
    <w:lvl w:ilvl="0" w:tplc="CA780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520820">
    <w:abstractNumId w:val="0"/>
  </w:num>
  <w:num w:numId="2" w16cid:durableId="1080179527">
    <w:abstractNumId w:val="2"/>
  </w:num>
  <w:num w:numId="3" w16cid:durableId="511838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6D"/>
    <w:rsid w:val="000116C7"/>
    <w:rsid w:val="000500BD"/>
    <w:rsid w:val="001825D8"/>
    <w:rsid w:val="001B0F3C"/>
    <w:rsid w:val="00464972"/>
    <w:rsid w:val="005C1070"/>
    <w:rsid w:val="0063485D"/>
    <w:rsid w:val="006F0AAF"/>
    <w:rsid w:val="006F18DA"/>
    <w:rsid w:val="00711E5B"/>
    <w:rsid w:val="00773F05"/>
    <w:rsid w:val="007F5BA7"/>
    <w:rsid w:val="0085727F"/>
    <w:rsid w:val="00906A11"/>
    <w:rsid w:val="00931B7C"/>
    <w:rsid w:val="00A91518"/>
    <w:rsid w:val="00BA41EB"/>
    <w:rsid w:val="00BA7787"/>
    <w:rsid w:val="00DE35F7"/>
    <w:rsid w:val="00FF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63B7EE"/>
  <w15:chartTrackingRefBased/>
  <w15:docId w15:val="{CA6B1865-0A6B-44AE-90E5-F15FF053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3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3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3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3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3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3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3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3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3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3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MUGALE</dc:creator>
  <cp:keywords/>
  <dc:description/>
  <cp:lastModifiedBy>GEORGE MUGALE</cp:lastModifiedBy>
  <cp:revision>3</cp:revision>
  <dcterms:created xsi:type="dcterms:W3CDTF">2025-04-05T13:11:00Z</dcterms:created>
  <dcterms:modified xsi:type="dcterms:W3CDTF">2025-05-20T06:22:00Z</dcterms:modified>
</cp:coreProperties>
</file>