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1479C6" w:rsidRDefault="005F4A1D" w:rsidP="00CF276E">
      <w:r>
        <w:t xml:space="preserve">C++ Programming  - </w:t>
      </w:r>
      <w:r w:rsidR="003E0C21">
        <w:t>Queue/Stack Practice</w:t>
      </w:r>
    </w:p>
    <w:p w:rsidR="001969CF" w:rsidRDefault="001969CF" w:rsidP="001969CF"/>
    <w:p w:rsidR="001969CF" w:rsidRDefault="001969CF" w:rsidP="001969CF">
      <w:r>
        <w:t>Create a new Palindrome checker using two data structures</w:t>
      </w:r>
    </w:p>
    <w:p w:rsidR="001969CF" w:rsidRPr="001969CF" w:rsidRDefault="001969CF" w:rsidP="001969CF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cstheme="minorHAnsi"/>
        </w:rPr>
        <w:t>One queue</w:t>
      </w:r>
    </w:p>
    <w:p w:rsidR="001969CF" w:rsidRPr="001969CF" w:rsidRDefault="001969CF" w:rsidP="001969CF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cstheme="minorHAnsi"/>
        </w:rPr>
        <w:t>One stack</w:t>
      </w:r>
    </w:p>
    <w:p w:rsidR="001969CF" w:rsidRDefault="001969CF" w:rsidP="001969CF">
      <w:pPr>
        <w:rPr>
          <w:rFonts w:ascii="Lucida Sans Typewriter" w:hAnsi="Lucida Sans Typewriter"/>
        </w:rPr>
      </w:pPr>
    </w:p>
    <w:p w:rsidR="001969CF" w:rsidRDefault="001969CF" w:rsidP="001969CF">
      <w:pPr>
        <w:rPr>
          <w:rFonts w:cstheme="minorHAnsi"/>
        </w:rPr>
      </w:pPr>
      <w:r>
        <w:rPr>
          <w:rFonts w:cstheme="minorHAnsi"/>
        </w:rPr>
        <w:t>The code should be broken into two functions with:</w:t>
      </w:r>
    </w:p>
    <w:p w:rsidR="001969CF" w:rsidRDefault="001969CF" w:rsidP="001969C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bool isPalindrome(char *);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Takes a pointer to a character array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Returns a bool.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True is the character array is a palindrome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False if not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Use a Stack and a Queue to implement the checker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The Stack and Queue should be in their own classes </w:t>
      </w:r>
    </w:p>
    <w:p w:rsidR="001969CF" w:rsidRDefault="001969CF" w:rsidP="001969CF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stack.cpp/stack.hpp</w:t>
      </w:r>
    </w:p>
    <w:p w:rsidR="001969CF" w:rsidRDefault="001969CF" w:rsidP="001969CF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 xml:space="preserve">Methods:  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void push(char);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char pop();</w:t>
      </w:r>
    </w:p>
    <w:p w:rsidR="001969CF" w:rsidRDefault="001969CF" w:rsidP="001969CF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queue.cpp/queue.hpp</w:t>
      </w:r>
    </w:p>
    <w:p w:rsidR="001969CF" w:rsidRDefault="001969CF" w:rsidP="001969CF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Methods: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void enqueue(char);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char dequeue();</w:t>
      </w:r>
    </w:p>
    <w:p w:rsidR="00A40C79" w:rsidRDefault="00A40C79" w:rsidP="00A40C7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The dequeue and pop functions should free the node memory as we saw in class today.  To check for memory leaks, use valgrind by running</w:t>
      </w:r>
    </w:p>
    <w:p w:rsidR="00A40C79" w:rsidRDefault="000D2F72" w:rsidP="00A40C79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%valgrind --</w:t>
      </w:r>
      <w:r w:rsidR="00A40C79">
        <w:rPr>
          <w:rFonts w:cstheme="minorHAnsi"/>
        </w:rPr>
        <w:t>leak-check=full &lt;program name&gt;</w:t>
      </w:r>
    </w:p>
    <w:p w:rsidR="00A40C79" w:rsidRDefault="00A40C79" w:rsidP="00A40C79">
      <w:pPr>
        <w:pStyle w:val="ListParagraph"/>
        <w:ind w:left="2160"/>
        <w:rPr>
          <w:rFonts w:cstheme="minorHAnsi"/>
        </w:rPr>
      </w:pPr>
      <w:bookmarkStart w:id="0" w:name="_GoBack"/>
      <w:bookmarkEnd w:id="0"/>
    </w:p>
    <w:p w:rsidR="001969CF" w:rsidRDefault="001969CF" w:rsidP="001969C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int main();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Asks the user for a file name.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Opens the file and reads it line by line.  Each line contains: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&lt;word&gt; &lt;0/1 flag&gt;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0 if the word is NOT a palindrome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1 if the work IS a palindrome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Call the isPalindrome() function with the word as the parameter and compare the output of the function to the 0/1 flag from the file.</w:t>
      </w:r>
    </w:p>
    <w:p w:rsidR="001969CF" w:rsidRDefault="001969CF" w:rsidP="00A40C7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For each word, output the word, if it is a palindrome(per your function) and if it matches the 0/1 flag.</w:t>
      </w:r>
    </w:p>
    <w:p w:rsidR="00A40C79" w:rsidRPr="00A40C79" w:rsidRDefault="00A40C79" w:rsidP="00A40C79">
      <w:pPr>
        <w:pStyle w:val="ListParagraph"/>
        <w:rPr>
          <w:rFonts w:cstheme="minorHAnsi"/>
        </w:rPr>
      </w:pPr>
    </w:p>
    <w:sectPr w:rsidR="00A40C79" w:rsidRPr="00A40C79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644" w:rsidRDefault="008F5644" w:rsidP="00814654">
      <w:r>
        <w:separator/>
      </w:r>
    </w:p>
  </w:endnote>
  <w:endnote w:type="continuationSeparator" w:id="0">
    <w:p w:rsidR="008F5644" w:rsidRDefault="008F5644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644" w:rsidRDefault="008F5644" w:rsidP="00814654">
      <w:r>
        <w:separator/>
      </w:r>
    </w:p>
  </w:footnote>
  <w:footnote w:type="continuationSeparator" w:id="0">
    <w:p w:rsidR="008F5644" w:rsidRDefault="008F5644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200"/>
    <w:multiLevelType w:val="hybridMultilevel"/>
    <w:tmpl w:val="5E5A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92372"/>
    <w:multiLevelType w:val="hybridMultilevel"/>
    <w:tmpl w:val="700AC278"/>
    <w:lvl w:ilvl="0" w:tplc="C520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20F54"/>
    <w:multiLevelType w:val="hybridMultilevel"/>
    <w:tmpl w:val="3A7A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7579"/>
    <w:multiLevelType w:val="hybridMultilevel"/>
    <w:tmpl w:val="434C1C8E"/>
    <w:lvl w:ilvl="0" w:tplc="58204D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0D2F72"/>
    <w:rsid w:val="001479C6"/>
    <w:rsid w:val="001969CF"/>
    <w:rsid w:val="00242B1E"/>
    <w:rsid w:val="002A397E"/>
    <w:rsid w:val="002C08AB"/>
    <w:rsid w:val="002D5E4E"/>
    <w:rsid w:val="003E0C21"/>
    <w:rsid w:val="00481BE6"/>
    <w:rsid w:val="00551DC2"/>
    <w:rsid w:val="005F4A1D"/>
    <w:rsid w:val="006F3C26"/>
    <w:rsid w:val="00730146"/>
    <w:rsid w:val="00814654"/>
    <w:rsid w:val="00886C72"/>
    <w:rsid w:val="008F5644"/>
    <w:rsid w:val="00A13946"/>
    <w:rsid w:val="00A40C79"/>
    <w:rsid w:val="00AD3C5E"/>
    <w:rsid w:val="00B05B07"/>
    <w:rsid w:val="00CF276E"/>
    <w:rsid w:val="00D8340B"/>
    <w:rsid w:val="00DB7A07"/>
    <w:rsid w:val="00F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2120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4</cp:revision>
  <cp:lastPrinted>2018-08-22T00:10:00Z</cp:lastPrinted>
  <dcterms:created xsi:type="dcterms:W3CDTF">2018-08-22T00:11:00Z</dcterms:created>
  <dcterms:modified xsi:type="dcterms:W3CDTF">2018-08-30T19:17:00Z</dcterms:modified>
</cp:coreProperties>
</file>