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B9A1" w14:textId="3D4E450C" w:rsidR="004A05D9" w:rsidRDefault="004A05D9">
      <w:pPr>
        <w:rPr>
          <w:lang w:val="en-US"/>
        </w:rPr>
      </w:pPr>
      <w:r>
        <w:rPr>
          <w:lang w:val="en-US"/>
        </w:rPr>
        <w:t>ToDo:</w:t>
      </w:r>
    </w:p>
    <w:p w14:paraId="73BE1FDC" w14:textId="5FD91D4D" w:rsidR="004A05D9" w:rsidRDefault="007D2A8B">
      <w:r>
        <w:t>контроль стратегий с админским доступом</w:t>
      </w:r>
    </w:p>
    <w:p w14:paraId="1E14F389" w14:textId="2745FFD8" w:rsidR="004A05D9" w:rsidRDefault="004A05D9">
      <w:r>
        <w:tab/>
        <w:t>Вывод стратегий админу</w:t>
      </w:r>
    </w:p>
    <w:p w14:paraId="4374D863" w14:textId="7BD7579C" w:rsidR="004A05D9" w:rsidRDefault="004A05D9">
      <w:r>
        <w:tab/>
        <w:t>Редактирование стратегий</w:t>
      </w:r>
    </w:p>
    <w:p w14:paraId="1F905DD7" w14:textId="4BD23049" w:rsidR="004A05D9" w:rsidRDefault="004A05D9">
      <w:r>
        <w:tab/>
        <w:t>Добавление стратегий</w:t>
      </w:r>
    </w:p>
    <w:p w14:paraId="599337BC" w14:textId="5DDF91F0" w:rsidR="004A05D9" w:rsidRDefault="004A05D9">
      <w:r>
        <w:tab/>
        <w:t>Удаление стратегий (конкретной/всех)</w:t>
      </w:r>
    </w:p>
    <w:p w14:paraId="07C12BDF" w14:textId="6CA42AB0" w:rsidR="004A05D9" w:rsidRDefault="004A05D9">
      <w:r>
        <w:tab/>
        <w:t>Сохранение изменений стратегий</w:t>
      </w:r>
    </w:p>
    <w:p w14:paraId="3DDB580D" w14:textId="22CDCA2F" w:rsidR="004A05D9" w:rsidRDefault="004A05D9">
      <w:r>
        <w:tab/>
        <w:t>Список используемых стратегий</w:t>
      </w:r>
    </w:p>
    <w:p w14:paraId="61401436" w14:textId="297762AB" w:rsidR="004A05D9" w:rsidRDefault="004A05D9">
      <w:r>
        <w:tab/>
        <w:t>Передача стратегий тесту</w:t>
      </w:r>
    </w:p>
    <w:p w14:paraId="7BC9A68D" w14:textId="026516B6" w:rsidR="004A05D9" w:rsidRPr="004A05D9" w:rsidRDefault="004A05D9"/>
    <w:p w14:paraId="77E6A7EB" w14:textId="41197DC2" w:rsidR="00931B92" w:rsidRPr="00931B92" w:rsidRDefault="007D2A8B">
      <w:pPr>
        <w:rPr>
          <w:lang w:val="en-US"/>
        </w:rPr>
      </w:pPr>
      <w:r>
        <w:t xml:space="preserve">сохранение в </w:t>
      </w:r>
      <w:r>
        <w:rPr>
          <w:lang w:val="en-US"/>
        </w:rPr>
        <w:t>excel</w:t>
      </w:r>
    </w:p>
    <w:p w14:paraId="517553D6" w14:textId="370AC8E9" w:rsidR="004A05D9" w:rsidRDefault="004A05D9">
      <w:r>
        <w:rPr>
          <w:lang w:val="en-US"/>
        </w:rPr>
        <w:tab/>
      </w:r>
      <w:r>
        <w:t>Соединение с базой данных</w:t>
      </w:r>
      <w:r w:rsidR="00F07E88">
        <w:t xml:space="preserve"> (автоматически или по запросу?)</w:t>
      </w:r>
      <w:bookmarkStart w:id="0" w:name="_GoBack"/>
      <w:bookmarkEnd w:id="0"/>
    </w:p>
    <w:p w14:paraId="0C0244C4" w14:textId="46A03E96" w:rsidR="004A05D9" w:rsidRDefault="004A05D9">
      <w:r>
        <w:tab/>
        <w:t>Объединение таблиц данных</w:t>
      </w:r>
    </w:p>
    <w:p w14:paraId="15D9A407" w14:textId="034B874E" w:rsidR="004A05D9" w:rsidRDefault="004A05D9">
      <w:r>
        <w:tab/>
        <w:t xml:space="preserve">Сохранение объединенной таблицы в </w:t>
      </w:r>
      <w:r>
        <w:rPr>
          <w:lang w:val="en-US"/>
        </w:rPr>
        <w:t>excel</w:t>
      </w:r>
      <w:r>
        <w:t xml:space="preserve"> файле</w:t>
      </w:r>
    </w:p>
    <w:p w14:paraId="03926CB8" w14:textId="75869C7E" w:rsidR="004A05D9" w:rsidRPr="004A05D9" w:rsidRDefault="004A05D9">
      <w:r>
        <w:tab/>
        <w:t>Очищение таблицы (с подтверждением)</w:t>
      </w:r>
    </w:p>
    <w:p w14:paraId="3F6A72DB" w14:textId="77777777" w:rsidR="004A05D9" w:rsidRPr="004A05D9" w:rsidRDefault="004A05D9"/>
    <w:p w14:paraId="2A6F7B36" w14:textId="11D68483" w:rsidR="00931B92" w:rsidRDefault="007D2A8B">
      <w:r>
        <w:t>пароль на страницу админа</w:t>
      </w:r>
      <w:r w:rsidR="004A05D9">
        <w:t xml:space="preserve"> </w:t>
      </w:r>
    </w:p>
    <w:p w14:paraId="3CFF8B57" w14:textId="6272C042" w:rsidR="007D2A8B" w:rsidRDefault="004A05D9" w:rsidP="00931B92">
      <w:pPr>
        <w:ind w:firstLine="708"/>
      </w:pPr>
      <w:r>
        <w:t>???</w:t>
      </w:r>
    </w:p>
    <w:p w14:paraId="1BC668DC" w14:textId="77777777" w:rsidR="00770C98" w:rsidRPr="007D2A8B" w:rsidRDefault="00770C98"/>
    <w:sectPr w:rsidR="00770C98" w:rsidRPr="007D2A8B" w:rsidSect="000F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16D"/>
    <w:rsid w:val="000F63EC"/>
    <w:rsid w:val="0015616D"/>
    <w:rsid w:val="004A05D9"/>
    <w:rsid w:val="00770C98"/>
    <w:rsid w:val="007D2A8B"/>
    <w:rsid w:val="00931B92"/>
    <w:rsid w:val="00B1128E"/>
    <w:rsid w:val="00E11D3A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CE12"/>
  <w15:docId w15:val="{2C5781AF-D871-46C9-A17D-D425F24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Георгий Победоносцев</cp:lastModifiedBy>
  <cp:revision>8</cp:revision>
  <dcterms:created xsi:type="dcterms:W3CDTF">2019-12-04T13:29:00Z</dcterms:created>
  <dcterms:modified xsi:type="dcterms:W3CDTF">2020-01-22T16:15:00Z</dcterms:modified>
</cp:coreProperties>
</file>