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0307B1" w14:textId="79099B0C" w:rsidR="00153310" w:rsidRPr="009D75A2" w:rsidRDefault="00153310" w:rsidP="00B2155F">
      <w:pPr>
        <w:jc w:val="right"/>
        <w:rPr>
          <w:b/>
          <w:bCs/>
          <w:sz w:val="32"/>
          <w:szCs w:val="32"/>
        </w:rPr>
      </w:pPr>
      <w:r w:rsidRPr="009D75A2">
        <w:rPr>
          <w:b/>
          <w:bCs/>
          <w:sz w:val="32"/>
          <w:szCs w:val="32"/>
        </w:rPr>
        <w:t xml:space="preserve">Recommended Cleaning </w:t>
      </w:r>
      <w:r w:rsidR="009D75A2">
        <w:rPr>
          <w:b/>
          <w:bCs/>
          <w:sz w:val="32"/>
          <w:szCs w:val="32"/>
        </w:rPr>
        <w:t>Guidelines b</w:t>
      </w:r>
      <w:r w:rsidRPr="009D75A2">
        <w:rPr>
          <w:b/>
          <w:bCs/>
          <w:sz w:val="32"/>
          <w:szCs w:val="32"/>
        </w:rPr>
        <w:t>y Material Type</w:t>
      </w:r>
      <w:r w:rsidR="00B2155F">
        <w:rPr>
          <w:b/>
          <w:bCs/>
          <w:sz w:val="32"/>
          <w:szCs w:val="32"/>
        </w:rPr>
        <w:t xml:space="preserve">               </w:t>
      </w:r>
      <w:r w:rsidR="00B2155F" w:rsidRPr="00B2155F">
        <w:rPr>
          <w:sz w:val="20"/>
          <w:szCs w:val="20"/>
        </w:rPr>
        <w:t>(5/29/2020)</w:t>
      </w:r>
    </w:p>
    <w:p w14:paraId="0B12878E" w14:textId="1DB8DF9E" w:rsidR="006001E5" w:rsidRDefault="006001E5"/>
    <w:p w14:paraId="2717031E" w14:textId="57612497" w:rsidR="00CE4A8B" w:rsidRDefault="00A15E74">
      <w:r w:rsidRPr="00CE4A8B">
        <w:rPr>
          <w:b/>
          <w:bCs/>
        </w:rPr>
        <w:t>Wood</w:t>
      </w:r>
      <w:r>
        <w:t xml:space="preserve"> – </w:t>
      </w:r>
      <w:r w:rsidR="00CE4A8B">
        <w:t xml:space="preserve">There are a couple of different products that </w:t>
      </w:r>
      <w:r w:rsidR="004B5DB8">
        <w:t xml:space="preserve">are </w:t>
      </w:r>
      <w:r w:rsidR="00CE4A8B">
        <w:t xml:space="preserve">highly recommended but should be used sparingly.  Repeated use of any product on wooden surfaces can erode and damage finishes and painted surfaces over time.  Even un-finished wood can be damaged by too much moisture.  </w:t>
      </w:r>
    </w:p>
    <w:p w14:paraId="6EE2966D" w14:textId="77777777" w:rsidR="00CE4A8B" w:rsidRDefault="00CE4A8B"/>
    <w:p w14:paraId="0DAEDDE3" w14:textId="77FB8A1A" w:rsidR="00DA421E" w:rsidRPr="00146661" w:rsidRDefault="00DA421E">
      <w:pPr>
        <w:rPr>
          <w:color w:val="FF0000"/>
        </w:rPr>
      </w:pPr>
      <w:r>
        <w:t>Seventh Generation All Purpose Cleaner – Free and Clear is a good general cleaner (recommended by the National Park Service) that can be used on a variety of different surfaces including wood and metal.</w:t>
      </w:r>
      <w:r w:rsidR="00CE4A8B">
        <w:t xml:space="preserve">  The benefit to the Seventh Generation Free and Clear cleaner is that it is already mixed and can be used straight from the bottle.</w:t>
      </w:r>
      <w:r w:rsidR="00146661">
        <w:t xml:space="preserve"> </w:t>
      </w:r>
    </w:p>
    <w:p w14:paraId="2701159E" w14:textId="6FA71D72" w:rsidR="00DA421E" w:rsidRDefault="00DA421E"/>
    <w:p w14:paraId="79219074" w14:textId="5915F8FC" w:rsidR="00DA421E" w:rsidRDefault="00DA421E">
      <w:r>
        <w:t>Or</w:t>
      </w:r>
      <w:r w:rsidR="00146661">
        <w:t>v</w:t>
      </w:r>
      <w:r>
        <w:t>us W</w:t>
      </w:r>
      <w:r w:rsidR="00146661">
        <w:t>A</w:t>
      </w:r>
      <w:r>
        <w:t xml:space="preserve"> Paste Cleaner is also a highly recommended </w:t>
      </w:r>
      <w:r w:rsidR="00146661">
        <w:t>all-purpose</w:t>
      </w:r>
      <w:r>
        <w:t xml:space="preserve"> cleaning product that is safe to use on wood and textiles (upholstery).  The Orvus should be mixed with </w:t>
      </w:r>
      <w:r w:rsidR="00CE4A8B">
        <w:t>distilled water in the ratio of 1 tbsp. per gallon of water.</w:t>
      </w:r>
      <w:r w:rsidR="00540522">
        <w:t xml:space="preserve">  This solution should then be transferred to smaller squirt bottles (a small funnel comes in very handy</w:t>
      </w:r>
      <w:r w:rsidR="00153310">
        <w:t>).</w:t>
      </w:r>
    </w:p>
    <w:p w14:paraId="5B3A7B21" w14:textId="6D928CF5" w:rsidR="00CE4A8B" w:rsidRDefault="00CE4A8B"/>
    <w:p w14:paraId="0CC38E97" w14:textId="507B28B4" w:rsidR="00DA421E" w:rsidRDefault="00CE4A8B">
      <w:r>
        <w:t>Choose the above cleaner that best fits your needs (one</w:t>
      </w:r>
      <w:r w:rsidR="00153310">
        <w:t xml:space="preserve"> also</w:t>
      </w:r>
      <w:r>
        <w:t xml:space="preserve"> works well on upholstered furniture </w:t>
      </w:r>
      <w:r w:rsidR="00D6654A">
        <w:t xml:space="preserve">and textiles, </w:t>
      </w:r>
      <w:r>
        <w:t xml:space="preserve">the other </w:t>
      </w:r>
      <w:r w:rsidR="00D6654A">
        <w:t xml:space="preserve">can be used on metal and painted surfaces).  </w:t>
      </w:r>
      <w:r w:rsidR="00DA421E">
        <w:t xml:space="preserve">Apply the cleaner to a microfiber towel or WypAll All </w:t>
      </w:r>
      <w:r>
        <w:t>P</w:t>
      </w:r>
      <w:r w:rsidR="00DA421E">
        <w:t xml:space="preserve">urpose </w:t>
      </w:r>
      <w:r>
        <w:t>W</w:t>
      </w:r>
      <w:r w:rsidR="00DA421E">
        <w:t xml:space="preserve">ipe.  </w:t>
      </w:r>
      <w:r w:rsidR="00153310">
        <w:t xml:space="preserve">NEVER use a paper towel (including the brown, tri-fold variety) as they are too harsh and can scratch surfaces.  </w:t>
      </w:r>
      <w:r w:rsidR="00DA421E">
        <w:t>Wipe the dampened cloth over the wood using as few strokes as possible.  Never hold the cloth in one place for too long.  Using a second, clean, dampened with only water</w:t>
      </w:r>
      <w:r>
        <w:t xml:space="preserve"> cloth</w:t>
      </w:r>
      <w:r w:rsidR="00DA421E">
        <w:t>, re-wipe the area cleaned to “rinse” away any excess cleaning product.  Using a third cloth or towel</w:t>
      </w:r>
      <w:r w:rsidR="00146661">
        <w:t xml:space="preserve">, </w:t>
      </w:r>
      <w:r w:rsidR="00DA421E">
        <w:t>dry the area</w:t>
      </w:r>
      <w:r>
        <w:t>.</w:t>
      </w:r>
    </w:p>
    <w:p w14:paraId="681D8321" w14:textId="77777777" w:rsidR="00146661" w:rsidRDefault="00146661">
      <w:pPr>
        <w:rPr>
          <w:color w:val="FF0000"/>
        </w:rPr>
      </w:pPr>
    </w:p>
    <w:p w14:paraId="027EB062" w14:textId="4F3C8226" w:rsidR="00CE4A8B" w:rsidRDefault="00CE4A8B">
      <w:r w:rsidRPr="00D6654A">
        <w:rPr>
          <w:b/>
          <w:bCs/>
        </w:rPr>
        <w:t xml:space="preserve">Metal </w:t>
      </w:r>
      <w:r>
        <w:t xml:space="preserve">– </w:t>
      </w:r>
      <w:r w:rsidR="00D6654A">
        <w:t xml:space="preserve">Seventh Generation All Purpose Cleaner – Free and Clear can also be used sparingly on metal surfaces.    Rags or wipes moistened with rubbing or isopropyl alcohol can be used on most modern metal surfaces.  However, repeated use of alcohol can remove surface coatings and patina of some metals so, again, they should be used sparingly on historic metal objects.  </w:t>
      </w:r>
    </w:p>
    <w:p w14:paraId="04E47983" w14:textId="4C16474B" w:rsidR="006F0582" w:rsidRDefault="006F0582"/>
    <w:p w14:paraId="0DB9E4A3" w14:textId="0814DE46" w:rsidR="006F0582" w:rsidRDefault="006F0582">
      <w:r>
        <w:t xml:space="preserve">*Note* - brass and copper (antique door knobs, etc.) naturally have anti-microbial properties.  This means that germs and viruses will naturally be killed within an </w:t>
      </w:r>
      <w:r w:rsidR="00372195">
        <w:t>8-hour</w:t>
      </w:r>
      <w:r>
        <w:t xml:space="preserve"> period.  This can help limit the amount of cleaning and disinfecting needed for these metal surfaces.</w:t>
      </w:r>
    </w:p>
    <w:p w14:paraId="64400461" w14:textId="06F4EDA2" w:rsidR="00D6654A" w:rsidRDefault="00D6654A"/>
    <w:p w14:paraId="7D4D2502" w14:textId="6F6516B1" w:rsidR="00D6654A" w:rsidRDefault="00D6654A">
      <w:r w:rsidRPr="006F0582">
        <w:rPr>
          <w:b/>
          <w:bCs/>
        </w:rPr>
        <w:t>Textiles (</w:t>
      </w:r>
      <w:r w:rsidR="00372195" w:rsidRPr="006F0582">
        <w:rPr>
          <w:b/>
          <w:bCs/>
        </w:rPr>
        <w:t>Upholstery</w:t>
      </w:r>
      <w:r w:rsidRPr="006F0582">
        <w:rPr>
          <w:b/>
          <w:bCs/>
        </w:rPr>
        <w:t>)</w:t>
      </w:r>
      <w:r>
        <w:t xml:space="preserve"> – Avoid cleaning textiles unless absolutely necessary.  Most textiles should only be cleaned </w:t>
      </w:r>
      <w:r w:rsidR="006F0582">
        <w:t xml:space="preserve">with a vacuum cleaner with regulatable suction power and the use of plastic screens. </w:t>
      </w:r>
      <w:r w:rsidR="00372195">
        <w:t>I</w:t>
      </w:r>
      <w:r w:rsidR="006F0582">
        <w:t>f more cleaning is required</w:t>
      </w:r>
      <w:r w:rsidR="00372195">
        <w:t>,</w:t>
      </w:r>
      <w:r w:rsidR="006F0582">
        <w:t xml:space="preserve"> a cleaning solution made up of 1 tbsp. of Orvus W</w:t>
      </w:r>
      <w:r w:rsidR="00372195">
        <w:t>A</w:t>
      </w:r>
      <w:r w:rsidR="006F0582">
        <w:t xml:space="preserve"> Paste cleaner can be mixed per gallon of distilled water.  Dampen and wring-out a cloth with the Orvus cleaning solution so that it is </w:t>
      </w:r>
      <w:r w:rsidR="00A76BAF" w:rsidRPr="00A76BAF">
        <w:rPr>
          <w:color w:val="auto"/>
        </w:rPr>
        <w:t>not</w:t>
      </w:r>
      <w:r w:rsidR="00372195">
        <w:rPr>
          <w:color w:val="FF0000"/>
        </w:rPr>
        <w:t xml:space="preserve"> </w:t>
      </w:r>
      <w:r w:rsidR="006F0582">
        <w:t xml:space="preserve">dripping wet.  Dab the cloth onto the upholstery or textiles gently but quickly.  Afterwards, dry the textiles as much as possible by dabbing the surface again with a clean dry cloth. </w:t>
      </w:r>
      <w:r w:rsidR="005B6B0D">
        <w:t xml:space="preserve"> When possible move any textiles or upholstered objects away from visitor contact </w:t>
      </w:r>
      <w:r w:rsidR="00372195">
        <w:t>to</w:t>
      </w:r>
      <w:r w:rsidR="005B6B0D">
        <w:t xml:space="preserve"> limit the amount of cleaning needed for these materials.</w:t>
      </w:r>
    </w:p>
    <w:p w14:paraId="2E8AE7E4" w14:textId="21EEE867" w:rsidR="005B6B0D" w:rsidRDefault="005B6B0D"/>
    <w:p w14:paraId="65567156" w14:textId="10F0F90A" w:rsidR="005B6B0D" w:rsidRDefault="005B6B0D">
      <w:r w:rsidRPr="005B6B0D">
        <w:rPr>
          <w:b/>
          <w:bCs/>
        </w:rPr>
        <w:t>Leather</w:t>
      </w:r>
      <w:r>
        <w:t xml:space="preserve"> – Leather can be cleaned in much the same way as textiles or upholstered furniture</w:t>
      </w:r>
      <w:r w:rsidR="00A76BAF">
        <w:t xml:space="preserve">, but only if absolutely necessary </w:t>
      </w:r>
      <w:r>
        <w:t xml:space="preserve">and never on a </w:t>
      </w:r>
      <w:r w:rsidR="00A76BAF">
        <w:t xml:space="preserve">frequently </w:t>
      </w:r>
      <w:r>
        <w:t xml:space="preserve">repeated schedule.  </w:t>
      </w:r>
      <w:r w:rsidR="00A76BAF">
        <w:t>A</w:t>
      </w:r>
      <w:r>
        <w:t xml:space="preserve"> soft sponge can be helpful in dabbing the Orvus solution onto leather.  If you notice any cracking or peeling</w:t>
      </w:r>
      <w:r w:rsidR="00A76BAF">
        <w:t>,</w:t>
      </w:r>
      <w:r>
        <w:t xml:space="preserve"> you should discontinue any further cleaning.  If</w:t>
      </w:r>
      <w:r w:rsidR="00A76BAF">
        <w:t xml:space="preserve">, </w:t>
      </w:r>
      <w:r>
        <w:t>at all possible</w:t>
      </w:r>
      <w:r w:rsidR="00A76BAF">
        <w:t>,</w:t>
      </w:r>
      <w:r>
        <w:t xml:space="preserve"> leather objects should be moved away from visitor contact so that cleaning is not needed.</w:t>
      </w:r>
    </w:p>
    <w:p w14:paraId="588CA46A" w14:textId="268C5DD6" w:rsidR="005B6B0D" w:rsidRDefault="005B6B0D"/>
    <w:p w14:paraId="71F8A0B9" w14:textId="330735C0" w:rsidR="005B6B0D" w:rsidRDefault="005B6B0D">
      <w:r w:rsidRPr="00540522">
        <w:rPr>
          <w:b/>
          <w:bCs/>
        </w:rPr>
        <w:t>Plexiglass</w:t>
      </w:r>
      <w:r>
        <w:t xml:space="preserve"> – Brillianize plastic and glass cleaner is recommended</w:t>
      </w:r>
      <w:r w:rsidR="00463F4A">
        <w:t xml:space="preserve"> </w:t>
      </w:r>
      <w:r>
        <w:t xml:space="preserve">for cleaning all Plexiglass vitrines and surfaces.  </w:t>
      </w:r>
      <w:r w:rsidR="00540522">
        <w:t>Apply the Brillianize to a clean microfiber towel or Chix 8007 Soft Cloth to clean the plexiglass.</w:t>
      </w:r>
      <w:r w:rsidR="00BA10B9">
        <w:t xml:space="preserve"> </w:t>
      </w:r>
      <w:bookmarkStart w:id="0" w:name="_Hlk41993703"/>
      <w:r w:rsidR="003C63F8">
        <w:lastRenderedPageBreak/>
        <w:t>NEVER</w:t>
      </w:r>
      <w:r w:rsidR="00BA10B9">
        <w:t xml:space="preserve"> use regular glass cleaner on plexiglass as it will cause </w:t>
      </w:r>
      <w:r w:rsidR="003C63F8">
        <w:t xml:space="preserve">irreversible damage to the surface such as </w:t>
      </w:r>
      <w:r w:rsidR="00BA10B9">
        <w:t>hazing</w:t>
      </w:r>
      <w:r w:rsidR="003C63F8">
        <w:t xml:space="preserve">, </w:t>
      </w:r>
      <w:r w:rsidR="00BA10B9">
        <w:t>fogging</w:t>
      </w:r>
      <w:r w:rsidR="003C63F8">
        <w:t>, or streaking</w:t>
      </w:r>
      <w:r w:rsidR="00BA10B9">
        <w:t xml:space="preserve">.  </w:t>
      </w:r>
    </w:p>
    <w:bookmarkEnd w:id="0"/>
    <w:p w14:paraId="2C167200" w14:textId="6640309D" w:rsidR="00A15E74" w:rsidRDefault="00A15E74"/>
    <w:p w14:paraId="4795F43D" w14:textId="51CDDEC6" w:rsidR="00540522" w:rsidRDefault="00540522">
      <w:r w:rsidRPr="00540522">
        <w:rPr>
          <w:b/>
          <w:bCs/>
        </w:rPr>
        <w:t>Glass</w:t>
      </w:r>
      <w:r>
        <w:t xml:space="preserve"> – Most glass display case fronts can be cleaned using any general glass cleaners. </w:t>
      </w:r>
    </w:p>
    <w:p w14:paraId="4FD4CA01" w14:textId="77777777" w:rsidR="00153310" w:rsidRDefault="00153310">
      <w:pPr>
        <w:rPr>
          <w:b/>
          <w:bCs/>
        </w:rPr>
      </w:pPr>
    </w:p>
    <w:p w14:paraId="61E830B6" w14:textId="28584987" w:rsidR="00540522" w:rsidRDefault="00540522">
      <w:r w:rsidRPr="00540522">
        <w:rPr>
          <w:b/>
          <w:bCs/>
        </w:rPr>
        <w:t>Laminate (Formica, Wilson-Art)</w:t>
      </w:r>
      <w:r>
        <w:t xml:space="preserve"> – Laminated display case enclosures or pedestals can be cleaned with most general all-purpose cleaners.  Brillianize also works well.  For harsher over-the-counter type cleaners, it is recommended that you apply a small amount with a cotton swab to an inconspicuous place on the laminate first to see if any color bleed or fading is likely to occur before cleaning the entire surface.</w:t>
      </w:r>
    </w:p>
    <w:p w14:paraId="070336F2" w14:textId="77777777" w:rsidR="008F5751" w:rsidRDefault="008F5751"/>
    <w:p w14:paraId="6B3B06B0" w14:textId="708DD4D1" w:rsidR="00153310" w:rsidRPr="009D75A2" w:rsidRDefault="00153310" w:rsidP="009D75A2">
      <w:pPr>
        <w:jc w:val="center"/>
        <w:rPr>
          <w:b/>
          <w:bCs/>
          <w:sz w:val="32"/>
          <w:szCs w:val="32"/>
        </w:rPr>
      </w:pPr>
      <w:r w:rsidRPr="009D75A2">
        <w:rPr>
          <w:b/>
          <w:bCs/>
          <w:sz w:val="32"/>
          <w:szCs w:val="32"/>
        </w:rPr>
        <w:t>Supplies List</w:t>
      </w:r>
    </w:p>
    <w:p w14:paraId="2B09A6AA" w14:textId="77777777" w:rsidR="00540522" w:rsidRDefault="00540522"/>
    <w:p w14:paraId="75FAF1A1" w14:textId="440C24E3" w:rsidR="00D368A0" w:rsidRPr="00086D75" w:rsidRDefault="00086D75">
      <w:pPr>
        <w:rPr>
          <w:sz w:val="22"/>
          <w:szCs w:val="22"/>
        </w:rPr>
      </w:pPr>
      <w:r>
        <w:t>-</w:t>
      </w:r>
      <w:r w:rsidR="00B92E32" w:rsidRPr="00086D75">
        <w:rPr>
          <w:sz w:val="22"/>
          <w:szCs w:val="22"/>
        </w:rPr>
        <w:t xml:space="preserve">WypAll All-purpose wipes - </w:t>
      </w:r>
      <w:hyperlink r:id="rId6" w:history="1">
        <w:r w:rsidR="00B92E32" w:rsidRPr="00086D75">
          <w:rPr>
            <w:rStyle w:val="Hyperlink"/>
            <w:sz w:val="22"/>
            <w:szCs w:val="22"/>
          </w:rPr>
          <w:t>https://www.amazon.com/WypAll-34790CT-Cloths-POP-UP-White/dp/B0040ZOF9S/ref=sr_1_1?dchild=1&amp;keywords=WypAll%2034790&amp;qid=1588083978&amp;sr=8-1</w:t>
        </w:r>
      </w:hyperlink>
    </w:p>
    <w:p w14:paraId="01402601" w14:textId="26286349" w:rsidR="00B92E32" w:rsidRPr="00086D75" w:rsidRDefault="00B92E32">
      <w:pPr>
        <w:rPr>
          <w:sz w:val="22"/>
          <w:szCs w:val="22"/>
        </w:rPr>
      </w:pPr>
    </w:p>
    <w:p w14:paraId="7675BBD9" w14:textId="20EFF4DB" w:rsidR="00B92E32" w:rsidRPr="00086D75" w:rsidRDefault="00086D75">
      <w:pPr>
        <w:rPr>
          <w:sz w:val="22"/>
          <w:szCs w:val="22"/>
        </w:rPr>
      </w:pPr>
      <w:r w:rsidRPr="00086D75">
        <w:rPr>
          <w:sz w:val="22"/>
          <w:szCs w:val="22"/>
        </w:rPr>
        <w:t>-</w:t>
      </w:r>
      <w:r w:rsidR="00B92E32" w:rsidRPr="00086D75">
        <w:rPr>
          <w:sz w:val="22"/>
          <w:szCs w:val="22"/>
        </w:rPr>
        <w:t xml:space="preserve">Chix 8007 Soft Cloths - </w:t>
      </w:r>
      <w:hyperlink r:id="rId7" w:history="1">
        <w:r w:rsidR="00B92E32" w:rsidRPr="00086D75">
          <w:rPr>
            <w:rStyle w:val="Hyperlink"/>
            <w:sz w:val="22"/>
            <w:szCs w:val="22"/>
          </w:rPr>
          <w:t>https://www.amazon.com/CLOTH-CHIX-SOFT/dp/B018H6WB8M</w:t>
        </w:r>
      </w:hyperlink>
    </w:p>
    <w:p w14:paraId="07B3AF57" w14:textId="135A497E" w:rsidR="00B92E32" w:rsidRPr="00086D75" w:rsidRDefault="00B92E32">
      <w:pPr>
        <w:rPr>
          <w:sz w:val="22"/>
          <w:szCs w:val="22"/>
        </w:rPr>
      </w:pPr>
    </w:p>
    <w:p w14:paraId="09C212AF" w14:textId="3091279D" w:rsidR="00B92E32" w:rsidRPr="00086D75" w:rsidRDefault="00086D75">
      <w:pPr>
        <w:rPr>
          <w:sz w:val="22"/>
          <w:szCs w:val="22"/>
        </w:rPr>
      </w:pPr>
      <w:r w:rsidRPr="00086D75">
        <w:rPr>
          <w:sz w:val="22"/>
          <w:szCs w:val="22"/>
        </w:rPr>
        <w:t>-</w:t>
      </w:r>
      <w:r w:rsidR="00015C31" w:rsidRPr="00086D75">
        <w:rPr>
          <w:sz w:val="22"/>
          <w:szCs w:val="22"/>
        </w:rPr>
        <w:t>Seventh Generation All Purpose Cleaner – Free and Clear -</w:t>
      </w:r>
      <w:r w:rsidR="00153310" w:rsidRPr="00086D75">
        <w:rPr>
          <w:sz w:val="22"/>
          <w:szCs w:val="22"/>
        </w:rPr>
        <w:t xml:space="preserve"> </w:t>
      </w:r>
      <w:hyperlink r:id="rId8" w:history="1">
        <w:r w:rsidR="00153310" w:rsidRPr="00086D75">
          <w:rPr>
            <w:rStyle w:val="Hyperlink"/>
            <w:sz w:val="22"/>
            <w:szCs w:val="22"/>
          </w:rPr>
          <w:t>https://www.seventhgeneration.com/all-purpose-cleaner-free-clear</w:t>
        </w:r>
      </w:hyperlink>
      <w:r w:rsidR="00015C31" w:rsidRPr="00086D75">
        <w:rPr>
          <w:sz w:val="22"/>
          <w:szCs w:val="22"/>
        </w:rPr>
        <w:t xml:space="preserve"> </w:t>
      </w:r>
    </w:p>
    <w:p w14:paraId="7FE5FBAD" w14:textId="34F52BC9" w:rsidR="00015C31" w:rsidRPr="00086D75" w:rsidRDefault="00015C31">
      <w:pPr>
        <w:rPr>
          <w:sz w:val="22"/>
          <w:szCs w:val="22"/>
        </w:rPr>
      </w:pPr>
    </w:p>
    <w:p w14:paraId="3C9D9550" w14:textId="4BA97266" w:rsidR="00015C31" w:rsidRPr="00086D75" w:rsidRDefault="00086D75">
      <w:pPr>
        <w:rPr>
          <w:sz w:val="22"/>
          <w:szCs w:val="22"/>
        </w:rPr>
      </w:pPr>
      <w:r w:rsidRPr="00086D75">
        <w:rPr>
          <w:sz w:val="22"/>
          <w:szCs w:val="22"/>
        </w:rPr>
        <w:t>-</w:t>
      </w:r>
      <w:r w:rsidR="00015C31" w:rsidRPr="00086D75">
        <w:rPr>
          <w:sz w:val="22"/>
          <w:szCs w:val="22"/>
        </w:rPr>
        <w:t xml:space="preserve">Brillianize </w:t>
      </w:r>
      <w:r w:rsidR="00742313" w:rsidRPr="00086D75">
        <w:rPr>
          <w:sz w:val="22"/>
          <w:szCs w:val="22"/>
        </w:rPr>
        <w:t xml:space="preserve">– plastic and glass cleaner - </w:t>
      </w:r>
      <w:hyperlink r:id="rId9" w:history="1">
        <w:r w:rsidR="00742313" w:rsidRPr="00086D75">
          <w:rPr>
            <w:color w:val="0000FF"/>
            <w:sz w:val="22"/>
            <w:szCs w:val="22"/>
            <w:u w:val="single"/>
          </w:rPr>
          <w:t>http://www.brillianize.com/</w:t>
        </w:r>
      </w:hyperlink>
    </w:p>
    <w:p w14:paraId="5252C4E1" w14:textId="77777777" w:rsidR="00DA421E" w:rsidRPr="00086D75" w:rsidRDefault="00DA421E">
      <w:pPr>
        <w:rPr>
          <w:sz w:val="22"/>
          <w:szCs w:val="22"/>
        </w:rPr>
      </w:pPr>
    </w:p>
    <w:p w14:paraId="1279D7D7" w14:textId="3E968E05" w:rsidR="00982B91" w:rsidRPr="00086D75" w:rsidRDefault="00086D75">
      <w:pPr>
        <w:rPr>
          <w:sz w:val="22"/>
          <w:szCs w:val="22"/>
        </w:rPr>
      </w:pPr>
      <w:r w:rsidRPr="00086D75">
        <w:rPr>
          <w:sz w:val="22"/>
          <w:szCs w:val="22"/>
        </w:rPr>
        <w:t>-</w:t>
      </w:r>
      <w:r w:rsidR="00042F7A" w:rsidRPr="00086D75">
        <w:rPr>
          <w:sz w:val="22"/>
          <w:szCs w:val="22"/>
        </w:rPr>
        <w:t>Orvus W</w:t>
      </w:r>
      <w:r w:rsidR="00463F4A" w:rsidRPr="00086D75">
        <w:rPr>
          <w:sz w:val="22"/>
          <w:szCs w:val="22"/>
        </w:rPr>
        <w:t>A</w:t>
      </w:r>
      <w:r w:rsidR="00042F7A" w:rsidRPr="00086D75">
        <w:rPr>
          <w:sz w:val="22"/>
          <w:szCs w:val="22"/>
        </w:rPr>
        <w:t xml:space="preserve"> Paste Cleaner - </w:t>
      </w:r>
      <w:hyperlink r:id="rId10" w:history="1">
        <w:r w:rsidR="00042F7A" w:rsidRPr="00086D75">
          <w:rPr>
            <w:color w:val="0000FF"/>
            <w:sz w:val="22"/>
            <w:szCs w:val="22"/>
            <w:u w:val="single"/>
          </w:rPr>
          <w:t>https://conservationsupportsystems.com/product/show/orvus-wa-paste/detergents-soaps</w:t>
        </w:r>
      </w:hyperlink>
      <w:r w:rsidR="00042F7A" w:rsidRPr="00086D75">
        <w:rPr>
          <w:sz w:val="22"/>
          <w:szCs w:val="22"/>
        </w:rPr>
        <w:t xml:space="preserve"> - </w:t>
      </w:r>
      <w:r w:rsidR="00982B91" w:rsidRPr="00086D75">
        <w:rPr>
          <w:sz w:val="22"/>
          <w:szCs w:val="22"/>
        </w:rPr>
        <w:t>Orvus W</w:t>
      </w:r>
      <w:r w:rsidR="00463F4A" w:rsidRPr="00086D75">
        <w:rPr>
          <w:sz w:val="22"/>
          <w:szCs w:val="22"/>
        </w:rPr>
        <w:t>A</w:t>
      </w:r>
      <w:r w:rsidR="00982B91" w:rsidRPr="00086D75">
        <w:rPr>
          <w:sz w:val="22"/>
          <w:szCs w:val="22"/>
        </w:rPr>
        <w:t xml:space="preserve"> Paste Cleaner can also be found at most horse tack shops or tractor supply stores.</w:t>
      </w:r>
    </w:p>
    <w:p w14:paraId="064AB651" w14:textId="77777777" w:rsidR="00982B91" w:rsidRPr="00086D75" w:rsidRDefault="00982B91">
      <w:pPr>
        <w:rPr>
          <w:sz w:val="22"/>
          <w:szCs w:val="22"/>
        </w:rPr>
      </w:pPr>
    </w:p>
    <w:p w14:paraId="1C6D0875" w14:textId="30D31CED" w:rsidR="00042F7A" w:rsidRPr="00086D75" w:rsidRDefault="00086D75">
      <w:pPr>
        <w:rPr>
          <w:sz w:val="22"/>
          <w:szCs w:val="22"/>
        </w:rPr>
      </w:pPr>
      <w:r w:rsidRPr="00086D75">
        <w:rPr>
          <w:sz w:val="22"/>
          <w:szCs w:val="22"/>
        </w:rPr>
        <w:t>-</w:t>
      </w:r>
      <w:r w:rsidR="00982B91" w:rsidRPr="00086D75">
        <w:rPr>
          <w:sz w:val="22"/>
          <w:szCs w:val="22"/>
        </w:rPr>
        <w:t xml:space="preserve">Spray Bottles - </w:t>
      </w:r>
      <w:hyperlink r:id="rId11" w:history="1">
        <w:r w:rsidR="00982B91" w:rsidRPr="00086D75">
          <w:rPr>
            <w:color w:val="0000FF"/>
            <w:sz w:val="22"/>
            <w:szCs w:val="22"/>
            <w:u w:val="single"/>
          </w:rPr>
          <w:t>https://www.uline.com/BL_6953/Spray-Bottles</w:t>
        </w:r>
      </w:hyperlink>
    </w:p>
    <w:p w14:paraId="54CD99A8" w14:textId="6E8C99D8" w:rsidR="00982B91" w:rsidRPr="00086D75" w:rsidRDefault="00982B91">
      <w:pPr>
        <w:rPr>
          <w:sz w:val="22"/>
          <w:szCs w:val="22"/>
        </w:rPr>
      </w:pPr>
    </w:p>
    <w:p w14:paraId="7B145E3E" w14:textId="2E097209" w:rsidR="009D75A2" w:rsidRPr="00086D75" w:rsidRDefault="00086D75">
      <w:pPr>
        <w:rPr>
          <w:sz w:val="22"/>
          <w:szCs w:val="22"/>
        </w:rPr>
      </w:pPr>
      <w:r w:rsidRPr="00086D75">
        <w:rPr>
          <w:sz w:val="22"/>
          <w:szCs w:val="22"/>
        </w:rPr>
        <w:t>-</w:t>
      </w:r>
      <w:r w:rsidR="009D75A2" w:rsidRPr="00086D75">
        <w:rPr>
          <w:sz w:val="22"/>
          <w:szCs w:val="22"/>
        </w:rPr>
        <w:t xml:space="preserve">Isopropyl Alcohol - </w:t>
      </w:r>
      <w:hyperlink r:id="rId12" w:history="1">
        <w:r w:rsidR="009D75A2" w:rsidRPr="00086D75">
          <w:rPr>
            <w:color w:val="0000FF"/>
            <w:sz w:val="22"/>
            <w:szCs w:val="22"/>
            <w:u w:val="single"/>
          </w:rPr>
          <w:t>https://www.cvs.com/shop/cvs-health-91-isopropyl-alcohol-32-oz-prodid-1011920</w:t>
        </w:r>
      </w:hyperlink>
    </w:p>
    <w:p w14:paraId="0C2089AC" w14:textId="77777777" w:rsidR="009D75A2" w:rsidRPr="00086D75" w:rsidRDefault="009D75A2">
      <w:pPr>
        <w:rPr>
          <w:sz w:val="22"/>
          <w:szCs w:val="22"/>
        </w:rPr>
      </w:pPr>
    </w:p>
    <w:p w14:paraId="7DCB15EC" w14:textId="3B68971D" w:rsidR="009D75A2" w:rsidRPr="00086D75" w:rsidRDefault="00086D75">
      <w:pPr>
        <w:rPr>
          <w:sz w:val="22"/>
          <w:szCs w:val="22"/>
        </w:rPr>
      </w:pPr>
      <w:r w:rsidRPr="00086D75">
        <w:rPr>
          <w:sz w:val="22"/>
          <w:szCs w:val="22"/>
        </w:rPr>
        <w:t>-</w:t>
      </w:r>
      <w:r w:rsidR="009D75A2" w:rsidRPr="00086D75">
        <w:rPr>
          <w:sz w:val="22"/>
          <w:szCs w:val="22"/>
        </w:rPr>
        <w:t xml:space="preserve">Alcohol Wipes - </w:t>
      </w:r>
      <w:hyperlink r:id="rId13" w:history="1">
        <w:r w:rsidR="009D75A2" w:rsidRPr="00086D75">
          <w:rPr>
            <w:color w:val="0000FF"/>
            <w:sz w:val="22"/>
            <w:szCs w:val="22"/>
            <w:u w:val="single"/>
          </w:rPr>
          <w:t>https://www.cvs.com/shop/cvs-health-isopropyl-rubbing-alcohol-70-wipes-40ct-prodid-1170225</w:t>
        </w:r>
      </w:hyperlink>
      <w:r w:rsidR="009D75A2" w:rsidRPr="00086D75">
        <w:rPr>
          <w:sz w:val="22"/>
          <w:szCs w:val="22"/>
        </w:rPr>
        <w:t xml:space="preserve"> </w:t>
      </w:r>
    </w:p>
    <w:p w14:paraId="07B02D13" w14:textId="77777777" w:rsidR="009D75A2" w:rsidRPr="00086D75" w:rsidRDefault="009D75A2">
      <w:pPr>
        <w:rPr>
          <w:sz w:val="22"/>
          <w:szCs w:val="22"/>
        </w:rPr>
      </w:pPr>
    </w:p>
    <w:p w14:paraId="22F6EF2D" w14:textId="367A1731" w:rsidR="00982B91" w:rsidRPr="00086D75" w:rsidRDefault="00086D75">
      <w:pPr>
        <w:rPr>
          <w:sz w:val="22"/>
          <w:szCs w:val="22"/>
        </w:rPr>
      </w:pPr>
      <w:r w:rsidRPr="00086D75">
        <w:rPr>
          <w:sz w:val="22"/>
          <w:szCs w:val="22"/>
        </w:rPr>
        <w:t>-</w:t>
      </w:r>
      <w:r w:rsidR="00982B91" w:rsidRPr="00086D75">
        <w:rPr>
          <w:sz w:val="22"/>
          <w:szCs w:val="22"/>
        </w:rPr>
        <w:t xml:space="preserve">Distilled Water - </w:t>
      </w:r>
      <w:hyperlink r:id="rId14" w:history="1">
        <w:r w:rsidR="00982B91" w:rsidRPr="00086D75">
          <w:rPr>
            <w:color w:val="0000FF"/>
            <w:sz w:val="22"/>
            <w:szCs w:val="22"/>
            <w:u w:val="single"/>
          </w:rPr>
          <w:t>https://www.globalindustrial.com/p/foodservice/food-beverages/coffee-beverages/distilled-water-1gal-6-carton?infoParam.campaignId=T9F&amp;gclid=CjwKCAjw5cL2BRASEiwAENqAPh0QAtdflymz-yvZ_KNB8d2r4x6FPHm80AQgHoE4ztaQoNrJkhotMBoCBw4QAvD_BwE</w:t>
        </w:r>
      </w:hyperlink>
    </w:p>
    <w:p w14:paraId="4FA15CE0" w14:textId="7C74D7BC" w:rsidR="00153310" w:rsidRPr="00086D75" w:rsidRDefault="00153310">
      <w:pPr>
        <w:rPr>
          <w:sz w:val="22"/>
          <w:szCs w:val="22"/>
        </w:rPr>
      </w:pPr>
    </w:p>
    <w:p w14:paraId="14FEBBE5" w14:textId="04D87C9C" w:rsidR="009D75A2" w:rsidRPr="00086D75" w:rsidRDefault="00086D75">
      <w:pPr>
        <w:rPr>
          <w:sz w:val="22"/>
          <w:szCs w:val="22"/>
        </w:rPr>
      </w:pPr>
      <w:r w:rsidRPr="00086D75">
        <w:rPr>
          <w:sz w:val="22"/>
          <w:szCs w:val="22"/>
        </w:rPr>
        <w:t>-</w:t>
      </w:r>
      <w:r w:rsidR="009D75A2" w:rsidRPr="00086D75">
        <w:rPr>
          <w:sz w:val="22"/>
          <w:szCs w:val="22"/>
        </w:rPr>
        <w:t xml:space="preserve">Vacuum Cleaner - </w:t>
      </w:r>
      <w:hyperlink r:id="rId15" w:history="1">
        <w:r w:rsidR="009D75A2" w:rsidRPr="00086D75">
          <w:rPr>
            <w:color w:val="0000FF"/>
            <w:sz w:val="22"/>
            <w:szCs w:val="22"/>
            <w:u w:val="single"/>
          </w:rPr>
          <w:t>https://www.vacuumcleanermarket.com/miele-classic-c1-pure-suction-sban0-vacuum-cleaner-parts.html</w:t>
        </w:r>
      </w:hyperlink>
    </w:p>
    <w:p w14:paraId="09E51623" w14:textId="77777777" w:rsidR="009D75A2" w:rsidRPr="00086D75" w:rsidRDefault="009D75A2">
      <w:pPr>
        <w:rPr>
          <w:sz w:val="22"/>
          <w:szCs w:val="22"/>
        </w:rPr>
      </w:pPr>
    </w:p>
    <w:p w14:paraId="727955D1" w14:textId="00311CEE" w:rsidR="009D75A2" w:rsidRPr="00086D75" w:rsidRDefault="00086D75">
      <w:pPr>
        <w:rPr>
          <w:color w:val="0000FF"/>
          <w:sz w:val="22"/>
          <w:szCs w:val="22"/>
          <w:u w:val="single"/>
        </w:rPr>
      </w:pPr>
      <w:r w:rsidRPr="00086D75">
        <w:rPr>
          <w:sz w:val="22"/>
          <w:szCs w:val="22"/>
        </w:rPr>
        <w:t>-</w:t>
      </w:r>
      <w:r w:rsidR="009D75A2" w:rsidRPr="00086D75">
        <w:rPr>
          <w:sz w:val="22"/>
          <w:szCs w:val="22"/>
        </w:rPr>
        <w:t xml:space="preserve">Plastic Screening Material - </w:t>
      </w:r>
      <w:hyperlink r:id="rId16" w:history="1">
        <w:r w:rsidR="009D75A2" w:rsidRPr="00086D75">
          <w:rPr>
            <w:rStyle w:val="Hyperlink"/>
            <w:sz w:val="22"/>
            <w:szCs w:val="22"/>
          </w:rPr>
          <w:t>https://www.lowes.com/pd/Phifer-BetterVue-3-ft-x-7-ft-Black-Fiberglass-Screen-Mesh/1000179077</w:t>
        </w:r>
      </w:hyperlink>
    </w:p>
    <w:p w14:paraId="24220B76" w14:textId="77777777" w:rsidR="005135EC" w:rsidRPr="00086D75" w:rsidRDefault="005135EC" w:rsidP="005135EC">
      <w:pPr>
        <w:pStyle w:val="Footer"/>
        <w:rPr>
          <w:sz w:val="22"/>
          <w:szCs w:val="22"/>
        </w:rPr>
      </w:pPr>
    </w:p>
    <w:p w14:paraId="6F8B3EF8" w14:textId="772F8909" w:rsidR="00086D75" w:rsidRPr="005135EC" w:rsidRDefault="00086D75" w:rsidP="00086D75">
      <w:pPr>
        <w:pStyle w:val="Footer"/>
      </w:pPr>
      <w:r w:rsidRPr="00086D75">
        <w:rPr>
          <w:sz w:val="22"/>
          <w:szCs w:val="22"/>
        </w:rPr>
        <w:t xml:space="preserve">-This cleaning guideline is based on the guidelines provided by the National Park Service - </w:t>
      </w:r>
      <w:hyperlink r:id="rId17" w:history="1">
        <w:r w:rsidRPr="00086D75">
          <w:rPr>
            <w:color w:val="0000FF"/>
            <w:sz w:val="22"/>
            <w:szCs w:val="22"/>
            <w:u w:val="single"/>
          </w:rPr>
          <w:t>https://www.nps.gov/subjects/hfc/covid-19-exhibitry-cleaning-guidance.htm</w:t>
        </w:r>
      </w:hyperlink>
    </w:p>
    <w:p w14:paraId="0EBBC6FC" w14:textId="77777777" w:rsidR="00086D75" w:rsidRDefault="00086D75" w:rsidP="00086D75">
      <w:pPr>
        <w:rPr>
          <w:b/>
          <w:bCs/>
          <w:color w:val="auto"/>
        </w:rPr>
      </w:pPr>
    </w:p>
    <w:p w14:paraId="54CD68D8" w14:textId="77777777" w:rsidR="00086D75" w:rsidRPr="00086D75" w:rsidRDefault="00086D75" w:rsidP="00086D75">
      <w:pPr>
        <w:rPr>
          <w:b/>
          <w:bCs/>
          <w:color w:val="auto"/>
        </w:rPr>
      </w:pPr>
      <w:r w:rsidRPr="00086D75">
        <w:rPr>
          <w:b/>
          <w:bCs/>
          <w:color w:val="auto"/>
        </w:rPr>
        <w:t xml:space="preserve">If you have any questions or are not fully sure about cleaning or disinfecting any historic surfaces or artifacts at your site, please contact – </w:t>
      </w:r>
    </w:p>
    <w:p w14:paraId="673C0241" w14:textId="77777777" w:rsidR="00086D75" w:rsidRPr="00086D75" w:rsidRDefault="00086D75" w:rsidP="00086D75">
      <w:pPr>
        <w:rPr>
          <w:b/>
          <w:bCs/>
          <w:color w:val="auto"/>
        </w:rPr>
      </w:pPr>
    </w:p>
    <w:p w14:paraId="042F6503" w14:textId="77777777" w:rsidR="00086D75" w:rsidRPr="00086D75" w:rsidRDefault="00086D75" w:rsidP="00086D75">
      <w:pPr>
        <w:rPr>
          <w:b/>
          <w:bCs/>
          <w:color w:val="auto"/>
        </w:rPr>
      </w:pPr>
      <w:r w:rsidRPr="00086D75">
        <w:rPr>
          <w:b/>
          <w:bCs/>
          <w:color w:val="auto"/>
        </w:rPr>
        <w:tab/>
        <w:t>Josh Headlee</w:t>
      </w:r>
    </w:p>
    <w:p w14:paraId="2942DF0F" w14:textId="77777777" w:rsidR="00086D75" w:rsidRPr="00086D75" w:rsidRDefault="00086D75" w:rsidP="00086D75">
      <w:pPr>
        <w:rPr>
          <w:b/>
          <w:bCs/>
          <w:color w:val="auto"/>
        </w:rPr>
      </w:pPr>
      <w:r w:rsidRPr="00086D75">
        <w:rPr>
          <w:b/>
          <w:bCs/>
          <w:color w:val="auto"/>
        </w:rPr>
        <w:tab/>
        <w:t>GSPHS Preservation Specialist</w:t>
      </w:r>
    </w:p>
    <w:p w14:paraId="05741A6B" w14:textId="77777777" w:rsidR="00086D75" w:rsidRPr="00086D75" w:rsidRDefault="00086D75" w:rsidP="00086D75">
      <w:pPr>
        <w:rPr>
          <w:b/>
          <w:bCs/>
          <w:color w:val="auto"/>
        </w:rPr>
      </w:pPr>
      <w:r w:rsidRPr="00086D75">
        <w:rPr>
          <w:b/>
          <w:bCs/>
          <w:color w:val="auto"/>
        </w:rPr>
        <w:tab/>
        <w:t>(404) 326-1534</w:t>
      </w:r>
    </w:p>
    <w:p w14:paraId="522637C9" w14:textId="77777777" w:rsidR="00086D75" w:rsidRPr="00086D75" w:rsidRDefault="00086D75" w:rsidP="00086D75">
      <w:pPr>
        <w:rPr>
          <w:color w:val="auto"/>
        </w:rPr>
      </w:pPr>
      <w:r w:rsidRPr="00086D75">
        <w:rPr>
          <w:b/>
          <w:bCs/>
          <w:color w:val="auto"/>
        </w:rPr>
        <w:tab/>
        <w:t>Josh.Headlee@dnr.ga.gov</w:t>
      </w:r>
    </w:p>
    <w:p w14:paraId="298549C0" w14:textId="398DAEA4" w:rsidR="00153310" w:rsidRPr="008629D9" w:rsidRDefault="00153310" w:rsidP="00B82264">
      <w:pPr>
        <w:jc w:val="center"/>
        <w:rPr>
          <w:b/>
          <w:bCs/>
          <w:sz w:val="36"/>
          <w:szCs w:val="36"/>
        </w:rPr>
      </w:pPr>
      <w:bookmarkStart w:id="1" w:name="_GoBack"/>
      <w:bookmarkEnd w:id="1"/>
      <w:r w:rsidRPr="008629D9">
        <w:rPr>
          <w:b/>
          <w:bCs/>
          <w:sz w:val="36"/>
          <w:szCs w:val="36"/>
        </w:rPr>
        <w:lastRenderedPageBreak/>
        <w:t>Quick Reference Cleaning Chart</w:t>
      </w:r>
    </w:p>
    <w:p w14:paraId="6A23F84F" w14:textId="77777777" w:rsidR="008F5751" w:rsidRDefault="008F5751" w:rsidP="00B82264">
      <w:pPr>
        <w:jc w:val="center"/>
        <w:rPr>
          <w:b/>
          <w:bCs/>
          <w:sz w:val="36"/>
          <w:szCs w:val="36"/>
        </w:rPr>
      </w:pPr>
    </w:p>
    <w:tbl>
      <w:tblPr>
        <w:tblStyle w:val="TableGrid"/>
        <w:tblW w:w="0" w:type="auto"/>
        <w:tblLayout w:type="fixed"/>
        <w:tblLook w:val="04A0" w:firstRow="1" w:lastRow="0" w:firstColumn="1" w:lastColumn="0" w:noHBand="0" w:noVBand="1"/>
      </w:tblPr>
      <w:tblGrid>
        <w:gridCol w:w="1435"/>
        <w:gridCol w:w="1710"/>
        <w:gridCol w:w="3420"/>
        <w:gridCol w:w="2250"/>
        <w:gridCol w:w="1975"/>
      </w:tblGrid>
      <w:tr w:rsidR="00667ED0" w:rsidRPr="005135EC" w14:paraId="5ACFFC2D" w14:textId="77777777" w:rsidTr="008F5751">
        <w:trPr>
          <w:trHeight w:val="1547"/>
        </w:trPr>
        <w:tc>
          <w:tcPr>
            <w:tcW w:w="1435" w:type="dxa"/>
          </w:tcPr>
          <w:p w14:paraId="1351C012" w14:textId="1EC10FA7" w:rsidR="00153310" w:rsidRPr="005135EC" w:rsidRDefault="00153310">
            <w:pPr>
              <w:rPr>
                <w:sz w:val="22"/>
                <w:szCs w:val="22"/>
              </w:rPr>
            </w:pPr>
            <w:r w:rsidRPr="005135EC">
              <w:rPr>
                <w:sz w:val="22"/>
                <w:szCs w:val="22"/>
              </w:rPr>
              <w:t>Wood</w:t>
            </w:r>
          </w:p>
        </w:tc>
        <w:tc>
          <w:tcPr>
            <w:tcW w:w="1710" w:type="dxa"/>
          </w:tcPr>
          <w:p w14:paraId="4242359A" w14:textId="64D25786" w:rsidR="00153310" w:rsidRPr="005135EC" w:rsidRDefault="00153310">
            <w:pPr>
              <w:rPr>
                <w:sz w:val="22"/>
                <w:szCs w:val="22"/>
              </w:rPr>
            </w:pPr>
            <w:r w:rsidRPr="005135EC">
              <w:rPr>
                <w:sz w:val="22"/>
                <w:szCs w:val="22"/>
              </w:rPr>
              <w:t>Seventh Generation All-Purpose Cleaner – Free And Clear</w:t>
            </w:r>
          </w:p>
        </w:tc>
        <w:tc>
          <w:tcPr>
            <w:tcW w:w="3420" w:type="dxa"/>
          </w:tcPr>
          <w:p w14:paraId="4B85334D" w14:textId="77777777" w:rsidR="00153310" w:rsidRPr="005135EC" w:rsidRDefault="00A20010" w:rsidP="00153310">
            <w:pPr>
              <w:rPr>
                <w:sz w:val="22"/>
                <w:szCs w:val="22"/>
              </w:rPr>
            </w:pPr>
            <w:hyperlink r:id="rId18" w:history="1">
              <w:r w:rsidR="00153310" w:rsidRPr="005135EC">
                <w:rPr>
                  <w:color w:val="0000FF"/>
                  <w:sz w:val="22"/>
                  <w:szCs w:val="22"/>
                  <w:u w:val="single"/>
                </w:rPr>
                <w:t>https://www.seventhgeneration.com/all-purpose-cleaner-free-clear</w:t>
              </w:r>
            </w:hyperlink>
            <w:r w:rsidR="00153310" w:rsidRPr="005135EC">
              <w:rPr>
                <w:sz w:val="22"/>
                <w:szCs w:val="22"/>
              </w:rPr>
              <w:t xml:space="preserve"> </w:t>
            </w:r>
          </w:p>
          <w:p w14:paraId="010F1E3B" w14:textId="77777777" w:rsidR="00153310" w:rsidRPr="005135EC" w:rsidRDefault="00153310">
            <w:pPr>
              <w:rPr>
                <w:sz w:val="22"/>
                <w:szCs w:val="22"/>
              </w:rPr>
            </w:pPr>
          </w:p>
        </w:tc>
        <w:tc>
          <w:tcPr>
            <w:tcW w:w="2250" w:type="dxa"/>
          </w:tcPr>
          <w:p w14:paraId="3C076346" w14:textId="65E4E0D7" w:rsidR="00153310" w:rsidRPr="005135EC" w:rsidRDefault="009B13CF">
            <w:pPr>
              <w:rPr>
                <w:sz w:val="22"/>
                <w:szCs w:val="22"/>
              </w:rPr>
            </w:pPr>
            <w:r w:rsidRPr="005135EC">
              <w:rPr>
                <w:sz w:val="22"/>
                <w:szCs w:val="22"/>
              </w:rPr>
              <w:t>Pre-mixed – no mixing required</w:t>
            </w:r>
          </w:p>
        </w:tc>
        <w:tc>
          <w:tcPr>
            <w:tcW w:w="1975" w:type="dxa"/>
          </w:tcPr>
          <w:p w14:paraId="027843DC" w14:textId="2FB11563" w:rsidR="00153310" w:rsidRPr="005135EC" w:rsidRDefault="009B13CF">
            <w:pPr>
              <w:rPr>
                <w:sz w:val="22"/>
                <w:szCs w:val="22"/>
              </w:rPr>
            </w:pPr>
            <w:r w:rsidRPr="005135EC">
              <w:rPr>
                <w:sz w:val="22"/>
                <w:szCs w:val="22"/>
              </w:rPr>
              <w:t>Apply product to wipe or soft clean cloth – use a rinse wipe – use a drying cloth</w:t>
            </w:r>
          </w:p>
        </w:tc>
      </w:tr>
      <w:tr w:rsidR="00667ED0" w:rsidRPr="005135EC" w14:paraId="21886DE0" w14:textId="77777777" w:rsidTr="00435E1C">
        <w:tc>
          <w:tcPr>
            <w:tcW w:w="1435" w:type="dxa"/>
          </w:tcPr>
          <w:p w14:paraId="780A3F76" w14:textId="7E648E2F" w:rsidR="00153310" w:rsidRPr="005135EC" w:rsidRDefault="009B13CF">
            <w:pPr>
              <w:rPr>
                <w:sz w:val="22"/>
                <w:szCs w:val="22"/>
              </w:rPr>
            </w:pPr>
            <w:r w:rsidRPr="005135EC">
              <w:rPr>
                <w:sz w:val="22"/>
                <w:szCs w:val="22"/>
              </w:rPr>
              <w:t>Wood</w:t>
            </w:r>
          </w:p>
        </w:tc>
        <w:tc>
          <w:tcPr>
            <w:tcW w:w="1710" w:type="dxa"/>
          </w:tcPr>
          <w:p w14:paraId="3C317F0A" w14:textId="3343004E" w:rsidR="00153310" w:rsidRPr="005135EC" w:rsidRDefault="009B13CF">
            <w:pPr>
              <w:rPr>
                <w:sz w:val="22"/>
                <w:szCs w:val="22"/>
              </w:rPr>
            </w:pPr>
            <w:r w:rsidRPr="005135EC">
              <w:rPr>
                <w:sz w:val="22"/>
                <w:szCs w:val="22"/>
              </w:rPr>
              <w:t xml:space="preserve">Orus Wa Paste Cleaner </w:t>
            </w:r>
          </w:p>
        </w:tc>
        <w:tc>
          <w:tcPr>
            <w:tcW w:w="3420" w:type="dxa"/>
          </w:tcPr>
          <w:p w14:paraId="51E36F22" w14:textId="222B13FE" w:rsidR="00153310" w:rsidRPr="005135EC" w:rsidRDefault="00A20010">
            <w:pPr>
              <w:rPr>
                <w:sz w:val="22"/>
                <w:szCs w:val="22"/>
              </w:rPr>
            </w:pPr>
            <w:hyperlink r:id="rId19" w:history="1">
              <w:r w:rsidR="009B13CF" w:rsidRPr="005135EC">
                <w:rPr>
                  <w:color w:val="0000FF"/>
                  <w:sz w:val="22"/>
                  <w:szCs w:val="22"/>
                  <w:u w:val="single"/>
                </w:rPr>
                <w:t>https://conservationsupportsystems.com/product/show/orvus-wa-paste/detergents-soaps</w:t>
              </w:r>
            </w:hyperlink>
          </w:p>
        </w:tc>
        <w:tc>
          <w:tcPr>
            <w:tcW w:w="2250" w:type="dxa"/>
          </w:tcPr>
          <w:p w14:paraId="1D2B56A7" w14:textId="27A42D3F" w:rsidR="00153310" w:rsidRPr="005135EC" w:rsidRDefault="009B13CF">
            <w:pPr>
              <w:rPr>
                <w:sz w:val="22"/>
                <w:szCs w:val="22"/>
              </w:rPr>
            </w:pPr>
            <w:r w:rsidRPr="005135EC">
              <w:rPr>
                <w:sz w:val="22"/>
                <w:szCs w:val="22"/>
              </w:rPr>
              <w:t>Mix 1 Tbsp. of Orvus Wa Paste Cleaner to 1 gal. of distilled water</w:t>
            </w:r>
          </w:p>
        </w:tc>
        <w:tc>
          <w:tcPr>
            <w:tcW w:w="1975" w:type="dxa"/>
          </w:tcPr>
          <w:p w14:paraId="22A7FC58" w14:textId="28D69E0D" w:rsidR="00153310" w:rsidRPr="005135EC" w:rsidRDefault="009B13CF">
            <w:pPr>
              <w:rPr>
                <w:sz w:val="22"/>
                <w:szCs w:val="22"/>
              </w:rPr>
            </w:pPr>
            <w:r w:rsidRPr="005135EC">
              <w:rPr>
                <w:sz w:val="22"/>
                <w:szCs w:val="22"/>
              </w:rPr>
              <w:t>Apply product to wipe or soft clean cloth – use a rinse wipe – use a drying cloth</w:t>
            </w:r>
          </w:p>
        </w:tc>
      </w:tr>
      <w:tr w:rsidR="00667ED0" w:rsidRPr="005135EC" w14:paraId="7238DE23" w14:textId="77777777" w:rsidTr="00435E1C">
        <w:tc>
          <w:tcPr>
            <w:tcW w:w="1435" w:type="dxa"/>
          </w:tcPr>
          <w:p w14:paraId="09EBDCCE" w14:textId="0D2A93D6" w:rsidR="00667ED0" w:rsidRPr="005135EC" w:rsidRDefault="00667ED0" w:rsidP="00667ED0">
            <w:pPr>
              <w:rPr>
                <w:sz w:val="22"/>
                <w:szCs w:val="22"/>
              </w:rPr>
            </w:pPr>
            <w:r w:rsidRPr="005135EC">
              <w:rPr>
                <w:sz w:val="22"/>
                <w:szCs w:val="22"/>
              </w:rPr>
              <w:t>Metal</w:t>
            </w:r>
            <w:r w:rsidR="00435E1C" w:rsidRPr="005135EC">
              <w:rPr>
                <w:sz w:val="22"/>
                <w:szCs w:val="22"/>
              </w:rPr>
              <w:t xml:space="preserve"> (Historic)</w:t>
            </w:r>
          </w:p>
        </w:tc>
        <w:tc>
          <w:tcPr>
            <w:tcW w:w="1710" w:type="dxa"/>
          </w:tcPr>
          <w:p w14:paraId="388287AE" w14:textId="5C88BA4B" w:rsidR="00667ED0" w:rsidRPr="005135EC" w:rsidRDefault="00667ED0" w:rsidP="00667ED0">
            <w:pPr>
              <w:rPr>
                <w:sz w:val="22"/>
                <w:szCs w:val="22"/>
              </w:rPr>
            </w:pPr>
            <w:r w:rsidRPr="005135EC">
              <w:rPr>
                <w:sz w:val="22"/>
                <w:szCs w:val="22"/>
              </w:rPr>
              <w:t>Seventh Generation All-Purpose Cleaner – Free And Clear</w:t>
            </w:r>
          </w:p>
        </w:tc>
        <w:tc>
          <w:tcPr>
            <w:tcW w:w="3420" w:type="dxa"/>
          </w:tcPr>
          <w:p w14:paraId="029BE493" w14:textId="5EB54881" w:rsidR="00667ED0" w:rsidRPr="005135EC" w:rsidRDefault="00A20010" w:rsidP="00667ED0">
            <w:pPr>
              <w:rPr>
                <w:sz w:val="22"/>
                <w:szCs w:val="22"/>
              </w:rPr>
            </w:pPr>
            <w:hyperlink r:id="rId20" w:history="1">
              <w:r w:rsidR="00667ED0" w:rsidRPr="005135EC">
                <w:rPr>
                  <w:color w:val="0000FF"/>
                  <w:sz w:val="22"/>
                  <w:szCs w:val="22"/>
                  <w:u w:val="single"/>
                </w:rPr>
                <w:t>https://www.seventhgeneration.com/all-purpose-cleaner-free-clear</w:t>
              </w:r>
            </w:hyperlink>
          </w:p>
        </w:tc>
        <w:tc>
          <w:tcPr>
            <w:tcW w:w="2250" w:type="dxa"/>
          </w:tcPr>
          <w:p w14:paraId="319C7E05" w14:textId="49EDE77F" w:rsidR="00667ED0" w:rsidRPr="005135EC" w:rsidRDefault="00667ED0" w:rsidP="00667ED0">
            <w:pPr>
              <w:rPr>
                <w:sz w:val="22"/>
                <w:szCs w:val="22"/>
              </w:rPr>
            </w:pPr>
            <w:r w:rsidRPr="005135EC">
              <w:rPr>
                <w:sz w:val="22"/>
                <w:szCs w:val="22"/>
              </w:rPr>
              <w:t>Pre-mixed – no mixing required</w:t>
            </w:r>
          </w:p>
        </w:tc>
        <w:tc>
          <w:tcPr>
            <w:tcW w:w="1975" w:type="dxa"/>
          </w:tcPr>
          <w:p w14:paraId="5B9B5C82" w14:textId="1A39EB40" w:rsidR="00667ED0" w:rsidRPr="005135EC" w:rsidRDefault="00667ED0" w:rsidP="00667ED0">
            <w:pPr>
              <w:rPr>
                <w:sz w:val="22"/>
                <w:szCs w:val="22"/>
              </w:rPr>
            </w:pPr>
            <w:r w:rsidRPr="005135EC">
              <w:rPr>
                <w:sz w:val="22"/>
                <w:szCs w:val="22"/>
              </w:rPr>
              <w:t>Apply product to wipe or soft clean cloth – use a rinse wipe – use a drying cloth</w:t>
            </w:r>
          </w:p>
        </w:tc>
      </w:tr>
      <w:tr w:rsidR="00667ED0" w:rsidRPr="005135EC" w14:paraId="44F577B3" w14:textId="77777777" w:rsidTr="00435E1C">
        <w:tc>
          <w:tcPr>
            <w:tcW w:w="1435" w:type="dxa"/>
          </w:tcPr>
          <w:p w14:paraId="00385E2A" w14:textId="1C7D474C" w:rsidR="00667ED0" w:rsidRPr="005135EC" w:rsidRDefault="00667ED0" w:rsidP="00667ED0">
            <w:pPr>
              <w:rPr>
                <w:sz w:val="22"/>
                <w:szCs w:val="22"/>
              </w:rPr>
            </w:pPr>
            <w:r w:rsidRPr="005135EC">
              <w:rPr>
                <w:sz w:val="22"/>
                <w:szCs w:val="22"/>
              </w:rPr>
              <w:t>Metal (Brass and Copper)</w:t>
            </w:r>
          </w:p>
        </w:tc>
        <w:tc>
          <w:tcPr>
            <w:tcW w:w="1710" w:type="dxa"/>
          </w:tcPr>
          <w:p w14:paraId="0D8111DB" w14:textId="5F212833" w:rsidR="00667ED0" w:rsidRPr="005135EC" w:rsidRDefault="00667ED0" w:rsidP="00667ED0">
            <w:pPr>
              <w:rPr>
                <w:sz w:val="22"/>
                <w:szCs w:val="22"/>
              </w:rPr>
            </w:pPr>
            <w:r w:rsidRPr="005135EC">
              <w:rPr>
                <w:sz w:val="22"/>
                <w:szCs w:val="22"/>
              </w:rPr>
              <w:t>NA</w:t>
            </w:r>
          </w:p>
        </w:tc>
        <w:tc>
          <w:tcPr>
            <w:tcW w:w="3420" w:type="dxa"/>
          </w:tcPr>
          <w:p w14:paraId="2B96B290" w14:textId="081BD73D" w:rsidR="00667ED0" w:rsidRPr="005135EC" w:rsidRDefault="00667ED0" w:rsidP="00667ED0">
            <w:pPr>
              <w:rPr>
                <w:sz w:val="22"/>
                <w:szCs w:val="22"/>
              </w:rPr>
            </w:pPr>
            <w:r w:rsidRPr="005135EC">
              <w:rPr>
                <w:sz w:val="22"/>
                <w:szCs w:val="22"/>
              </w:rPr>
              <w:t>Has antimicrobial properties that will essentially disinfect itself after approximately 8-hours</w:t>
            </w:r>
          </w:p>
        </w:tc>
        <w:tc>
          <w:tcPr>
            <w:tcW w:w="2250" w:type="dxa"/>
          </w:tcPr>
          <w:p w14:paraId="4F4D0267" w14:textId="035EB6DC" w:rsidR="00667ED0" w:rsidRPr="005135EC" w:rsidRDefault="00667ED0" w:rsidP="00667ED0">
            <w:pPr>
              <w:rPr>
                <w:sz w:val="22"/>
                <w:szCs w:val="22"/>
              </w:rPr>
            </w:pPr>
            <w:r w:rsidRPr="005135EC">
              <w:rPr>
                <w:sz w:val="22"/>
                <w:szCs w:val="22"/>
              </w:rPr>
              <w:t>NA</w:t>
            </w:r>
          </w:p>
        </w:tc>
        <w:tc>
          <w:tcPr>
            <w:tcW w:w="1975" w:type="dxa"/>
          </w:tcPr>
          <w:p w14:paraId="58620F65" w14:textId="2EB4265C" w:rsidR="00667ED0" w:rsidRPr="005135EC" w:rsidRDefault="00667ED0" w:rsidP="00667ED0">
            <w:pPr>
              <w:rPr>
                <w:sz w:val="22"/>
                <w:szCs w:val="22"/>
              </w:rPr>
            </w:pPr>
            <w:r w:rsidRPr="005135EC">
              <w:rPr>
                <w:sz w:val="22"/>
                <w:szCs w:val="22"/>
              </w:rPr>
              <w:t>Can help reduce the amount of cleaning of historic brass</w:t>
            </w:r>
          </w:p>
        </w:tc>
      </w:tr>
      <w:tr w:rsidR="00667ED0" w:rsidRPr="005135EC" w14:paraId="3F52715B" w14:textId="77777777" w:rsidTr="00435E1C">
        <w:tc>
          <w:tcPr>
            <w:tcW w:w="1435" w:type="dxa"/>
          </w:tcPr>
          <w:p w14:paraId="0AAEC8AC" w14:textId="4993685E" w:rsidR="00667ED0" w:rsidRPr="005135EC" w:rsidRDefault="00667ED0" w:rsidP="00667ED0">
            <w:pPr>
              <w:rPr>
                <w:sz w:val="22"/>
                <w:szCs w:val="22"/>
              </w:rPr>
            </w:pPr>
            <w:r w:rsidRPr="005135EC">
              <w:rPr>
                <w:sz w:val="22"/>
                <w:szCs w:val="22"/>
              </w:rPr>
              <w:t>Metal (Modern Only)</w:t>
            </w:r>
          </w:p>
        </w:tc>
        <w:tc>
          <w:tcPr>
            <w:tcW w:w="1710" w:type="dxa"/>
          </w:tcPr>
          <w:p w14:paraId="6E552DF2" w14:textId="139A535F" w:rsidR="00667ED0" w:rsidRPr="005135EC" w:rsidRDefault="00667ED0" w:rsidP="00667ED0">
            <w:pPr>
              <w:rPr>
                <w:sz w:val="22"/>
                <w:szCs w:val="22"/>
              </w:rPr>
            </w:pPr>
            <w:r w:rsidRPr="005135EC">
              <w:rPr>
                <w:sz w:val="22"/>
                <w:szCs w:val="22"/>
              </w:rPr>
              <w:t>Rubbing Alcohol or Alcohol Wipes</w:t>
            </w:r>
          </w:p>
        </w:tc>
        <w:tc>
          <w:tcPr>
            <w:tcW w:w="3420" w:type="dxa"/>
          </w:tcPr>
          <w:p w14:paraId="47FB800E" w14:textId="45E4D184" w:rsidR="00B82264" w:rsidRPr="005135EC" w:rsidRDefault="00A20010" w:rsidP="00667ED0">
            <w:pPr>
              <w:rPr>
                <w:sz w:val="22"/>
                <w:szCs w:val="22"/>
              </w:rPr>
            </w:pPr>
            <w:hyperlink r:id="rId21" w:history="1">
              <w:r w:rsidR="00133A86" w:rsidRPr="005135EC">
                <w:rPr>
                  <w:color w:val="0000FF"/>
                  <w:sz w:val="22"/>
                  <w:szCs w:val="22"/>
                  <w:u w:val="single"/>
                </w:rPr>
                <w:t>https://www.cvs.com/shop/cvs-health-91-isopropyl-alcohol-32-oz-prodid-1011920</w:t>
              </w:r>
            </w:hyperlink>
          </w:p>
          <w:p w14:paraId="589EA9FC" w14:textId="0A8786EE" w:rsidR="00B82264" w:rsidRPr="005135EC" w:rsidRDefault="00B82264" w:rsidP="00667ED0">
            <w:pPr>
              <w:rPr>
                <w:sz w:val="22"/>
                <w:szCs w:val="22"/>
              </w:rPr>
            </w:pPr>
            <w:r w:rsidRPr="005135EC">
              <w:rPr>
                <w:sz w:val="22"/>
                <w:szCs w:val="22"/>
              </w:rPr>
              <w:t>or</w:t>
            </w:r>
          </w:p>
          <w:p w14:paraId="54D09759" w14:textId="04055C8C" w:rsidR="00667ED0" w:rsidRPr="005135EC" w:rsidRDefault="00A20010" w:rsidP="00667ED0">
            <w:pPr>
              <w:rPr>
                <w:sz w:val="22"/>
                <w:szCs w:val="22"/>
              </w:rPr>
            </w:pPr>
            <w:hyperlink r:id="rId22" w:history="1">
              <w:r w:rsidR="00B82264" w:rsidRPr="005135EC">
                <w:rPr>
                  <w:rStyle w:val="Hyperlink"/>
                  <w:sz w:val="22"/>
                  <w:szCs w:val="22"/>
                </w:rPr>
                <w:t>https://www.cvs.com/shop/cvs-health-isopropyl-rubbing-alcohol-70-wipes-40ct-prodid-1170225</w:t>
              </w:r>
            </w:hyperlink>
          </w:p>
        </w:tc>
        <w:tc>
          <w:tcPr>
            <w:tcW w:w="2250" w:type="dxa"/>
          </w:tcPr>
          <w:p w14:paraId="614B03AD" w14:textId="35181E6F" w:rsidR="00667ED0" w:rsidRPr="005135EC" w:rsidRDefault="00667ED0" w:rsidP="00667ED0">
            <w:pPr>
              <w:rPr>
                <w:sz w:val="22"/>
                <w:szCs w:val="22"/>
              </w:rPr>
            </w:pPr>
            <w:r w:rsidRPr="005135EC">
              <w:rPr>
                <w:sz w:val="22"/>
                <w:szCs w:val="22"/>
              </w:rPr>
              <w:t>Pure alcohol can be diluted  using distilled water de-pending on the percent-age of alcohol required</w:t>
            </w:r>
          </w:p>
        </w:tc>
        <w:tc>
          <w:tcPr>
            <w:tcW w:w="1975" w:type="dxa"/>
          </w:tcPr>
          <w:p w14:paraId="15D8F597" w14:textId="2625AEEE" w:rsidR="00667ED0" w:rsidRPr="005135EC" w:rsidRDefault="00667ED0" w:rsidP="00667ED0">
            <w:pPr>
              <w:rPr>
                <w:sz w:val="22"/>
                <w:szCs w:val="22"/>
              </w:rPr>
            </w:pPr>
            <w:r w:rsidRPr="005135EC">
              <w:rPr>
                <w:sz w:val="22"/>
                <w:szCs w:val="22"/>
              </w:rPr>
              <w:t>Wipe over the metal so as to fully sat-urate the surface</w:t>
            </w:r>
          </w:p>
        </w:tc>
      </w:tr>
      <w:tr w:rsidR="00667ED0" w:rsidRPr="005135EC" w14:paraId="21AC2751" w14:textId="77777777" w:rsidTr="00435E1C">
        <w:tc>
          <w:tcPr>
            <w:tcW w:w="1435" w:type="dxa"/>
          </w:tcPr>
          <w:p w14:paraId="58D37F2F" w14:textId="1EDCDD67" w:rsidR="00667ED0" w:rsidRPr="005135EC" w:rsidRDefault="00435E1C" w:rsidP="00667ED0">
            <w:pPr>
              <w:rPr>
                <w:sz w:val="22"/>
                <w:szCs w:val="22"/>
              </w:rPr>
            </w:pPr>
            <w:r w:rsidRPr="005135EC">
              <w:rPr>
                <w:sz w:val="22"/>
                <w:szCs w:val="22"/>
              </w:rPr>
              <w:t>Textiles (Upholstery)</w:t>
            </w:r>
          </w:p>
        </w:tc>
        <w:tc>
          <w:tcPr>
            <w:tcW w:w="1710" w:type="dxa"/>
          </w:tcPr>
          <w:p w14:paraId="44C300B8" w14:textId="38B3BE0E" w:rsidR="00667ED0" w:rsidRPr="005135EC" w:rsidRDefault="00435E1C" w:rsidP="00667ED0">
            <w:pPr>
              <w:rPr>
                <w:sz w:val="22"/>
                <w:szCs w:val="22"/>
              </w:rPr>
            </w:pPr>
            <w:r w:rsidRPr="005135EC">
              <w:rPr>
                <w:sz w:val="22"/>
                <w:szCs w:val="22"/>
              </w:rPr>
              <w:t>Vacuum (w/regulatable suction power)</w:t>
            </w:r>
          </w:p>
        </w:tc>
        <w:tc>
          <w:tcPr>
            <w:tcW w:w="3420" w:type="dxa"/>
          </w:tcPr>
          <w:p w14:paraId="07FF7A19" w14:textId="316D9E3B" w:rsidR="00667ED0" w:rsidRPr="005135EC" w:rsidRDefault="00A20010" w:rsidP="00667ED0">
            <w:pPr>
              <w:rPr>
                <w:sz w:val="22"/>
                <w:szCs w:val="22"/>
              </w:rPr>
            </w:pPr>
            <w:hyperlink r:id="rId23" w:history="1">
              <w:r w:rsidR="00133A86" w:rsidRPr="005135EC">
                <w:rPr>
                  <w:color w:val="0000FF"/>
                  <w:sz w:val="22"/>
                  <w:szCs w:val="22"/>
                  <w:u w:val="single"/>
                </w:rPr>
                <w:t>https://www.vacuumcleanermarket.com/miele-classic-c1-pure-suction-sban0-vacuum-cleaner-parts.html</w:t>
              </w:r>
            </w:hyperlink>
          </w:p>
        </w:tc>
        <w:tc>
          <w:tcPr>
            <w:tcW w:w="2250" w:type="dxa"/>
          </w:tcPr>
          <w:p w14:paraId="6EFBD018" w14:textId="2E2EDB5A" w:rsidR="00667ED0" w:rsidRPr="005135EC" w:rsidRDefault="00435E1C" w:rsidP="00667ED0">
            <w:pPr>
              <w:rPr>
                <w:sz w:val="22"/>
                <w:szCs w:val="22"/>
              </w:rPr>
            </w:pPr>
            <w:r w:rsidRPr="005135EC">
              <w:rPr>
                <w:sz w:val="22"/>
                <w:szCs w:val="22"/>
              </w:rPr>
              <w:t>Use with a plastic screen as a barrier between the nozzle and fabric</w:t>
            </w:r>
          </w:p>
        </w:tc>
        <w:tc>
          <w:tcPr>
            <w:tcW w:w="1975" w:type="dxa"/>
          </w:tcPr>
          <w:p w14:paraId="4D6B1FB4" w14:textId="6891125F" w:rsidR="00667ED0" w:rsidRPr="005135EC" w:rsidRDefault="00435E1C" w:rsidP="00667ED0">
            <w:pPr>
              <w:rPr>
                <w:sz w:val="22"/>
                <w:szCs w:val="22"/>
              </w:rPr>
            </w:pPr>
            <w:r w:rsidRPr="005135EC">
              <w:rPr>
                <w:sz w:val="22"/>
                <w:szCs w:val="22"/>
              </w:rPr>
              <w:t>Vacuum over the surface using as low of suction power as possible</w:t>
            </w:r>
          </w:p>
        </w:tc>
      </w:tr>
      <w:tr w:rsidR="00667ED0" w:rsidRPr="005135EC" w14:paraId="76D62717" w14:textId="77777777" w:rsidTr="00435E1C">
        <w:tc>
          <w:tcPr>
            <w:tcW w:w="1435" w:type="dxa"/>
          </w:tcPr>
          <w:p w14:paraId="646D099E" w14:textId="6187CBBD" w:rsidR="00667ED0" w:rsidRPr="005135EC" w:rsidRDefault="00435E1C" w:rsidP="00667ED0">
            <w:pPr>
              <w:rPr>
                <w:sz w:val="22"/>
                <w:szCs w:val="22"/>
              </w:rPr>
            </w:pPr>
            <w:r w:rsidRPr="005135EC">
              <w:rPr>
                <w:sz w:val="22"/>
                <w:szCs w:val="22"/>
              </w:rPr>
              <w:t>Textiles (Upholstery)</w:t>
            </w:r>
          </w:p>
        </w:tc>
        <w:tc>
          <w:tcPr>
            <w:tcW w:w="1710" w:type="dxa"/>
          </w:tcPr>
          <w:p w14:paraId="4616DF45" w14:textId="7D41AD36" w:rsidR="00667ED0" w:rsidRPr="005135EC" w:rsidRDefault="00435E1C" w:rsidP="00667ED0">
            <w:pPr>
              <w:rPr>
                <w:sz w:val="22"/>
                <w:szCs w:val="22"/>
              </w:rPr>
            </w:pPr>
            <w:r w:rsidRPr="005135EC">
              <w:rPr>
                <w:sz w:val="22"/>
                <w:szCs w:val="22"/>
              </w:rPr>
              <w:t>Orvus Wa Paste Cleaner</w:t>
            </w:r>
          </w:p>
        </w:tc>
        <w:tc>
          <w:tcPr>
            <w:tcW w:w="3420" w:type="dxa"/>
          </w:tcPr>
          <w:p w14:paraId="768030FB" w14:textId="153F2B7D" w:rsidR="00667ED0" w:rsidRPr="005135EC" w:rsidRDefault="00A20010" w:rsidP="00667ED0">
            <w:pPr>
              <w:rPr>
                <w:sz w:val="22"/>
                <w:szCs w:val="22"/>
              </w:rPr>
            </w:pPr>
            <w:hyperlink r:id="rId24" w:history="1">
              <w:r w:rsidR="00435E1C" w:rsidRPr="005135EC">
                <w:rPr>
                  <w:color w:val="0000FF"/>
                  <w:sz w:val="22"/>
                  <w:szCs w:val="22"/>
                  <w:u w:val="single"/>
                </w:rPr>
                <w:t>https://conservationsupportsystems.com/product/show/orvus-wa-paste/detergents-soaps</w:t>
              </w:r>
            </w:hyperlink>
          </w:p>
        </w:tc>
        <w:tc>
          <w:tcPr>
            <w:tcW w:w="2250" w:type="dxa"/>
          </w:tcPr>
          <w:p w14:paraId="2EE40200" w14:textId="60DE01CA" w:rsidR="00667ED0" w:rsidRPr="005135EC" w:rsidRDefault="00435E1C" w:rsidP="00667ED0">
            <w:pPr>
              <w:rPr>
                <w:sz w:val="22"/>
                <w:szCs w:val="22"/>
              </w:rPr>
            </w:pPr>
            <w:r w:rsidRPr="005135EC">
              <w:rPr>
                <w:sz w:val="22"/>
                <w:szCs w:val="22"/>
              </w:rPr>
              <w:t>Mix 1 Tbsp. of Orvus Wa Paste Cleaner to 1 gal. of distilled water</w:t>
            </w:r>
          </w:p>
        </w:tc>
        <w:tc>
          <w:tcPr>
            <w:tcW w:w="1975" w:type="dxa"/>
          </w:tcPr>
          <w:p w14:paraId="7C2D745E" w14:textId="1E4AEAFE" w:rsidR="00667ED0" w:rsidRPr="005135EC" w:rsidRDefault="00435E1C" w:rsidP="00667ED0">
            <w:pPr>
              <w:rPr>
                <w:sz w:val="22"/>
                <w:szCs w:val="22"/>
              </w:rPr>
            </w:pPr>
            <w:r w:rsidRPr="005135EC">
              <w:rPr>
                <w:sz w:val="22"/>
                <w:szCs w:val="22"/>
              </w:rPr>
              <w:t>Blot or dab the Orvus solution onto the surface with a damp cloth – blot dry</w:t>
            </w:r>
          </w:p>
        </w:tc>
      </w:tr>
      <w:tr w:rsidR="00435E1C" w:rsidRPr="005135EC" w14:paraId="66825085" w14:textId="77777777" w:rsidTr="00435E1C">
        <w:tc>
          <w:tcPr>
            <w:tcW w:w="1435" w:type="dxa"/>
          </w:tcPr>
          <w:p w14:paraId="10A6A1C2" w14:textId="3A06B9CA" w:rsidR="00435E1C" w:rsidRPr="005135EC" w:rsidRDefault="00597F4A" w:rsidP="00435E1C">
            <w:pPr>
              <w:rPr>
                <w:sz w:val="22"/>
                <w:szCs w:val="22"/>
              </w:rPr>
            </w:pPr>
            <w:r w:rsidRPr="005135EC">
              <w:rPr>
                <w:sz w:val="22"/>
                <w:szCs w:val="22"/>
              </w:rPr>
              <w:t>Leather</w:t>
            </w:r>
          </w:p>
        </w:tc>
        <w:tc>
          <w:tcPr>
            <w:tcW w:w="1710" w:type="dxa"/>
          </w:tcPr>
          <w:p w14:paraId="63984174" w14:textId="4FE915CE" w:rsidR="00435E1C" w:rsidRPr="005135EC" w:rsidRDefault="00597F4A" w:rsidP="00435E1C">
            <w:pPr>
              <w:rPr>
                <w:sz w:val="22"/>
                <w:szCs w:val="22"/>
              </w:rPr>
            </w:pPr>
            <w:r w:rsidRPr="005135EC">
              <w:rPr>
                <w:sz w:val="22"/>
                <w:szCs w:val="22"/>
              </w:rPr>
              <w:t>Orvus Wa Paste Cleaner</w:t>
            </w:r>
          </w:p>
        </w:tc>
        <w:tc>
          <w:tcPr>
            <w:tcW w:w="3420" w:type="dxa"/>
          </w:tcPr>
          <w:p w14:paraId="6313DEE6" w14:textId="2EFE407C" w:rsidR="00435E1C" w:rsidRPr="005135EC" w:rsidRDefault="00A20010" w:rsidP="00435E1C">
            <w:pPr>
              <w:rPr>
                <w:sz w:val="22"/>
                <w:szCs w:val="22"/>
              </w:rPr>
            </w:pPr>
            <w:hyperlink r:id="rId25" w:history="1">
              <w:r w:rsidR="00435E1C" w:rsidRPr="005135EC">
                <w:rPr>
                  <w:color w:val="0000FF"/>
                  <w:sz w:val="22"/>
                  <w:szCs w:val="22"/>
                  <w:u w:val="single"/>
                </w:rPr>
                <w:t>https://conservationsupportsystems.com/product/show/orvus-wa-paste/detergents-soaps</w:t>
              </w:r>
            </w:hyperlink>
          </w:p>
        </w:tc>
        <w:tc>
          <w:tcPr>
            <w:tcW w:w="2250" w:type="dxa"/>
          </w:tcPr>
          <w:p w14:paraId="0C5AFCA4" w14:textId="73CC4896" w:rsidR="00435E1C" w:rsidRPr="005135EC" w:rsidRDefault="00435E1C" w:rsidP="00435E1C">
            <w:pPr>
              <w:rPr>
                <w:sz w:val="22"/>
                <w:szCs w:val="22"/>
              </w:rPr>
            </w:pPr>
            <w:r w:rsidRPr="005135EC">
              <w:rPr>
                <w:sz w:val="22"/>
                <w:szCs w:val="22"/>
              </w:rPr>
              <w:t>Mix 1 Tbsp. of Orvus Wa Paste Cleaner to 1 gal. of distilled water</w:t>
            </w:r>
          </w:p>
        </w:tc>
        <w:tc>
          <w:tcPr>
            <w:tcW w:w="1975" w:type="dxa"/>
          </w:tcPr>
          <w:p w14:paraId="199AE650" w14:textId="25B464EE" w:rsidR="00435E1C" w:rsidRPr="005135EC" w:rsidRDefault="00597F4A" w:rsidP="00435E1C">
            <w:pPr>
              <w:rPr>
                <w:sz w:val="22"/>
                <w:szCs w:val="22"/>
              </w:rPr>
            </w:pPr>
            <w:r w:rsidRPr="005135EC">
              <w:rPr>
                <w:sz w:val="22"/>
                <w:szCs w:val="22"/>
              </w:rPr>
              <w:t>Same as with Textiles above but a soft sponge may be helpful</w:t>
            </w:r>
          </w:p>
        </w:tc>
      </w:tr>
      <w:tr w:rsidR="00435E1C" w:rsidRPr="005135EC" w14:paraId="5A8168F1" w14:textId="77777777" w:rsidTr="00435E1C">
        <w:tc>
          <w:tcPr>
            <w:tcW w:w="1435" w:type="dxa"/>
          </w:tcPr>
          <w:p w14:paraId="3057E6C5" w14:textId="17E42706" w:rsidR="00435E1C" w:rsidRPr="005135EC" w:rsidRDefault="00597F4A" w:rsidP="00435E1C">
            <w:pPr>
              <w:rPr>
                <w:sz w:val="22"/>
                <w:szCs w:val="22"/>
              </w:rPr>
            </w:pPr>
            <w:r w:rsidRPr="005135EC">
              <w:rPr>
                <w:sz w:val="22"/>
                <w:szCs w:val="22"/>
              </w:rPr>
              <w:t>Plexiglass</w:t>
            </w:r>
          </w:p>
        </w:tc>
        <w:tc>
          <w:tcPr>
            <w:tcW w:w="1710" w:type="dxa"/>
          </w:tcPr>
          <w:p w14:paraId="373CCEFC" w14:textId="0D3D11BC" w:rsidR="00435E1C" w:rsidRPr="005135EC" w:rsidRDefault="00597F4A" w:rsidP="00435E1C">
            <w:pPr>
              <w:rPr>
                <w:sz w:val="22"/>
                <w:szCs w:val="22"/>
              </w:rPr>
            </w:pPr>
            <w:r w:rsidRPr="005135EC">
              <w:rPr>
                <w:sz w:val="22"/>
                <w:szCs w:val="22"/>
              </w:rPr>
              <w:t>Brillianize</w:t>
            </w:r>
          </w:p>
        </w:tc>
        <w:tc>
          <w:tcPr>
            <w:tcW w:w="3420" w:type="dxa"/>
          </w:tcPr>
          <w:p w14:paraId="32DD74F6" w14:textId="20D24CD0" w:rsidR="00435E1C" w:rsidRPr="005135EC" w:rsidRDefault="00A20010" w:rsidP="00435E1C">
            <w:pPr>
              <w:rPr>
                <w:sz w:val="22"/>
                <w:szCs w:val="22"/>
              </w:rPr>
            </w:pPr>
            <w:hyperlink r:id="rId26" w:history="1">
              <w:r w:rsidR="00597F4A" w:rsidRPr="005135EC">
                <w:rPr>
                  <w:color w:val="0000FF"/>
                  <w:sz w:val="22"/>
                  <w:szCs w:val="22"/>
                  <w:u w:val="single"/>
                </w:rPr>
                <w:t>http://www.brillianize.com/</w:t>
              </w:r>
            </w:hyperlink>
          </w:p>
        </w:tc>
        <w:tc>
          <w:tcPr>
            <w:tcW w:w="2250" w:type="dxa"/>
          </w:tcPr>
          <w:p w14:paraId="74DCCBEB" w14:textId="0A2D9851" w:rsidR="00435E1C" w:rsidRPr="005135EC" w:rsidRDefault="00597F4A" w:rsidP="00435E1C">
            <w:pPr>
              <w:rPr>
                <w:sz w:val="22"/>
                <w:szCs w:val="22"/>
              </w:rPr>
            </w:pPr>
            <w:r w:rsidRPr="005135EC">
              <w:rPr>
                <w:sz w:val="22"/>
                <w:szCs w:val="22"/>
              </w:rPr>
              <w:t>Pre-mixed – no mixing required</w:t>
            </w:r>
          </w:p>
        </w:tc>
        <w:tc>
          <w:tcPr>
            <w:tcW w:w="1975" w:type="dxa"/>
          </w:tcPr>
          <w:p w14:paraId="5587EC4F" w14:textId="6662F93B" w:rsidR="00435E1C" w:rsidRPr="005135EC" w:rsidRDefault="00597F4A" w:rsidP="00435E1C">
            <w:pPr>
              <w:rPr>
                <w:sz w:val="22"/>
                <w:szCs w:val="22"/>
              </w:rPr>
            </w:pPr>
            <w:r w:rsidRPr="005135EC">
              <w:rPr>
                <w:sz w:val="22"/>
                <w:szCs w:val="22"/>
              </w:rPr>
              <w:t>Apply product to wipe or soft cloth first.</w:t>
            </w:r>
          </w:p>
        </w:tc>
      </w:tr>
      <w:tr w:rsidR="00B82264" w:rsidRPr="005135EC" w14:paraId="69E5B50F" w14:textId="77777777" w:rsidTr="00435E1C">
        <w:tc>
          <w:tcPr>
            <w:tcW w:w="1435" w:type="dxa"/>
          </w:tcPr>
          <w:p w14:paraId="2C68F707" w14:textId="5635C918" w:rsidR="00B82264" w:rsidRPr="005135EC" w:rsidRDefault="00B82264" w:rsidP="00B82264">
            <w:pPr>
              <w:rPr>
                <w:sz w:val="22"/>
                <w:szCs w:val="22"/>
              </w:rPr>
            </w:pPr>
            <w:r w:rsidRPr="005135EC">
              <w:rPr>
                <w:sz w:val="22"/>
                <w:szCs w:val="22"/>
              </w:rPr>
              <w:t>Glass</w:t>
            </w:r>
          </w:p>
        </w:tc>
        <w:tc>
          <w:tcPr>
            <w:tcW w:w="1710" w:type="dxa"/>
          </w:tcPr>
          <w:p w14:paraId="51D98402" w14:textId="55285071" w:rsidR="00B82264" w:rsidRPr="005135EC" w:rsidRDefault="00B82264" w:rsidP="00B82264">
            <w:pPr>
              <w:rPr>
                <w:sz w:val="22"/>
                <w:szCs w:val="22"/>
              </w:rPr>
            </w:pPr>
            <w:r w:rsidRPr="005135EC">
              <w:rPr>
                <w:sz w:val="22"/>
                <w:szCs w:val="22"/>
              </w:rPr>
              <w:t>Standard Glass Cleaners</w:t>
            </w:r>
          </w:p>
        </w:tc>
        <w:tc>
          <w:tcPr>
            <w:tcW w:w="3420" w:type="dxa"/>
          </w:tcPr>
          <w:p w14:paraId="20AA30F9" w14:textId="7DE8F284" w:rsidR="00B82264" w:rsidRPr="005135EC" w:rsidRDefault="00B82264" w:rsidP="00B82264">
            <w:pPr>
              <w:rPr>
                <w:sz w:val="22"/>
                <w:szCs w:val="22"/>
              </w:rPr>
            </w:pPr>
          </w:p>
        </w:tc>
        <w:tc>
          <w:tcPr>
            <w:tcW w:w="2250" w:type="dxa"/>
          </w:tcPr>
          <w:p w14:paraId="3C2577AE" w14:textId="56C0A983" w:rsidR="00B82264" w:rsidRPr="005135EC" w:rsidRDefault="00B82264" w:rsidP="00B82264">
            <w:pPr>
              <w:rPr>
                <w:sz w:val="22"/>
                <w:szCs w:val="22"/>
              </w:rPr>
            </w:pPr>
            <w:r w:rsidRPr="005135EC">
              <w:rPr>
                <w:sz w:val="22"/>
                <w:szCs w:val="22"/>
              </w:rPr>
              <w:t>Pre-mixed – no mixing required</w:t>
            </w:r>
          </w:p>
        </w:tc>
        <w:tc>
          <w:tcPr>
            <w:tcW w:w="1975" w:type="dxa"/>
          </w:tcPr>
          <w:p w14:paraId="046D2309" w14:textId="461A770A" w:rsidR="00B82264" w:rsidRPr="005135EC" w:rsidRDefault="00B82264" w:rsidP="00B82264">
            <w:pPr>
              <w:rPr>
                <w:sz w:val="22"/>
                <w:szCs w:val="22"/>
              </w:rPr>
            </w:pPr>
            <w:r w:rsidRPr="005135EC">
              <w:rPr>
                <w:sz w:val="22"/>
                <w:szCs w:val="22"/>
              </w:rPr>
              <w:t>Apply product to wipe or soft cloth first.</w:t>
            </w:r>
          </w:p>
        </w:tc>
      </w:tr>
      <w:tr w:rsidR="00B82264" w:rsidRPr="005135EC" w14:paraId="086F6289" w14:textId="77777777" w:rsidTr="00435E1C">
        <w:tc>
          <w:tcPr>
            <w:tcW w:w="1435" w:type="dxa"/>
          </w:tcPr>
          <w:p w14:paraId="5CA6379F" w14:textId="35C06540" w:rsidR="00B82264" w:rsidRPr="005135EC" w:rsidRDefault="00B82264" w:rsidP="00B82264">
            <w:pPr>
              <w:rPr>
                <w:sz w:val="22"/>
                <w:szCs w:val="22"/>
              </w:rPr>
            </w:pPr>
            <w:r w:rsidRPr="005135EC">
              <w:rPr>
                <w:sz w:val="22"/>
                <w:szCs w:val="22"/>
              </w:rPr>
              <w:t>Laminate (Formica)</w:t>
            </w:r>
          </w:p>
        </w:tc>
        <w:tc>
          <w:tcPr>
            <w:tcW w:w="1710" w:type="dxa"/>
          </w:tcPr>
          <w:p w14:paraId="6FB0C825" w14:textId="29736EBE" w:rsidR="00B82264" w:rsidRPr="005135EC" w:rsidRDefault="00B82264" w:rsidP="00B82264">
            <w:pPr>
              <w:rPr>
                <w:sz w:val="22"/>
                <w:szCs w:val="22"/>
              </w:rPr>
            </w:pPr>
            <w:r w:rsidRPr="005135EC">
              <w:rPr>
                <w:sz w:val="22"/>
                <w:szCs w:val="22"/>
              </w:rPr>
              <w:t>Brillianize or All-Purpose Cleaners</w:t>
            </w:r>
          </w:p>
        </w:tc>
        <w:tc>
          <w:tcPr>
            <w:tcW w:w="3420" w:type="dxa"/>
          </w:tcPr>
          <w:p w14:paraId="6BFB172B" w14:textId="4ADC3BA4" w:rsidR="00B82264" w:rsidRPr="005135EC" w:rsidRDefault="00A20010" w:rsidP="00B82264">
            <w:pPr>
              <w:rPr>
                <w:sz w:val="22"/>
                <w:szCs w:val="22"/>
              </w:rPr>
            </w:pPr>
            <w:hyperlink r:id="rId27" w:history="1">
              <w:r w:rsidR="00B82264" w:rsidRPr="005135EC">
                <w:rPr>
                  <w:color w:val="0000FF"/>
                  <w:sz w:val="22"/>
                  <w:szCs w:val="22"/>
                  <w:u w:val="single"/>
                </w:rPr>
                <w:t>http://www.brillianize.com/</w:t>
              </w:r>
            </w:hyperlink>
          </w:p>
        </w:tc>
        <w:tc>
          <w:tcPr>
            <w:tcW w:w="2250" w:type="dxa"/>
          </w:tcPr>
          <w:p w14:paraId="1AB4C3D6" w14:textId="75B38210" w:rsidR="00B82264" w:rsidRPr="005135EC" w:rsidRDefault="00B82264" w:rsidP="00B82264">
            <w:pPr>
              <w:rPr>
                <w:sz w:val="22"/>
                <w:szCs w:val="22"/>
              </w:rPr>
            </w:pPr>
            <w:r w:rsidRPr="005135EC">
              <w:rPr>
                <w:sz w:val="22"/>
                <w:szCs w:val="22"/>
              </w:rPr>
              <w:t>Pre-mixed – no mixing required</w:t>
            </w:r>
          </w:p>
        </w:tc>
        <w:tc>
          <w:tcPr>
            <w:tcW w:w="1975" w:type="dxa"/>
          </w:tcPr>
          <w:p w14:paraId="23C99BEC" w14:textId="0B192204" w:rsidR="00B82264" w:rsidRPr="005135EC" w:rsidRDefault="00B82264" w:rsidP="00B82264">
            <w:pPr>
              <w:rPr>
                <w:sz w:val="22"/>
                <w:szCs w:val="22"/>
              </w:rPr>
            </w:pPr>
            <w:r w:rsidRPr="005135EC">
              <w:rPr>
                <w:sz w:val="22"/>
                <w:szCs w:val="22"/>
              </w:rPr>
              <w:t>Apply product to wipe or soft cloth first.</w:t>
            </w:r>
          </w:p>
        </w:tc>
      </w:tr>
    </w:tbl>
    <w:p w14:paraId="36790202" w14:textId="77777777" w:rsidR="00153310" w:rsidRDefault="00153310"/>
    <w:sectPr w:rsidR="00153310" w:rsidSect="0042715F">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25F9F5" w14:textId="77777777" w:rsidR="00A20010" w:rsidRDefault="00A20010" w:rsidP="00042F7A">
      <w:r>
        <w:separator/>
      </w:r>
    </w:p>
  </w:endnote>
  <w:endnote w:type="continuationSeparator" w:id="0">
    <w:p w14:paraId="06E0A4E5" w14:textId="77777777" w:rsidR="00A20010" w:rsidRDefault="00A20010" w:rsidP="00042F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A74197" w14:textId="77777777" w:rsidR="00A20010" w:rsidRDefault="00A20010" w:rsidP="00042F7A">
      <w:r>
        <w:separator/>
      </w:r>
    </w:p>
  </w:footnote>
  <w:footnote w:type="continuationSeparator" w:id="0">
    <w:p w14:paraId="78039A2F" w14:textId="77777777" w:rsidR="00A20010" w:rsidRDefault="00A20010" w:rsidP="00042F7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1E5"/>
    <w:rsid w:val="00015C31"/>
    <w:rsid w:val="00042F7A"/>
    <w:rsid w:val="00066CF8"/>
    <w:rsid w:val="00086D75"/>
    <w:rsid w:val="00133A86"/>
    <w:rsid w:val="00146661"/>
    <w:rsid w:val="00153310"/>
    <w:rsid w:val="00372195"/>
    <w:rsid w:val="003971A7"/>
    <w:rsid w:val="003C63F8"/>
    <w:rsid w:val="0042715F"/>
    <w:rsid w:val="00435E1C"/>
    <w:rsid w:val="00463F4A"/>
    <w:rsid w:val="004B5DB8"/>
    <w:rsid w:val="005135EC"/>
    <w:rsid w:val="00540522"/>
    <w:rsid w:val="00597F4A"/>
    <w:rsid w:val="005B6B0D"/>
    <w:rsid w:val="006001E5"/>
    <w:rsid w:val="00667ED0"/>
    <w:rsid w:val="006F0582"/>
    <w:rsid w:val="00742313"/>
    <w:rsid w:val="007D22B9"/>
    <w:rsid w:val="008629D9"/>
    <w:rsid w:val="008F5751"/>
    <w:rsid w:val="009661DF"/>
    <w:rsid w:val="00982B91"/>
    <w:rsid w:val="009B13CF"/>
    <w:rsid w:val="009D75A2"/>
    <w:rsid w:val="00A15E74"/>
    <w:rsid w:val="00A20010"/>
    <w:rsid w:val="00A76BAF"/>
    <w:rsid w:val="00B2155F"/>
    <w:rsid w:val="00B41067"/>
    <w:rsid w:val="00B460C7"/>
    <w:rsid w:val="00B82264"/>
    <w:rsid w:val="00B92E32"/>
    <w:rsid w:val="00BA10B9"/>
    <w:rsid w:val="00C4573D"/>
    <w:rsid w:val="00CB11B4"/>
    <w:rsid w:val="00CD0B0B"/>
    <w:rsid w:val="00CE4A8B"/>
    <w:rsid w:val="00D1457A"/>
    <w:rsid w:val="00D368A0"/>
    <w:rsid w:val="00D6654A"/>
    <w:rsid w:val="00DA421E"/>
    <w:rsid w:val="00DB1604"/>
    <w:rsid w:val="00E63F14"/>
    <w:rsid w:val="00F01BA0"/>
    <w:rsid w:val="00FB76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D45BB"/>
  <w15:chartTrackingRefBased/>
  <w15:docId w15:val="{1313ACD7-AC52-4386-ABC4-68927CE6B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imes New Roman"/>
        <w:color w:val="595959" w:themeColor="text1" w:themeTint="A6"/>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06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1067"/>
    <w:pPr>
      <w:ind w:left="720"/>
      <w:contextualSpacing/>
    </w:pPr>
  </w:style>
  <w:style w:type="table" w:styleId="TableGrid">
    <w:name w:val="Table Grid"/>
    <w:basedOn w:val="TableNormal"/>
    <w:uiPriority w:val="39"/>
    <w:rsid w:val="006001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92E32"/>
    <w:rPr>
      <w:color w:val="0000FF"/>
      <w:u w:val="single"/>
    </w:rPr>
  </w:style>
  <w:style w:type="character" w:styleId="UnresolvedMention">
    <w:name w:val="Unresolved Mention"/>
    <w:basedOn w:val="DefaultParagraphFont"/>
    <w:uiPriority w:val="99"/>
    <w:semiHidden/>
    <w:unhideWhenUsed/>
    <w:rsid w:val="00B92E32"/>
    <w:rPr>
      <w:color w:val="605E5C"/>
      <w:shd w:val="clear" w:color="auto" w:fill="E1DFDD"/>
    </w:rPr>
  </w:style>
  <w:style w:type="paragraph" w:styleId="Header">
    <w:name w:val="header"/>
    <w:basedOn w:val="Normal"/>
    <w:link w:val="HeaderChar"/>
    <w:uiPriority w:val="99"/>
    <w:unhideWhenUsed/>
    <w:rsid w:val="00042F7A"/>
    <w:pPr>
      <w:tabs>
        <w:tab w:val="center" w:pos="4680"/>
        <w:tab w:val="right" w:pos="9360"/>
      </w:tabs>
    </w:pPr>
  </w:style>
  <w:style w:type="character" w:customStyle="1" w:styleId="HeaderChar">
    <w:name w:val="Header Char"/>
    <w:basedOn w:val="DefaultParagraphFont"/>
    <w:link w:val="Header"/>
    <w:uiPriority w:val="99"/>
    <w:rsid w:val="00042F7A"/>
  </w:style>
  <w:style w:type="paragraph" w:styleId="Footer">
    <w:name w:val="footer"/>
    <w:basedOn w:val="Normal"/>
    <w:link w:val="FooterChar"/>
    <w:uiPriority w:val="99"/>
    <w:unhideWhenUsed/>
    <w:rsid w:val="00042F7A"/>
    <w:pPr>
      <w:tabs>
        <w:tab w:val="center" w:pos="4680"/>
        <w:tab w:val="right" w:pos="9360"/>
      </w:tabs>
    </w:pPr>
  </w:style>
  <w:style w:type="character" w:customStyle="1" w:styleId="FooterChar">
    <w:name w:val="Footer Char"/>
    <w:basedOn w:val="DefaultParagraphFont"/>
    <w:link w:val="Footer"/>
    <w:uiPriority w:val="99"/>
    <w:rsid w:val="00042F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venthgeneration.com/all-purpose-cleaner-free-clear" TargetMode="External"/><Relationship Id="rId13" Type="http://schemas.openxmlformats.org/officeDocument/2006/relationships/hyperlink" Target="https://www.cvs.com/shop/cvs-health-isopropyl-rubbing-alcohol-70-wipes-40ct-prodid-1170225" TargetMode="External"/><Relationship Id="rId18" Type="http://schemas.openxmlformats.org/officeDocument/2006/relationships/hyperlink" Target="https://www.seventhgeneration.com/all-purpose-cleaner-free-clear" TargetMode="External"/><Relationship Id="rId26" Type="http://schemas.openxmlformats.org/officeDocument/2006/relationships/hyperlink" Target="http://www.brillianize.com/" TargetMode="External"/><Relationship Id="rId3" Type="http://schemas.openxmlformats.org/officeDocument/2006/relationships/webSettings" Target="webSettings.xml"/><Relationship Id="rId21" Type="http://schemas.openxmlformats.org/officeDocument/2006/relationships/hyperlink" Target="https://www.cvs.com/shop/cvs-health-91-isopropyl-alcohol-32-oz-prodid-1011920" TargetMode="External"/><Relationship Id="rId7" Type="http://schemas.openxmlformats.org/officeDocument/2006/relationships/hyperlink" Target="https://www.amazon.com/CLOTH-CHIX-SOFT/dp/B018H6WB8M" TargetMode="External"/><Relationship Id="rId12" Type="http://schemas.openxmlformats.org/officeDocument/2006/relationships/hyperlink" Target="https://www.cvs.com/shop/cvs-health-91-isopropyl-alcohol-32-oz-prodid-1011920" TargetMode="External"/><Relationship Id="rId17" Type="http://schemas.openxmlformats.org/officeDocument/2006/relationships/hyperlink" Target="https://www.nps.gov/subjects/hfc/covid-19-exhibitry-cleaning-guidance.htm" TargetMode="External"/><Relationship Id="rId25" Type="http://schemas.openxmlformats.org/officeDocument/2006/relationships/hyperlink" Target="https://conservationsupportsystems.com/product/show/orvus-wa-paste/detergents-soaps" TargetMode="External"/><Relationship Id="rId2" Type="http://schemas.openxmlformats.org/officeDocument/2006/relationships/settings" Target="settings.xml"/><Relationship Id="rId16" Type="http://schemas.openxmlformats.org/officeDocument/2006/relationships/hyperlink" Target="https://www.lowes.com/pd/Phifer-BetterVue-3-ft-x-7-ft-Black-Fiberglass-Screen-Mesh/1000179077" TargetMode="External"/><Relationship Id="rId20" Type="http://schemas.openxmlformats.org/officeDocument/2006/relationships/hyperlink" Target="https://www.seventhgeneration.com/all-purpose-cleaner-free-clear"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amazon.com/WypAll-34790CT-Cloths-POP-UP-White/dp/B0040ZOF9S/ref=sr_1_1?dchild=1&amp;keywords=WypAll%2034790&amp;qid=1588083978&amp;sr=8-1" TargetMode="External"/><Relationship Id="rId11" Type="http://schemas.openxmlformats.org/officeDocument/2006/relationships/hyperlink" Target="https://www.uline.com/BL_6953/Spray-Bottles" TargetMode="External"/><Relationship Id="rId24" Type="http://schemas.openxmlformats.org/officeDocument/2006/relationships/hyperlink" Target="https://conservationsupportsystems.com/product/show/orvus-wa-paste/detergents-soaps" TargetMode="External"/><Relationship Id="rId5" Type="http://schemas.openxmlformats.org/officeDocument/2006/relationships/endnotes" Target="endnotes.xml"/><Relationship Id="rId15" Type="http://schemas.openxmlformats.org/officeDocument/2006/relationships/hyperlink" Target="https://www.vacuumcleanermarket.com/miele-classic-c1-pure-suction-sban0-vacuum-cleaner-parts.html" TargetMode="External"/><Relationship Id="rId23" Type="http://schemas.openxmlformats.org/officeDocument/2006/relationships/hyperlink" Target="https://www.vacuumcleanermarket.com/miele-classic-c1-pure-suction-sban0-vacuum-cleaner-parts.html" TargetMode="External"/><Relationship Id="rId28" Type="http://schemas.openxmlformats.org/officeDocument/2006/relationships/fontTable" Target="fontTable.xml"/><Relationship Id="rId10" Type="http://schemas.openxmlformats.org/officeDocument/2006/relationships/hyperlink" Target="https://conservationsupportsystems.com/product/show/orvus-wa-paste/detergents-soaps" TargetMode="External"/><Relationship Id="rId19" Type="http://schemas.openxmlformats.org/officeDocument/2006/relationships/hyperlink" Target="https://conservationsupportsystems.com/product/show/orvus-wa-paste/detergents-soaps" TargetMode="External"/><Relationship Id="rId4" Type="http://schemas.openxmlformats.org/officeDocument/2006/relationships/footnotes" Target="footnotes.xml"/><Relationship Id="rId9" Type="http://schemas.openxmlformats.org/officeDocument/2006/relationships/hyperlink" Target="http://www.brillianize.com/" TargetMode="External"/><Relationship Id="rId14" Type="http://schemas.openxmlformats.org/officeDocument/2006/relationships/hyperlink" Target="https://www.globalindustrial.com/p/foodservice/food-beverages/coffee-beverages/distilled-water-1gal-6-carton?infoParam.campaignId=T9F&amp;gclid=CjwKCAjw5cL2BRASEiwAENqAPh0QAtdflymz-yvZ_KNB8d2r4x6FPHm80AQgHoE4ztaQoNrJkhotMBoCBw4QAvD_BwE" TargetMode="External"/><Relationship Id="rId22" Type="http://schemas.openxmlformats.org/officeDocument/2006/relationships/hyperlink" Target="https://www.cvs.com/shop/cvs-health-isopropyl-rubbing-alcohol-70-wipes-40ct-prodid-1170225" TargetMode="External"/><Relationship Id="rId27" Type="http://schemas.openxmlformats.org/officeDocument/2006/relationships/hyperlink" Target="http://www.brillianiz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1626</Words>
  <Characters>9269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Headlee, Josh</dc:creator>
  <cp:keywords/>
  <dc:description/>
  <cp:lastModifiedBy>Graham, Ellen</cp:lastModifiedBy>
  <cp:revision>2</cp:revision>
  <dcterms:created xsi:type="dcterms:W3CDTF">2020-06-03T17:02:00Z</dcterms:created>
  <dcterms:modified xsi:type="dcterms:W3CDTF">2020-06-03T17:02:00Z</dcterms:modified>
</cp:coreProperties>
</file>