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32957" w14:textId="77777777" w:rsidR="00747A55" w:rsidRDefault="00747A55" w:rsidP="00747A55">
      <w:bookmarkStart w:id="0" w:name="_GoBack"/>
      <w:bookmarkEnd w:id="0"/>
      <w:r>
        <w:t>Question 1.</w:t>
      </w:r>
    </w:p>
    <w:p w14:paraId="6685A839" w14:textId="77777777" w:rsidR="00747A55" w:rsidRDefault="00747A55" w:rsidP="00747A55"/>
    <w:p w14:paraId="362C1B21" w14:textId="77777777" w:rsidR="00496E2F" w:rsidRDefault="00496E2F" w:rsidP="00747A55">
      <w:r>
        <w:t>START</w:t>
      </w:r>
    </w:p>
    <w:p w14:paraId="309386B3" w14:textId="231D4D52" w:rsidR="00747A55" w:rsidRDefault="00747A55" w:rsidP="00747A55">
      <w:r>
        <w:t>I</w:t>
      </w:r>
      <w:r w:rsidR="00547C98">
        <w:t>NPUT</w:t>
      </w:r>
      <w:r>
        <w:t>: Enter Name</w:t>
      </w:r>
    </w:p>
    <w:p w14:paraId="26A33B66" w14:textId="70D95241" w:rsidR="00747A55" w:rsidRDefault="00747A55" w:rsidP="004241DA">
      <w:pPr>
        <w:ind w:firstLine="720"/>
      </w:pPr>
      <w:r>
        <w:t>Print Hi ‘Name’</w:t>
      </w:r>
    </w:p>
    <w:p w14:paraId="5F2A7EA3" w14:textId="684A2D94" w:rsidR="00B944B1" w:rsidRDefault="00747A55" w:rsidP="00747A55">
      <w:r>
        <w:t>E</w:t>
      </w:r>
      <w:r w:rsidR="005E6CCF">
        <w:t>ND</w:t>
      </w:r>
    </w:p>
    <w:sectPr w:rsidR="00B9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A55"/>
    <w:rsid w:val="004241DA"/>
    <w:rsid w:val="00496E2F"/>
    <w:rsid w:val="00547C98"/>
    <w:rsid w:val="005E6CCF"/>
    <w:rsid w:val="00747A55"/>
    <w:rsid w:val="00BC0410"/>
    <w:rsid w:val="00BC5EA0"/>
    <w:rsid w:val="00C2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DCC7"/>
  <w15:chartTrackingRefBased/>
  <w15:docId w15:val="{5FDBD179-2393-420A-9541-A137CBC2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2020-04-02T22:36:00Z</dcterms:created>
  <dcterms:modified xsi:type="dcterms:W3CDTF">2020-04-02T22:36:00Z</dcterms:modified>
</cp:coreProperties>
</file>