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1CDE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import numpy as np</w:t>
      </w:r>
    </w:p>
    <w:p w14:paraId="36084A30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import matplotlib.pyplot as plt</w:t>
      </w:r>
    </w:p>
    <w:p w14:paraId="7712EF99" w14:textId="77777777" w:rsidR="00987FE0" w:rsidRDefault="00987FE0" w:rsidP="00987FE0">
      <w:r>
        <w:t># Задаем параметры</w:t>
      </w:r>
    </w:p>
    <w:p w14:paraId="2C7EAA75" w14:textId="77777777" w:rsidR="00987FE0" w:rsidRDefault="00987FE0" w:rsidP="00987FE0">
      <w:r>
        <w:t>L = 1          # Длина стержня</w:t>
      </w:r>
    </w:p>
    <w:p w14:paraId="125E174F" w14:textId="77777777" w:rsidR="00987FE0" w:rsidRDefault="00987FE0" w:rsidP="00987FE0">
      <w:r>
        <w:t>T = 1          # Время</w:t>
      </w:r>
    </w:p>
    <w:p w14:paraId="3EB0EC25" w14:textId="77777777" w:rsidR="00987FE0" w:rsidRDefault="00987FE0" w:rsidP="00987FE0">
      <w:r>
        <w:t>Nx = 10        # Количество узлов по x</w:t>
      </w:r>
    </w:p>
    <w:p w14:paraId="246014FF" w14:textId="77777777" w:rsidR="00987FE0" w:rsidRDefault="00987FE0" w:rsidP="00987FE0">
      <w:r>
        <w:t>Nt = 100       # Количество шагов по времени</w:t>
      </w:r>
    </w:p>
    <w:p w14:paraId="15122E0A" w14:textId="77777777" w:rsidR="00987FE0" w:rsidRDefault="00987FE0" w:rsidP="00987FE0">
      <w:r>
        <w:t>alpha = 0.1    # Коэффициент теплопроводности</w:t>
      </w:r>
    </w:p>
    <w:p w14:paraId="757D0055" w14:textId="77777777" w:rsidR="00987FE0" w:rsidRDefault="00987FE0" w:rsidP="00987FE0">
      <w:r>
        <w:t>dx = L / Nx    # Шаг по x</w:t>
      </w:r>
    </w:p>
    <w:p w14:paraId="68C02A4D" w14:textId="2838C802" w:rsidR="0015578A" w:rsidRDefault="00987FE0" w:rsidP="00987FE0">
      <w:r>
        <w:t>dt = T / Nt    # Шаг по времени</w:t>
      </w:r>
    </w:p>
    <w:p w14:paraId="7F3F23DC" w14:textId="77777777" w:rsidR="00987FE0" w:rsidRDefault="00987FE0" w:rsidP="00987FE0">
      <w:r>
        <w:t># Инициализируем массив температуры</w:t>
      </w:r>
    </w:p>
    <w:p w14:paraId="344FA1F0" w14:textId="77777777" w:rsidR="00987FE0" w:rsidRDefault="00987FE0" w:rsidP="00987FE0">
      <w:r>
        <w:t>u = np.zeros((Nx+1, Nt+1))</w:t>
      </w:r>
    </w:p>
    <w:p w14:paraId="6E044721" w14:textId="77777777" w:rsidR="00987FE0" w:rsidRDefault="00987FE0" w:rsidP="00987FE0"/>
    <w:p w14:paraId="3529C01D" w14:textId="77777777" w:rsidR="00987FE0" w:rsidRDefault="00987FE0" w:rsidP="00987FE0">
      <w:r>
        <w:t># Задаем начальное и граничные условия</w:t>
      </w:r>
    </w:p>
    <w:p w14:paraId="1DBBED95" w14:textId="77777777" w:rsidR="00987FE0" w:rsidRDefault="00987FE0" w:rsidP="00987FE0">
      <w:r>
        <w:t>u[:, 0] = 1      # Начальное распределение температуры</w:t>
      </w:r>
    </w:p>
    <w:p w14:paraId="4D9626D3" w14:textId="77777777" w:rsidR="00987FE0" w:rsidRDefault="00987FE0" w:rsidP="00987FE0">
      <w:r>
        <w:t>u[0, :] = 0      # Граничное условие при x=0</w:t>
      </w:r>
    </w:p>
    <w:p w14:paraId="145C4140" w14:textId="77777777" w:rsidR="00987FE0" w:rsidRDefault="00987FE0" w:rsidP="00987FE0">
      <w:r>
        <w:t>u[-1, :] = 0     # Граничное условие при x=L</w:t>
      </w:r>
    </w:p>
    <w:p w14:paraId="323FEA80" w14:textId="77777777" w:rsidR="00987FE0" w:rsidRDefault="00987FE0" w:rsidP="00987FE0"/>
    <w:p w14:paraId="5913F775" w14:textId="77777777" w:rsidR="00987FE0" w:rsidRDefault="00987FE0" w:rsidP="00987FE0">
      <w:r>
        <w:t># Неявная схема</w:t>
      </w:r>
    </w:p>
    <w:p w14:paraId="6E091DDD" w14:textId="77777777" w:rsidR="00987FE0" w:rsidRDefault="00987FE0" w:rsidP="00987FE0">
      <w:r>
        <w:t>A = np.zeros((Nx-1, Nx-1))</w:t>
      </w:r>
    </w:p>
    <w:p w14:paraId="6ECBA9BC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np.fill_diagonal(A, 1 + 2*alpha*dt/dx**2)</w:t>
      </w:r>
    </w:p>
    <w:p w14:paraId="163B7448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np.fill_diagonal(A[1:], -alpha*dt/dx**2)</w:t>
      </w:r>
    </w:p>
    <w:p w14:paraId="01E89FB0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np.fill_diagonal(A[:, 1:], -alpha*dt/dx**2)</w:t>
      </w:r>
    </w:p>
    <w:p w14:paraId="5442D8E3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print(A)</w:t>
      </w:r>
    </w:p>
    <w:p w14:paraId="23874DEB" w14:textId="77777777" w:rsidR="00987FE0" w:rsidRPr="00987FE0" w:rsidRDefault="00987FE0" w:rsidP="00987FE0">
      <w:pPr>
        <w:rPr>
          <w:lang w:val="en-US"/>
        </w:rPr>
      </w:pPr>
    </w:p>
    <w:p w14:paraId="18C4E57F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for n in range(Nt):</w:t>
      </w:r>
    </w:p>
    <w:p w14:paraId="54A50AA8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 xml:space="preserve">    b = u[1:Nx, n]</w:t>
      </w:r>
    </w:p>
    <w:p w14:paraId="5A96C0D9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 xml:space="preserve">    u[1:Nx, n+1] = np.linalg.solve(A, b)</w:t>
      </w:r>
    </w:p>
    <w:p w14:paraId="255DAEF3" w14:textId="623123F9" w:rsidR="00987FE0" w:rsidRDefault="00987FE0" w:rsidP="00987FE0">
      <w:r>
        <w:t>print(f"Решенная система \n {u}")</w:t>
      </w:r>
    </w:p>
    <w:p w14:paraId="123E00D8" w14:textId="55FF3B3E" w:rsidR="00987FE0" w:rsidRDefault="00987FE0" w:rsidP="00987FE0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59FC3E72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[[ 1.2 -0.1  0.   0.   0.   0.   0.   0.   0. ]</w:t>
      </w:r>
    </w:p>
    <w:p w14:paraId="3CF482D1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[-0.1  1.2 -0.1  0.   0.   0.   0.   0.   0. ]</w:t>
      </w:r>
    </w:p>
    <w:p w14:paraId="0B4B58E1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-0.1  1.2 -0.1  0.   0.   0.   0.   0. ]</w:t>
      </w:r>
    </w:p>
    <w:p w14:paraId="649D781E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 0.  -0.1  1.2 -0.1  0.   0.   0.   0. ]</w:t>
      </w:r>
    </w:p>
    <w:p w14:paraId="08160293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[ 0.   0.   0.  -0.1  1.2 -0.1  0.   0.   0. ]</w:t>
      </w:r>
    </w:p>
    <w:p w14:paraId="4F6D758D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 0.   0.   0.  -0.1  1.2 -0.1  0.   0. ]</w:t>
      </w:r>
    </w:p>
    <w:p w14:paraId="35438C3F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 0.   0.   0.   0.  -0.1  1.2 -0.1  0. ]</w:t>
      </w:r>
    </w:p>
    <w:p w14:paraId="7B68278C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 0.   0.   0.   0.   0.  -0.1  1.2 -0.1]</w:t>
      </w:r>
    </w:p>
    <w:p w14:paraId="65C21DD1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[ 0.   0.   0.   0.   0.   0.   0.  -0.1  1.2]]</w:t>
      </w:r>
    </w:p>
    <w:p w14:paraId="62FED3C9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Решенная система </w:t>
      </w:r>
    </w:p>
    <w:p w14:paraId="650F9F55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[[0.         0.         0.         ... 0.         0.         0.        ]</w:t>
      </w:r>
    </w:p>
    <w:p w14:paraId="23606D80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[1.         0.91607978 0.84515425 ... 0.15034892 0.1488825  0.14743097]</w:t>
      </w:r>
    </w:p>
    <w:p w14:paraId="45559760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[1.         0.99295739 0.98105321 ... 0.2858826  0.28310076 0.2803467 ]</w:t>
      </w:r>
    </w:p>
    <w:p w14:paraId="7F9D0979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...</w:t>
      </w:r>
    </w:p>
    <w:p w14:paraId="468171B9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[1.         0.99295739 0.98105321 ... 0.2858826  0.28310076 0.2803467 ]</w:t>
      </w:r>
    </w:p>
    <w:p w14:paraId="6EF4AF54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[1.         0.91607978 0.84515425 ... 0.15034892 0.1488825  0.14743097]</w:t>
      </w:r>
    </w:p>
    <w:p w14:paraId="3BF723A6" w14:textId="77777777" w:rsidR="00987FE0" w:rsidRPr="00987FE0" w:rsidRDefault="00987FE0" w:rsidP="00987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87FE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[0.         0.         0.         ... 0.         0.         0.        ]]</w:t>
      </w:r>
    </w:p>
    <w:p w14:paraId="3B909071" w14:textId="77777777" w:rsidR="00987FE0" w:rsidRPr="00987FE0" w:rsidRDefault="00987FE0" w:rsidP="00987FE0"/>
    <w:p w14:paraId="02E6C3CF" w14:textId="77777777" w:rsidR="00987FE0" w:rsidRDefault="00987FE0" w:rsidP="00987FE0">
      <w:r>
        <w:t># Визуализация результатов</w:t>
      </w:r>
    </w:p>
    <w:p w14:paraId="69F29FB5" w14:textId="77777777" w:rsidR="00987FE0" w:rsidRDefault="00987FE0" w:rsidP="00987FE0">
      <w:r>
        <w:t>x = np.linspace(0, L, Nx+1)</w:t>
      </w:r>
    </w:p>
    <w:p w14:paraId="1BE5D5D9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t = np.linspace(0, T, Nt+1)</w:t>
      </w:r>
    </w:p>
    <w:p w14:paraId="5B49B04F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X, T = np.meshgrid(x, t)</w:t>
      </w:r>
    </w:p>
    <w:p w14:paraId="34FDB5AB" w14:textId="77777777" w:rsidR="00987FE0" w:rsidRPr="00987FE0" w:rsidRDefault="00987FE0" w:rsidP="00987FE0">
      <w:pPr>
        <w:rPr>
          <w:lang w:val="en-US"/>
        </w:rPr>
      </w:pPr>
    </w:p>
    <w:p w14:paraId="042F3B57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fig = plt.figure()</w:t>
      </w:r>
    </w:p>
    <w:p w14:paraId="23042065" w14:textId="77777777" w:rsidR="00987FE0" w:rsidRPr="00987FE0" w:rsidRDefault="00987FE0" w:rsidP="00987FE0">
      <w:pPr>
        <w:rPr>
          <w:lang w:val="en-US"/>
        </w:rPr>
      </w:pPr>
    </w:p>
    <w:p w14:paraId="705B8779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ax = fig.add_subplot(111, projection='3d')</w:t>
      </w:r>
    </w:p>
    <w:p w14:paraId="0269236C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surf = ax.plot_surface(X, T, u.T, cmap='viridis')</w:t>
      </w:r>
    </w:p>
    <w:p w14:paraId="1680A075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ax.set_xlabel('x')</w:t>
      </w:r>
    </w:p>
    <w:p w14:paraId="5F986127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ax.set_ylabel('t')</w:t>
      </w:r>
    </w:p>
    <w:p w14:paraId="73D3EBEF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ax.set_zlabel('Temperature')</w:t>
      </w:r>
    </w:p>
    <w:p w14:paraId="240F16B4" w14:textId="77777777" w:rsidR="00987FE0" w:rsidRPr="00987FE0" w:rsidRDefault="00987FE0" w:rsidP="00987FE0">
      <w:pPr>
        <w:rPr>
          <w:lang w:val="en-US"/>
        </w:rPr>
      </w:pPr>
    </w:p>
    <w:p w14:paraId="453FB184" w14:textId="3B7A7E32" w:rsidR="00987FE0" w:rsidRDefault="00987FE0" w:rsidP="00987FE0">
      <w:pPr>
        <w:rPr>
          <w:lang w:val="en-US"/>
        </w:rPr>
      </w:pPr>
      <w:r w:rsidRPr="00987FE0">
        <w:rPr>
          <w:lang w:val="en-US"/>
        </w:rPr>
        <w:t>plt.show()</w:t>
      </w:r>
    </w:p>
    <w:p w14:paraId="65482917" w14:textId="5499B05B" w:rsidR="00987FE0" w:rsidRDefault="00987FE0" w:rsidP="00987F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36CD6E" wp14:editId="2BDFE781">
            <wp:extent cx="3749040" cy="3642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FFAA" w14:textId="77777777" w:rsidR="00987FE0" w:rsidRPr="00987FE0" w:rsidRDefault="00987FE0" w:rsidP="00987FE0">
      <w:r w:rsidRPr="00987FE0">
        <w:t xml:space="preserve"># Визуализация зависимости температуры от времени в точке </w:t>
      </w:r>
      <w:r w:rsidRPr="00987FE0">
        <w:rPr>
          <w:lang w:val="en-US"/>
        </w:rPr>
        <w:t>x</w:t>
      </w:r>
      <w:r w:rsidRPr="00987FE0">
        <w:t>=0.5</w:t>
      </w:r>
    </w:p>
    <w:p w14:paraId="4174FB51" w14:textId="77777777" w:rsidR="00987FE0" w:rsidRPr="00987FE0" w:rsidRDefault="00987FE0" w:rsidP="00987FE0">
      <w:r w:rsidRPr="00987FE0">
        <w:rPr>
          <w:lang w:val="en-US"/>
        </w:rPr>
        <w:t>x</w:t>
      </w:r>
      <w:r w:rsidRPr="00987FE0">
        <w:t>_</w:t>
      </w:r>
      <w:r w:rsidRPr="00987FE0">
        <w:rPr>
          <w:lang w:val="en-US"/>
        </w:rPr>
        <w:t>index</w:t>
      </w:r>
      <w:r w:rsidRPr="00987FE0">
        <w:t xml:space="preserve"> = </w:t>
      </w:r>
      <w:r w:rsidRPr="00987FE0">
        <w:rPr>
          <w:lang w:val="en-US"/>
        </w:rPr>
        <w:t>int</w:t>
      </w:r>
      <w:r w:rsidRPr="00987FE0">
        <w:t xml:space="preserve">(0.5 / </w:t>
      </w:r>
      <w:r w:rsidRPr="00987FE0">
        <w:rPr>
          <w:lang w:val="en-US"/>
        </w:rPr>
        <w:t>dx</w:t>
      </w:r>
      <w:r w:rsidRPr="00987FE0">
        <w:t xml:space="preserve">)  # Индекс ближайшего узла к </w:t>
      </w:r>
      <w:r w:rsidRPr="00987FE0">
        <w:rPr>
          <w:lang w:val="en-US"/>
        </w:rPr>
        <w:t>x</w:t>
      </w:r>
      <w:r w:rsidRPr="00987FE0">
        <w:t>=0.5</w:t>
      </w:r>
    </w:p>
    <w:p w14:paraId="3FDA351B" w14:textId="77777777" w:rsidR="00987FE0" w:rsidRPr="00987FE0" w:rsidRDefault="00987FE0" w:rsidP="00987FE0"/>
    <w:p w14:paraId="5E9D15C5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plt.figure()</w:t>
      </w:r>
    </w:p>
    <w:p w14:paraId="4B5901E7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plt.plot(t, u[x_index, :], label='Temperature at x=0.5')</w:t>
      </w:r>
    </w:p>
    <w:p w14:paraId="30AAE4DE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plt.xlabel('Time')</w:t>
      </w:r>
    </w:p>
    <w:p w14:paraId="271AEC58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plt.ylabel('</w:t>
      </w:r>
      <w:r>
        <w:t>температура</w:t>
      </w:r>
      <w:r w:rsidRPr="00987FE0">
        <w:rPr>
          <w:lang w:val="en-US"/>
        </w:rPr>
        <w:t>')</w:t>
      </w:r>
    </w:p>
    <w:p w14:paraId="4EE9C1B0" w14:textId="77777777" w:rsidR="00987FE0" w:rsidRDefault="00987FE0" w:rsidP="00987FE0">
      <w:r>
        <w:t>plt.title('Изменение температуры в x=0.5 за все время')</w:t>
      </w:r>
    </w:p>
    <w:p w14:paraId="78B84EFB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plt.legend()</w:t>
      </w:r>
    </w:p>
    <w:p w14:paraId="51BAEF6A" w14:textId="77777777" w:rsidR="00987FE0" w:rsidRPr="00987FE0" w:rsidRDefault="00987FE0" w:rsidP="00987FE0">
      <w:pPr>
        <w:rPr>
          <w:lang w:val="en-US"/>
        </w:rPr>
      </w:pPr>
      <w:r w:rsidRPr="00987FE0">
        <w:rPr>
          <w:lang w:val="en-US"/>
        </w:rPr>
        <w:t>plt.grid(True)</w:t>
      </w:r>
    </w:p>
    <w:p w14:paraId="1E7B55A8" w14:textId="389C9024" w:rsidR="00987FE0" w:rsidRDefault="00987FE0" w:rsidP="00987FE0">
      <w:r>
        <w:t>plt.show()</w:t>
      </w:r>
    </w:p>
    <w:p w14:paraId="69528D91" w14:textId="713ECE59" w:rsidR="00987FE0" w:rsidRPr="00987FE0" w:rsidRDefault="00987FE0" w:rsidP="00987FE0">
      <w:r>
        <w:rPr>
          <w:noProof/>
        </w:rPr>
        <w:lastRenderedPageBreak/>
        <w:drawing>
          <wp:inline distT="0" distB="0" distL="0" distR="0" wp14:anchorId="5245C4CC" wp14:editId="5F34376A">
            <wp:extent cx="5181600" cy="41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FE0" w:rsidRPr="00987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07"/>
    <w:rsid w:val="00092F41"/>
    <w:rsid w:val="0015578A"/>
    <w:rsid w:val="00230607"/>
    <w:rsid w:val="00383970"/>
    <w:rsid w:val="009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79F7"/>
  <w15:chartTrackingRefBased/>
  <w15:docId w15:val="{95EB207F-793F-4115-9686-D08CD9D5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7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F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Пушкарев</dc:creator>
  <cp:keywords/>
  <dc:description/>
  <cp:lastModifiedBy>Георгий Пушкарев</cp:lastModifiedBy>
  <cp:revision>2</cp:revision>
  <dcterms:created xsi:type="dcterms:W3CDTF">2024-05-30T09:12:00Z</dcterms:created>
  <dcterms:modified xsi:type="dcterms:W3CDTF">2024-05-30T09:17:00Z</dcterms:modified>
</cp:coreProperties>
</file>