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2F47" w14:textId="5C23E489" w:rsidR="002A342A" w:rsidRDefault="006C6EA6">
      <w:pPr>
        <w:rPr>
          <w:sz w:val="28"/>
          <w:szCs w:val="28"/>
          <w:u w:val="single"/>
        </w:rPr>
      </w:pPr>
      <w:r w:rsidRPr="006C6EA6">
        <w:rPr>
          <w:sz w:val="28"/>
          <w:szCs w:val="28"/>
        </w:rPr>
        <w:t>What is the game going to be called?</w:t>
      </w:r>
      <w:r w:rsidRPr="006C6EA6">
        <w:rPr>
          <w:sz w:val="28"/>
          <w:szCs w:val="28"/>
          <w:u w:val="single"/>
        </w:rPr>
        <w:t xml:space="preserve"> _________________________ </w:t>
      </w:r>
    </w:p>
    <w:p w14:paraId="68033588" w14:textId="1B9A9001" w:rsidR="006C6EA6" w:rsidRDefault="006C6EA6">
      <w:pPr>
        <w:rPr>
          <w:sz w:val="28"/>
          <w:szCs w:val="28"/>
        </w:rPr>
      </w:pPr>
      <w:r>
        <w:rPr>
          <w:sz w:val="28"/>
          <w:szCs w:val="28"/>
        </w:rPr>
        <w:t>What will the main HUD look like? (</w:t>
      </w:r>
      <w:r w:rsidR="005561D6">
        <w:rPr>
          <w:sz w:val="28"/>
          <w:szCs w:val="28"/>
        </w:rPr>
        <w:t>Maybe</w:t>
      </w:r>
      <w:r>
        <w:rPr>
          <w:sz w:val="28"/>
          <w:szCs w:val="28"/>
        </w:rPr>
        <w:t xml:space="preserve"> draw a diagram</w:t>
      </w:r>
      <w:r w:rsidR="005561D6">
        <w:rPr>
          <w:sz w:val="28"/>
          <w:szCs w:val="28"/>
        </w:rPr>
        <w:t xml:space="preserve"> on paint or hand draw</w:t>
      </w:r>
      <w:r>
        <w:rPr>
          <w:sz w:val="28"/>
          <w:szCs w:val="28"/>
        </w:rPr>
        <w:t>)</w:t>
      </w:r>
    </w:p>
    <w:p w14:paraId="13933CE0" w14:textId="7B18D49A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 xml:space="preserve">What survival requirements will there be? </w:t>
      </w:r>
    </w:p>
    <w:p w14:paraId="02A11DD9" w14:textId="229D6924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Food?</w:t>
      </w:r>
    </w:p>
    <w:p w14:paraId="0BD7589B" w14:textId="5D11D75F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Warmth?</w:t>
      </w:r>
    </w:p>
    <w:p w14:paraId="10802E48" w14:textId="11D3AEAE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Water?</w:t>
      </w:r>
    </w:p>
    <w:p w14:paraId="51536D84" w14:textId="36AC0A98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What will the map look like maybe a basic layout that can be adapted if required?</w:t>
      </w:r>
    </w:p>
    <w:p w14:paraId="011F4B61" w14:textId="6AF836F4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Will there be a story?</w:t>
      </w:r>
    </w:p>
    <w:p w14:paraId="4F61318A" w14:textId="16BBFBC1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Can we interact with NPC?</w:t>
      </w:r>
    </w:p>
    <w:p w14:paraId="44B5DB2D" w14:textId="40DFF96C" w:rsidR="005561D6" w:rsidRDefault="005561D6">
      <w:pPr>
        <w:rPr>
          <w:sz w:val="28"/>
          <w:szCs w:val="28"/>
        </w:rPr>
      </w:pPr>
      <w:r>
        <w:rPr>
          <w:sz w:val="28"/>
          <w:szCs w:val="28"/>
        </w:rPr>
        <w:t>Can we farm?</w:t>
      </w:r>
    </w:p>
    <w:p w14:paraId="6B707EBF" w14:textId="313B330E" w:rsidR="005561D6" w:rsidRDefault="005561D6">
      <w:pPr>
        <w:rPr>
          <w:rFonts w:ascii="Segoe UI Emoji" w:eastAsia="Segoe UI Emoji" w:hAnsi="Segoe UI Emoji" w:cs="Segoe UI Emoji"/>
          <w:sz w:val="28"/>
          <w:szCs w:val="28"/>
        </w:rPr>
      </w:pPr>
      <w:r>
        <w:rPr>
          <w:sz w:val="28"/>
          <w:szCs w:val="28"/>
        </w:rPr>
        <w:t xml:space="preserve">Can we build? (That’s a big one </w:t>
      </w:r>
      <w:r w:rsidRPr="005561D6">
        <w:rPr>
          <w:rFonts w:ascii="Segoe UI Emoji" w:eastAsia="Segoe UI Emoji" w:hAnsi="Segoe UI Emoji" w:cs="Segoe UI Emoji"/>
          <w:sz w:val="28"/>
          <w:szCs w:val="28"/>
        </w:rPr>
        <w:t>😊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. I would image we will be able </w:t>
      </w:r>
      <w:r w:rsidR="005E00BE">
        <w:rPr>
          <w:rFonts w:ascii="Segoe UI Emoji" w:eastAsia="Segoe UI Emoji" w:hAnsi="Segoe UI Emoji" w:cs="Segoe UI Emoji"/>
          <w:sz w:val="28"/>
          <w:szCs w:val="28"/>
        </w:rPr>
        <w:t>to,</w:t>
      </w:r>
      <w:r>
        <w:rPr>
          <w:rFonts w:ascii="Segoe UI Emoji" w:eastAsia="Segoe UI Emoji" w:hAnsi="Segoe UI Emoji" w:cs="Segoe UI Emoji"/>
          <w:sz w:val="28"/>
          <w:szCs w:val="28"/>
        </w:rPr>
        <w:t xml:space="preserve"> but it could be tricky)</w:t>
      </w:r>
    </w:p>
    <w:p w14:paraId="26F7A882" w14:textId="4896B45A" w:rsidR="005E00BE" w:rsidRDefault="005E00BE">
      <w:pPr>
        <w:rPr>
          <w:rFonts w:ascii="Segoe UI Emoji" w:eastAsia="Segoe UI Emoji" w:hAnsi="Segoe UI Emoji" w:cs="Segoe UI Emoji"/>
          <w:sz w:val="28"/>
          <w:szCs w:val="28"/>
        </w:rPr>
      </w:pPr>
      <w:r>
        <w:rPr>
          <w:rFonts w:ascii="Segoe UI Emoji" w:eastAsia="Segoe UI Emoji" w:hAnsi="Segoe UI Emoji" w:cs="Segoe UI Emoji"/>
          <w:sz w:val="28"/>
          <w:szCs w:val="28"/>
        </w:rPr>
        <w:t>What is the exact time period?</w:t>
      </w:r>
    </w:p>
    <w:p w14:paraId="3E93AE70" w14:textId="1CC6DDB8" w:rsidR="005E00BE" w:rsidRDefault="005E00BE">
      <w:pPr>
        <w:rPr>
          <w:rFonts w:ascii="Segoe UI Emoji" w:eastAsia="Segoe UI Emoji" w:hAnsi="Segoe UI Emoji" w:cs="Segoe UI Emoji"/>
          <w:sz w:val="28"/>
          <w:szCs w:val="28"/>
        </w:rPr>
      </w:pPr>
      <w:r>
        <w:rPr>
          <w:rFonts w:ascii="Segoe UI Emoji" w:eastAsia="Segoe UI Emoji" w:hAnsi="Segoe UI Emoji" w:cs="Segoe UI Emoji"/>
          <w:sz w:val="28"/>
          <w:szCs w:val="28"/>
        </w:rPr>
        <w:t>What will the inventory look like?</w:t>
      </w:r>
    </w:p>
    <w:p w14:paraId="1434A6B3" w14:textId="188ECCCC" w:rsidR="005E00BE" w:rsidRDefault="005E00BE">
      <w:pPr>
        <w:rPr>
          <w:rFonts w:ascii="Segoe UI Emoji" w:eastAsia="Segoe UI Emoji" w:hAnsi="Segoe UI Emoji" w:cs="Segoe UI Emoji"/>
          <w:sz w:val="28"/>
          <w:szCs w:val="28"/>
        </w:rPr>
      </w:pPr>
      <w:r>
        <w:rPr>
          <w:rFonts w:ascii="Segoe UI Emoji" w:eastAsia="Segoe UI Emoji" w:hAnsi="Segoe UI Emoji" w:cs="Segoe UI Emoji"/>
          <w:sz w:val="28"/>
          <w:szCs w:val="28"/>
        </w:rPr>
        <w:t>Will it be multiplayer? (at this stage I don’t think we should consider this)</w:t>
      </w:r>
    </w:p>
    <w:p w14:paraId="39537930" w14:textId="211F3EF5" w:rsidR="005E00BE" w:rsidRDefault="005E00BE">
      <w:pPr>
        <w:rPr>
          <w:sz w:val="28"/>
          <w:szCs w:val="28"/>
        </w:rPr>
      </w:pPr>
      <w:r>
        <w:rPr>
          <w:rFonts w:ascii="Segoe UI Emoji" w:eastAsia="Segoe UI Emoji" w:hAnsi="Segoe UI Emoji" w:cs="Segoe UI Emoji"/>
          <w:sz w:val="28"/>
          <w:szCs w:val="28"/>
        </w:rPr>
        <w:t>What will the main menu look like?</w:t>
      </w:r>
    </w:p>
    <w:p w14:paraId="524753B0" w14:textId="77777777" w:rsidR="005561D6" w:rsidRPr="006C6EA6" w:rsidRDefault="005561D6">
      <w:pPr>
        <w:rPr>
          <w:sz w:val="28"/>
          <w:szCs w:val="28"/>
        </w:rPr>
      </w:pPr>
    </w:p>
    <w:sectPr w:rsidR="005561D6" w:rsidRPr="006C6EA6" w:rsidSect="0065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1CFC"/>
    <w:rsid w:val="00031CFC"/>
    <w:rsid w:val="001C672F"/>
    <w:rsid w:val="00487649"/>
    <w:rsid w:val="005561D6"/>
    <w:rsid w:val="005E00BE"/>
    <w:rsid w:val="00657BDB"/>
    <w:rsid w:val="006C6EA6"/>
    <w:rsid w:val="00825821"/>
    <w:rsid w:val="00C010F9"/>
    <w:rsid w:val="00D03DAA"/>
    <w:rsid w:val="00E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5D03"/>
  <w15:chartTrackingRefBased/>
  <w15:docId w15:val="{CF283758-FAEA-415B-A356-00B7999A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gererd sullivan</dc:creator>
  <cp:keywords/>
  <dc:description/>
  <cp:lastModifiedBy>gererd sullivan</cp:lastModifiedBy>
  <cp:revision>6</cp:revision>
  <dcterms:created xsi:type="dcterms:W3CDTF">2021-06-01T19:45:00Z</dcterms:created>
  <dcterms:modified xsi:type="dcterms:W3CDTF">2021-06-12T19:05:00Z</dcterms:modified>
</cp:coreProperties>
</file>