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1268978217"/>
        <w:docPartObj>
          <w:docPartGallery w:val="Cover Pages"/>
          <w:docPartUnique/>
        </w:docPartObj>
      </w:sdtPr>
      <w:sdtContent>
        <w:p w14:paraId="32C53193" w14:textId="66E2CCA7" w:rsidR="009D78A9" w:rsidRDefault="009D78A9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520B95F7" wp14:editId="2184FC19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2920" cy="9142730"/>
                    <wp:effectExtent l="0" t="0" r="2540" b="133985"/>
                    <wp:wrapNone/>
                    <wp:docPr id="119" name="Group 11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8000" cy="9271750"/>
                              <a:chOff x="0" y="0"/>
                              <a:chExt cx="6858000" cy="9271750"/>
                            </a:xfrm>
                          </wpg:grpSpPr>
                          <wps:wsp>
                            <wps:cNvPr id="120" name="Rectangle 120"/>
                            <wps:cNvSpPr/>
                            <wps:spPr>
                              <a:xfrm>
                                <a:off x="0" y="7315200"/>
                                <a:ext cx="6858000" cy="14318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1" name="Rectangle 121"/>
                            <wps:cNvSpPr/>
                            <wps:spPr>
                              <a:xfrm>
                                <a:off x="0" y="7439025"/>
                                <a:ext cx="6858000" cy="18327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alias w:val="Author"/>
                                    <w:tag w:val=""/>
                                    <w:id w:val="88414185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p w14:paraId="224F5F32" w14:textId="6281A93C" w:rsidR="009D78A9" w:rsidRDefault="009D78A9">
                                      <w:pPr>
                                        <w:pStyle w:val="NoSpacing"/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t>Gerardo Cordova</w:t>
                                      </w:r>
                                    </w:p>
                                  </w:sdtContent>
                                </w:sdt>
                                <w:p w14:paraId="5A03C8DF" w14:textId="10395EBE" w:rsidR="009D78A9" w:rsidRDefault="009D78A9">
                                  <w:pPr>
                                    <w:pStyle w:val="NoSpacing"/>
                                    <w:rPr>
                                      <w:caps/>
                                      <w:color w:val="FFFFFF" w:themeColor="background1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</w:rPr>
                                      <w:alias w:val="Company"/>
                                      <w:tag w:val=""/>
                                      <w:id w:val="922067218"/>
                                      <w:showingPlcHdr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Content>
                                      <w:r>
                                        <w:rPr>
                                          <w:caps/>
                                          <w:color w:val="FFFFFF" w:themeColor="background1"/>
                                        </w:rPr>
                                        <w:t xml:space="preserve">     </w:t>
                                      </w:r>
                                    </w:sdtContent>
                                  </w:sdt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</w:rPr>
                                      <w:alias w:val="Address"/>
                                      <w:tag w:val=""/>
                                      <w:id w:val="2113163453"/>
                                      <w:showingPlcHdr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Content>
                                      <w:r>
                                        <w:rPr>
                                          <w:caps/>
                                          <w:color w:val="FFFFFF" w:themeColor="background1"/>
                                        </w:rPr>
                                        <w:t xml:space="preserve">     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18288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2" name="Text Box 122"/>
                            <wps:cNvSpPr txBox="1"/>
                            <wps:spPr>
                              <a:xfrm>
                                <a:off x="0" y="0"/>
                                <a:ext cx="6858000" cy="73152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595959" w:themeColor="text1" w:themeTint="A6"/>
                                      <w:sz w:val="108"/>
                                      <w:szCs w:val="108"/>
                                    </w:rPr>
                                    <w:alias w:val="Title"/>
                                    <w:tag w:val=""/>
                                    <w:id w:val="-1476986296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 w14:paraId="07BA241F" w14:textId="03A5B7E5" w:rsidR="009D78A9" w:rsidRDefault="009D78A9">
                                      <w:pPr>
                                        <w:pStyle w:val="NoSpacing"/>
                                        <w:pBdr>
                                          <w:bottom w:val="single" w:sz="6" w:space="4" w:color="7F7F7F" w:themeColor="text1" w:themeTint="80"/>
                                        </w:pBdr>
                                        <w:rPr>
                                          <w:rFonts w:asciiTheme="majorHAnsi" w:eastAsiaTheme="majorEastAsia" w:hAnsiTheme="majorHAnsi" w:cstheme="majorBidi"/>
                                          <w:color w:val="595959" w:themeColor="text1" w:themeTint="A6"/>
                                          <w:sz w:val="108"/>
                                          <w:szCs w:val="108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olor w:val="595959" w:themeColor="text1" w:themeTint="A6"/>
                                          <w:sz w:val="108"/>
                                          <w:szCs w:val="108"/>
                                        </w:rPr>
                                        <w:t>CALCULADORA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aps/>
                                      <w:color w:val="44546A" w:themeColor="text2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157346227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p w14:paraId="0B08798E" w14:textId="4F5C7FC5" w:rsidR="009D78A9" w:rsidRDefault="009D78A9">
                                      <w:pPr>
                                        <w:pStyle w:val="NoSpacing"/>
                                        <w:spacing w:before="240"/>
                                        <w:rPr>
                                          <w:caps/>
                                          <w:color w:val="44546A" w:themeColor="text2"/>
                                          <w:sz w:val="36"/>
                                          <w:szCs w:val="36"/>
                                        </w:rPr>
                                      </w:pPr>
                                      <w:r>
                                        <w:rPr>
                                          <w:caps/>
                                          <w:color w:val="44546A" w:themeColor="text2"/>
                                          <w:sz w:val="36"/>
                                          <w:szCs w:val="36"/>
                                        </w:rPr>
                                        <w:t>TAREA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457200" rIns="457200" bIns="45720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520B95F7" id="Group 119" o:spid="_x0000_s1026" style="position:absolute;margin-left:0;margin-top:0;width:539.6pt;height:719.9pt;z-index:-251657216;mso-width-percent:882;mso-height-percent:909;mso-position-horizontal:center;mso-position-horizontal-relative:page;mso-position-vertical:center;mso-position-vertical-relative:page;mso-width-percent:882;mso-height-percent:909" coordsize="68580,927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">
                    <v:rect id="Rectangle 120" o:spid="_x0000_s1027" style="position:absolute;top:73152;width:68580;height:14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" fillcolor="#4472c4 [3204]" stroked="f" strokeweight="1pt"/>
                    <v:rect id="Rectangle 121" o:spid="_x0000_s1028" style="position:absolute;top:74390;width:68580;height:18327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" fillcolor="#ed7d31 [3205]" stroked="f" strokeweight="1pt">
                      <v:textbox inset="36pt,14.4pt,36pt,36pt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  <w:alias w:val="Author"/>
                              <w:tag w:val=""/>
                              <w:id w:val="88414185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p w14:paraId="224F5F32" w14:textId="6281A93C" w:rsidR="009D78A9" w:rsidRDefault="009D78A9">
                                <w:pPr>
                                  <w:pStyle w:val="NoSpacing"/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>Gerardo Cordova</w:t>
                                </w:r>
                              </w:p>
                            </w:sdtContent>
                          </w:sdt>
                          <w:p w14:paraId="5A03C8DF" w14:textId="10395EBE" w:rsidR="009D78A9" w:rsidRDefault="009D78A9">
                            <w:pPr>
                              <w:pStyle w:val="NoSpacing"/>
                              <w:rPr>
                                <w:caps/>
                                <w:color w:val="FFFFFF" w:themeColor="background1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</w:rPr>
                                <w:alias w:val="Company"/>
                                <w:tag w:val=""/>
                                <w:id w:val="922067218"/>
                                <w:showingPlcHdr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Content>
                                <w:r>
                                  <w:rPr>
                                    <w:caps/>
                                    <w:color w:val="FFFFFF" w:themeColor="background1"/>
                                  </w:rPr>
                                  <w:t xml:space="preserve">     </w:t>
                                </w:r>
                              </w:sdtContent>
                            </w:sdt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</w:rPr>
                                <w:alias w:val="Address"/>
                                <w:tag w:val=""/>
                                <w:id w:val="2113163453"/>
                                <w:showingPlcHdr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Content>
                                <w:r>
                                  <w:rPr>
                                    <w:caps/>
                                    <w:color w:val="FFFFFF" w:themeColor="background1"/>
                                  </w:rPr>
                                  <w:t xml:space="preserve">     </w:t>
                                </w:r>
                              </w:sdtContent>
                            </w:sdt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22" o:spid="_x0000_s1029" type="#_x0000_t202" style="position:absolute;width:68580;height:73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" filled="f" stroked="f" strokeweight=".5pt">
                      <v:textbox inset="36pt,36pt,36pt,36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595959" w:themeColor="text1" w:themeTint="A6"/>
                                <w:sz w:val="108"/>
                                <w:szCs w:val="108"/>
                              </w:rPr>
                              <w:alias w:val="Title"/>
                              <w:tag w:val=""/>
                              <w:id w:val="-1476986296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14:paraId="07BA241F" w14:textId="03A5B7E5" w:rsidR="009D78A9" w:rsidRDefault="009D78A9">
                                <w:pPr>
                                  <w:pStyle w:val="NoSpacing"/>
                                  <w:pBdr>
                                    <w:bottom w:val="single" w:sz="6" w:space="4" w:color="7F7F7F" w:themeColor="text1" w:themeTint="80"/>
                                  </w:pBdr>
                                  <w:rPr>
                                    <w:rFonts w:asciiTheme="majorHAnsi" w:eastAsiaTheme="majorEastAsia" w:hAnsiTheme="majorHAnsi" w:cstheme="majorBidi"/>
                                    <w:color w:val="595959" w:themeColor="text1" w:themeTint="A6"/>
                                    <w:sz w:val="108"/>
                                    <w:szCs w:val="108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olor w:val="595959" w:themeColor="text1" w:themeTint="A6"/>
                                    <w:sz w:val="108"/>
                                    <w:szCs w:val="108"/>
                                  </w:rPr>
                                  <w:t>CALCULADORA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aps/>
                                <w:color w:val="44546A" w:themeColor="text2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157346227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p w14:paraId="0B08798E" w14:textId="4F5C7FC5" w:rsidR="009D78A9" w:rsidRDefault="009D78A9">
                                <w:pPr>
                                  <w:pStyle w:val="NoSpacing"/>
                                  <w:spacing w:before="240"/>
                                  <w:rPr>
                                    <w:caps/>
                                    <w:color w:val="44546A" w:themeColor="text2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caps/>
                                    <w:color w:val="44546A" w:themeColor="text2"/>
                                    <w:sz w:val="36"/>
                                    <w:szCs w:val="36"/>
                                  </w:rPr>
                                  <w:t>TAREA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17AD97A9" w14:textId="05C81CFC" w:rsidR="009D78A9" w:rsidRDefault="009D78A9">
          <w:r>
            <w:br w:type="page"/>
          </w:r>
        </w:p>
      </w:sdtContent>
    </w:sdt>
    <w:p w14:paraId="306FED94" w14:textId="4C758E68" w:rsidR="008F7CB1" w:rsidRDefault="009D78A9">
      <w:r>
        <w:rPr>
          <w:noProof/>
        </w:rPr>
        <w:lastRenderedPageBreak/>
        <w:drawing>
          <wp:inline distT="0" distB="0" distL="0" distR="0" wp14:anchorId="5578B25D" wp14:editId="319A67D9">
            <wp:extent cx="5943600" cy="3343275"/>
            <wp:effectExtent l="0" t="0" r="0" b="9525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B9675" w14:textId="4D4B7CD4" w:rsidR="009D78A9" w:rsidRPr="009D78A9" w:rsidRDefault="009D78A9">
      <w:pPr>
        <w:rPr>
          <w:sz w:val="28"/>
          <w:szCs w:val="28"/>
        </w:rPr>
      </w:pPr>
      <w:r>
        <w:t xml:space="preserve">En este apartado utilice el widget Scaffold para darle el formato de appbar </w:t>
      </w:r>
    </w:p>
    <w:p w14:paraId="7BCDEBD7" w14:textId="25DD8E65" w:rsidR="009D78A9" w:rsidRDefault="009D78A9"/>
    <w:p w14:paraId="3FAC72C3" w14:textId="76598633" w:rsidR="009D78A9" w:rsidRDefault="009D78A9">
      <w:r>
        <w:rPr>
          <w:noProof/>
        </w:rPr>
        <w:drawing>
          <wp:inline distT="0" distB="0" distL="0" distR="0" wp14:anchorId="15371204" wp14:editId="68B8030A">
            <wp:extent cx="5943600" cy="3343275"/>
            <wp:effectExtent l="0" t="0" r="0" b="9525"/>
            <wp:docPr id="2" name="Picture 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E3E1F" w14:textId="4BDD7BA2" w:rsidR="009D78A9" w:rsidRDefault="009D78A9"/>
    <w:p w14:paraId="0ADCD4A4" w14:textId="3A74F089" w:rsidR="009D78A9" w:rsidRDefault="009D78A9">
      <w:r>
        <w:t xml:space="preserve">Después en este </w:t>
      </w:r>
      <w:proofErr w:type="gramStart"/>
      <w:r>
        <w:t>apartado  use</w:t>
      </w:r>
      <w:proofErr w:type="gramEnd"/>
      <w:r>
        <w:t xml:space="preserve"> el Statefulwidget para poder refrescar la pantalla cada que le pique a un botón</w:t>
      </w:r>
    </w:p>
    <w:p w14:paraId="3ABF98A2" w14:textId="24D3E434" w:rsidR="009D78A9" w:rsidRDefault="009D78A9">
      <w:r>
        <w:rPr>
          <w:noProof/>
        </w:rPr>
        <w:lastRenderedPageBreak/>
        <w:drawing>
          <wp:inline distT="0" distB="0" distL="0" distR="0" wp14:anchorId="431E28DA" wp14:editId="4527D99B">
            <wp:extent cx="5943600" cy="3343275"/>
            <wp:effectExtent l="0" t="0" r="0" b="9525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67102" w14:textId="1F7747D3" w:rsidR="009D78A9" w:rsidRDefault="009D78A9">
      <w:r>
        <w:t xml:space="preserve">Se desarrolla la parte </w:t>
      </w:r>
      <w:proofErr w:type="spellStart"/>
      <w:r>
        <w:t>logica</w:t>
      </w:r>
      <w:proofErr w:type="spellEnd"/>
    </w:p>
    <w:p w14:paraId="10EADCDC" w14:textId="4AACF762" w:rsidR="009D78A9" w:rsidRDefault="009D78A9">
      <w:r>
        <w:rPr>
          <w:noProof/>
        </w:rPr>
        <w:drawing>
          <wp:inline distT="0" distB="0" distL="0" distR="0" wp14:anchorId="7120956F" wp14:editId="1F09812A">
            <wp:extent cx="5943600" cy="3343275"/>
            <wp:effectExtent l="0" t="0" r="0" b="9525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B3D3F" w14:textId="61EFE287" w:rsidR="009D78A9" w:rsidRDefault="009D78A9"/>
    <w:p w14:paraId="4AD23699" w14:textId="49236BAA" w:rsidR="009D78A9" w:rsidRDefault="009D78A9">
      <w:r>
        <w:rPr>
          <w:noProof/>
        </w:rPr>
        <w:lastRenderedPageBreak/>
        <w:drawing>
          <wp:inline distT="0" distB="0" distL="0" distR="0" wp14:anchorId="3FD2B289" wp14:editId="6CEC87D2">
            <wp:extent cx="5943600" cy="3343275"/>
            <wp:effectExtent l="0" t="0" r="0" b="9525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633A5" w14:textId="4E2B5DF6" w:rsidR="009D78A9" w:rsidRDefault="009D78A9">
      <w:r>
        <w:t xml:space="preserve">En este apartado uso un widget container </w:t>
      </w:r>
    </w:p>
    <w:p w14:paraId="4836D157" w14:textId="442BCC98" w:rsidR="009D78A9" w:rsidRDefault="009D78A9">
      <w:r>
        <w:rPr>
          <w:noProof/>
        </w:rPr>
        <w:drawing>
          <wp:inline distT="0" distB="0" distL="0" distR="0" wp14:anchorId="43163FE6" wp14:editId="26AFDFDC">
            <wp:extent cx="5943600" cy="3343275"/>
            <wp:effectExtent l="0" t="0" r="0" b="9525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4BC9B" w14:textId="762EA4BB" w:rsidR="009D78A9" w:rsidRDefault="009D78A9"/>
    <w:p w14:paraId="60FED550" w14:textId="77777777" w:rsidR="00F57255" w:rsidRDefault="00F57255"/>
    <w:p w14:paraId="5B68F268" w14:textId="2C58FDF7" w:rsidR="00F57255" w:rsidRDefault="00F57255">
      <w:pPr>
        <w:rPr>
          <w:noProof/>
        </w:rPr>
      </w:pPr>
      <w:r>
        <w:rPr>
          <w:noProof/>
        </w:rPr>
        <w:t xml:space="preserve">Se crea un widget  llamado buildbutton para poder llamarlo despues </w:t>
      </w:r>
    </w:p>
    <w:p w14:paraId="7A706107" w14:textId="649E9E7F" w:rsidR="00F57255" w:rsidRDefault="00F57255">
      <w:pPr>
        <w:rPr>
          <w:noProof/>
        </w:rPr>
      </w:pPr>
      <w:r>
        <w:rPr>
          <w:noProof/>
        </w:rPr>
        <w:lastRenderedPageBreak/>
        <w:t>Se hace la creacion de los botones</w:t>
      </w:r>
    </w:p>
    <w:p w14:paraId="76728574" w14:textId="642855CC" w:rsidR="009D78A9" w:rsidRDefault="009D78A9">
      <w:r>
        <w:rPr>
          <w:noProof/>
        </w:rPr>
        <w:drawing>
          <wp:inline distT="0" distB="0" distL="0" distR="0" wp14:anchorId="19282C80" wp14:editId="15C1AB3D">
            <wp:extent cx="5943600" cy="3343275"/>
            <wp:effectExtent l="0" t="0" r="0" b="9525"/>
            <wp:docPr id="7" name="Picture 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74CEF" w14:textId="463F9A96" w:rsidR="009D78A9" w:rsidRDefault="009D78A9">
      <w:r>
        <w:rPr>
          <w:noProof/>
        </w:rPr>
        <w:drawing>
          <wp:inline distT="0" distB="0" distL="0" distR="0" wp14:anchorId="06A5548A" wp14:editId="4E8E5AD6">
            <wp:extent cx="5943600" cy="3343275"/>
            <wp:effectExtent l="0" t="0" r="0" b="9525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A33FA" w14:textId="667DD5C6" w:rsidR="009D78A9" w:rsidRDefault="009D78A9">
      <w:r>
        <w:rPr>
          <w:noProof/>
        </w:rPr>
        <w:lastRenderedPageBreak/>
        <w:drawing>
          <wp:inline distT="0" distB="0" distL="0" distR="0" wp14:anchorId="352ECD51" wp14:editId="1DD991CE">
            <wp:extent cx="5943600" cy="3343275"/>
            <wp:effectExtent l="0" t="0" r="0" b="9525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EF4DC" w14:textId="7BCE9706" w:rsidR="00F57255" w:rsidRDefault="00F57255">
      <w:r>
        <w:t>Y así es como se ve la calculadora</w:t>
      </w:r>
    </w:p>
    <w:p w14:paraId="34DC9F2B" w14:textId="2F1825F9" w:rsidR="009D78A9" w:rsidRDefault="009D78A9"/>
    <w:sectPr w:rsidR="009D78A9" w:rsidSect="00F57255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2240" w:h="15840"/>
      <w:pgMar w:top="1440" w:right="1440" w:bottom="1440" w:left="1440" w:header="708" w:footer="708" w:gutter="0"/>
      <w:pgBorders w:offsetFrom="page">
        <w:top w:val="single" w:sz="24" w:space="24" w:color="auto"/>
        <w:left w:val="single" w:sz="24" w:space="24" w:color="auto"/>
        <w:bottom w:val="single" w:sz="24" w:space="24" w:color="auto"/>
        <w:right w:val="single" w:sz="24" w:space="24" w:color="auto"/>
      </w:pgBorders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81567F" w14:textId="77777777" w:rsidR="00A551F6" w:rsidRDefault="00A551F6" w:rsidP="00F57255">
      <w:pPr>
        <w:spacing w:after="0" w:line="240" w:lineRule="auto"/>
      </w:pPr>
      <w:r>
        <w:separator/>
      </w:r>
    </w:p>
  </w:endnote>
  <w:endnote w:type="continuationSeparator" w:id="0">
    <w:p w14:paraId="42B837A2" w14:textId="77777777" w:rsidR="00A551F6" w:rsidRDefault="00A551F6" w:rsidP="00F5725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EA8F63" w14:textId="77777777" w:rsidR="00F57255" w:rsidRDefault="00F5725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34D81A" w14:textId="75109042" w:rsidR="00F57255" w:rsidRPr="00F57255" w:rsidRDefault="00F57255">
    <w:pPr>
      <w:pStyle w:val="Footer"/>
      <w:rPr>
        <w:lang w:val="en-US"/>
      </w:rPr>
    </w:pPr>
    <w:r>
      <w:rPr>
        <w:lang w:val="en-US"/>
      </w:rPr>
      <w:t>GERARDO CORDOVA ALVAREZ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883438" w14:textId="77777777" w:rsidR="00F57255" w:rsidRDefault="00F5725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A2D5FA" w14:textId="77777777" w:rsidR="00A551F6" w:rsidRDefault="00A551F6" w:rsidP="00F57255">
      <w:pPr>
        <w:spacing w:after="0" w:line="240" w:lineRule="auto"/>
      </w:pPr>
      <w:r>
        <w:separator/>
      </w:r>
    </w:p>
  </w:footnote>
  <w:footnote w:type="continuationSeparator" w:id="0">
    <w:p w14:paraId="31E71CF2" w14:textId="77777777" w:rsidR="00A551F6" w:rsidRDefault="00A551F6" w:rsidP="00F5725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2FC323" w14:textId="77777777" w:rsidR="00F57255" w:rsidRDefault="00F57255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31F278" w14:textId="77777777" w:rsidR="00F57255" w:rsidRDefault="00F57255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065FF7" w14:textId="77777777" w:rsidR="00F57255" w:rsidRDefault="00F57255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9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78A9"/>
    <w:rsid w:val="004C71EB"/>
    <w:rsid w:val="008F7CB1"/>
    <w:rsid w:val="009D78A9"/>
    <w:rsid w:val="00A551F6"/>
    <w:rsid w:val="00F57255"/>
    <w:rsid w:val="00F870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751081"/>
  <w15:chartTrackingRefBased/>
  <w15:docId w15:val="{AEED0CDB-DC46-47CF-A30F-DFE5A16240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9D78A9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9D78A9"/>
    <w:rPr>
      <w:rFonts w:eastAsiaTheme="minorEastAsia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F5725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57255"/>
  </w:style>
  <w:style w:type="paragraph" w:styleId="Footer">
    <w:name w:val="footer"/>
    <w:basedOn w:val="Normal"/>
    <w:link w:val="FooterChar"/>
    <w:uiPriority w:val="99"/>
    <w:unhideWhenUsed/>
    <w:rsid w:val="00F5725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5725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eader" Target="header3.xml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oter" Target="footer2.xml"/><Relationship Id="rId2" Type="http://schemas.openxmlformats.org/officeDocument/2006/relationships/settings" Target="settings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header" Target="header2.xml"/><Relationship Id="rId10" Type="http://schemas.openxmlformats.org/officeDocument/2006/relationships/image" Target="media/image5.png"/><Relationship Id="rId19" Type="http://schemas.openxmlformats.org/officeDocument/2006/relationships/footer" Target="footer3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6</Pages>
  <Words>65</Words>
  <Characters>362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CALCULADORA</dc:title>
  <dc:subject>TAREA</dc:subject>
  <dc:creator>Gerardo Cordova</dc:creator>
  <cp:keywords/>
  <dc:description/>
  <cp:lastModifiedBy>Gerardo Cordova</cp:lastModifiedBy>
  <cp:revision>1</cp:revision>
  <cp:lastPrinted>2022-02-21T07:53:00Z</cp:lastPrinted>
  <dcterms:created xsi:type="dcterms:W3CDTF">2022-02-21T07:39:00Z</dcterms:created>
  <dcterms:modified xsi:type="dcterms:W3CDTF">2022-02-21T07:54:00Z</dcterms:modified>
</cp:coreProperties>
</file>