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27361B" w:rsidRDefault="0027361B">
      <w:pPr>
        <w:pStyle w:val="Normale1"/>
        <w:spacing w:after="160" w:line="259" w:lineRule="auto"/>
      </w:pPr>
    </w:p>
    <w:p w14:paraId="2AB95AF2" w14:textId="0F098742" w:rsidR="00994C1B" w:rsidRPr="00BD355F" w:rsidRDefault="001E5520" w:rsidP="00994C1B">
      <w:pPr>
        <w:pStyle w:val="Normale1"/>
        <w:jc w:val="center"/>
        <w:rPr>
          <w:lang w:val="en-GB"/>
        </w:rPr>
      </w:pPr>
      <w:r w:rsidRPr="00BD355F">
        <w:rPr>
          <w:rFonts w:ascii="Garamond" w:eastAsia="Garamond" w:hAnsi="Garamond" w:cs="Garamond"/>
          <w:b/>
          <w:sz w:val="60"/>
          <w:szCs w:val="60"/>
          <w:lang w:val="en-GB"/>
        </w:rPr>
        <w:t>[Logo</w:t>
      </w:r>
      <w:r w:rsidR="00994C1B" w:rsidRPr="00BD355F">
        <w:rPr>
          <w:rFonts w:ascii="Garamond" w:eastAsia="Garamond" w:hAnsi="Garamond" w:cs="Garamond"/>
          <w:b/>
          <w:sz w:val="60"/>
          <w:szCs w:val="60"/>
          <w:lang w:val="en-GB"/>
        </w:rPr>
        <w:t>progetto</w:t>
      </w:r>
      <w:r w:rsidRPr="00BD355F">
        <w:rPr>
          <w:rFonts w:ascii="Garamond" w:eastAsia="Garamond" w:hAnsi="Garamond" w:cs="Garamond"/>
          <w:b/>
          <w:sz w:val="60"/>
          <w:szCs w:val="60"/>
          <w:lang w:val="en-GB"/>
        </w:rPr>
        <w:t>]</w:t>
      </w:r>
      <w:r w:rsidR="00994C1B" w:rsidRPr="00BD355F">
        <w:rPr>
          <w:rFonts w:ascii="Garamond" w:eastAsia="Garamond" w:hAnsi="Garamond" w:cs="Garamond"/>
          <w:b/>
          <w:sz w:val="24"/>
          <w:szCs w:val="24"/>
          <w:lang w:val="en-GB"/>
        </w:rPr>
        <w:t xml:space="preserve"> </w:t>
      </w:r>
      <w:r w:rsidR="00994C1B" w:rsidRPr="00BD355F">
        <w:rPr>
          <w:rFonts w:ascii="Garamond" w:eastAsia="Garamond" w:hAnsi="Garamond" w:cs="Garamond"/>
          <w:b/>
          <w:sz w:val="24"/>
          <w:szCs w:val="24"/>
          <w:lang w:val="en-GB"/>
        </w:rPr>
        <w:br/>
        <w:t>Project Name: [</w:t>
      </w:r>
      <w:r w:rsidR="00DC4A05" w:rsidRPr="00BD355F">
        <w:rPr>
          <w:rFonts w:ascii="Garamond" w:eastAsia="Garamond" w:hAnsi="Garamond" w:cs="Garamond"/>
          <w:b/>
          <w:i/>
          <w:sz w:val="24"/>
          <w:szCs w:val="24"/>
          <w:lang w:val="en-GB"/>
        </w:rPr>
        <w:t>CoralloSmart</w:t>
      </w:r>
      <w:r w:rsidR="00994C1B" w:rsidRPr="00BD355F">
        <w:rPr>
          <w:rFonts w:ascii="Garamond" w:eastAsia="Garamond" w:hAnsi="Garamond" w:cs="Garamond"/>
          <w:b/>
          <w:sz w:val="24"/>
          <w:szCs w:val="24"/>
          <w:lang w:val="en-GB"/>
        </w:rPr>
        <w:t>]</w:t>
      </w:r>
    </w:p>
    <w:p w14:paraId="0A37501D" w14:textId="77777777" w:rsidR="0027361B" w:rsidRPr="00BD355F" w:rsidRDefault="0027361B">
      <w:pPr>
        <w:pStyle w:val="Normale1"/>
        <w:spacing w:after="160" w:line="259" w:lineRule="auto"/>
        <w:jc w:val="center"/>
        <w:rPr>
          <w:lang w:val="en-GB"/>
        </w:rPr>
      </w:pPr>
    </w:p>
    <w:p w14:paraId="629425C1" w14:textId="305B6A4D" w:rsidR="0027361B" w:rsidRPr="00BD355F" w:rsidRDefault="00F15F95">
      <w:pPr>
        <w:pStyle w:val="Normale1"/>
        <w:spacing w:after="160" w:line="259" w:lineRule="auto"/>
        <w:jc w:val="center"/>
        <w:rPr>
          <w:lang w:val="en-GB"/>
        </w:rPr>
      </w:pPr>
      <w:r w:rsidRPr="00BD355F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Minuta Meeting </w:t>
      </w:r>
      <w:r w:rsidR="001E5520" w:rsidRPr="00BD355F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n°[</w:t>
      </w:r>
      <w:r w:rsidR="00BD355F" w:rsidRPr="00BD355F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1</w:t>
      </w:r>
      <w:r w:rsidR="001E5520" w:rsidRPr="00BD355F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]</w:t>
      </w:r>
    </w:p>
    <w:p w14:paraId="714BAF81" w14:textId="02916B85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DC4A05">
        <w:rPr>
          <w:rFonts w:ascii="Garamond" w:eastAsia="Garamond" w:hAnsi="Garamond" w:cs="Garamond"/>
          <w:b/>
          <w:i/>
          <w:sz w:val="24"/>
          <w:szCs w:val="24"/>
        </w:rPr>
        <w:t>28 ottobre 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5DAB6C7B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DC4A05" w14:paraId="1951FEE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0825" w14:textId="62648C3D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C4A05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C4A05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</w:p>
          <w:p w14:paraId="315E5907" w14:textId="0EECEC4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BD355F">
              <w:rPr>
                <w:rFonts w:ascii="Garamond" w:eastAsia="Garamond" w:hAnsi="Garamond" w:cs="Garamond"/>
                <w:bCs/>
                <w:sz w:val="24"/>
                <w:szCs w:val="24"/>
              </w:rPr>
              <w:t>12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D355F">
              <w:rPr>
                <w:rFonts w:ascii="Garamond" w:eastAsia="Garamond" w:hAnsi="Garamond" w:cs="Garamond"/>
                <w:sz w:val="24"/>
                <w:szCs w:val="24"/>
              </w:rPr>
              <w:t>27</w:t>
            </w:r>
          </w:p>
          <w:p w14:paraId="705E16CC" w14:textId="34C95F80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r w:rsidR="00DC4A05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Aula p3 edificio F3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E39F" w14:textId="525F0516" w:rsidR="0027361B" w:rsidRPr="00DC4A05" w:rsidRDefault="001E5520">
            <w:pPr>
              <w:pStyle w:val="Normale1"/>
              <w:widowControl w:val="0"/>
            </w:pPr>
            <w:r w:rsidRPr="00DC4A05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DC4A0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DC4A05" w:rsidRPr="00DC4A05">
              <w:rPr>
                <w:rFonts w:ascii="Garamond" w:eastAsia="Garamond" w:hAnsi="Garamond" w:cs="Garamond"/>
                <w:sz w:val="24"/>
                <w:szCs w:val="24"/>
              </w:rPr>
              <w:t>Gerardo Iuliano</w:t>
            </w:r>
          </w:p>
          <w:p w14:paraId="6B8295D5" w14:textId="5049102D" w:rsidR="0027361B" w:rsidRPr="00DC4A05" w:rsidRDefault="001E5520">
            <w:pPr>
              <w:pStyle w:val="Normale1"/>
              <w:widowControl w:val="0"/>
            </w:pPr>
            <w:r w:rsidRPr="00DC4A0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DC4A05" w:rsidRPr="00DC4A05">
              <w:rPr>
                <w:rFonts w:ascii="Garamond" w:eastAsia="Garamond" w:hAnsi="Garamond" w:cs="Garamond"/>
                <w:b/>
                <w:sz w:val="24"/>
                <w:szCs w:val="24"/>
              </w:rPr>
              <w:t>A</w:t>
            </w:r>
            <w:r w:rsidR="00DC4A05">
              <w:rPr>
                <w:rFonts w:ascii="Garamond" w:eastAsia="Garamond" w:hAnsi="Garamond" w:cs="Garamond"/>
                <w:b/>
                <w:sz w:val="24"/>
                <w:szCs w:val="24"/>
              </w:rPr>
              <w:t>ntonio Trovato</w:t>
            </w:r>
          </w:p>
          <w:p w14:paraId="0A279FC4" w14:textId="6226957C" w:rsidR="0027361B" w:rsidRPr="00DC4A05" w:rsidRDefault="001E5520">
            <w:pPr>
              <w:pStyle w:val="Normale1"/>
              <w:widowControl w:val="0"/>
            </w:pPr>
            <w:r w:rsidRPr="00DC4A0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DC4A05" w:rsidRPr="00DC4A05">
              <w:rPr>
                <w:rFonts w:ascii="Garamond" w:eastAsia="Garamond" w:hAnsi="Garamond" w:cs="Garamond"/>
                <w:b/>
                <w:sz w:val="24"/>
                <w:szCs w:val="24"/>
              </w:rPr>
              <w:t>A</w:t>
            </w:r>
            <w:r w:rsidR="00DC4A05">
              <w:rPr>
                <w:rFonts w:ascii="Garamond" w:eastAsia="Garamond" w:hAnsi="Garamond" w:cs="Garamond"/>
                <w:b/>
                <w:sz w:val="24"/>
                <w:szCs w:val="24"/>
              </w:rPr>
              <w:t>ntonio Trovato</w:t>
            </w:r>
          </w:p>
        </w:tc>
      </w:tr>
      <w:tr w:rsidR="00F71806" w:rsidRPr="000E354B" w14:paraId="4454C8E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C082" w14:textId="05EF9568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BD355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Tutti gli altri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489B" w14:textId="314B51D9" w:rsidR="00F71806" w:rsidRPr="00BD355F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BD355F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Graziano Giuseffi </w:t>
            </w:r>
            <w:r w:rsidR="00BD355F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(giustificato)</w:t>
            </w:r>
          </w:p>
        </w:tc>
      </w:tr>
    </w:tbl>
    <w:p w14:paraId="02EB378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27339070" w14:textId="77777777" w:rsidR="000640EE" w:rsidRPr="000640EE" w:rsidRDefault="000640EE" w:rsidP="000640EE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  <w:bookmarkStart w:id="1" w:name="_337izurjycwv" w:colFirst="0" w:colLast="0"/>
      <w:bookmarkEnd w:id="1"/>
      <w:r w:rsidRPr="000640EE">
        <w:rPr>
          <w:rFonts w:ascii="Garamond" w:eastAsia="Garamond" w:hAnsi="Garamond" w:cs="Garamond"/>
          <w:b/>
          <w:sz w:val="24"/>
          <w:szCs w:val="24"/>
        </w:rPr>
        <w:t xml:space="preserve">1. Obiettivo (tempo allocato: -- 15 min) : </w:t>
      </w:r>
    </w:p>
    <w:p w14:paraId="0038DE26" w14:textId="77777777" w:rsidR="000640EE" w:rsidRPr="000640EE" w:rsidRDefault="000640EE" w:rsidP="000640EE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  <w:r w:rsidRPr="000640EE">
        <w:rPr>
          <w:rFonts w:ascii="Garamond" w:eastAsia="Garamond" w:hAnsi="Garamond" w:cs="Garamond"/>
          <w:b/>
          <w:sz w:val="24"/>
          <w:szCs w:val="24"/>
        </w:rPr>
        <w:t>Formare e motivare il team, sciogliere il ghiaccio e trovare un motto. Fissare una data per i futuri meeting. Iniziare il progetto in modo efficace facendo una panoramica sui principali stakeholder, rivedere i goal del progetto, e discutere i piani futuri.</w:t>
      </w:r>
    </w:p>
    <w:p w14:paraId="20AF19E5" w14:textId="77777777" w:rsidR="000640EE" w:rsidRPr="000640EE" w:rsidRDefault="000640EE" w:rsidP="000640EE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</w:p>
    <w:p w14:paraId="7881219C" w14:textId="77777777" w:rsidR="000640EE" w:rsidRPr="000640EE" w:rsidRDefault="000640EE" w:rsidP="000640EE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  <w:r w:rsidRPr="000640EE">
        <w:rPr>
          <w:rFonts w:ascii="Garamond" w:eastAsia="Garamond" w:hAnsi="Garamond" w:cs="Garamond"/>
          <w:b/>
          <w:sz w:val="24"/>
          <w:szCs w:val="24"/>
        </w:rPr>
        <w:t xml:space="preserve">2. Comunicazioni (tempo allocato: -- 15 min) : </w:t>
      </w:r>
    </w:p>
    <w:p w14:paraId="0CF34779" w14:textId="77777777" w:rsidR="000640EE" w:rsidRPr="000640EE" w:rsidRDefault="000640EE" w:rsidP="000640EE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  <w:r w:rsidRPr="000640EE">
        <w:rPr>
          <w:rFonts w:ascii="Garamond" w:eastAsia="Garamond" w:hAnsi="Garamond" w:cs="Garamond"/>
          <w:b/>
          <w:sz w:val="24"/>
          <w:szCs w:val="24"/>
        </w:rPr>
        <w:t>Comunicazione dei vincoli progettuali</w:t>
      </w:r>
    </w:p>
    <w:p w14:paraId="6C09B2B7" w14:textId="77777777" w:rsidR="000640EE" w:rsidRPr="000640EE" w:rsidRDefault="000640EE" w:rsidP="000640EE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</w:p>
    <w:p w14:paraId="41C8F396" w14:textId="4B19F471" w:rsidR="0027361B" w:rsidRDefault="000640EE" w:rsidP="000640EE">
      <w:pPr>
        <w:pStyle w:val="Normale1"/>
      </w:pPr>
      <w:r w:rsidRPr="000640EE">
        <w:rPr>
          <w:rFonts w:ascii="Garamond" w:eastAsia="Garamond" w:hAnsi="Garamond" w:cs="Garamond"/>
          <w:b/>
          <w:sz w:val="24"/>
          <w:szCs w:val="24"/>
        </w:rPr>
        <w:t>3. Status (tempo allocato: -- 0 minuti)</w:t>
      </w:r>
    </w:p>
    <w:p w14:paraId="58568747" w14:textId="77777777" w:rsidR="0027361B" w:rsidRDefault="009033EB" w:rsidP="000E354B">
      <w:pPr>
        <w:pStyle w:val="Titolo2"/>
        <w:ind w:firstLine="720"/>
        <w:contextualSpacing w:val="0"/>
      </w:pPr>
      <w:bookmarkStart w:id="2" w:name="_akpb6f3tu8nr" w:colFirst="0" w:colLast="0"/>
      <w:bookmarkEnd w:id="2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72A3D3EC" w14:textId="77777777" w:rsidR="0027361B" w:rsidRDefault="0027361B">
      <w:pPr>
        <w:pStyle w:val="Normale1"/>
      </w:pPr>
    </w:p>
    <w:tbl>
      <w:tblPr>
        <w:tblStyle w:val="a0"/>
        <w:tblW w:w="8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417"/>
        <w:gridCol w:w="1843"/>
      </w:tblGrid>
      <w:tr w:rsidR="00F71806" w:rsidRPr="00F71806" w14:paraId="49D409AB" w14:textId="77777777" w:rsidTr="00BD355F">
        <w:trPr>
          <w:trHeight w:val="340"/>
        </w:trPr>
        <w:tc>
          <w:tcPr>
            <w:tcW w:w="1901" w:type="dxa"/>
          </w:tcPr>
          <w:p w14:paraId="15F68445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78D580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290D4431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417" w:type="dxa"/>
          </w:tcPr>
          <w:p w14:paraId="1B9FBFDD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43" w:type="dxa"/>
          </w:tcPr>
          <w:p w14:paraId="40FC690C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DECA15F" w14:textId="77777777" w:rsidTr="00BD355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1B82A9C" w14:textId="4EE5A91D" w:rsidR="00F71806" w:rsidRDefault="00BD355F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Creazione Logo</w:t>
            </w:r>
          </w:p>
        </w:tc>
        <w:tc>
          <w:tcPr>
            <w:tcW w:w="1461" w:type="dxa"/>
          </w:tcPr>
          <w:p w14:paraId="0D0B940D" w14:textId="1E9EBEBC" w:rsidR="00F71806" w:rsidRDefault="00BD355F">
            <w:pPr>
              <w:pStyle w:val="Normale1"/>
              <w:jc w:val="center"/>
            </w:pPr>
            <w:r>
              <w:t>Tutto il team</w:t>
            </w:r>
          </w:p>
        </w:tc>
        <w:tc>
          <w:tcPr>
            <w:tcW w:w="1674" w:type="dxa"/>
          </w:tcPr>
          <w:p w14:paraId="0E27B00A" w14:textId="6639A168" w:rsidR="00F71806" w:rsidRDefault="00BD355F">
            <w:pPr>
              <w:pStyle w:val="Normale1"/>
              <w:jc w:val="center"/>
            </w:pPr>
            <w:r>
              <w:t>2/11/2022</w:t>
            </w:r>
          </w:p>
        </w:tc>
        <w:tc>
          <w:tcPr>
            <w:tcW w:w="1417" w:type="dxa"/>
          </w:tcPr>
          <w:p w14:paraId="60061E4C" w14:textId="42FF35EE" w:rsidR="00F71806" w:rsidRDefault="00BD355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843" w:type="dxa"/>
          </w:tcPr>
          <w:p w14:paraId="44EAFD9C" w14:textId="19FCB3B2" w:rsidR="00F71806" w:rsidRDefault="00BD355F">
            <w:pPr>
              <w:pStyle w:val="Normale1"/>
              <w:jc w:val="center"/>
            </w:pPr>
            <w:r>
              <w:t>Sarà un bel logo</w:t>
            </w:r>
          </w:p>
        </w:tc>
      </w:tr>
    </w:tbl>
    <w:p w14:paraId="4B99056E" w14:textId="53C4B2DE" w:rsidR="0027361B" w:rsidRDefault="0027361B">
      <w:pPr>
        <w:pStyle w:val="Normale1"/>
        <w:jc w:val="both"/>
      </w:pPr>
    </w:p>
    <w:p w14:paraId="3C0ECC76" w14:textId="1EC68E3B" w:rsidR="00BD355F" w:rsidRDefault="00BD355F">
      <w:pPr>
        <w:pStyle w:val="Normale1"/>
        <w:jc w:val="both"/>
      </w:pPr>
    </w:p>
    <w:p w14:paraId="424B2C39" w14:textId="58EC68C9" w:rsidR="00BD355F" w:rsidRDefault="00BD355F">
      <w:pPr>
        <w:pStyle w:val="Normale1"/>
        <w:jc w:val="both"/>
      </w:pPr>
    </w:p>
    <w:p w14:paraId="007CDE4F" w14:textId="516936C5" w:rsidR="00BD355F" w:rsidRDefault="00BD355F">
      <w:pPr>
        <w:pStyle w:val="Normale1"/>
        <w:jc w:val="both"/>
      </w:pPr>
    </w:p>
    <w:p w14:paraId="4C66F4A4" w14:textId="77777777" w:rsidR="00BD355F" w:rsidRDefault="00BD355F">
      <w:pPr>
        <w:pStyle w:val="Normale1"/>
        <w:jc w:val="both"/>
      </w:pPr>
    </w:p>
    <w:p w14:paraId="6DFB9E20" w14:textId="77777777" w:rsidR="0027361B" w:rsidRDefault="0027361B">
      <w:pPr>
        <w:pStyle w:val="Normale1"/>
        <w:jc w:val="both"/>
      </w:pPr>
    </w:p>
    <w:p w14:paraId="472DD41C" w14:textId="56D7243C" w:rsidR="0027361B" w:rsidRDefault="009033EB" w:rsidP="6ECA63EE">
      <w:pPr>
        <w:pStyle w:val="Titolo1"/>
      </w:pPr>
      <w:bookmarkStart w:id="3" w:name="_ki7l69u0xtxa"/>
      <w:bookmarkEnd w:id="3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 w:rsidRPr="6ECA63EE">
        <w:rPr>
          <w:b w:val="0"/>
          <w:i/>
          <w:iCs/>
        </w:rPr>
        <w:t xml:space="preserve">(tempo allocato: -- </w:t>
      </w:r>
      <w:r w:rsidR="3A2622BB" w:rsidRPr="6ECA63EE">
        <w:rPr>
          <w:b w:val="0"/>
          <w:i/>
          <w:iCs/>
        </w:rPr>
        <w:t xml:space="preserve">50 </w:t>
      </w:r>
      <w:r w:rsidR="001E5520" w:rsidRPr="6ECA63EE">
        <w:rPr>
          <w:b w:val="0"/>
          <w:i/>
          <w:iCs/>
        </w:rPr>
        <w:t>minuti)</w:t>
      </w:r>
      <w:r w:rsidR="001E5520">
        <w:t>:</w:t>
      </w:r>
    </w:p>
    <w:p w14:paraId="7E950493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issue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>fornire le proposte, gli argomenti a favori e contrari, la resolution,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3BE1A75" w14:textId="70660AB6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>I</w:t>
      </w:r>
      <w:r w:rsidR="001405C9" w:rsidRPr="16D39B5A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1]: </w:t>
      </w:r>
      <w:r w:rsidR="00AD2A40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69C34117" w:rsidRPr="16D39B5A">
        <w:rPr>
          <w:rFonts w:ascii="Garamond" w:eastAsia="Garamond" w:hAnsi="Garamond" w:cs="Garamond"/>
          <w:b/>
          <w:bCs/>
          <w:sz w:val="24"/>
          <w:szCs w:val="24"/>
        </w:rPr>
        <w:t>Discussione sul logo</w:t>
      </w:r>
      <w:r w:rsidR="00AD2A40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16D39B5A">
        <w:rPr>
          <w:rFonts w:ascii="Garamond" w:eastAsia="Garamond" w:hAnsi="Garamond" w:cs="Garamond"/>
          <w:sz w:val="24"/>
          <w:szCs w:val="24"/>
        </w:rPr>
        <w:t>.</w:t>
      </w:r>
    </w:p>
    <w:p w14:paraId="1B5B1EA3" w14:textId="2349A11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P[1.1]: </w:t>
      </w:r>
      <w:r w:rsidRPr="00AD2A40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300D08A7" w:rsidRPr="00AD2A40">
        <w:rPr>
          <w:rFonts w:ascii="Garamond" w:eastAsia="Garamond" w:hAnsi="Garamond" w:cs="Garamond"/>
          <w:b/>
          <w:bCs/>
          <w:sz w:val="24"/>
          <w:szCs w:val="24"/>
        </w:rPr>
        <w:t>Proposta corallo con pesce pagliaccio</w:t>
      </w:r>
      <w:r w:rsidRPr="00AD2A40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00AD2A40">
        <w:rPr>
          <w:rFonts w:ascii="Garamond" w:eastAsia="Garamond" w:hAnsi="Garamond" w:cs="Garamond"/>
          <w:sz w:val="24"/>
          <w:szCs w:val="24"/>
        </w:rPr>
        <w:t>.</w:t>
      </w:r>
    </w:p>
    <w:p w14:paraId="70DF9E56" w14:textId="1413DF55" w:rsidR="00F15F95" w:rsidRDefault="001405C9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A[1.</w:t>
      </w:r>
      <w:r w:rsidR="000640EE">
        <w:rPr>
          <w:rFonts w:ascii="Garamond" w:eastAsia="Garamond" w:hAnsi="Garamond" w:cs="Garamond"/>
          <w:b/>
          <w:bCs/>
          <w:sz w:val="24"/>
          <w:szCs w:val="24"/>
        </w:rPr>
        <w:t>1.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>1]</w:t>
      </w:r>
      <w:r w:rsidR="66175D64"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: </w:t>
      </w:r>
      <w:r w:rsidR="66175D64" w:rsidRPr="00AD2A40">
        <w:rPr>
          <w:rFonts w:ascii="Garamond" w:eastAsia="Garamond" w:hAnsi="Garamond" w:cs="Garamond"/>
          <w:b/>
          <w:bCs/>
          <w:sz w:val="24"/>
          <w:szCs w:val="24"/>
        </w:rPr>
        <w:t>[Attinenza col progetto]</w:t>
      </w:r>
    </w:p>
    <w:p w14:paraId="2B1DC56D" w14:textId="5975F7FF" w:rsidR="001E5520" w:rsidRPr="00AD2A40" w:rsidRDefault="001E5520" w:rsidP="16D39B5A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>I</w:t>
      </w:r>
      <w:r w:rsidR="00F15F95" w:rsidRPr="16D39B5A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2]: </w:t>
      </w:r>
      <w:r w:rsidRPr="00AD2A40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366565F1" w:rsidRPr="00AD2A40">
        <w:rPr>
          <w:rFonts w:ascii="Garamond" w:eastAsia="Garamond" w:hAnsi="Garamond" w:cs="Garamond"/>
          <w:b/>
          <w:bCs/>
          <w:sz w:val="24"/>
          <w:szCs w:val="24"/>
        </w:rPr>
        <w:t>Decidere quando fissare un meeting settimanale</w:t>
      </w:r>
      <w:r w:rsidRPr="00AD2A40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00AD2A40">
        <w:rPr>
          <w:rFonts w:ascii="Garamond" w:eastAsia="Garamond" w:hAnsi="Garamond" w:cs="Garamond"/>
          <w:sz w:val="24"/>
          <w:szCs w:val="24"/>
        </w:rPr>
        <w:t>.</w:t>
      </w:r>
      <w:bookmarkStart w:id="4" w:name="_Hlk117849818"/>
    </w:p>
    <w:p w14:paraId="217D4F08" w14:textId="6D86605C" w:rsidR="00F15F95" w:rsidRPr="00AD2A40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P[2.1]: </w:t>
      </w:r>
      <w:r w:rsidRPr="00AD2A40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6EB1EDD8" w:rsidRPr="00AD2A40">
        <w:rPr>
          <w:rFonts w:ascii="Garamond" w:eastAsia="Garamond" w:hAnsi="Garamond" w:cs="Garamond"/>
          <w:b/>
          <w:bCs/>
          <w:sz w:val="24"/>
          <w:szCs w:val="24"/>
        </w:rPr>
        <w:t>Giovedì 16:30</w:t>
      </w:r>
      <w:r w:rsidRPr="00AD2A40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00AD2A40">
        <w:rPr>
          <w:rFonts w:ascii="Garamond" w:eastAsia="Garamond" w:hAnsi="Garamond" w:cs="Garamond"/>
          <w:sz w:val="24"/>
          <w:szCs w:val="24"/>
        </w:rPr>
        <w:t>.</w:t>
      </w:r>
    </w:p>
    <w:p w14:paraId="13E4FD90" w14:textId="0DB61362" w:rsidR="00F15F95" w:rsidRPr="00AD2A40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A[2.1</w:t>
      </w:r>
      <w:r w:rsidR="000640EE">
        <w:rPr>
          <w:rFonts w:ascii="Garamond" w:eastAsia="Garamond" w:hAnsi="Garamond" w:cs="Garamond"/>
          <w:b/>
          <w:bCs/>
          <w:sz w:val="24"/>
          <w:szCs w:val="24"/>
        </w:rPr>
        <w:t>.1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="6B1D1F4D"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: </w:t>
      </w:r>
      <w:r w:rsidR="6B1D1F4D" w:rsidRPr="00AD2A40">
        <w:rPr>
          <w:rFonts w:ascii="Garamond" w:eastAsia="Garamond" w:hAnsi="Garamond" w:cs="Garamond"/>
          <w:b/>
          <w:bCs/>
          <w:sz w:val="24"/>
          <w:szCs w:val="24"/>
        </w:rPr>
        <w:t>[Ci siamo tutti e non abbiamo altri corsi]</w:t>
      </w:r>
    </w:p>
    <w:p w14:paraId="252592CA" w14:textId="646853A4" w:rsidR="00DC4A05" w:rsidRPr="00AD2A40" w:rsidRDefault="00F15F95" w:rsidP="00DC4A0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sz w:val="24"/>
          <w:szCs w:val="24"/>
        </w:rPr>
        <w:t>-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A[2.</w:t>
      </w:r>
      <w:r w:rsidR="000640EE">
        <w:rPr>
          <w:rFonts w:ascii="Garamond" w:eastAsia="Garamond" w:hAnsi="Garamond" w:cs="Garamond"/>
          <w:b/>
          <w:bCs/>
          <w:sz w:val="24"/>
          <w:szCs w:val="24"/>
        </w:rPr>
        <w:t>1.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>2</w:t>
      </w:r>
      <w:r w:rsidRPr="00AD2A40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="01C5CE08" w:rsidRPr="00AD2A40">
        <w:rPr>
          <w:rFonts w:ascii="Garamond" w:eastAsia="Garamond" w:hAnsi="Garamond" w:cs="Garamond"/>
          <w:b/>
          <w:bCs/>
          <w:sz w:val="24"/>
          <w:szCs w:val="24"/>
        </w:rPr>
        <w:t>: [Non è esattamente fine settimana]</w:t>
      </w:r>
    </w:p>
    <w:bookmarkEnd w:id="4"/>
    <w:p w14:paraId="40F137FE" w14:textId="77777777" w:rsidR="00DC4A05" w:rsidRPr="0061189E" w:rsidRDefault="00DC4A05" w:rsidP="00DC4A0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I[3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]: [Visione dei documenti relativi al progetto (SOW)]</w:t>
      </w:r>
    </w:p>
    <w:p w14:paraId="00FDE81D" w14:textId="15CD9562" w:rsidR="00DC4A05" w:rsidRDefault="00DC4A05" w:rsidP="00DC4A0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>P[</w:t>
      </w:r>
      <w:r w:rsidR="000640EE">
        <w:rPr>
          <w:rFonts w:ascii="Garamond" w:eastAsia="Garamond" w:hAnsi="Garamond" w:cs="Garamond"/>
          <w:b/>
          <w:bCs/>
          <w:sz w:val="24"/>
          <w:szCs w:val="24"/>
        </w:rPr>
        <w:t>3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.1]: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0640EE" w:rsidRPr="0061189E">
        <w:rPr>
          <w:rFonts w:ascii="Garamond" w:eastAsia="Garamond" w:hAnsi="Garamond" w:cs="Garamond"/>
          <w:b/>
          <w:bCs/>
          <w:sz w:val="24"/>
          <w:szCs w:val="24"/>
        </w:rPr>
        <w:t>Sorteggio per i voucher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0061189E">
        <w:rPr>
          <w:rFonts w:ascii="Garamond" w:eastAsia="Garamond" w:hAnsi="Garamond" w:cs="Garamond"/>
          <w:sz w:val="24"/>
          <w:szCs w:val="24"/>
        </w:rPr>
        <w:t>.</w:t>
      </w:r>
    </w:p>
    <w:p w14:paraId="27BE5609" w14:textId="52650770" w:rsidR="00DC4A05" w:rsidRPr="0061189E" w:rsidRDefault="00DC4A05" w:rsidP="00DC4A0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</w:t>
      </w:r>
      <w:r w:rsidR="000640EE">
        <w:rPr>
          <w:rFonts w:ascii="Garamond" w:eastAsia="Garamond" w:hAnsi="Garamond" w:cs="Garamond"/>
          <w:b/>
          <w:bCs/>
          <w:sz w:val="24"/>
          <w:szCs w:val="24"/>
        </w:rPr>
        <w:t>3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>.</w:t>
      </w:r>
      <w:r w:rsidR="000640EE">
        <w:rPr>
          <w:rFonts w:ascii="Garamond" w:eastAsia="Garamond" w:hAnsi="Garamond" w:cs="Garamond"/>
          <w:b/>
          <w:bCs/>
          <w:sz w:val="24"/>
          <w:szCs w:val="24"/>
        </w:rPr>
        <w:t>1.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>1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]: [</w:t>
      </w:r>
      <w:r w:rsidR="000640EE" w:rsidRPr="0061189E">
        <w:rPr>
          <w:rFonts w:ascii="Garamond" w:eastAsia="Garamond" w:hAnsi="Garamond" w:cs="Garamond"/>
          <w:b/>
          <w:bCs/>
          <w:sz w:val="24"/>
          <w:szCs w:val="24"/>
        </w:rPr>
        <w:t>In questo modo il cliente non contribuisce solo per il voucher ma più per la beneficenza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19520056" w14:textId="5B60065C" w:rsidR="00DC4A05" w:rsidRPr="0061189E" w:rsidRDefault="00DC4A05" w:rsidP="00DC4A0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sz w:val="24"/>
          <w:szCs w:val="24"/>
        </w:rPr>
        <w:t>-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</w:t>
      </w:r>
      <w:r w:rsidR="000640EE">
        <w:rPr>
          <w:rFonts w:ascii="Garamond" w:eastAsia="Garamond" w:hAnsi="Garamond" w:cs="Garamond"/>
          <w:b/>
          <w:bCs/>
          <w:sz w:val="24"/>
          <w:szCs w:val="24"/>
        </w:rPr>
        <w:t>3.1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.2]: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0640EE" w:rsidRPr="0061189E">
        <w:rPr>
          <w:rFonts w:ascii="Garamond" w:eastAsia="Garamond" w:hAnsi="Garamond" w:cs="Garamond"/>
          <w:b/>
          <w:bCs/>
          <w:sz w:val="24"/>
          <w:szCs w:val="24"/>
        </w:rPr>
        <w:t>Chi dona molto non è detto che riceva il voucher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0375F2EB" w14:textId="0938342F" w:rsidR="000640EE" w:rsidRPr="0061189E" w:rsidRDefault="000640EE" w:rsidP="000640E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61189E">
        <w:rPr>
          <w:rFonts w:ascii="Garamond" w:eastAsia="Garamond" w:hAnsi="Garamond" w:cs="Garamond"/>
          <w:b/>
          <w:bCs/>
          <w:sz w:val="24"/>
          <w:szCs w:val="24"/>
        </w:rPr>
        <w:t>P[3.2]: [Range di donazioni con regalo]</w:t>
      </w:r>
      <w:r w:rsidRPr="0061189E">
        <w:rPr>
          <w:rFonts w:ascii="Garamond" w:eastAsia="Garamond" w:hAnsi="Garamond" w:cs="Garamond"/>
          <w:sz w:val="24"/>
          <w:szCs w:val="24"/>
        </w:rPr>
        <w:t>.</w:t>
      </w:r>
    </w:p>
    <w:p w14:paraId="5EF4D5BF" w14:textId="19F09917" w:rsidR="000640EE" w:rsidRPr="0061189E" w:rsidRDefault="000640EE" w:rsidP="000640E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bCs/>
          <w:sz w:val="24"/>
          <w:szCs w:val="24"/>
        </w:rPr>
        <w:t>3.2.1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[Chi dona sa già cosa riceverà]</w:t>
      </w:r>
    </w:p>
    <w:p w14:paraId="4EE3C238" w14:textId="3CF06A0E" w:rsidR="00DC4A05" w:rsidRPr="000640EE" w:rsidRDefault="000640EE" w:rsidP="000640E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sz w:val="24"/>
          <w:szCs w:val="24"/>
        </w:rPr>
        <w:t>-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bCs/>
          <w:sz w:val="24"/>
          <w:szCs w:val="24"/>
        </w:rPr>
        <w:t>3.2.2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[Favorisce il consumismo]</w:t>
      </w:r>
    </w:p>
    <w:p w14:paraId="65E205BB" w14:textId="028348BC" w:rsidR="00DC4A05" w:rsidRPr="00DC4A05" w:rsidRDefault="00DC4A05" w:rsidP="00AD2A4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I[4]: [</w:t>
      </w:r>
      <w:r>
        <w:rPr>
          <w:rFonts w:ascii="Garamond" w:hAnsi="Garamond"/>
          <w:b/>
          <w:bCs/>
          <w:sz w:val="24"/>
          <w:szCs w:val="24"/>
        </w:rPr>
        <w:t>Discussione sullo scope, sulle scadenze e sugli obiettivi di costo del progetto]</w:t>
      </w:r>
    </w:p>
    <w:p w14:paraId="765E2B4A" w14:textId="77777777" w:rsidR="00DC4A05" w:rsidRDefault="00DC4A05" w:rsidP="00DC4A0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I[5]: [Discussione di altri argomenti importanti]</w:t>
      </w:r>
    </w:p>
    <w:p w14:paraId="15AFB5CA" w14:textId="258B7B67" w:rsidR="00DC4A05" w:rsidRPr="0061189E" w:rsidRDefault="00DC4A05" w:rsidP="00DC4A0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>P[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5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.1]: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Usare IntelliJ IDEA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0061189E">
        <w:rPr>
          <w:rFonts w:ascii="Garamond" w:eastAsia="Garamond" w:hAnsi="Garamond" w:cs="Garamond"/>
          <w:sz w:val="24"/>
          <w:szCs w:val="24"/>
        </w:rPr>
        <w:t>.</w:t>
      </w:r>
    </w:p>
    <w:p w14:paraId="1706A070" w14:textId="3B3893E3" w:rsidR="00DC4A05" w:rsidRPr="0061189E" w:rsidRDefault="00DC4A05" w:rsidP="0061189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5.1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>.1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]: 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Si riesce ad avere un ambiente comune e ben fatto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291BAD4C" w14:textId="77777777" w:rsidR="00DC4A05" w:rsidRDefault="00DC4A05" w:rsidP="00DC4A0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I[6]: [Discussione sulla struttura organizzativa del progetto]</w:t>
      </w:r>
    </w:p>
    <w:p w14:paraId="25D3FE2D" w14:textId="6B3C0B2C" w:rsidR="00DC4A05" w:rsidRPr="0061189E" w:rsidRDefault="00DC4A05" w:rsidP="00DC4A0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>P[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6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.1]: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Carta bianca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0061189E">
        <w:rPr>
          <w:rFonts w:ascii="Garamond" w:eastAsia="Garamond" w:hAnsi="Garamond" w:cs="Garamond"/>
          <w:sz w:val="24"/>
          <w:szCs w:val="24"/>
        </w:rPr>
        <w:t>.</w:t>
      </w:r>
    </w:p>
    <w:p w14:paraId="50CAC0DA" w14:textId="76EA3D41" w:rsidR="00DC4A05" w:rsidRPr="0061189E" w:rsidRDefault="00DC4A05" w:rsidP="00DC4A0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color w:val="FF0000"/>
          <w:sz w:val="24"/>
          <w:szCs w:val="24"/>
        </w:rPr>
        <w:t>+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6.1.1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]: 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Si è più tranquilli e liberi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3DF4C49C" w14:textId="74BCD3D1" w:rsidR="00DC4A05" w:rsidRPr="0061189E" w:rsidRDefault="00DC4A05" w:rsidP="00DC4A0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16D39B5A">
        <w:rPr>
          <w:rFonts w:ascii="Garamond" w:eastAsia="Garamond" w:hAnsi="Garamond" w:cs="Garamond"/>
          <w:sz w:val="24"/>
          <w:szCs w:val="24"/>
        </w:rPr>
        <w:t>-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 A[</w:t>
      </w:r>
      <w:r w:rsidR="0061189E">
        <w:rPr>
          <w:rFonts w:ascii="Garamond" w:eastAsia="Garamond" w:hAnsi="Garamond" w:cs="Garamond"/>
          <w:b/>
          <w:bCs/>
          <w:sz w:val="24"/>
          <w:szCs w:val="24"/>
        </w:rPr>
        <w:t>6.1.2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BD355F">
        <w:rPr>
          <w:rFonts w:ascii="Garamond" w:eastAsia="Garamond" w:hAnsi="Garamond" w:cs="Garamond"/>
          <w:b/>
          <w:bCs/>
          <w:sz w:val="24"/>
          <w:szCs w:val="24"/>
        </w:rPr>
        <w:t>Più supervisione e meno responsabilità individuale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76035EF4" w14:textId="77777777" w:rsidR="00DC4A05" w:rsidRDefault="00DC4A05" w:rsidP="00DC4A0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I[7]: [Identificare il motto del team]</w:t>
      </w:r>
    </w:p>
    <w:p w14:paraId="40F91D8D" w14:textId="4082B5BF" w:rsidR="16D39B5A" w:rsidRDefault="00DC4A05" w:rsidP="00BD355F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16D39B5A">
        <w:rPr>
          <w:rFonts w:ascii="Garamond" w:eastAsia="Garamond" w:hAnsi="Garamond" w:cs="Garamond"/>
          <w:b/>
          <w:bCs/>
          <w:sz w:val="24"/>
          <w:szCs w:val="24"/>
        </w:rPr>
        <w:t>P[</w:t>
      </w:r>
      <w:r w:rsidR="00BD355F">
        <w:rPr>
          <w:rFonts w:ascii="Garamond" w:eastAsia="Garamond" w:hAnsi="Garamond" w:cs="Garamond"/>
          <w:b/>
          <w:bCs/>
          <w:sz w:val="24"/>
          <w:szCs w:val="24"/>
        </w:rPr>
        <w:t>7</w:t>
      </w:r>
      <w:r w:rsidRPr="16D39B5A">
        <w:rPr>
          <w:rFonts w:ascii="Garamond" w:eastAsia="Garamond" w:hAnsi="Garamond" w:cs="Garamond"/>
          <w:b/>
          <w:bCs/>
          <w:sz w:val="24"/>
          <w:szCs w:val="24"/>
        </w:rPr>
        <w:t xml:space="preserve">.1]: 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BD355F">
        <w:rPr>
          <w:rFonts w:ascii="Garamond" w:eastAsia="Garamond" w:hAnsi="Garamond" w:cs="Garamond"/>
          <w:b/>
          <w:bCs/>
          <w:sz w:val="24"/>
          <w:szCs w:val="24"/>
        </w:rPr>
        <w:t xml:space="preserve">A livello individuale, siamo una goccia. Insieme, siamo un oceano </w:t>
      </w:r>
      <w:r w:rsidR="00BD355F">
        <w:rPr>
          <w:rFonts w:ascii="Garamond" w:eastAsia="Garamond" w:hAnsi="Garamond" w:cs="Garamond"/>
          <w:sz w:val="24"/>
          <w:szCs w:val="24"/>
        </w:rPr>
        <w:t>(Ryunosuke Satoro)</w:t>
      </w:r>
      <w:r w:rsidRPr="0061189E">
        <w:rPr>
          <w:rFonts w:ascii="Garamond" w:eastAsia="Garamond" w:hAnsi="Garamond" w:cs="Garamond"/>
          <w:b/>
          <w:bCs/>
          <w:sz w:val="24"/>
          <w:szCs w:val="24"/>
        </w:rPr>
        <w:t>]</w:t>
      </w:r>
      <w:r w:rsidRPr="0061189E">
        <w:rPr>
          <w:rFonts w:ascii="Garamond" w:eastAsia="Garamond" w:hAnsi="Garamond" w:cs="Garamond"/>
          <w:sz w:val="24"/>
          <w:szCs w:val="24"/>
        </w:rPr>
        <w:t>.</w:t>
      </w:r>
    </w:p>
    <w:p w14:paraId="48696B1C" w14:textId="6E8CBAE6" w:rsidR="16D39B5A" w:rsidRDefault="16D39B5A" w:rsidP="16D39B5A">
      <w:pPr>
        <w:pStyle w:val="Normale1"/>
        <w:contextualSpacing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17C5C507" w14:textId="77777777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074D1D5A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38610EB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637805D2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353E9564" w14:textId="77777777" w:rsidTr="00CA68FE">
        <w:trPr>
          <w:trHeight w:val="339"/>
        </w:trPr>
        <w:tc>
          <w:tcPr>
            <w:tcW w:w="1287" w:type="dxa"/>
          </w:tcPr>
          <w:p w14:paraId="0171C34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35997A90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3F9E661B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1FAD62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3A7DE34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7D56C4AE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69" w:type="dxa"/>
          </w:tcPr>
          <w:p w14:paraId="4B545B4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00C700D3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BD355F" w14:paraId="2BA32D73" w14:textId="77777777" w:rsidTr="00CA68FE">
        <w:trPr>
          <w:trHeight w:val="339"/>
        </w:trPr>
        <w:tc>
          <w:tcPr>
            <w:tcW w:w="1287" w:type="dxa"/>
          </w:tcPr>
          <w:p w14:paraId="204AAEE5" w14:textId="48C498FC" w:rsidR="00BD355F" w:rsidRDefault="00BD355F" w:rsidP="00BD355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AI[0]</w:t>
            </w:r>
          </w:p>
        </w:tc>
        <w:tc>
          <w:tcPr>
            <w:tcW w:w="1177" w:type="dxa"/>
          </w:tcPr>
          <w:p w14:paraId="463F29E8" w14:textId="392DE246" w:rsidR="00BD355F" w:rsidRDefault="00BD355F" w:rsidP="00BD355F">
            <w:pPr>
              <w:pStyle w:val="Normale1"/>
              <w:jc w:val="center"/>
            </w:pPr>
            <w:r>
              <w:t>Creazione di un logo per il progetto</w:t>
            </w:r>
          </w:p>
        </w:tc>
        <w:tc>
          <w:tcPr>
            <w:tcW w:w="1013" w:type="dxa"/>
          </w:tcPr>
          <w:p w14:paraId="6E102234" w14:textId="4C8753CC" w:rsidR="00BD355F" w:rsidRDefault="00BD355F" w:rsidP="00BD355F">
            <w:pPr>
              <w:pStyle w:val="Normale1"/>
              <w:jc w:val="center"/>
            </w:pPr>
            <w:r>
              <w:t>28/10/2022</w:t>
            </w:r>
          </w:p>
        </w:tc>
        <w:tc>
          <w:tcPr>
            <w:tcW w:w="992" w:type="dxa"/>
          </w:tcPr>
          <w:p w14:paraId="3B7B4B86" w14:textId="7EA6A168" w:rsidR="00BD355F" w:rsidRDefault="00BD355F" w:rsidP="00BD355F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3A0FF5F2" w14:textId="598B0CFD" w:rsidR="00BD355F" w:rsidRDefault="00BD355F" w:rsidP="00BD355F">
            <w:pPr>
              <w:pStyle w:val="Normale1"/>
              <w:jc w:val="center"/>
            </w:pPr>
            <w:r>
              <w:t>Tutto il team</w:t>
            </w:r>
          </w:p>
        </w:tc>
        <w:tc>
          <w:tcPr>
            <w:tcW w:w="733" w:type="dxa"/>
          </w:tcPr>
          <w:p w14:paraId="5630AD66" w14:textId="467E29A4" w:rsidR="00BD355F" w:rsidRDefault="00BD355F" w:rsidP="00BD355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61829076" w14:textId="71104959" w:rsidR="00BD355F" w:rsidRDefault="00BD355F" w:rsidP="00BD355F">
            <w:pPr>
              <w:pStyle w:val="Normale1"/>
              <w:widowControl w:val="0"/>
              <w:jc w:val="center"/>
            </w:pPr>
            <w:r>
              <w:t>2/11/2022</w:t>
            </w:r>
          </w:p>
        </w:tc>
        <w:tc>
          <w:tcPr>
            <w:tcW w:w="709" w:type="dxa"/>
          </w:tcPr>
          <w:p w14:paraId="2BA226A1" w14:textId="77777777" w:rsidR="00BD355F" w:rsidRDefault="00BD355F" w:rsidP="00BD355F">
            <w:pPr>
              <w:pStyle w:val="Normale1"/>
              <w:widowControl w:val="0"/>
              <w:jc w:val="center"/>
            </w:pPr>
          </w:p>
        </w:tc>
      </w:tr>
    </w:tbl>
    <w:p w14:paraId="30D7AA69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63862E7" w14:textId="25FF0F18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BD355F">
        <w:rPr>
          <w:rFonts w:ascii="Garamond" w:eastAsia="Garamond" w:hAnsi="Garamond" w:cs="Garamond"/>
          <w:b/>
          <w:sz w:val="24"/>
          <w:szCs w:val="24"/>
        </w:rPr>
        <w:t>Trovare una location migliore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96D064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0398CC" w14:textId="5F9B36C9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0640EE">
        <w:rPr>
          <w:rFonts w:ascii="Garamond" w:eastAsia="Garamond" w:hAnsi="Garamond" w:cs="Garamond"/>
          <w:b/>
          <w:i/>
          <w:sz w:val="24"/>
          <w:szCs w:val="24"/>
        </w:rPr>
        <w:t>03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0640EE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0640EE">
        <w:rPr>
          <w:rFonts w:ascii="Garamond" w:eastAsia="Garamond" w:hAnsi="Garamond" w:cs="Garamond"/>
          <w:b/>
          <w:i/>
          <w:sz w:val="24"/>
          <w:szCs w:val="24"/>
        </w:rPr>
        <w:t>2022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0640EE">
        <w:rPr>
          <w:rFonts w:ascii="Garamond" w:eastAsia="Garamond" w:hAnsi="Garamond" w:cs="Garamond"/>
          <w:b/>
          <w:i/>
          <w:sz w:val="24"/>
          <w:szCs w:val="24"/>
        </w:rPr>
        <w:t>16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0640EE">
        <w:rPr>
          <w:rFonts w:ascii="Garamond" w:eastAsia="Garamond" w:hAnsi="Garamond" w:cs="Garamond"/>
          <w:b/>
          <w:i/>
          <w:sz w:val="24"/>
          <w:szCs w:val="24"/>
        </w:rPr>
        <w:t>30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0640EE">
        <w:rPr>
          <w:rFonts w:ascii="Garamond" w:eastAsia="Garamond" w:hAnsi="Garamond" w:cs="Garamond"/>
          <w:b/>
          <w:i/>
          <w:sz w:val="24"/>
          <w:szCs w:val="24"/>
        </w:rPr>
        <w:t>Microsoft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ilomena" w:date="2016-12-11T13:37:00Z" w:initials="F">
    <w:p w14:paraId="7868654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6865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686545" w16cid:durableId="27063D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2F4F" w14:textId="77777777" w:rsidR="00041B6B" w:rsidRDefault="00041B6B" w:rsidP="0027361B">
      <w:pPr>
        <w:spacing w:line="240" w:lineRule="auto"/>
      </w:pPr>
      <w:r>
        <w:separator/>
      </w:r>
    </w:p>
  </w:endnote>
  <w:endnote w:type="continuationSeparator" w:id="0">
    <w:p w14:paraId="082BC18B" w14:textId="77777777" w:rsidR="00041B6B" w:rsidRDefault="00041B6B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5ED7" w14:textId="77777777" w:rsidR="00447CD5" w:rsidRDefault="00447C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EndPr/>
    <w:sdtContent>
      <w:p w14:paraId="5FCD5EC4" w14:textId="77777777" w:rsidR="00F45A18" w:rsidRDefault="00F45A1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8FE">
          <w:rPr>
            <w:noProof/>
          </w:rPr>
          <w:t>3</w:t>
        </w:r>
        <w:r>
          <w:fldChar w:fldCharType="end"/>
        </w:r>
      </w:p>
    </w:sdtContent>
  </w:sdt>
  <w:p w14:paraId="16DEB4AB" w14:textId="77777777" w:rsidR="00F45A18" w:rsidRDefault="00F45A1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EAC0" w14:textId="77777777" w:rsidR="00447CD5" w:rsidRDefault="00447C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0309" w14:textId="77777777" w:rsidR="00041B6B" w:rsidRDefault="00041B6B" w:rsidP="0027361B">
      <w:pPr>
        <w:spacing w:line="240" w:lineRule="auto"/>
      </w:pPr>
      <w:r>
        <w:separator/>
      </w:r>
    </w:p>
  </w:footnote>
  <w:footnote w:type="continuationSeparator" w:id="0">
    <w:p w14:paraId="5F5CE3B7" w14:textId="77777777" w:rsidR="00041B6B" w:rsidRDefault="00041B6B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775D" w14:textId="77777777" w:rsidR="00447CD5" w:rsidRDefault="00447C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1C98" w14:textId="77777777" w:rsidR="0027361B" w:rsidRDefault="0027361B">
    <w:pPr>
      <w:pStyle w:val="Normale1"/>
      <w:widowControl w:val="0"/>
      <w:spacing w:line="240" w:lineRule="auto"/>
    </w:pPr>
  </w:p>
  <w:p w14:paraId="632221BE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59257B41" wp14:editId="07777777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6D072C0D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6D7FD64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1BD7A665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48A21919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2211" w14:textId="77777777" w:rsidR="00447CD5" w:rsidRDefault="00447CD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840"/>
    <w:multiLevelType w:val="hybridMultilevel"/>
    <w:tmpl w:val="E7369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890417"/>
    <w:multiLevelType w:val="hybridMultilevel"/>
    <w:tmpl w:val="D8A4BB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22530">
    <w:abstractNumId w:val="1"/>
  </w:num>
  <w:num w:numId="2" w16cid:durableId="377124672">
    <w:abstractNumId w:val="2"/>
  </w:num>
  <w:num w:numId="3" w16cid:durableId="136394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inkAnnotations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41B6B"/>
    <w:rsid w:val="000640EE"/>
    <w:rsid w:val="000E354B"/>
    <w:rsid w:val="001405C9"/>
    <w:rsid w:val="00162B3F"/>
    <w:rsid w:val="001E5520"/>
    <w:rsid w:val="0027361B"/>
    <w:rsid w:val="00447CD5"/>
    <w:rsid w:val="005505EC"/>
    <w:rsid w:val="0061189E"/>
    <w:rsid w:val="009033EB"/>
    <w:rsid w:val="00994C1B"/>
    <w:rsid w:val="00A94DF1"/>
    <w:rsid w:val="00AD2A40"/>
    <w:rsid w:val="00B72EC2"/>
    <w:rsid w:val="00BD355F"/>
    <w:rsid w:val="00CA68FE"/>
    <w:rsid w:val="00D05281"/>
    <w:rsid w:val="00DC4A05"/>
    <w:rsid w:val="00F15F95"/>
    <w:rsid w:val="00F45A18"/>
    <w:rsid w:val="00F575E5"/>
    <w:rsid w:val="00F71806"/>
    <w:rsid w:val="01C5CE08"/>
    <w:rsid w:val="02D839BA"/>
    <w:rsid w:val="092E52E1"/>
    <w:rsid w:val="16D39B5A"/>
    <w:rsid w:val="23947C6D"/>
    <w:rsid w:val="2561C3E8"/>
    <w:rsid w:val="300D08A7"/>
    <w:rsid w:val="33E404D7"/>
    <w:rsid w:val="366565F1"/>
    <w:rsid w:val="38B775FA"/>
    <w:rsid w:val="3A2622BB"/>
    <w:rsid w:val="4F61DA95"/>
    <w:rsid w:val="50BA960E"/>
    <w:rsid w:val="66175D64"/>
    <w:rsid w:val="69C34117"/>
    <w:rsid w:val="6B1D1F4D"/>
    <w:rsid w:val="6B5F1178"/>
    <w:rsid w:val="6E96B23A"/>
    <w:rsid w:val="6EB1EDD8"/>
    <w:rsid w:val="6EC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14B86"/>
  <w15:docId w15:val="{E07552E4-9D0C-4142-A26B-05EF3964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microsoft.com/office/2016/09/relationships/commentsIds" Target="commentsIds.xml" /><Relationship Id="rId17" Type="http://schemas.openxmlformats.org/officeDocument/2006/relationships/header" Target="header3.xml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microsoft.com/office/2011/relationships/commentsExtended" Target="commentsExtended.xml" /><Relationship Id="rId5" Type="http://schemas.openxmlformats.org/officeDocument/2006/relationships/styles" Target="styles.xml" /><Relationship Id="rId15" Type="http://schemas.openxmlformats.org/officeDocument/2006/relationships/footer" Target="footer1.xml" /><Relationship Id="rId10" Type="http://schemas.openxmlformats.org/officeDocument/2006/relationships/comments" Target="comments.xml" /><Relationship Id="rId19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Props1.xml><?xml version="1.0" encoding="utf-8"?>
<ds:datastoreItem xmlns:ds="http://schemas.openxmlformats.org/officeDocument/2006/customXml" ds:itemID="{2226D414-A400-4971-9CEE-2228F6D56541}"/>
</file>

<file path=customXml/itemProps2.xml><?xml version="1.0" encoding="utf-8"?>
<ds:datastoreItem xmlns:ds="http://schemas.openxmlformats.org/officeDocument/2006/customXml" ds:itemID="{142C3327-B055-4CFD-8916-160535D86C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DD8F3-10CD-4CB0-A668-7FEE3A003E0D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Trovato</cp:lastModifiedBy>
  <cp:revision>2</cp:revision>
  <dcterms:created xsi:type="dcterms:W3CDTF">2022-10-29T10:51:00Z</dcterms:created>
  <dcterms:modified xsi:type="dcterms:W3CDTF">2022-10-29T10:51:00Z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</Properties>
</file>