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4ACC" w14:textId="5CD62AAB" w:rsidR="00763AAE" w:rsidRPr="00536CCE" w:rsidRDefault="00763AAE" w:rsidP="00763AAE">
      <w:r>
        <w:t>Название проекта:</w:t>
      </w:r>
      <w:r w:rsidR="0009393C">
        <w:t xml:space="preserve"> Социальная сеть</w:t>
      </w:r>
      <w:r w:rsidR="00536CCE" w:rsidRPr="00536CCE">
        <w:t>.</w:t>
      </w:r>
    </w:p>
    <w:p w14:paraId="0FD56D6C" w14:textId="4354564F" w:rsidR="00763AAE" w:rsidRDefault="00763AAE" w:rsidP="00763AAE">
      <w:r>
        <w:t>Автор проекта: Герман Никита Алексеевич.</w:t>
      </w:r>
    </w:p>
    <w:p w14:paraId="09D37EB6" w14:textId="77777777" w:rsidR="00763AAE" w:rsidRDefault="00763AAE" w:rsidP="00763AAE">
      <w:r>
        <w:t>Описание идеи:</w:t>
      </w:r>
    </w:p>
    <w:p w14:paraId="11B0C19F" w14:textId="7765BACA" w:rsidR="00763AAE" w:rsidRDefault="0009393C" w:rsidP="00763AAE">
      <w:r>
        <w:t>Небольшая заготовка для социальной сети. Реализовано:</w:t>
      </w:r>
    </w:p>
    <w:p w14:paraId="2EF212A3" w14:textId="4886E82E" w:rsidR="0009393C" w:rsidRDefault="0009393C" w:rsidP="0009393C">
      <w:pPr>
        <w:pStyle w:val="a3"/>
        <w:numPr>
          <w:ilvl w:val="0"/>
          <w:numId w:val="4"/>
        </w:numPr>
      </w:pPr>
      <w:r>
        <w:t>Создание учетных записей</w:t>
      </w:r>
    </w:p>
    <w:p w14:paraId="7A85FA7C" w14:textId="1B9FE5AB" w:rsidR="0009393C" w:rsidRDefault="0009393C" w:rsidP="0009393C">
      <w:pPr>
        <w:pStyle w:val="a3"/>
        <w:numPr>
          <w:ilvl w:val="0"/>
          <w:numId w:val="4"/>
        </w:numPr>
      </w:pPr>
      <w:r>
        <w:t>Авторизация</w:t>
      </w:r>
    </w:p>
    <w:p w14:paraId="603A94A1" w14:textId="390AFE2C" w:rsidR="0009393C" w:rsidRDefault="0009393C" w:rsidP="0009393C">
      <w:pPr>
        <w:pStyle w:val="a3"/>
        <w:numPr>
          <w:ilvl w:val="0"/>
          <w:numId w:val="4"/>
        </w:numPr>
      </w:pPr>
      <w:r>
        <w:t>Создание постов</w:t>
      </w:r>
    </w:p>
    <w:p w14:paraId="75C5B08D" w14:textId="39B4D559" w:rsidR="0009393C" w:rsidRDefault="0009393C" w:rsidP="0009393C">
      <w:pPr>
        <w:pStyle w:val="a3"/>
        <w:numPr>
          <w:ilvl w:val="0"/>
          <w:numId w:val="4"/>
        </w:numPr>
      </w:pPr>
      <w:r>
        <w:t>Удаление постов</w:t>
      </w:r>
    </w:p>
    <w:p w14:paraId="62599ED9" w14:textId="067A5564" w:rsidR="0009393C" w:rsidRDefault="0009393C" w:rsidP="0009393C">
      <w:pPr>
        <w:pStyle w:val="a3"/>
        <w:numPr>
          <w:ilvl w:val="0"/>
          <w:numId w:val="4"/>
        </w:numPr>
      </w:pPr>
      <w:r>
        <w:t>Создание комментариев к постам</w:t>
      </w:r>
    </w:p>
    <w:p w14:paraId="252FF68B" w14:textId="6B1FC7D7" w:rsidR="0009393C" w:rsidRDefault="0009393C" w:rsidP="006F3188">
      <w:pPr>
        <w:pStyle w:val="a3"/>
        <w:numPr>
          <w:ilvl w:val="0"/>
          <w:numId w:val="4"/>
        </w:numPr>
      </w:pPr>
      <w:r>
        <w:t>Смена фото профилей пользователей</w:t>
      </w:r>
    </w:p>
    <w:p w14:paraId="55728386" w14:textId="788D9D35" w:rsidR="0009393C" w:rsidRDefault="0009393C" w:rsidP="00DF33F8">
      <w:pPr>
        <w:pStyle w:val="a3"/>
        <w:numPr>
          <w:ilvl w:val="0"/>
          <w:numId w:val="4"/>
        </w:numPr>
      </w:pPr>
      <w:r>
        <w:t>Система оценок постов</w:t>
      </w:r>
    </w:p>
    <w:p w14:paraId="6BD4FD87" w14:textId="4E7F499C" w:rsidR="0009393C" w:rsidRPr="00536CCE" w:rsidRDefault="0009393C" w:rsidP="00DF33F8">
      <w:pPr>
        <w:pStyle w:val="a3"/>
        <w:numPr>
          <w:ilvl w:val="0"/>
          <w:numId w:val="4"/>
        </w:numPr>
      </w:pPr>
      <w:r>
        <w:t>Поиск по содержимому постов</w:t>
      </w:r>
    </w:p>
    <w:p w14:paraId="45009866" w14:textId="4D39885C" w:rsidR="00763AAE" w:rsidRDefault="0079241C" w:rsidP="00763AAE">
      <w:r>
        <w:t>Возможности по развитию</w:t>
      </w:r>
      <w:r w:rsidR="00763AAE">
        <w:t>:</w:t>
      </w:r>
    </w:p>
    <w:p w14:paraId="33311959" w14:textId="3C4DDF41" w:rsidR="0079241C" w:rsidRDefault="0079241C" w:rsidP="0079241C">
      <w:pPr>
        <w:pStyle w:val="a3"/>
        <w:numPr>
          <w:ilvl w:val="0"/>
          <w:numId w:val="5"/>
        </w:numPr>
      </w:pPr>
      <w:r>
        <w:t xml:space="preserve">Система закрытой социальной сети (заготовки для </w:t>
      </w:r>
      <w:proofErr w:type="spellStart"/>
      <w:r>
        <w:t>инвайт</w:t>
      </w:r>
      <w:proofErr w:type="spellEnd"/>
      <w:r>
        <w:t>-кодов уже созданы)</w:t>
      </w:r>
    </w:p>
    <w:p w14:paraId="127AA1B9" w14:textId="04FF541C" w:rsidR="0079241C" w:rsidRDefault="0079241C" w:rsidP="0079241C">
      <w:pPr>
        <w:pStyle w:val="a3"/>
        <w:numPr>
          <w:ilvl w:val="0"/>
          <w:numId w:val="5"/>
        </w:numPr>
      </w:pPr>
      <w:r>
        <w:t xml:space="preserve">Замена обычных </w:t>
      </w:r>
      <w:proofErr w:type="spellStart"/>
      <w:r>
        <w:rPr>
          <w:lang w:val="en-US"/>
        </w:rPr>
        <w:t>Textarea</w:t>
      </w:r>
      <w:proofErr w:type="spellEnd"/>
      <w:r w:rsidRPr="0079241C">
        <w:t xml:space="preserve"> </w:t>
      </w:r>
      <w:r>
        <w:t xml:space="preserve">на редакторы </w:t>
      </w:r>
      <w:r>
        <w:rPr>
          <w:lang w:val="en-US"/>
        </w:rPr>
        <w:t>Quill</w:t>
      </w:r>
      <w:r>
        <w:t xml:space="preserve"> позволит создавать посты с практически любым контентом, а не только текстовым</w:t>
      </w:r>
    </w:p>
    <w:p w14:paraId="524A57AA" w14:textId="4A9D51B2" w:rsidR="0079241C" w:rsidRDefault="0079241C" w:rsidP="0079241C">
      <w:pPr>
        <w:pStyle w:val="a3"/>
        <w:numPr>
          <w:ilvl w:val="0"/>
          <w:numId w:val="5"/>
        </w:numPr>
      </w:pPr>
      <w:r>
        <w:t>Система уведомлений</w:t>
      </w:r>
    </w:p>
    <w:p w14:paraId="1053EA11" w14:textId="53FFB15E" w:rsidR="0079241C" w:rsidRDefault="0079241C" w:rsidP="0079241C">
      <w:pPr>
        <w:pStyle w:val="a3"/>
        <w:numPr>
          <w:ilvl w:val="0"/>
          <w:numId w:val="5"/>
        </w:numPr>
      </w:pPr>
      <w:r>
        <w:t>Личные сообщения</w:t>
      </w:r>
    </w:p>
    <w:p w14:paraId="13443760" w14:textId="70799161" w:rsidR="00BA2150" w:rsidRDefault="00BA2150" w:rsidP="0079241C">
      <w:pPr>
        <w:pStyle w:val="a3"/>
        <w:numPr>
          <w:ilvl w:val="0"/>
          <w:numId w:val="5"/>
        </w:numPr>
      </w:pPr>
      <w:r>
        <w:t>Система тэгов. К каждому посту можно прикрепить определенное количество тэгов</w:t>
      </w:r>
    </w:p>
    <w:p w14:paraId="4E86702A" w14:textId="02B0CEF1" w:rsidR="00AF5D14" w:rsidRDefault="00AF5D14" w:rsidP="0079241C">
      <w:pPr>
        <w:pStyle w:val="a3"/>
        <w:numPr>
          <w:ilvl w:val="0"/>
          <w:numId w:val="5"/>
        </w:numPr>
      </w:pPr>
      <w:r>
        <w:t xml:space="preserve">Система «актуальное». </w:t>
      </w:r>
      <w:r w:rsidR="00BA2150">
        <w:t>Находит самые популярные тэги и выводит их на главной странице</w:t>
      </w:r>
    </w:p>
    <w:p w14:paraId="08D921C3" w14:textId="410511D9" w:rsidR="00E8526D" w:rsidRDefault="00763AAE" w:rsidP="00763AAE">
      <w:r>
        <w:t>Суммарно все модули</w:t>
      </w:r>
      <w:r w:rsidRPr="00763AAE">
        <w:t xml:space="preserve"> </w:t>
      </w:r>
      <w:r w:rsidR="0079241C">
        <w:rPr>
          <w:lang w:val="en-US"/>
        </w:rPr>
        <w:t>python</w:t>
      </w:r>
      <w:r w:rsidR="0079241C" w:rsidRPr="0079241C">
        <w:t xml:space="preserve"> </w:t>
      </w:r>
      <w:r>
        <w:t>содержат</w:t>
      </w:r>
      <w:r w:rsidRPr="00763AAE">
        <w:t xml:space="preserve"> </w:t>
      </w:r>
      <w:r>
        <w:t xml:space="preserve">примерно </w:t>
      </w:r>
      <w:r w:rsidR="0079241C" w:rsidRPr="0079241C">
        <w:t>500</w:t>
      </w:r>
      <w:r w:rsidR="00DA2F34" w:rsidRPr="00DA2F34">
        <w:t xml:space="preserve"> </w:t>
      </w:r>
      <w:r>
        <w:t>строк код</w:t>
      </w:r>
      <w:r w:rsidR="00E8526D" w:rsidRPr="00E8526D">
        <w:t>.</w:t>
      </w:r>
      <w:bookmarkStart w:id="0" w:name="_GoBack"/>
      <w:bookmarkEnd w:id="0"/>
    </w:p>
    <w:sectPr w:rsidR="00E8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C18"/>
    <w:multiLevelType w:val="hybridMultilevel"/>
    <w:tmpl w:val="5CBAD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A62"/>
    <w:multiLevelType w:val="hybridMultilevel"/>
    <w:tmpl w:val="BF42E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0E181F"/>
    <w:multiLevelType w:val="hybridMultilevel"/>
    <w:tmpl w:val="2746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13CC5"/>
    <w:multiLevelType w:val="hybridMultilevel"/>
    <w:tmpl w:val="372A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56E58"/>
    <w:multiLevelType w:val="hybridMultilevel"/>
    <w:tmpl w:val="FE62A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AE"/>
    <w:rsid w:val="0009393C"/>
    <w:rsid w:val="00390C9D"/>
    <w:rsid w:val="003A06BB"/>
    <w:rsid w:val="004A37ED"/>
    <w:rsid w:val="00536CCE"/>
    <w:rsid w:val="007566FA"/>
    <w:rsid w:val="00763AAE"/>
    <w:rsid w:val="0079241C"/>
    <w:rsid w:val="007F065B"/>
    <w:rsid w:val="00AF5D14"/>
    <w:rsid w:val="00BA2150"/>
    <w:rsid w:val="00D54E64"/>
    <w:rsid w:val="00D84880"/>
    <w:rsid w:val="00DA2F34"/>
    <w:rsid w:val="00E8526D"/>
    <w:rsid w:val="00ED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B1D9"/>
  <w15:chartTrackingRefBased/>
  <w15:docId w15:val="{22C49E5D-5E9F-4232-8A40-D5B645BE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A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E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4E6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2023-11-10T15:02:00Z</dcterms:created>
  <dcterms:modified xsi:type="dcterms:W3CDTF">2024-04-27T06:39:00Z</dcterms:modified>
</cp:coreProperties>
</file>