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BFE" w14:textId="77777777" w:rsidR="005E14F7" w:rsidRDefault="005E14F7" w:rsidP="005E14F7">
      <w:pPr>
        <w:pStyle w:val="Default"/>
      </w:pPr>
    </w:p>
    <w:p w14:paraId="647DCAE9" w14:textId="7FEE1D6D" w:rsidR="005E14F7" w:rsidRDefault="005E14F7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Operációs rendszerek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48DE2C1A" w14:textId="1598A4EB" w:rsidR="005E14F7" w:rsidRDefault="00B77D1C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="005E14F7">
        <w:rPr>
          <w:sz w:val="56"/>
          <w:szCs w:val="56"/>
        </w:rPr>
        <w:t xml:space="preserve">. </w:t>
      </w:r>
      <w:proofErr w:type="spellStart"/>
      <w:r w:rsidR="005E14F7">
        <w:rPr>
          <w:sz w:val="56"/>
          <w:szCs w:val="56"/>
        </w:rPr>
        <w:t>Gyak</w:t>
      </w:r>
      <w:proofErr w:type="spellEnd"/>
      <w:r w:rsidR="005E14F7">
        <w:rPr>
          <w:sz w:val="56"/>
          <w:szCs w:val="56"/>
        </w:rPr>
        <w:t>.</w:t>
      </w:r>
    </w:p>
    <w:p w14:paraId="0E4ECB06" w14:textId="63FD5299" w:rsidR="005E14F7" w:rsidRDefault="005E14F7" w:rsidP="005E14F7">
      <w:pPr>
        <w:pStyle w:val="Default"/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2022. 0</w:t>
      </w:r>
      <w:r w:rsidR="00B77D1C">
        <w:rPr>
          <w:sz w:val="40"/>
          <w:szCs w:val="40"/>
        </w:rPr>
        <w:t>3</w:t>
      </w:r>
      <w:r>
        <w:rPr>
          <w:sz w:val="40"/>
          <w:szCs w:val="40"/>
        </w:rPr>
        <w:t>. 0</w:t>
      </w:r>
      <w:r w:rsidR="00B77D1C">
        <w:rPr>
          <w:sz w:val="40"/>
          <w:szCs w:val="40"/>
        </w:rPr>
        <w:t>9</w:t>
      </w:r>
      <w:r>
        <w:rPr>
          <w:sz w:val="40"/>
          <w:szCs w:val="40"/>
        </w:rPr>
        <w:t>.</w:t>
      </w:r>
    </w:p>
    <w:p w14:paraId="6F97BD8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3CC0C8C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3848BF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0DBB6F8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0CD24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E972F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667FDF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D2A98F1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5307AC2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C0B934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4E4F588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31AD3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A32710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BDA391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527AAB73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7FCF5608" w14:textId="0D38AE12" w:rsidR="005E14F7" w:rsidRPr="005E14F7" w:rsidRDefault="005E14F7" w:rsidP="005E14F7">
      <w:pPr>
        <w:pStyle w:val="Default"/>
        <w:ind w:left="5253" w:firstLine="708"/>
        <w:rPr>
          <w:b/>
          <w:bCs/>
          <w:sz w:val="40"/>
          <w:szCs w:val="40"/>
        </w:rPr>
      </w:pPr>
      <w:r w:rsidRPr="005E14F7">
        <w:rPr>
          <w:b/>
          <w:bCs/>
          <w:sz w:val="40"/>
          <w:szCs w:val="40"/>
        </w:rPr>
        <w:t>Készítette:</w:t>
      </w:r>
    </w:p>
    <w:p w14:paraId="7C8361BC" w14:textId="77777777" w:rsidR="005E14F7" w:rsidRDefault="005E14F7" w:rsidP="005E14F7">
      <w:pPr>
        <w:pStyle w:val="Default"/>
        <w:ind w:left="6804" w:hanging="425"/>
        <w:rPr>
          <w:sz w:val="40"/>
          <w:szCs w:val="40"/>
        </w:rPr>
      </w:pPr>
    </w:p>
    <w:p w14:paraId="50245B3B" w14:textId="0242B909" w:rsidR="005E14F7" w:rsidRDefault="005E14F7" w:rsidP="005E14F7">
      <w:pPr>
        <w:pStyle w:val="Default"/>
        <w:ind w:left="6386" w:hanging="425"/>
        <w:rPr>
          <w:sz w:val="40"/>
          <w:szCs w:val="40"/>
        </w:rPr>
      </w:pPr>
      <w:r>
        <w:rPr>
          <w:sz w:val="40"/>
          <w:szCs w:val="40"/>
        </w:rPr>
        <w:t xml:space="preserve">Gerőcs Gergő </w:t>
      </w:r>
      <w:proofErr w:type="spellStart"/>
      <w:r>
        <w:rPr>
          <w:sz w:val="40"/>
          <w:szCs w:val="40"/>
        </w:rPr>
        <w:t>Bsc</w:t>
      </w:r>
      <w:proofErr w:type="spellEnd"/>
    </w:p>
    <w:p w14:paraId="1DCCB6AF" w14:textId="6296966B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Mérnökinformatika</w:t>
      </w:r>
    </w:p>
    <w:p w14:paraId="27FC5CC6" w14:textId="3C88CD05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FEU2E5</w:t>
      </w:r>
    </w:p>
    <w:p w14:paraId="1DB67A6E" w14:textId="23AEB979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10E1514" w14:textId="144B43A3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66E6D81" w14:textId="756BB00F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F4E2E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14903FD5" w14:textId="7DAE8FB9" w:rsidR="005E14F7" w:rsidRDefault="005E14F7" w:rsidP="005E14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Miskolc, 2022</w:t>
      </w:r>
    </w:p>
    <w:p w14:paraId="2A9D5463" w14:textId="0A68AD3B" w:rsidR="00732F7A" w:rsidRDefault="005E14F7" w:rsidP="00732F7A">
      <w:pPr>
        <w:pStyle w:val="Default"/>
        <w:pageBreakBefore/>
        <w:numPr>
          <w:ilvl w:val="0"/>
          <w:numId w:val="1"/>
        </w:numPr>
      </w:pPr>
      <w:r w:rsidRPr="00415366">
        <w:rPr>
          <w:b/>
          <w:bCs/>
          <w:sz w:val="28"/>
          <w:szCs w:val="28"/>
        </w:rPr>
        <w:lastRenderedPageBreak/>
        <w:t xml:space="preserve">feladat </w:t>
      </w:r>
      <w:r w:rsidR="00C96F29">
        <w:rPr>
          <w:b/>
          <w:bCs/>
          <w:sz w:val="28"/>
          <w:szCs w:val="28"/>
        </w:rPr>
        <w:br/>
      </w:r>
    </w:p>
    <w:p w14:paraId="4F178795" w14:textId="79353CC1" w:rsidR="003F7F02" w:rsidRDefault="003F7F02" w:rsidP="00007562">
      <w:pPr>
        <w:pStyle w:val="Default"/>
        <w:pageBreakBefore/>
      </w:pPr>
    </w:p>
    <w:p w14:paraId="30118908" w14:textId="77777777" w:rsidR="0003362D" w:rsidRPr="00BE7854" w:rsidRDefault="0003362D" w:rsidP="00007562">
      <w:pPr>
        <w:pStyle w:val="Default"/>
        <w:pageBreakBefore/>
        <w:rPr>
          <w:sz w:val="28"/>
          <w:szCs w:val="28"/>
        </w:rPr>
      </w:pPr>
    </w:p>
    <w:sectPr w:rsidR="0003362D" w:rsidRPr="00BE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B54"/>
    <w:multiLevelType w:val="hybridMultilevel"/>
    <w:tmpl w:val="6C7E8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7"/>
    <w:rsid w:val="00007562"/>
    <w:rsid w:val="0003362D"/>
    <w:rsid w:val="003D0F01"/>
    <w:rsid w:val="003F7F02"/>
    <w:rsid w:val="00415366"/>
    <w:rsid w:val="00437A9D"/>
    <w:rsid w:val="004A35E1"/>
    <w:rsid w:val="005E14F7"/>
    <w:rsid w:val="00732F7A"/>
    <w:rsid w:val="008A4AF0"/>
    <w:rsid w:val="00B77D1C"/>
    <w:rsid w:val="00BA1514"/>
    <w:rsid w:val="00BE7854"/>
    <w:rsid w:val="00C40D5E"/>
    <w:rsid w:val="00C63AE3"/>
    <w:rsid w:val="00C96F29"/>
    <w:rsid w:val="00CD5610"/>
    <w:rsid w:val="00D973AA"/>
    <w:rsid w:val="00E81D1A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9FB"/>
  <w15:chartTrackingRefBased/>
  <w15:docId w15:val="{BCD25AE0-A27B-4884-9815-8675D5D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E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Gerőcs</dc:creator>
  <cp:keywords/>
  <dc:description/>
  <cp:lastModifiedBy>Gergő Gerőcs</cp:lastModifiedBy>
  <cp:revision>2</cp:revision>
  <cp:lastPrinted>2022-02-16T08:34:00Z</cp:lastPrinted>
  <dcterms:created xsi:type="dcterms:W3CDTF">2022-03-09T12:11:00Z</dcterms:created>
  <dcterms:modified xsi:type="dcterms:W3CDTF">2022-03-09T12:11:00Z</dcterms:modified>
</cp:coreProperties>
</file>