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AD9" w:rsidRPr="00140E75" w:rsidRDefault="003F1AD9" w:rsidP="003F1AD9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TRIBUNAL: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$DISTRITO$º JUZGADO CIVIL DE $JUZGADO$</w:t>
      </w:r>
    </w:p>
    <w:p w:rsidR="003F1AD9" w:rsidRPr="00140E75" w:rsidRDefault="003F1AD9" w:rsidP="003F1AD9">
      <w:pPr>
        <w:tabs>
          <w:tab w:val="left" w:pos="-7938"/>
          <w:tab w:val="left" w:pos="-142"/>
          <w:tab w:val="left" w:pos="0"/>
          <w:tab w:val="left" w:pos="1008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ROL: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  <w:t>C-$ROL$</w:t>
      </w:r>
    </w:p>
    <w:p w:rsidR="003F1AD9" w:rsidRPr="00140E75" w:rsidRDefault="003F1AD9" w:rsidP="003F1AD9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PARTES:</w:t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914804">
        <w:rPr>
          <w:rFonts w:ascii="Times" w:hAnsi="Times" w:cs="Arial"/>
          <w:b/>
          <w:bCs/>
          <w:caps/>
          <w:lang w:val="es-ES_tradnl"/>
        </w:rPr>
        <w:t>$NOMBRE_MANDANTE$  con  $APELLIDO_PATERNO$ $APELLIDO_MATERNO$</w:t>
      </w:r>
    </w:p>
    <w:p w:rsidR="003F1AD9" w:rsidRPr="00140E75" w:rsidRDefault="003F1AD9" w:rsidP="003F1AD9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1701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>CUADERNO:</w:t>
      </w:r>
      <w:r w:rsidRPr="00140E75">
        <w:rPr>
          <w:rFonts w:ascii="Times" w:hAnsi="Times" w:cs="Arial"/>
          <w:b/>
          <w:bCs/>
          <w:lang w:val="es-ES_tradnl"/>
        </w:rPr>
        <w:tab/>
        <w:t>PRINCIPAL</w:t>
      </w:r>
    </w:p>
    <w:p w:rsidR="003D62DE" w:rsidRDefault="003D62DE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b/>
          <w:bCs/>
          <w:lang w:val="es-ES_tradnl"/>
        </w:rPr>
      </w:pPr>
    </w:p>
    <w:p w:rsidR="000F25FB" w:rsidRPr="00D61361" w:rsidRDefault="00D61361" w:rsidP="00D61361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Arial"/>
          <w:b/>
          <w:bCs/>
          <w:caps/>
          <w:lang w:val="es-ES_tradnl"/>
        </w:rPr>
      </w:pPr>
      <w:r w:rsidRPr="00D61361">
        <w:rPr>
          <w:rFonts w:ascii="Times" w:hAnsi="Times" w:cs="Arial"/>
          <w:b/>
          <w:bCs/>
          <w:caps/>
          <w:lang w:val="es-ES_tradnl"/>
        </w:rPr>
        <w:t>Reitera busqueda</w:t>
      </w:r>
    </w:p>
    <w:p w:rsidR="002A5EBD" w:rsidRPr="00C46BCF" w:rsidRDefault="00245426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C46BCF">
        <w:rPr>
          <w:rFonts w:ascii="Times" w:hAnsi="Times" w:cs="Arial"/>
          <w:lang w:val="es-ES_tradnl"/>
        </w:rPr>
        <w:fldChar w:fldCharType="begin"/>
      </w:r>
      <w:r w:rsidR="002A5EBD" w:rsidRPr="00C46BCF">
        <w:rPr>
          <w:rFonts w:ascii="Times" w:hAnsi="Times" w:cs="Arial"/>
          <w:lang w:val="es-ES_tradnl"/>
        </w:rPr>
        <w:instrText xml:space="preserve">PRIVATE </w:instrText>
      </w:r>
      <w:r w:rsidRPr="00C46BCF">
        <w:rPr>
          <w:rFonts w:ascii="Times" w:hAnsi="Times" w:cs="Arial"/>
          <w:lang w:val="es-ES_tradnl"/>
        </w:rPr>
        <w:fldChar w:fldCharType="end"/>
      </w:r>
    </w:p>
    <w:p w:rsidR="00F60C71" w:rsidRPr="00C46BCF" w:rsidRDefault="007F3187" w:rsidP="009B3672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both"/>
        <w:rPr>
          <w:rFonts w:ascii="Times" w:hAnsi="Times" w:cs="Times New Roman"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ab/>
      </w:r>
      <w:r w:rsidR="00F60C71" w:rsidRPr="00C46BCF">
        <w:rPr>
          <w:rFonts w:ascii="Times" w:hAnsi="Times" w:cs="Times New Roman"/>
          <w:b/>
          <w:bCs/>
          <w:lang w:val="es-ES_tradnl"/>
        </w:rPr>
        <w:t>S.  J.  L.  EN LO CIVIL</w:t>
      </w:r>
    </w:p>
    <w:p w:rsidR="002A5EBD" w:rsidRPr="00C46BCF" w:rsidRDefault="002A5EBD" w:rsidP="009B3672">
      <w:pPr>
        <w:tabs>
          <w:tab w:val="left" w:pos="0"/>
          <w:tab w:val="center" w:pos="408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ind w:left="288"/>
        <w:jc w:val="both"/>
        <w:rPr>
          <w:rFonts w:ascii="Times" w:hAnsi="Times" w:cs="Times New Roman"/>
          <w:lang w:val="es-ES_tradnl"/>
        </w:rPr>
      </w:pPr>
    </w:p>
    <w:p w:rsidR="004E2418" w:rsidRPr="00140E75" w:rsidRDefault="004E2418" w:rsidP="004E2418">
      <w:pPr>
        <w:tabs>
          <w:tab w:val="left" w:pos="-7938"/>
          <w:tab w:val="left" w:pos="-142"/>
          <w:tab w:val="left" w:pos="0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Arial"/>
          <w:b/>
          <w:bCs/>
          <w:lang w:val="es-ES_tradnl"/>
        </w:rPr>
        <w:tab/>
      </w:r>
      <w:r w:rsidRPr="00140E75">
        <w:rPr>
          <w:rFonts w:ascii="Times" w:hAnsi="Times" w:cs="Times New Roman"/>
          <w:b/>
          <w:lang w:val="es-ES_tradnl"/>
        </w:rPr>
        <w:t>GONZALO SALGADO BARROS</w:t>
      </w:r>
      <w:r w:rsidRPr="00140E75">
        <w:rPr>
          <w:rFonts w:ascii="Times" w:hAnsi="Times" w:cs="Times New Roman"/>
          <w:lang w:val="es-ES_tradnl"/>
        </w:rPr>
        <w:t xml:space="preserve">, abogado, por la parte ejecutante, en autos caratulados </w:t>
      </w:r>
      <w:r>
        <w:rPr>
          <w:rFonts w:ascii="Times" w:hAnsi="Times" w:cs="Times New Roman"/>
          <w:lang w:val="es-ES_tradnl"/>
        </w:rPr>
        <w:t>“</w:t>
      </w:r>
      <w:r w:rsidRPr="00140E75">
        <w:rPr>
          <w:rFonts w:ascii="Times" w:hAnsi="Times" w:cs="Times New Roman"/>
          <w:bCs/>
          <w:lang w:val="es-ES_tradnl"/>
        </w:rPr>
        <w:t>$NOMBRE_MANDANTE$ con $APELLIDO_PATERNO$ $APELLIDO_MATERNO$</w:t>
      </w:r>
      <w:r>
        <w:rPr>
          <w:rFonts w:ascii="Times" w:hAnsi="Times" w:cs="Times New Roman"/>
          <w:bCs/>
          <w:lang w:val="es-ES_tradnl"/>
        </w:rPr>
        <w:t>”</w:t>
      </w:r>
      <w:r w:rsidRPr="00140E75">
        <w:rPr>
          <w:rFonts w:ascii="Times" w:hAnsi="Times" w:cs="Times New Roman"/>
          <w:bCs/>
          <w:lang w:val="es-ES_tradnl"/>
        </w:rPr>
        <w:t>,</w:t>
      </w:r>
      <w:r>
        <w:rPr>
          <w:rFonts w:ascii="Times" w:hAnsi="Times" w:cs="Times New Roman"/>
          <w:bCs/>
          <w:lang w:val="es-ES_tradnl"/>
        </w:rPr>
        <w:t xml:space="preserve">  </w:t>
      </w:r>
      <w:r w:rsidRPr="00140E75">
        <w:rPr>
          <w:rFonts w:ascii="Times" w:hAnsi="Times" w:cs="Times New Roman"/>
          <w:lang w:val="es-ES_tradnl"/>
        </w:rPr>
        <w:t>Rol Nº C-</w:t>
      </w:r>
      <w:r w:rsidRPr="00140E75">
        <w:rPr>
          <w:rFonts w:ascii="Times" w:hAnsi="Times" w:cs="Times New Roman"/>
          <w:bCs/>
          <w:lang w:val="es-ES_tradnl"/>
        </w:rPr>
        <w:t xml:space="preserve">$ROL$, </w:t>
      </w:r>
      <w:r>
        <w:rPr>
          <w:rFonts w:ascii="Times" w:hAnsi="Times" w:cs="Times New Roman"/>
          <w:bCs/>
          <w:lang w:val="es-ES_tradnl"/>
        </w:rPr>
        <w:t xml:space="preserve"> </w:t>
      </w:r>
      <w:r w:rsidRPr="00140E75">
        <w:rPr>
          <w:rFonts w:ascii="Times" w:hAnsi="Times" w:cs="Times New Roman"/>
          <w:bCs/>
          <w:lang w:val="es-ES_tradnl"/>
        </w:rPr>
        <w:t>cuaderno principal</w:t>
      </w:r>
      <w:r w:rsidRPr="00140E75">
        <w:rPr>
          <w:rFonts w:ascii="Times" w:hAnsi="Times" w:cs="Times New Roman"/>
          <w:lang w:val="es-ES_tradnl"/>
        </w:rPr>
        <w:t xml:space="preserve"> a US., respetuosamente, digo:</w:t>
      </w:r>
    </w:p>
    <w:p w:rsidR="00877A8C" w:rsidRPr="00C46BCF" w:rsidRDefault="00FA030B" w:rsidP="009B3672">
      <w:pPr>
        <w:tabs>
          <w:tab w:val="left" w:pos="0"/>
          <w:tab w:val="left" w:pos="288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C46BCF">
        <w:rPr>
          <w:rFonts w:ascii="Times" w:hAnsi="Times" w:cs="Arial"/>
          <w:lang w:val="es-ES_tradnl"/>
        </w:rPr>
        <w:tab/>
      </w:r>
      <w:r w:rsidR="00D61361">
        <w:rPr>
          <w:rFonts w:ascii="Times" w:hAnsi="Times" w:cs="Arial"/>
          <w:bCs/>
          <w:lang w:val="es-ES_tradnl"/>
        </w:rPr>
        <w:t>Que vengo en solicitar s S</w:t>
      </w:r>
      <w:r w:rsidR="00C16EF0" w:rsidRPr="00C46BCF">
        <w:rPr>
          <w:rFonts w:ascii="Times" w:hAnsi="Times" w:cs="Arial"/>
          <w:bCs/>
          <w:lang w:val="es-ES_tradnl"/>
        </w:rPr>
        <w:t>S</w:t>
      </w:r>
      <w:r w:rsidR="00D61361">
        <w:rPr>
          <w:rFonts w:ascii="Times" w:hAnsi="Times" w:cs="Arial"/>
          <w:bCs/>
          <w:lang w:val="es-ES_tradnl"/>
        </w:rPr>
        <w:t>.</w:t>
      </w:r>
      <w:r w:rsidR="00C16EF0" w:rsidRPr="00C46BCF">
        <w:rPr>
          <w:rFonts w:ascii="Times" w:hAnsi="Times" w:cs="Arial"/>
          <w:bCs/>
          <w:lang w:val="es-ES_tradnl"/>
        </w:rPr>
        <w:t xml:space="preserve">, </w:t>
      </w:r>
      <w:r w:rsidR="00D61361">
        <w:rPr>
          <w:rFonts w:ascii="Times" w:hAnsi="Times" w:cs="Arial"/>
          <w:bCs/>
          <w:lang w:val="es-ES_tradnl"/>
        </w:rPr>
        <w:t>autorice proceder a notificar nuevamente al demandado</w:t>
      </w:r>
      <w:r w:rsidR="00C16EF0" w:rsidRPr="00C46BCF">
        <w:rPr>
          <w:rFonts w:ascii="Times" w:hAnsi="Times" w:cs="Arial"/>
          <w:bCs/>
          <w:lang w:val="es-ES_tradnl"/>
        </w:rPr>
        <w:t xml:space="preserve">, con el objeto de realizar la notificación personal </w:t>
      </w:r>
      <w:r w:rsidR="00D61361">
        <w:rPr>
          <w:rFonts w:ascii="Times" w:hAnsi="Times" w:cs="Arial"/>
          <w:bCs/>
          <w:lang w:val="es-ES_tradnl"/>
        </w:rPr>
        <w:t>correspondiente</w:t>
      </w:r>
      <w:r w:rsidR="00C16EF0" w:rsidRPr="00C46BCF">
        <w:rPr>
          <w:rFonts w:ascii="Times" w:hAnsi="Times" w:cs="Arial"/>
          <w:bCs/>
          <w:lang w:val="es-ES_tradnl"/>
        </w:rPr>
        <w:t>, esto debido a que esta parte</w:t>
      </w:r>
      <w:r w:rsidR="00D61361">
        <w:rPr>
          <w:rFonts w:ascii="Times" w:hAnsi="Times" w:cs="Arial"/>
          <w:bCs/>
          <w:lang w:val="es-ES_tradnl"/>
        </w:rPr>
        <w:t xml:space="preserve">, luego de varia gestiones, </w:t>
      </w:r>
      <w:r w:rsidR="00C16EF0" w:rsidRPr="00C46BCF">
        <w:rPr>
          <w:rFonts w:ascii="Times" w:hAnsi="Times" w:cs="Arial"/>
          <w:bCs/>
          <w:lang w:val="es-ES_tradnl"/>
        </w:rPr>
        <w:t xml:space="preserve">averiguo que el demandado efectivamente tiene su domicilio en </w:t>
      </w:r>
      <w:r w:rsidR="00C16EF0" w:rsidRPr="00C46BCF">
        <w:rPr>
          <w:rFonts w:ascii="Times" w:hAnsi="Times"/>
          <w:kern w:val="1"/>
          <w:lang w:val="es-ES_tradnl"/>
        </w:rPr>
        <w:t xml:space="preserve">$DIRECCION$, </w:t>
      </w:r>
      <w:r w:rsidR="00C16EF0" w:rsidRPr="00C46BCF">
        <w:rPr>
          <w:rFonts w:ascii="Times" w:hAnsi="Times"/>
          <w:lang w:val="es-ES_tradnl"/>
        </w:rPr>
        <w:t xml:space="preserve">comuna de </w:t>
      </w:r>
      <w:r w:rsidR="00C16EF0" w:rsidRPr="00C46BCF">
        <w:rPr>
          <w:rFonts w:ascii="Times" w:hAnsi="Times"/>
          <w:kern w:val="1"/>
          <w:lang w:val="es-ES_tradnl"/>
        </w:rPr>
        <w:t>$COMUNA$</w:t>
      </w:r>
      <w:r w:rsidR="00C16EF0" w:rsidRPr="00C46BCF">
        <w:rPr>
          <w:rFonts w:ascii="Times" w:hAnsi="Times" w:cs="Arial"/>
          <w:bCs/>
          <w:lang w:val="es-ES_tradnl"/>
        </w:rPr>
        <w:t>.</w:t>
      </w:r>
      <w:r w:rsidRPr="00C46BCF">
        <w:rPr>
          <w:rFonts w:ascii="Times" w:hAnsi="Times" w:cs="Arial"/>
          <w:lang w:val="es-ES_tradnl"/>
        </w:rPr>
        <w:tab/>
      </w:r>
    </w:p>
    <w:p w:rsidR="002A5EBD" w:rsidRPr="00C46BCF" w:rsidRDefault="00986077" w:rsidP="009B36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 xml:space="preserve">              </w:t>
      </w:r>
      <w:r w:rsidR="002A5EBD" w:rsidRPr="00C46BCF">
        <w:rPr>
          <w:rFonts w:ascii="Times" w:hAnsi="Times" w:cs="Arial"/>
          <w:b/>
          <w:bCs/>
          <w:lang w:val="es-ES_tradnl"/>
        </w:rPr>
        <w:t>POR TANTO</w:t>
      </w:r>
      <w:r w:rsidR="002A5EBD" w:rsidRPr="00C46BCF">
        <w:rPr>
          <w:rFonts w:ascii="Times" w:hAnsi="Times" w:cs="Arial"/>
          <w:bCs/>
          <w:lang w:val="es-ES_tradnl"/>
        </w:rPr>
        <w:t>,</w:t>
      </w:r>
      <w:r w:rsidR="002A5EBD" w:rsidRPr="00C46BCF">
        <w:rPr>
          <w:rFonts w:ascii="Times" w:hAnsi="Times" w:cs="Arial"/>
          <w:b/>
          <w:bCs/>
          <w:lang w:val="es-ES_tradnl"/>
        </w:rPr>
        <w:t xml:space="preserve"> </w:t>
      </w:r>
    </w:p>
    <w:p w:rsidR="00A731D8" w:rsidRPr="00C46BCF" w:rsidRDefault="00805B9F" w:rsidP="00C16EF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before="120" w:after="120" w:line="360" w:lineRule="auto"/>
        <w:ind w:left="288"/>
        <w:jc w:val="both"/>
        <w:rPr>
          <w:rFonts w:ascii="Times" w:hAnsi="Times" w:cs="Arial"/>
          <w:bCs/>
          <w:lang w:val="es-ES_tradnl"/>
        </w:rPr>
      </w:pPr>
      <w:r w:rsidRPr="00C46BCF">
        <w:rPr>
          <w:rFonts w:ascii="Times" w:hAnsi="Times" w:cs="Arial"/>
          <w:b/>
          <w:bCs/>
          <w:lang w:val="es-ES_tradnl"/>
        </w:rPr>
        <w:t>RUEGO A S</w:t>
      </w:r>
      <w:r w:rsidR="007F483E" w:rsidRPr="00C46BCF">
        <w:rPr>
          <w:rFonts w:ascii="Times" w:hAnsi="Times" w:cs="Arial"/>
          <w:b/>
          <w:bCs/>
          <w:lang w:val="es-ES_tradnl"/>
        </w:rPr>
        <w:t>S</w:t>
      </w:r>
      <w:r w:rsidR="002A5EBD" w:rsidRPr="00C46BCF">
        <w:rPr>
          <w:rFonts w:ascii="Times" w:hAnsi="Times" w:cs="Arial"/>
          <w:b/>
          <w:bCs/>
          <w:lang w:val="es-ES_tradnl"/>
        </w:rPr>
        <w:t xml:space="preserve">: </w:t>
      </w:r>
      <w:r w:rsidR="00C16EF0" w:rsidRPr="00C46BCF">
        <w:rPr>
          <w:rFonts w:ascii="Times" w:hAnsi="Times" w:cs="Arial"/>
          <w:bCs/>
          <w:lang w:val="es-ES_tradnl"/>
        </w:rPr>
        <w:t xml:space="preserve">Se sirva </w:t>
      </w:r>
      <w:r w:rsidR="00D61361">
        <w:rPr>
          <w:rFonts w:ascii="Times" w:hAnsi="Times" w:cs="Arial"/>
          <w:bCs/>
          <w:lang w:val="es-ES_tradnl"/>
        </w:rPr>
        <w:t>acceder a lo solicitado.</w:t>
      </w:r>
    </w:p>
    <w:sectPr w:rsidR="00A731D8" w:rsidRPr="00C46BCF" w:rsidSect="00A0245D">
      <w:pgSz w:w="12240" w:h="18720" w:code="14"/>
      <w:pgMar w:top="2268" w:right="1134" w:bottom="1701" w:left="1701" w:header="1418" w:footer="1418" w:gutter="0"/>
      <w:pgNumType w:start="1"/>
      <w:noEndnote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577" w:rsidRDefault="00396577">
      <w:pPr>
        <w:spacing w:line="20" w:lineRule="exact"/>
        <w:rPr>
          <w:rFonts w:cs="Times New Roman"/>
        </w:rPr>
      </w:pPr>
    </w:p>
  </w:endnote>
  <w:endnote w:type="continuationSeparator" w:id="0">
    <w:p w:rsidR="00396577" w:rsidRDefault="00396577" w:rsidP="002A5EBD">
      <w:r>
        <w:rPr>
          <w:rFonts w:cs="Times New Roman"/>
        </w:rPr>
        <w:t xml:space="preserve"> </w:t>
      </w:r>
    </w:p>
  </w:endnote>
  <w:endnote w:type="continuationNotice" w:id="1">
    <w:p w:rsidR="00396577" w:rsidRDefault="00396577" w:rsidP="002A5EBD">
      <w:r>
        <w:rPr>
          <w:rFonts w:cs="Times New Roman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577" w:rsidRDefault="00396577" w:rsidP="002A5EBD">
      <w:r>
        <w:rPr>
          <w:rFonts w:cs="Times New Roman"/>
        </w:rPr>
        <w:separator/>
      </w:r>
    </w:p>
  </w:footnote>
  <w:footnote w:type="continuationSeparator" w:id="0">
    <w:p w:rsidR="00396577" w:rsidRDefault="00396577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1ACED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64"/>
    <w:multiLevelType w:val="multilevel"/>
    <w:tmpl w:val="00000064"/>
    <w:name w:val="WP List 0"/>
    <w:lvl w:ilvl="0">
      <w:start w:val="1"/>
      <w:numFmt w:val="upperRoman"/>
      <w:suff w:val="nothing"/>
      <w:lvlText w:val="%1."/>
      <w:lvlJc w:val="left"/>
    </w:lvl>
    <w:lvl w:ilvl="1">
      <w:start w:val="1"/>
      <w:numFmt w:val="upperLetter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lowerLetter"/>
      <w:suff w:val="nothing"/>
      <w:lvlText w:val="%4."/>
      <w:lvlJc w:val="left"/>
    </w:lvl>
    <w:lvl w:ilvl="4">
      <w:start w:val="1"/>
      <w:numFmt w:val="decimal"/>
      <w:suff w:val="nothing"/>
      <w:lvlText w:val="(%5)"/>
      <w:lvlJc w:val="left"/>
    </w:lvl>
    <w:lvl w:ilvl="5">
      <w:start w:val="1"/>
      <w:numFmt w:val="lowerLetter"/>
      <w:suff w:val="nothing"/>
      <w:lvlText w:val="(%6)"/>
      <w:lvlJc w:val="left"/>
    </w:lvl>
    <w:lvl w:ilvl="6">
      <w:start w:val="1"/>
      <w:numFmt w:val="lowerRoman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numFmt w:val="none"/>
      <w:lvlText w:val=""/>
      <w:lvlJc w:val="left"/>
    </w:lvl>
  </w:abstractNum>
  <w:abstractNum w:abstractNumId="2">
    <w:nsid w:val="2BB460C5"/>
    <w:multiLevelType w:val="hybridMultilevel"/>
    <w:tmpl w:val="6B94AB92"/>
    <w:lvl w:ilvl="0" w:tplc="47448D7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DD71DC"/>
    <w:multiLevelType w:val="hybridMultilevel"/>
    <w:tmpl w:val="A6CC8038"/>
    <w:lvl w:ilvl="0" w:tplc="C938E682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3C205E"/>
    <w:multiLevelType w:val="hybridMultilevel"/>
    <w:tmpl w:val="9B1E770E"/>
    <w:lvl w:ilvl="0" w:tplc="891CA2CA">
      <w:start w:val="1"/>
      <w:numFmt w:val="decimal"/>
      <w:lvlText w:val="%1-"/>
      <w:lvlJc w:val="left"/>
      <w:pPr>
        <w:tabs>
          <w:tab w:val="num" w:pos="1365"/>
        </w:tabs>
        <w:ind w:left="136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35656E"/>
    <w:multiLevelType w:val="hybridMultilevel"/>
    <w:tmpl w:val="B69AC348"/>
    <w:lvl w:ilvl="0" w:tplc="594E6CA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hyphenationZone w:val="829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  <w:endnote w:id="1"/>
  </w:endnotePr>
  <w:compat/>
  <w:rsids>
    <w:rsidRoot w:val="002A5EBD"/>
    <w:rsid w:val="000044FE"/>
    <w:rsid w:val="000137EE"/>
    <w:rsid w:val="000518C7"/>
    <w:rsid w:val="00052413"/>
    <w:rsid w:val="00067B31"/>
    <w:rsid w:val="000A311F"/>
    <w:rsid w:val="000A34CA"/>
    <w:rsid w:val="000D2118"/>
    <w:rsid w:val="000D6A40"/>
    <w:rsid w:val="000D733E"/>
    <w:rsid w:val="000E4303"/>
    <w:rsid w:val="000E6432"/>
    <w:rsid w:val="000F25FB"/>
    <w:rsid w:val="00105168"/>
    <w:rsid w:val="00132648"/>
    <w:rsid w:val="00134774"/>
    <w:rsid w:val="00137DA6"/>
    <w:rsid w:val="0014100B"/>
    <w:rsid w:val="00163640"/>
    <w:rsid w:val="00163B75"/>
    <w:rsid w:val="00184F3F"/>
    <w:rsid w:val="00196091"/>
    <w:rsid w:val="001974F4"/>
    <w:rsid w:val="001A03EE"/>
    <w:rsid w:val="001B291F"/>
    <w:rsid w:val="001E6666"/>
    <w:rsid w:val="001F4A14"/>
    <w:rsid w:val="002074DF"/>
    <w:rsid w:val="00210420"/>
    <w:rsid w:val="00215BB3"/>
    <w:rsid w:val="002173F5"/>
    <w:rsid w:val="00217FEE"/>
    <w:rsid w:val="00220186"/>
    <w:rsid w:val="00232AF5"/>
    <w:rsid w:val="00245426"/>
    <w:rsid w:val="0027747A"/>
    <w:rsid w:val="00280197"/>
    <w:rsid w:val="00290B1B"/>
    <w:rsid w:val="002A1557"/>
    <w:rsid w:val="002A5EBD"/>
    <w:rsid w:val="002B017B"/>
    <w:rsid w:val="002E7A3C"/>
    <w:rsid w:val="002F14D1"/>
    <w:rsid w:val="002F6544"/>
    <w:rsid w:val="00306280"/>
    <w:rsid w:val="003202CC"/>
    <w:rsid w:val="00326D7D"/>
    <w:rsid w:val="0033711C"/>
    <w:rsid w:val="00342F77"/>
    <w:rsid w:val="00352326"/>
    <w:rsid w:val="003523EC"/>
    <w:rsid w:val="00374262"/>
    <w:rsid w:val="003812A2"/>
    <w:rsid w:val="00395D70"/>
    <w:rsid w:val="00396577"/>
    <w:rsid w:val="003A2EEC"/>
    <w:rsid w:val="003B5612"/>
    <w:rsid w:val="003C1009"/>
    <w:rsid w:val="003C205D"/>
    <w:rsid w:val="003D62DE"/>
    <w:rsid w:val="003F0966"/>
    <w:rsid w:val="003F1873"/>
    <w:rsid w:val="003F1AD9"/>
    <w:rsid w:val="00426D48"/>
    <w:rsid w:val="00444380"/>
    <w:rsid w:val="00445C55"/>
    <w:rsid w:val="00462C7E"/>
    <w:rsid w:val="004829F0"/>
    <w:rsid w:val="00494444"/>
    <w:rsid w:val="00494878"/>
    <w:rsid w:val="00496B2E"/>
    <w:rsid w:val="004A5741"/>
    <w:rsid w:val="004B3333"/>
    <w:rsid w:val="004B79F4"/>
    <w:rsid w:val="004D0960"/>
    <w:rsid w:val="004D12A9"/>
    <w:rsid w:val="004E2418"/>
    <w:rsid w:val="004E2801"/>
    <w:rsid w:val="004E4750"/>
    <w:rsid w:val="004E62B6"/>
    <w:rsid w:val="004E70B3"/>
    <w:rsid w:val="004E7A5D"/>
    <w:rsid w:val="004F34EC"/>
    <w:rsid w:val="004F35CA"/>
    <w:rsid w:val="004F3891"/>
    <w:rsid w:val="004F50EE"/>
    <w:rsid w:val="00534B63"/>
    <w:rsid w:val="00553E9C"/>
    <w:rsid w:val="00556013"/>
    <w:rsid w:val="005650CD"/>
    <w:rsid w:val="00566F7A"/>
    <w:rsid w:val="00567A37"/>
    <w:rsid w:val="0059053C"/>
    <w:rsid w:val="005A4AB7"/>
    <w:rsid w:val="005B4352"/>
    <w:rsid w:val="005C009A"/>
    <w:rsid w:val="005C2428"/>
    <w:rsid w:val="005C6A11"/>
    <w:rsid w:val="005D1535"/>
    <w:rsid w:val="005E0464"/>
    <w:rsid w:val="005F1B62"/>
    <w:rsid w:val="00603D49"/>
    <w:rsid w:val="00613A91"/>
    <w:rsid w:val="00615150"/>
    <w:rsid w:val="00617E73"/>
    <w:rsid w:val="006368E0"/>
    <w:rsid w:val="00643E9D"/>
    <w:rsid w:val="00676800"/>
    <w:rsid w:val="00677084"/>
    <w:rsid w:val="006A07E6"/>
    <w:rsid w:val="006B6767"/>
    <w:rsid w:val="006C556C"/>
    <w:rsid w:val="006D4561"/>
    <w:rsid w:val="006E07A7"/>
    <w:rsid w:val="006E5409"/>
    <w:rsid w:val="00701353"/>
    <w:rsid w:val="007133A6"/>
    <w:rsid w:val="007230BE"/>
    <w:rsid w:val="00742419"/>
    <w:rsid w:val="007655DE"/>
    <w:rsid w:val="007746EC"/>
    <w:rsid w:val="00794820"/>
    <w:rsid w:val="007A4F9E"/>
    <w:rsid w:val="007B54A7"/>
    <w:rsid w:val="007D3545"/>
    <w:rsid w:val="007D6F0B"/>
    <w:rsid w:val="007E183D"/>
    <w:rsid w:val="007E559A"/>
    <w:rsid w:val="007F3187"/>
    <w:rsid w:val="007F483E"/>
    <w:rsid w:val="0080097E"/>
    <w:rsid w:val="0080121B"/>
    <w:rsid w:val="00802C60"/>
    <w:rsid w:val="0080472E"/>
    <w:rsid w:val="00805B9F"/>
    <w:rsid w:val="00807ED3"/>
    <w:rsid w:val="00836079"/>
    <w:rsid w:val="00855078"/>
    <w:rsid w:val="00877A8C"/>
    <w:rsid w:val="00877AD1"/>
    <w:rsid w:val="00881C48"/>
    <w:rsid w:val="00896AFD"/>
    <w:rsid w:val="008B1A8D"/>
    <w:rsid w:val="008B3678"/>
    <w:rsid w:val="008B61D7"/>
    <w:rsid w:val="008C02B5"/>
    <w:rsid w:val="008D2036"/>
    <w:rsid w:val="008D5EA6"/>
    <w:rsid w:val="008D7203"/>
    <w:rsid w:val="008E0CA2"/>
    <w:rsid w:val="008E3B1A"/>
    <w:rsid w:val="008E5AD6"/>
    <w:rsid w:val="008F568B"/>
    <w:rsid w:val="00904F3E"/>
    <w:rsid w:val="00905161"/>
    <w:rsid w:val="00905C3D"/>
    <w:rsid w:val="00913038"/>
    <w:rsid w:val="00913B4E"/>
    <w:rsid w:val="00922BD7"/>
    <w:rsid w:val="009353DE"/>
    <w:rsid w:val="009379EF"/>
    <w:rsid w:val="00946018"/>
    <w:rsid w:val="00963511"/>
    <w:rsid w:val="0097368D"/>
    <w:rsid w:val="00986077"/>
    <w:rsid w:val="009867E3"/>
    <w:rsid w:val="00995D1D"/>
    <w:rsid w:val="009A3968"/>
    <w:rsid w:val="009B3672"/>
    <w:rsid w:val="009C297D"/>
    <w:rsid w:val="009D108C"/>
    <w:rsid w:val="009D63C7"/>
    <w:rsid w:val="009F7CDD"/>
    <w:rsid w:val="00A0245D"/>
    <w:rsid w:val="00A05DA7"/>
    <w:rsid w:val="00A216A6"/>
    <w:rsid w:val="00A225E3"/>
    <w:rsid w:val="00A27CA1"/>
    <w:rsid w:val="00A329D3"/>
    <w:rsid w:val="00A36416"/>
    <w:rsid w:val="00A371F6"/>
    <w:rsid w:val="00A37E06"/>
    <w:rsid w:val="00A45BF9"/>
    <w:rsid w:val="00A5715F"/>
    <w:rsid w:val="00A731D8"/>
    <w:rsid w:val="00A743D2"/>
    <w:rsid w:val="00A75C6A"/>
    <w:rsid w:val="00A9137C"/>
    <w:rsid w:val="00A94028"/>
    <w:rsid w:val="00AB639C"/>
    <w:rsid w:val="00AF359B"/>
    <w:rsid w:val="00AF5575"/>
    <w:rsid w:val="00B074D6"/>
    <w:rsid w:val="00B10BF8"/>
    <w:rsid w:val="00B12E6B"/>
    <w:rsid w:val="00B1744F"/>
    <w:rsid w:val="00B35C4D"/>
    <w:rsid w:val="00B50C17"/>
    <w:rsid w:val="00B606DB"/>
    <w:rsid w:val="00B632A8"/>
    <w:rsid w:val="00B74D5A"/>
    <w:rsid w:val="00B85070"/>
    <w:rsid w:val="00B96317"/>
    <w:rsid w:val="00B970E3"/>
    <w:rsid w:val="00B977BB"/>
    <w:rsid w:val="00BC1773"/>
    <w:rsid w:val="00BE28D2"/>
    <w:rsid w:val="00C16EF0"/>
    <w:rsid w:val="00C3514A"/>
    <w:rsid w:val="00C36D7B"/>
    <w:rsid w:val="00C46BCF"/>
    <w:rsid w:val="00C50185"/>
    <w:rsid w:val="00C506FB"/>
    <w:rsid w:val="00C91DEE"/>
    <w:rsid w:val="00CB120E"/>
    <w:rsid w:val="00CB6484"/>
    <w:rsid w:val="00CE3873"/>
    <w:rsid w:val="00CF7658"/>
    <w:rsid w:val="00D06DE4"/>
    <w:rsid w:val="00D142D7"/>
    <w:rsid w:val="00D146E7"/>
    <w:rsid w:val="00D15BB6"/>
    <w:rsid w:val="00D1700B"/>
    <w:rsid w:val="00D346B3"/>
    <w:rsid w:val="00D34B5C"/>
    <w:rsid w:val="00D61361"/>
    <w:rsid w:val="00D80073"/>
    <w:rsid w:val="00D8359A"/>
    <w:rsid w:val="00D946C2"/>
    <w:rsid w:val="00DB04EE"/>
    <w:rsid w:val="00DB1D1E"/>
    <w:rsid w:val="00DB26E8"/>
    <w:rsid w:val="00DB71E3"/>
    <w:rsid w:val="00DC62B5"/>
    <w:rsid w:val="00DE0381"/>
    <w:rsid w:val="00E00E86"/>
    <w:rsid w:val="00E11309"/>
    <w:rsid w:val="00E16AC9"/>
    <w:rsid w:val="00E307AE"/>
    <w:rsid w:val="00E45191"/>
    <w:rsid w:val="00E5319C"/>
    <w:rsid w:val="00E53AD7"/>
    <w:rsid w:val="00E61AD0"/>
    <w:rsid w:val="00E71574"/>
    <w:rsid w:val="00E71885"/>
    <w:rsid w:val="00E779C0"/>
    <w:rsid w:val="00EB712C"/>
    <w:rsid w:val="00EE247B"/>
    <w:rsid w:val="00EE2D9B"/>
    <w:rsid w:val="00EE7932"/>
    <w:rsid w:val="00F24573"/>
    <w:rsid w:val="00F27DFE"/>
    <w:rsid w:val="00F336CE"/>
    <w:rsid w:val="00F4044B"/>
    <w:rsid w:val="00F41CDA"/>
    <w:rsid w:val="00F53E35"/>
    <w:rsid w:val="00F55D88"/>
    <w:rsid w:val="00F60C71"/>
    <w:rsid w:val="00F64A0D"/>
    <w:rsid w:val="00F64EAD"/>
    <w:rsid w:val="00F67F36"/>
    <w:rsid w:val="00F7199D"/>
    <w:rsid w:val="00F76F48"/>
    <w:rsid w:val="00F7721E"/>
    <w:rsid w:val="00FA030B"/>
    <w:rsid w:val="00FA3E55"/>
    <w:rsid w:val="00FB34C9"/>
    <w:rsid w:val="00FB4EB5"/>
    <w:rsid w:val="00FB6E42"/>
    <w:rsid w:val="00FC12CA"/>
    <w:rsid w:val="00FC395A"/>
    <w:rsid w:val="00FD04CB"/>
    <w:rsid w:val="00FD766A"/>
    <w:rsid w:val="00FE02B1"/>
    <w:rsid w:val="00FF3B86"/>
  </w:rsids>
  <m:mathPr>
    <m:mathFont m:val="Wingdings 2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3E9C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  <w:lang w:val="es-ES" w:eastAsia="es-E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Textodenotaalfinal">
    <w:name w:val="Texto de nota al final"/>
    <w:basedOn w:val="Normal"/>
    <w:rsid w:val="00553E9C"/>
    <w:rPr>
      <w:rFonts w:cs="Times New Roman"/>
    </w:rPr>
  </w:style>
  <w:style w:type="character" w:styleId="Refdenotaalfinal">
    <w:name w:val="endnote reference"/>
    <w:semiHidden/>
    <w:rsid w:val="00553E9C"/>
    <w:rPr>
      <w:vertAlign w:val="superscript"/>
    </w:rPr>
  </w:style>
  <w:style w:type="paragraph" w:customStyle="1" w:styleId="Textodenotaalpie">
    <w:name w:val="Texto de nota al pie"/>
    <w:basedOn w:val="Normal"/>
    <w:rsid w:val="00553E9C"/>
    <w:rPr>
      <w:rFonts w:cs="Times New Roman"/>
    </w:rPr>
  </w:style>
  <w:style w:type="character" w:styleId="Refdenotaalpie">
    <w:name w:val="footnote reference"/>
    <w:semiHidden/>
    <w:rsid w:val="00553E9C"/>
    <w:rPr>
      <w:vertAlign w:val="superscript"/>
    </w:rPr>
  </w:style>
  <w:style w:type="paragraph" w:customStyle="1" w:styleId="Tdc1">
    <w:name w:val="Tdc 1"/>
    <w:basedOn w:val="Normal"/>
    <w:rsid w:val="00553E9C"/>
    <w:pPr>
      <w:tabs>
        <w:tab w:val="right" w:leader="dot" w:pos="9360"/>
      </w:tabs>
      <w:suppressAutoHyphens/>
      <w:spacing w:before="480" w:line="240" w:lineRule="atLeast"/>
      <w:ind w:left="720" w:right="720" w:hanging="720"/>
    </w:pPr>
    <w:rPr>
      <w:lang w:val="en-US"/>
    </w:rPr>
  </w:style>
  <w:style w:type="paragraph" w:customStyle="1" w:styleId="Tdc2">
    <w:name w:val="Tdc 2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3">
    <w:name w:val="Tdc 3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4">
    <w:name w:val="Tdc 4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5">
    <w:name w:val="Tdc 5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right="720"/>
    </w:pPr>
    <w:rPr>
      <w:lang w:val="en-US"/>
    </w:rPr>
  </w:style>
  <w:style w:type="paragraph" w:customStyle="1" w:styleId="Tdc6">
    <w:name w:val="Tdc 6"/>
    <w:basedOn w:val="Normal"/>
    <w:rsid w:val="00553E9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7">
    <w:name w:val="Tdc 7"/>
    <w:basedOn w:val="Normal"/>
    <w:rsid w:val="00553E9C"/>
    <w:pPr>
      <w:suppressAutoHyphens/>
      <w:spacing w:line="240" w:lineRule="atLeast"/>
      <w:ind w:left="720" w:hanging="720"/>
    </w:pPr>
    <w:rPr>
      <w:lang w:val="en-US"/>
    </w:rPr>
  </w:style>
  <w:style w:type="paragraph" w:customStyle="1" w:styleId="Tdc8">
    <w:name w:val="Tdc 8"/>
    <w:basedOn w:val="Normal"/>
    <w:rsid w:val="00553E9C"/>
    <w:pPr>
      <w:tabs>
        <w:tab w:val="right" w:pos="9360"/>
      </w:tabs>
      <w:suppressAutoHyphens/>
      <w:spacing w:line="240" w:lineRule="atLeast"/>
      <w:ind w:left="720" w:hanging="720"/>
    </w:pPr>
    <w:rPr>
      <w:lang w:val="en-US"/>
    </w:rPr>
  </w:style>
  <w:style w:type="paragraph" w:customStyle="1" w:styleId="Tdc9">
    <w:name w:val="Tdc 9"/>
    <w:basedOn w:val="Normal"/>
    <w:rsid w:val="00553E9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1">
    <w:name w:val="index 1"/>
    <w:basedOn w:val="Normal"/>
    <w:next w:val="Normal"/>
    <w:autoRedefine/>
    <w:semiHidden/>
    <w:rsid w:val="00553E9C"/>
    <w:pPr>
      <w:tabs>
        <w:tab w:val="right" w:leader="dot" w:pos="9360"/>
      </w:tabs>
      <w:suppressAutoHyphens/>
      <w:spacing w:line="240" w:lineRule="atLeast"/>
      <w:ind w:left="720" w:hanging="720"/>
    </w:pPr>
    <w:rPr>
      <w:lang w:val="en-US"/>
    </w:rPr>
  </w:style>
  <w:style w:type="paragraph" w:styleId="ndice2">
    <w:name w:val="index 2"/>
    <w:basedOn w:val="Normal"/>
    <w:next w:val="Normal"/>
    <w:autoRedefine/>
    <w:semiHidden/>
    <w:rsid w:val="00553E9C"/>
    <w:pPr>
      <w:tabs>
        <w:tab w:val="right" w:leader="dot" w:pos="9360"/>
      </w:tabs>
      <w:suppressAutoHyphens/>
      <w:spacing w:line="240" w:lineRule="atLeast"/>
      <w:ind w:left="720"/>
    </w:pPr>
    <w:rPr>
      <w:lang w:val="en-US"/>
    </w:rPr>
  </w:style>
  <w:style w:type="paragraph" w:customStyle="1" w:styleId="Encabezadodetda">
    <w:name w:val="Encabezado de tda"/>
    <w:basedOn w:val="Normal"/>
    <w:rsid w:val="00553E9C"/>
    <w:pPr>
      <w:tabs>
        <w:tab w:val="right" w:pos="9360"/>
      </w:tabs>
      <w:suppressAutoHyphens/>
      <w:spacing w:line="240" w:lineRule="atLeast"/>
    </w:pPr>
    <w:rPr>
      <w:lang w:val="en-US"/>
    </w:rPr>
  </w:style>
  <w:style w:type="paragraph" w:styleId="Ttulo">
    <w:name w:val="Title"/>
    <w:basedOn w:val="Normal"/>
    <w:qFormat/>
    <w:rsid w:val="00553E9C"/>
    <w:rPr>
      <w:rFonts w:cs="Times New Roman"/>
    </w:rPr>
  </w:style>
  <w:style w:type="character" w:customStyle="1" w:styleId="EquationCaption">
    <w:name w:val="_Equation Caption"/>
    <w:rsid w:val="00553E9C"/>
  </w:style>
  <w:style w:type="paragraph" w:styleId="Textodeglobo">
    <w:name w:val="Balloon Text"/>
    <w:basedOn w:val="Normal"/>
    <w:semiHidden/>
    <w:rsid w:val="00A22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de no haberse opuesto excep</vt:lpstr>
    </vt:vector>
  </TitlesOfParts>
  <Company>Servilogic S.A.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no haberse opuesto excep</dc:title>
  <dc:subject/>
  <dc:creator>Rockelme</dc:creator>
  <cp:keywords/>
  <dc:description/>
  <cp:lastModifiedBy>Gonzalo Salgado Barros</cp:lastModifiedBy>
  <cp:revision>3</cp:revision>
  <cp:lastPrinted>2014-09-25T20:30:00Z</cp:lastPrinted>
  <dcterms:created xsi:type="dcterms:W3CDTF">2015-01-23T12:48:00Z</dcterms:created>
  <dcterms:modified xsi:type="dcterms:W3CDTF">2015-01-23T12:56:00Z</dcterms:modified>
</cp:coreProperties>
</file>