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F2DA" w14:textId="77777777" w:rsidR="00234055" w:rsidRPr="00234055" w:rsidRDefault="00234055" w:rsidP="00234055">
      <w:pPr>
        <w:rPr>
          <w:b/>
          <w:bCs/>
        </w:rPr>
      </w:pPr>
      <w:r w:rsidRPr="00234055">
        <w:rPr>
          <w:b/>
          <w:bCs/>
        </w:rPr>
        <w:t>Есть ли проблемы при инициализации useState функцией в React и как их решить</w:t>
      </w:r>
    </w:p>
    <w:p w14:paraId="3CB0B483" w14:textId="77777777" w:rsidR="00234055" w:rsidRPr="00234055" w:rsidRDefault="00234055" w:rsidP="00234055">
      <w:r w:rsidRPr="00234055">
        <w:rPr>
          <w:b/>
          <w:bCs/>
        </w:rPr>
        <w:t>Что хотят услышать интервьюеры:</w:t>
      </w:r>
    </w:p>
    <w:p w14:paraId="6209C80D" w14:textId="77777777" w:rsidR="00234055" w:rsidRPr="00234055" w:rsidRDefault="00234055" w:rsidP="00234055">
      <w:r w:rsidRPr="00234055">
        <w:t>Интервьюеры ожидают от кандидата понимания работы хука useState в React и потенциальных проблем, связанных с инициализацией состояния функцией. Важно продемонстрировать знание правильных способов использования useState, а также осведомленность о возможных подводных камнях и их решениях.</w:t>
      </w:r>
    </w:p>
    <w:p w14:paraId="2C4C78FC" w14:textId="77777777" w:rsidR="00234055" w:rsidRPr="00234055" w:rsidRDefault="00234055" w:rsidP="00234055">
      <w:pPr>
        <w:rPr>
          <w:b/>
          <w:bCs/>
        </w:rPr>
      </w:pPr>
      <w:r w:rsidRPr="00234055">
        <w:rPr>
          <w:b/>
          <w:bCs/>
        </w:rPr>
        <w:t>Потенциальные проблемы при инициализации </w:t>
      </w:r>
      <w:r w:rsidRPr="00234055">
        <w:t>useState</w:t>
      </w:r>
      <w:r w:rsidRPr="00234055">
        <w:rPr>
          <w:b/>
          <w:bCs/>
        </w:rPr>
        <w:t> функцией</w:t>
      </w:r>
    </w:p>
    <w:p w14:paraId="0CCA225C" w14:textId="77777777" w:rsidR="00234055" w:rsidRPr="00234055" w:rsidRDefault="00234055" w:rsidP="00234055">
      <w:pPr>
        <w:numPr>
          <w:ilvl w:val="0"/>
          <w:numId w:val="28"/>
        </w:numPr>
      </w:pPr>
      <w:r w:rsidRPr="00234055">
        <w:rPr>
          <w:b/>
          <w:bCs/>
        </w:rPr>
        <w:t>Проблема: Вычисление состояния при каждом рендере</w:t>
      </w:r>
    </w:p>
    <w:p w14:paraId="4194C97C" w14:textId="77777777" w:rsidR="00234055" w:rsidRPr="00234055" w:rsidRDefault="00234055" w:rsidP="00234055">
      <w:pPr>
        <w:numPr>
          <w:ilvl w:val="1"/>
          <w:numId w:val="28"/>
        </w:numPr>
      </w:pPr>
      <w:r w:rsidRPr="00234055">
        <w:t>При инициализации состояния функцией, если эта функция возвращает значение, оно будет пересчитываться при каждом рендере.</w:t>
      </w:r>
    </w:p>
    <w:p w14:paraId="04027E61" w14:textId="77777777" w:rsidR="00234055" w:rsidRPr="00234055" w:rsidRDefault="00234055" w:rsidP="00234055">
      <w:r w:rsidRPr="00234055">
        <w:rPr>
          <w:b/>
          <w:bCs/>
        </w:rPr>
        <w:t>Решение:</w:t>
      </w:r>
      <w:r w:rsidRPr="00234055">
        <w:t> Используйте функцию инициализации только для первого рендера. React вызовет функцию один раз и сохранит результат.</w:t>
      </w:r>
    </w:p>
    <w:p w14:paraId="6EB70B07" w14:textId="77777777" w:rsidR="00234055" w:rsidRPr="00234055" w:rsidRDefault="00234055" w:rsidP="00234055">
      <w:r w:rsidRPr="00234055">
        <w:t>const [count, setCount] = useState(() =&gt; {</w:t>
      </w:r>
    </w:p>
    <w:p w14:paraId="7F2F09CB" w14:textId="77777777" w:rsidR="00234055" w:rsidRPr="00234055" w:rsidRDefault="00234055" w:rsidP="00234055">
      <w:r w:rsidRPr="00234055">
        <w:t xml:space="preserve">    </w:t>
      </w:r>
      <w:r w:rsidRPr="00234055">
        <w:rPr>
          <w:i/>
          <w:iCs/>
        </w:rPr>
        <w:t>// Вычисление значения только один раз</w:t>
      </w:r>
    </w:p>
    <w:p w14:paraId="4A97B37F" w14:textId="77777777" w:rsidR="00234055" w:rsidRPr="00234055" w:rsidRDefault="00234055" w:rsidP="00234055">
      <w:r w:rsidRPr="00234055">
        <w:t xml:space="preserve">    return computeInitialCount();</w:t>
      </w:r>
    </w:p>
    <w:p w14:paraId="38CDE7A1" w14:textId="77777777" w:rsidR="00234055" w:rsidRPr="00234055" w:rsidRDefault="00234055" w:rsidP="00234055">
      <w:r w:rsidRPr="00234055">
        <w:t>});</w:t>
      </w:r>
    </w:p>
    <w:p w14:paraId="4E3BD2D2" w14:textId="77777777" w:rsidR="00234055" w:rsidRPr="00234055" w:rsidRDefault="00234055" w:rsidP="00234055">
      <w:pPr>
        <w:numPr>
          <w:ilvl w:val="0"/>
          <w:numId w:val="28"/>
        </w:numPr>
      </w:pPr>
      <w:r w:rsidRPr="00234055">
        <w:rPr>
          <w:b/>
          <w:bCs/>
        </w:rPr>
        <w:t>Проблема: Необходимость в асинхронных вычислениях</w:t>
      </w:r>
    </w:p>
    <w:p w14:paraId="68139921" w14:textId="77777777" w:rsidR="00234055" w:rsidRPr="00234055" w:rsidRDefault="00234055" w:rsidP="00234055">
      <w:pPr>
        <w:numPr>
          <w:ilvl w:val="1"/>
          <w:numId w:val="28"/>
        </w:numPr>
      </w:pPr>
      <w:r w:rsidRPr="00234055">
        <w:t>Если функция инициализации выполняет асинхронные операции, это может привести к некорректному значению состояния.</w:t>
      </w:r>
    </w:p>
    <w:p w14:paraId="52E674D5" w14:textId="77777777" w:rsidR="00234055" w:rsidRPr="00234055" w:rsidRDefault="00234055" w:rsidP="00234055">
      <w:r w:rsidRPr="00234055">
        <w:rPr>
          <w:b/>
          <w:bCs/>
        </w:rPr>
        <w:t>Решение:</w:t>
      </w:r>
      <w:r w:rsidRPr="00234055">
        <w:t> Разделите логику на эффект и состояние.</w:t>
      </w:r>
    </w:p>
    <w:p w14:paraId="6E1CF428" w14:textId="77777777" w:rsidR="00234055" w:rsidRPr="00234055" w:rsidRDefault="00234055" w:rsidP="00234055">
      <w:r w:rsidRPr="00234055">
        <w:t>const [data, setData] = useState(null);</w:t>
      </w:r>
    </w:p>
    <w:p w14:paraId="67CF8822" w14:textId="77777777" w:rsidR="00234055" w:rsidRPr="00234055" w:rsidRDefault="00234055" w:rsidP="00234055"/>
    <w:p w14:paraId="1FA665E2" w14:textId="77777777" w:rsidR="00234055" w:rsidRPr="00234055" w:rsidRDefault="00234055" w:rsidP="00234055">
      <w:r w:rsidRPr="00234055">
        <w:t>useEffect(() =&gt; {</w:t>
      </w:r>
    </w:p>
    <w:p w14:paraId="4D9F474C" w14:textId="77777777" w:rsidR="00234055" w:rsidRPr="00234055" w:rsidRDefault="00234055" w:rsidP="00234055">
      <w:r w:rsidRPr="00234055">
        <w:t xml:space="preserve">    async function fetchData() {</w:t>
      </w:r>
    </w:p>
    <w:p w14:paraId="727F114A" w14:textId="77777777" w:rsidR="00234055" w:rsidRPr="00234055" w:rsidRDefault="00234055" w:rsidP="00234055">
      <w:r w:rsidRPr="00234055">
        <w:t xml:space="preserve">        const result = await fetch('/api/data');</w:t>
      </w:r>
    </w:p>
    <w:p w14:paraId="0FC72631" w14:textId="77777777" w:rsidR="00234055" w:rsidRPr="00234055" w:rsidRDefault="00234055" w:rsidP="00234055">
      <w:r w:rsidRPr="00234055">
        <w:t xml:space="preserve">        setData(result);</w:t>
      </w:r>
    </w:p>
    <w:p w14:paraId="6610E543" w14:textId="77777777" w:rsidR="00234055" w:rsidRPr="00234055" w:rsidRDefault="00234055" w:rsidP="00234055">
      <w:r w:rsidRPr="00234055">
        <w:t xml:space="preserve">    }</w:t>
      </w:r>
    </w:p>
    <w:p w14:paraId="313835C6" w14:textId="77777777" w:rsidR="00234055" w:rsidRPr="00234055" w:rsidRDefault="00234055" w:rsidP="00234055">
      <w:r w:rsidRPr="00234055">
        <w:t xml:space="preserve">    fetchData();</w:t>
      </w:r>
    </w:p>
    <w:p w14:paraId="5473BF20" w14:textId="77777777" w:rsidR="00234055" w:rsidRPr="00234055" w:rsidRDefault="00234055" w:rsidP="00234055">
      <w:r w:rsidRPr="00234055">
        <w:t>}, []);</w:t>
      </w:r>
    </w:p>
    <w:p w14:paraId="7778126D" w14:textId="77777777" w:rsidR="00234055" w:rsidRPr="00234055" w:rsidRDefault="00234055" w:rsidP="00234055">
      <w:pPr>
        <w:numPr>
          <w:ilvl w:val="0"/>
          <w:numId w:val="28"/>
        </w:numPr>
      </w:pPr>
      <w:r w:rsidRPr="00234055">
        <w:rPr>
          <w:b/>
          <w:bCs/>
        </w:rPr>
        <w:t>Проблема: Перезапись состояния при обновлении</w:t>
      </w:r>
    </w:p>
    <w:p w14:paraId="5467DDB3" w14:textId="77777777" w:rsidR="00234055" w:rsidRPr="00234055" w:rsidRDefault="00234055" w:rsidP="00234055">
      <w:pPr>
        <w:numPr>
          <w:ilvl w:val="1"/>
          <w:numId w:val="28"/>
        </w:numPr>
      </w:pPr>
      <w:r w:rsidRPr="00234055">
        <w:lastRenderedPageBreak/>
        <w:t>Если функция инициализации зависит от внешних данных, то может произойти некорректное обновление состояния.</w:t>
      </w:r>
    </w:p>
    <w:p w14:paraId="2FB110D8" w14:textId="77777777" w:rsidR="00234055" w:rsidRPr="00234055" w:rsidRDefault="00234055" w:rsidP="00234055">
      <w:r w:rsidRPr="00234055">
        <w:rPr>
          <w:b/>
          <w:bCs/>
        </w:rPr>
        <w:t>Решение:</w:t>
      </w:r>
      <w:r w:rsidRPr="00234055">
        <w:t> Используйте эффекты для отслеживания изменений.</w:t>
      </w:r>
    </w:p>
    <w:p w14:paraId="36DFE8C4" w14:textId="77777777" w:rsidR="00234055" w:rsidRPr="00234055" w:rsidRDefault="00234055" w:rsidP="00234055">
      <w:r w:rsidRPr="00234055">
        <w:t>const [value, setValue] = useState(initialValue);</w:t>
      </w:r>
    </w:p>
    <w:p w14:paraId="46F166D1" w14:textId="77777777" w:rsidR="00234055" w:rsidRPr="00234055" w:rsidRDefault="00234055" w:rsidP="00234055"/>
    <w:p w14:paraId="360241EF" w14:textId="77777777" w:rsidR="00234055" w:rsidRPr="00234055" w:rsidRDefault="00234055" w:rsidP="00234055">
      <w:r w:rsidRPr="00234055">
        <w:t>useEffect(() =&gt; {</w:t>
      </w:r>
    </w:p>
    <w:p w14:paraId="0FA837C8" w14:textId="77777777" w:rsidR="00234055" w:rsidRPr="00234055" w:rsidRDefault="00234055" w:rsidP="00234055">
      <w:r w:rsidRPr="00234055">
        <w:t xml:space="preserve">    setValue(initialValue);</w:t>
      </w:r>
    </w:p>
    <w:p w14:paraId="4370B1D9" w14:textId="77777777" w:rsidR="00234055" w:rsidRPr="00234055" w:rsidRDefault="00234055" w:rsidP="00234055">
      <w:r w:rsidRPr="00234055">
        <w:t>}, [initialValue]);</w:t>
      </w:r>
    </w:p>
    <w:p w14:paraId="5563A287" w14:textId="77777777" w:rsidR="00234055" w:rsidRPr="00234055" w:rsidRDefault="00234055" w:rsidP="00234055">
      <w:pPr>
        <w:rPr>
          <w:b/>
          <w:bCs/>
        </w:rPr>
      </w:pPr>
      <w:r w:rsidRPr="00234055">
        <w:rPr>
          <w:b/>
          <w:bCs/>
        </w:rPr>
        <w:t>Итоги</w:t>
      </w:r>
    </w:p>
    <w:p w14:paraId="6A5F06EF" w14:textId="77777777" w:rsidR="00234055" w:rsidRPr="00234055" w:rsidRDefault="00234055" w:rsidP="00234055">
      <w:r w:rsidRPr="00234055">
        <w:t>Использование функции для инициализации useState может быть полезным, но требует осторожности. Важно учитывать, что функция выполнится только один раз, и если требуется асинхронное или динамическое обновление, лучше использовать useEffect.</w:t>
      </w:r>
    </w:p>
    <w:p w14:paraId="1B6AB6CB" w14:textId="77777777" w:rsidR="00DF5302" w:rsidRPr="00234055" w:rsidRDefault="00DF5302" w:rsidP="00234055"/>
    <w:sectPr w:rsidR="00DF5302" w:rsidRPr="002340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76C99"/>
    <w:multiLevelType w:val="multilevel"/>
    <w:tmpl w:val="D944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75813456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34055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046E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2025-12-08T14:06:00Z</dcterms:modified>
</cp:coreProperties>
</file>