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997E" w14:textId="77777777" w:rsidR="00CA725C" w:rsidRPr="00CA725C" w:rsidRDefault="00CA725C" w:rsidP="00CA725C">
      <w:pPr>
        <w:rPr>
          <w:b/>
          <w:bCs/>
        </w:rPr>
      </w:pPr>
      <w:r w:rsidRPr="00CA725C">
        <w:rPr>
          <w:b/>
          <w:bCs/>
        </w:rPr>
        <w:t>Как реализовать уникальные идентификаторы заказов для предотвращения дублирования?</w:t>
      </w:r>
    </w:p>
    <w:p w14:paraId="541F5BFA" w14:textId="77777777" w:rsidR="00CA725C" w:rsidRPr="00CA725C" w:rsidRDefault="00CA725C" w:rsidP="00CA725C">
      <w:r w:rsidRPr="00CA725C">
        <w:rPr>
          <w:b/>
          <w:bCs/>
        </w:rPr>
        <w:t>Что хотят услышать интервьюеры:</w:t>
      </w:r>
    </w:p>
    <w:p w14:paraId="52187922" w14:textId="77777777" w:rsidR="00CA725C" w:rsidRPr="00CA725C" w:rsidRDefault="00CA725C" w:rsidP="00CA725C">
      <w:r w:rsidRPr="00CA725C">
        <w:t>Интервьюеры ожидают понимания принципов генерации уникальных идентификаторов, таких как использование UUID, автогенерация на сервере, а также подходов для предотвращения дублирования данных. Важно показать знание о лучших практиках, включая обработку ошибок и валидацию, а также потенциальные проблемы и способы их решения.</w:t>
      </w:r>
    </w:p>
    <w:p w14:paraId="0FEBFC19" w14:textId="77777777" w:rsidR="00CA725C" w:rsidRPr="00CA725C" w:rsidRDefault="00CA725C" w:rsidP="00CA725C">
      <w:r w:rsidRPr="00CA725C">
        <w:rPr>
          <w:b/>
          <w:bCs/>
        </w:rPr>
        <w:t>Структурированный ответ:</w:t>
      </w:r>
    </w:p>
    <w:p w14:paraId="6B331063" w14:textId="77777777" w:rsidR="00CA725C" w:rsidRPr="00CA725C" w:rsidRDefault="00CA725C" w:rsidP="00CA725C">
      <w:pPr>
        <w:numPr>
          <w:ilvl w:val="0"/>
          <w:numId w:val="28"/>
        </w:numPr>
      </w:pPr>
      <w:r w:rsidRPr="00CA725C">
        <w:rPr>
          <w:b/>
          <w:bCs/>
        </w:rPr>
        <w:t>Понимание уникальных идентификаторов:</w:t>
      </w:r>
    </w:p>
    <w:p w14:paraId="2108A6D8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Уникальные идентификаторы (ID) необходимы для однозначной идентификации заказов в системе.</w:t>
      </w:r>
    </w:p>
    <w:p w14:paraId="63F57021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Они предотвращают дублирование и обеспечивают целостность данных.</w:t>
      </w:r>
    </w:p>
    <w:p w14:paraId="59DB7CA6" w14:textId="77777777" w:rsidR="00CA725C" w:rsidRPr="00CA725C" w:rsidRDefault="00CA725C" w:rsidP="00CA725C">
      <w:pPr>
        <w:numPr>
          <w:ilvl w:val="0"/>
          <w:numId w:val="28"/>
        </w:numPr>
      </w:pPr>
      <w:r w:rsidRPr="00CA725C">
        <w:rPr>
          <w:b/>
          <w:bCs/>
        </w:rPr>
        <w:t>Способы генерации уникальных идентификаторов:</w:t>
      </w:r>
    </w:p>
    <w:p w14:paraId="5449E444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rPr>
          <w:b/>
          <w:bCs/>
        </w:rPr>
        <w:t>UUID (Universally Unique Identifier):</w:t>
      </w:r>
    </w:p>
    <w:p w14:paraId="31C6D720" w14:textId="77777777" w:rsidR="00CA725C" w:rsidRPr="00CA725C" w:rsidRDefault="00CA725C" w:rsidP="00CA725C">
      <w:pPr>
        <w:numPr>
          <w:ilvl w:val="2"/>
          <w:numId w:val="28"/>
        </w:numPr>
      </w:pPr>
      <w:r w:rsidRPr="00CA725C">
        <w:t>Использует алгоритм, который генерирует 128-битные значения, что делает вероятность коллизий крайне низкой.</w:t>
      </w:r>
    </w:p>
    <w:p w14:paraId="3437B8F9" w14:textId="77777777" w:rsidR="00CA725C" w:rsidRPr="00CA725C" w:rsidRDefault="00CA725C" w:rsidP="00CA725C">
      <w:pPr>
        <w:numPr>
          <w:ilvl w:val="2"/>
          <w:numId w:val="28"/>
        </w:numPr>
      </w:pPr>
      <w:r w:rsidRPr="00CA725C">
        <w:t>Пример кода на JavaScript для генерации UUID:</w:t>
      </w:r>
    </w:p>
    <w:p w14:paraId="58BFF3D5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>function generateUUID() {</w:t>
      </w:r>
    </w:p>
    <w:p w14:paraId="56FA283D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return 'xxxxxxxx-xxxx-4xxx-yxxx-xxxxxxxxxxxx'.replace(/[xy]/g, function(c) {</w:t>
      </w:r>
    </w:p>
    <w:p w14:paraId="55E6A1A6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    const r = Math.random() * 16 | 0, v = c === 'x' ? r : (r &amp; 0x3 | 0x8);</w:t>
      </w:r>
    </w:p>
    <w:p w14:paraId="0BD42FF4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    return v.toString(16);</w:t>
      </w:r>
    </w:p>
    <w:p w14:paraId="66406487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});</w:t>
      </w:r>
    </w:p>
    <w:p w14:paraId="4F5D746C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>}</w:t>
      </w:r>
    </w:p>
    <w:p w14:paraId="4F4823DB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console.log(generateUUID()); </w:t>
      </w:r>
      <w:r w:rsidRPr="00CA725C">
        <w:rPr>
          <w:i/>
          <w:iCs/>
        </w:rPr>
        <w:t>// Пример вывода: 'f47ac10b-58cc-4372-a567-0e02b2c3d479'</w:t>
      </w:r>
    </w:p>
    <w:p w14:paraId="1D94737C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rPr>
          <w:b/>
          <w:bCs/>
        </w:rPr>
        <w:t>Автогенерация на сервере:</w:t>
      </w:r>
    </w:p>
    <w:p w14:paraId="631F173D" w14:textId="77777777" w:rsidR="00CA725C" w:rsidRPr="00CA725C" w:rsidRDefault="00CA725C" w:rsidP="00CA725C">
      <w:pPr>
        <w:numPr>
          <w:ilvl w:val="2"/>
          <w:numId w:val="28"/>
        </w:numPr>
      </w:pPr>
      <w:r w:rsidRPr="00CA725C">
        <w:t>Серверная база данных может создавать уникальные идентификаторы при добавлении новых записей. Например, в SQL можно использовать AUTO_INCREMENT.</w:t>
      </w:r>
    </w:p>
    <w:p w14:paraId="3ACB6C08" w14:textId="77777777" w:rsidR="00CA725C" w:rsidRPr="00CA725C" w:rsidRDefault="00CA725C" w:rsidP="00CA725C">
      <w:pPr>
        <w:numPr>
          <w:ilvl w:val="2"/>
          <w:numId w:val="28"/>
        </w:numPr>
      </w:pPr>
      <w:r w:rsidRPr="00CA725C">
        <w:t>Пример SQL-запроса:</w:t>
      </w:r>
    </w:p>
    <w:p w14:paraId="28FC45D3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lastRenderedPageBreak/>
        <w:t>CREATE TABLE orders (</w:t>
      </w:r>
    </w:p>
    <w:p w14:paraId="710F7E19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id INT AUTO_INCREMENT PRIMARY KEY,</w:t>
      </w:r>
    </w:p>
    <w:p w14:paraId="7A658C19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 xml:space="preserve">    order_data VARCHAR(255)</w:t>
      </w:r>
    </w:p>
    <w:p w14:paraId="24BCA793" w14:textId="77777777" w:rsidR="00CA725C" w:rsidRPr="00CA725C" w:rsidRDefault="00CA725C" w:rsidP="00CA725C">
      <w:pPr>
        <w:numPr>
          <w:ilvl w:val="1"/>
          <w:numId w:val="28"/>
        </w:numPr>
        <w:tabs>
          <w:tab w:val="clear" w:pos="1440"/>
        </w:tabs>
      </w:pPr>
      <w:r w:rsidRPr="00CA725C">
        <w:t>);</w:t>
      </w:r>
    </w:p>
    <w:p w14:paraId="74757C0E" w14:textId="77777777" w:rsidR="00CA725C" w:rsidRPr="00CA725C" w:rsidRDefault="00CA725C" w:rsidP="00CA725C">
      <w:pPr>
        <w:numPr>
          <w:ilvl w:val="0"/>
          <w:numId w:val="28"/>
        </w:numPr>
      </w:pPr>
      <w:r w:rsidRPr="00CA725C">
        <w:rPr>
          <w:b/>
          <w:bCs/>
        </w:rPr>
        <w:t>Предотвращение дублирования:</w:t>
      </w:r>
    </w:p>
    <w:p w14:paraId="5A251421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Проверка на уникальность перед вставкой заказа в базу данных.</w:t>
      </w:r>
    </w:p>
    <w:p w14:paraId="5B821752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Использование транзакций для обеспечения атомарности операций.</w:t>
      </w:r>
    </w:p>
    <w:p w14:paraId="28C57CC2" w14:textId="77777777" w:rsidR="00CA725C" w:rsidRPr="00CA725C" w:rsidRDefault="00CA725C" w:rsidP="00CA725C">
      <w:pPr>
        <w:numPr>
          <w:ilvl w:val="0"/>
          <w:numId w:val="28"/>
        </w:numPr>
      </w:pPr>
      <w:r w:rsidRPr="00CA725C">
        <w:rPr>
          <w:b/>
          <w:bCs/>
        </w:rPr>
        <w:t>Обработка ошибок:</w:t>
      </w:r>
    </w:p>
    <w:p w14:paraId="3B4FDB65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Важно обрабатывать возможные ошибки, такие как конфликты при вставке, и предоставлять пользователям информативные сообщения.</w:t>
      </w:r>
    </w:p>
    <w:p w14:paraId="01A07F06" w14:textId="77777777" w:rsidR="00CA725C" w:rsidRPr="00CA725C" w:rsidRDefault="00CA725C" w:rsidP="00CA725C">
      <w:pPr>
        <w:numPr>
          <w:ilvl w:val="0"/>
          <w:numId w:val="28"/>
        </w:numPr>
      </w:pPr>
      <w:r w:rsidRPr="00CA725C">
        <w:rPr>
          <w:b/>
          <w:bCs/>
        </w:rPr>
        <w:t>Тестирование и мониторинг:</w:t>
      </w:r>
    </w:p>
    <w:p w14:paraId="0535A7AE" w14:textId="77777777" w:rsidR="00CA725C" w:rsidRPr="00CA725C" w:rsidRDefault="00CA725C" w:rsidP="00CA725C">
      <w:pPr>
        <w:numPr>
          <w:ilvl w:val="1"/>
          <w:numId w:val="28"/>
        </w:numPr>
      </w:pPr>
      <w:r w:rsidRPr="00CA725C">
        <w:t>Регулярно тестировать систему на наличие дублирующихся заказов и проверять логи для выявления проблем.</w:t>
      </w:r>
    </w:p>
    <w:p w14:paraId="1B6AB6CB" w14:textId="77777777" w:rsidR="00DF5302" w:rsidRPr="00CA725C" w:rsidRDefault="00DF5302" w:rsidP="00CA725C"/>
    <w:sectPr w:rsidR="00DF5302" w:rsidRPr="00CA72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D67C8"/>
    <w:multiLevelType w:val="multilevel"/>
    <w:tmpl w:val="813A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66574054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A2252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725C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2025-12-08T13:26:00Z</dcterms:modified>
</cp:coreProperties>
</file>