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FADB" w14:textId="77777777" w:rsidR="00985FB7" w:rsidRPr="00985FB7" w:rsidRDefault="00985FB7" w:rsidP="00985FB7">
      <w:pPr>
        <w:rPr>
          <w:b/>
          <w:bCs/>
        </w:rPr>
      </w:pPr>
      <w:r w:rsidRPr="00985FB7">
        <w:rPr>
          <w:b/>
          <w:bCs/>
        </w:rPr>
        <w:t>Какой тип данных должна возвращать функция retry в JavaScript</w:t>
      </w:r>
    </w:p>
    <w:p w14:paraId="451DC481" w14:textId="77777777" w:rsidR="00985FB7" w:rsidRPr="00985FB7" w:rsidRDefault="00985FB7" w:rsidP="00985FB7">
      <w:r w:rsidRPr="00985FB7">
        <w:rPr>
          <w:b/>
          <w:bCs/>
        </w:rPr>
        <w:t>Что хотят услышать интервьюеры:</w:t>
      </w:r>
      <w:r w:rsidRPr="00985FB7">
        <w:br/>
        <w:t>Интервьюеры ожидают, что кандидат продемонстрирует понимание асинхронного программирования в JavaScript, особенно в контексте управления ошибками и повторных попыток выполнения операций. Важно объяснить, какой тип данных функция retry должна возвращать — обычно это промис, поскольку функция может выполнять асинхронные операции. Кандидат должен также упомянуть о возможных сценариях использования и ошибках, которые могут возникать.</w:t>
      </w:r>
    </w:p>
    <w:p w14:paraId="2208524C" w14:textId="77777777" w:rsidR="00985FB7" w:rsidRPr="00985FB7" w:rsidRDefault="00985FB7" w:rsidP="00985FB7">
      <w:r w:rsidRPr="00985FB7">
        <w:rPr>
          <w:b/>
          <w:bCs/>
        </w:rPr>
        <w:t>Структурированный ответ:</w:t>
      </w:r>
    </w:p>
    <w:p w14:paraId="3449E163" w14:textId="77777777" w:rsidR="00985FB7" w:rsidRPr="00985FB7" w:rsidRDefault="00985FB7" w:rsidP="00985FB7">
      <w:pPr>
        <w:numPr>
          <w:ilvl w:val="0"/>
          <w:numId w:val="19"/>
        </w:numPr>
      </w:pPr>
      <w:r w:rsidRPr="00985FB7">
        <w:rPr>
          <w:b/>
          <w:bCs/>
        </w:rPr>
        <w:t>Определение функции retry:</w:t>
      </w:r>
    </w:p>
    <w:p w14:paraId="11585A26" w14:textId="77777777" w:rsidR="00985FB7" w:rsidRPr="00985FB7" w:rsidRDefault="00985FB7" w:rsidP="00985FB7">
      <w:r w:rsidRPr="00985FB7">
        <w:t>Функция retry предназначена для повторного выполнения асинхронной операции в случае ее неудачи. Это полезно, когда необходимо обработать временные сбои, такие как сетевые ошибки.</w:t>
      </w:r>
    </w:p>
    <w:p w14:paraId="05872CB7" w14:textId="77777777" w:rsidR="00985FB7" w:rsidRPr="00985FB7" w:rsidRDefault="00985FB7" w:rsidP="00985FB7">
      <w:pPr>
        <w:numPr>
          <w:ilvl w:val="0"/>
          <w:numId w:val="19"/>
        </w:numPr>
      </w:pPr>
      <w:r w:rsidRPr="00985FB7">
        <w:rPr>
          <w:b/>
          <w:bCs/>
        </w:rPr>
        <w:t>Тип возвращаемых данных:</w:t>
      </w:r>
    </w:p>
    <w:p w14:paraId="2DCB11D8" w14:textId="77777777" w:rsidR="00985FB7" w:rsidRPr="00985FB7" w:rsidRDefault="00985FB7" w:rsidP="00985FB7">
      <w:r w:rsidRPr="00985FB7">
        <w:t>Функция retry должна возвращать </w:t>
      </w:r>
      <w:r w:rsidRPr="00985FB7">
        <w:rPr>
          <w:b/>
          <w:bCs/>
        </w:rPr>
        <w:t>Promise</w:t>
      </w:r>
      <w:r w:rsidRPr="00985FB7">
        <w:t>. Это позволяет обрабатывать асинхронные операции и использовать .then() и .catch() для управления успешными и неуспешными результатами.</w:t>
      </w:r>
    </w:p>
    <w:p w14:paraId="62784922" w14:textId="77777777" w:rsidR="00985FB7" w:rsidRPr="00985FB7" w:rsidRDefault="00985FB7" w:rsidP="00985FB7">
      <w:pPr>
        <w:numPr>
          <w:ilvl w:val="0"/>
          <w:numId w:val="19"/>
        </w:numPr>
      </w:pPr>
      <w:r w:rsidRPr="00985FB7">
        <w:rPr>
          <w:b/>
          <w:bCs/>
        </w:rPr>
        <w:t>Пример реализации:</w:t>
      </w:r>
    </w:p>
    <w:p w14:paraId="3B9A8A00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>function retry(fn, retries = 3) {</w:t>
      </w:r>
    </w:p>
    <w:p w14:paraId="32ACE403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  <w:rPr>
          <w:lang w:val="en-US"/>
        </w:rPr>
      </w:pPr>
      <w:r w:rsidRPr="00985FB7">
        <w:rPr>
          <w:lang w:val="en-US"/>
        </w:rPr>
        <w:t xml:space="preserve">    return new Promise((resolve, reject) =&gt; {</w:t>
      </w:r>
    </w:p>
    <w:p w14:paraId="2DB421E8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rPr>
          <w:lang w:val="en-US"/>
        </w:rPr>
        <w:t xml:space="preserve">        </w:t>
      </w:r>
      <w:r w:rsidRPr="00985FB7">
        <w:t>const attempt = (count) =&gt; {</w:t>
      </w:r>
    </w:p>
    <w:p w14:paraId="72857A73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        fn()</w:t>
      </w:r>
    </w:p>
    <w:p w14:paraId="05B77E53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            .then(resolve)</w:t>
      </w:r>
    </w:p>
    <w:p w14:paraId="6B75E308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            .catch((error) =&gt; {</w:t>
      </w:r>
    </w:p>
    <w:p w14:paraId="2493A28B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                if (count &lt;= 1) {</w:t>
      </w:r>
    </w:p>
    <w:p w14:paraId="4ECF730E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                    reject(error); </w:t>
      </w:r>
      <w:r w:rsidRPr="00985FB7">
        <w:rPr>
          <w:i/>
          <w:iCs/>
        </w:rPr>
        <w:t>// Отказ после всех попыток</w:t>
      </w:r>
    </w:p>
    <w:p w14:paraId="077DC1A5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                } else {</w:t>
      </w:r>
    </w:p>
    <w:p w14:paraId="7E7A9D72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                    console.log(`Retrying... attempts left: ${count - 1}`);</w:t>
      </w:r>
    </w:p>
    <w:p w14:paraId="40F71BB2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                    attempt(count - 1); </w:t>
      </w:r>
      <w:r w:rsidRPr="00985FB7">
        <w:rPr>
          <w:i/>
          <w:iCs/>
        </w:rPr>
        <w:t>// Повторная попытка</w:t>
      </w:r>
    </w:p>
    <w:p w14:paraId="62EE4A1D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                }</w:t>
      </w:r>
    </w:p>
    <w:p w14:paraId="6A9E1B31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            });</w:t>
      </w:r>
    </w:p>
    <w:p w14:paraId="4E860CC7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    };</w:t>
      </w:r>
    </w:p>
    <w:p w14:paraId="07A5104E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    attempt(retries); </w:t>
      </w:r>
      <w:r w:rsidRPr="00985FB7">
        <w:rPr>
          <w:i/>
          <w:iCs/>
        </w:rPr>
        <w:t>// Запуск попыток</w:t>
      </w:r>
    </w:p>
    <w:p w14:paraId="626F23ED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lastRenderedPageBreak/>
        <w:t xml:space="preserve">    });</w:t>
      </w:r>
    </w:p>
    <w:p w14:paraId="5CC21FA6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>}</w:t>
      </w:r>
    </w:p>
    <w:p w14:paraId="1E451A5E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</w:p>
    <w:p w14:paraId="5C1153AD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rPr>
          <w:i/>
          <w:iCs/>
        </w:rPr>
        <w:t>// Пример использования функции retry</w:t>
      </w:r>
    </w:p>
    <w:p w14:paraId="1FC3F149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>const fetchData = () =&gt; new Promise((resolve, reject) =&gt; {</w:t>
      </w:r>
    </w:p>
    <w:p w14:paraId="3B0C4467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</w:t>
      </w:r>
      <w:r w:rsidRPr="00985FB7">
        <w:rPr>
          <w:i/>
          <w:iCs/>
        </w:rPr>
        <w:t>// Симуляция успешного или неуспешного запроса</w:t>
      </w:r>
    </w:p>
    <w:p w14:paraId="60A8F6D0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Math.random() &gt; 0.5 ? resolve("Data fetched!") : reject("Fetch error");</w:t>
      </w:r>
    </w:p>
    <w:p w14:paraId="4D1169C5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>});</w:t>
      </w:r>
    </w:p>
    <w:p w14:paraId="30138D19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</w:p>
    <w:p w14:paraId="7918CC73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>retry(fetchData, 3)</w:t>
      </w:r>
    </w:p>
    <w:p w14:paraId="476845D9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.then(console.log)</w:t>
      </w:r>
    </w:p>
    <w:p w14:paraId="064C693B" w14:textId="77777777" w:rsidR="00985FB7" w:rsidRPr="00985FB7" w:rsidRDefault="00985FB7" w:rsidP="00985FB7">
      <w:pPr>
        <w:numPr>
          <w:ilvl w:val="0"/>
          <w:numId w:val="19"/>
        </w:numPr>
        <w:tabs>
          <w:tab w:val="clear" w:pos="720"/>
        </w:tabs>
      </w:pPr>
      <w:r w:rsidRPr="00985FB7">
        <w:t xml:space="preserve">    .catch(console.error);</w:t>
      </w:r>
    </w:p>
    <w:p w14:paraId="3C6DB647" w14:textId="77777777" w:rsidR="00985FB7" w:rsidRPr="00985FB7" w:rsidRDefault="00985FB7" w:rsidP="00985FB7">
      <w:pPr>
        <w:numPr>
          <w:ilvl w:val="0"/>
          <w:numId w:val="19"/>
        </w:numPr>
      </w:pPr>
      <w:r w:rsidRPr="00985FB7">
        <w:rPr>
          <w:b/>
          <w:bCs/>
        </w:rPr>
        <w:t>Объяснение кода:</w:t>
      </w:r>
    </w:p>
    <w:p w14:paraId="57F6A453" w14:textId="77777777" w:rsidR="00985FB7" w:rsidRPr="00985FB7" w:rsidRDefault="00985FB7" w:rsidP="00985FB7">
      <w:pPr>
        <w:numPr>
          <w:ilvl w:val="1"/>
          <w:numId w:val="19"/>
        </w:numPr>
      </w:pPr>
      <w:r w:rsidRPr="00985FB7">
        <w:t>Функция retry принимает функцию fn, которая возвращает промис, и число retries — количество попыток.</w:t>
      </w:r>
    </w:p>
    <w:p w14:paraId="2C0AD886" w14:textId="77777777" w:rsidR="00985FB7" w:rsidRPr="00985FB7" w:rsidRDefault="00985FB7" w:rsidP="00985FB7">
      <w:pPr>
        <w:numPr>
          <w:ilvl w:val="1"/>
          <w:numId w:val="19"/>
        </w:numPr>
      </w:pPr>
      <w:r w:rsidRPr="00985FB7">
        <w:t>Внутри создается промис, который запускает функцию fn.</w:t>
      </w:r>
    </w:p>
    <w:p w14:paraId="37215463" w14:textId="77777777" w:rsidR="00985FB7" w:rsidRPr="00985FB7" w:rsidRDefault="00985FB7" w:rsidP="00985FB7">
      <w:pPr>
        <w:numPr>
          <w:ilvl w:val="1"/>
          <w:numId w:val="19"/>
        </w:numPr>
      </w:pPr>
      <w:r w:rsidRPr="00985FB7">
        <w:t>Если функция fn завершается успешно, результат передается в resolve.</w:t>
      </w:r>
    </w:p>
    <w:p w14:paraId="14AF2D4A" w14:textId="77777777" w:rsidR="00985FB7" w:rsidRPr="00985FB7" w:rsidRDefault="00985FB7" w:rsidP="00985FB7">
      <w:pPr>
        <w:numPr>
          <w:ilvl w:val="1"/>
          <w:numId w:val="19"/>
        </w:numPr>
      </w:pPr>
      <w:r w:rsidRPr="00985FB7">
        <w:t>В случае ошибки проверяется количество оставшихся попыток. Если их больше 0, функция пытается снова; если нет, вызывается reject.</w:t>
      </w:r>
    </w:p>
    <w:p w14:paraId="1B6AB6CB" w14:textId="77777777" w:rsidR="00DF5302" w:rsidRPr="00985FB7" w:rsidRDefault="00DF5302" w:rsidP="00985FB7"/>
    <w:sectPr w:rsidR="00DF5302" w:rsidRPr="00985F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7B4F36"/>
    <w:multiLevelType w:val="multilevel"/>
    <w:tmpl w:val="2D04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05069433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0489E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5FB7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2025-12-08T10:14:00Z</dcterms:modified>
</cp:coreProperties>
</file>