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227F" w14:textId="77777777" w:rsidR="00A93704" w:rsidRPr="00A93704" w:rsidRDefault="00A93704" w:rsidP="00A93704">
      <w:pPr>
        <w:rPr>
          <w:b/>
          <w:bCs/>
        </w:rPr>
      </w:pPr>
      <w:r w:rsidRPr="00A93704">
        <w:rPr>
          <w:b/>
          <w:bCs/>
        </w:rPr>
        <w:t>Расскажите про опыт оптимизации производительности</w:t>
      </w:r>
    </w:p>
    <w:p w14:paraId="00FFDD52" w14:textId="77777777" w:rsidR="00A93704" w:rsidRPr="00A93704" w:rsidRDefault="00A93704" w:rsidP="00A93704">
      <w:r w:rsidRPr="00A93704">
        <w:rPr>
          <w:b/>
          <w:bCs/>
        </w:rPr>
        <w:t>Что хотят услышать интервьюеры:</w:t>
      </w:r>
    </w:p>
    <w:p w14:paraId="72DA4583" w14:textId="77777777" w:rsidR="00A93704" w:rsidRPr="00A93704" w:rsidRDefault="00A93704" w:rsidP="00A93704">
      <w:r w:rsidRPr="00A93704">
        <w:t>Интервьюеры ожидают услышать о конкретных методах оптимизации производительности, которые кандидат использовал в прошлом. Важно продемонстрировать понимание принципов оптимизации, таких как уменьшение времени загрузки, использование кэша, минимизация запросов к серверу и оптимизация ресурсов. Также важно привести примеры успешных реализаций и их положительное влияние на пользовательский опыт.</w:t>
      </w:r>
    </w:p>
    <w:p w14:paraId="3AA9B1AC" w14:textId="77777777" w:rsidR="00A93704" w:rsidRPr="00A93704" w:rsidRDefault="00A93704" w:rsidP="00A93704">
      <w:r w:rsidRPr="00A93704">
        <w:rPr>
          <w:b/>
          <w:bCs/>
        </w:rPr>
        <w:t>Опыт оптимизации производительности:</w:t>
      </w:r>
    </w:p>
    <w:p w14:paraId="1B11D4E6" w14:textId="77777777" w:rsidR="00A93704" w:rsidRPr="00A93704" w:rsidRDefault="00A93704" w:rsidP="00A93704">
      <w:r w:rsidRPr="00A93704">
        <w:rPr>
          <w:b/>
          <w:bCs/>
        </w:rPr>
        <w:t>Ситуация:</w:t>
      </w:r>
      <w:r w:rsidRPr="00A93704">
        <w:t> В одном из проектов, над которым я работал, у нас была проблема с медленной загрузкой страницы, что отрицательно сказывалось на пользовательском опыте и конверсии на сайте.</w:t>
      </w:r>
    </w:p>
    <w:p w14:paraId="162144FD" w14:textId="77777777" w:rsidR="00A93704" w:rsidRPr="00A93704" w:rsidRDefault="00A93704" w:rsidP="00A93704">
      <w:r w:rsidRPr="00A93704">
        <w:rPr>
          <w:b/>
          <w:bCs/>
        </w:rPr>
        <w:t>Задача:</w:t>
      </w:r>
      <w:r w:rsidRPr="00A93704">
        <w:t> Я поставил перед собой цель уменьшить время загрузки страницы до менее чем 2 секунд, что было критически важно для удержания пользователей.</w:t>
      </w:r>
    </w:p>
    <w:p w14:paraId="156051B0" w14:textId="77777777" w:rsidR="00A93704" w:rsidRPr="00A93704" w:rsidRDefault="00A93704" w:rsidP="00A93704">
      <w:r w:rsidRPr="00A93704">
        <w:rPr>
          <w:b/>
          <w:bCs/>
        </w:rPr>
        <w:t>Действия:</w:t>
      </w:r>
    </w:p>
    <w:p w14:paraId="2B2A941F" w14:textId="77777777" w:rsidR="00A93704" w:rsidRPr="00A93704" w:rsidRDefault="00A93704" w:rsidP="00A93704">
      <w:pPr>
        <w:numPr>
          <w:ilvl w:val="0"/>
          <w:numId w:val="29"/>
        </w:numPr>
      </w:pPr>
      <w:r w:rsidRPr="00A93704">
        <w:rPr>
          <w:b/>
          <w:bCs/>
        </w:rPr>
        <w:t>Анализ загрузки:</w:t>
      </w:r>
      <w:r w:rsidRPr="00A93704">
        <w:t> Я использовал инструменты, такие как Google PageSpeed Insights и Lighthouse, чтобы проанализировать, какие элементы замедляют загрузку.</w:t>
      </w:r>
    </w:p>
    <w:p w14:paraId="1B81322B" w14:textId="77777777" w:rsidR="00A93704" w:rsidRPr="00A93704" w:rsidRDefault="00A93704" w:rsidP="00A93704">
      <w:pPr>
        <w:numPr>
          <w:ilvl w:val="0"/>
          <w:numId w:val="29"/>
        </w:numPr>
      </w:pPr>
      <w:r w:rsidRPr="00A93704">
        <w:rPr>
          <w:b/>
          <w:bCs/>
        </w:rPr>
        <w:t>Оптимизация изображений:</w:t>
      </w:r>
      <w:r w:rsidRPr="00A93704">
        <w:t> Я сжал изображения и использовал форматы, такие как WebP, что уменьшило их размер без потери качества.</w:t>
      </w:r>
    </w:p>
    <w:p w14:paraId="466E6B58" w14:textId="77777777" w:rsidR="00A93704" w:rsidRPr="00A93704" w:rsidRDefault="00A93704" w:rsidP="00A93704">
      <w:pPr>
        <w:numPr>
          <w:ilvl w:val="0"/>
          <w:numId w:val="29"/>
        </w:numPr>
      </w:pPr>
      <w:r w:rsidRPr="00A93704">
        <w:rPr>
          <w:b/>
          <w:bCs/>
        </w:rPr>
        <w:t>Lazy Loading</w:t>
      </w:r>
      <w:proofErr w:type="gramStart"/>
      <w:r w:rsidRPr="00A93704">
        <w:rPr>
          <w:b/>
          <w:bCs/>
        </w:rPr>
        <w:t>:</w:t>
      </w:r>
      <w:r w:rsidRPr="00A93704">
        <w:t> Реализовал</w:t>
      </w:r>
      <w:proofErr w:type="gramEnd"/>
      <w:r w:rsidRPr="00A93704">
        <w:t xml:space="preserve"> ленивую загрузку изображений и видео, чтобы они загружались только при прокрутке страницы.</w:t>
      </w:r>
    </w:p>
    <w:p w14:paraId="1518F300" w14:textId="77777777" w:rsidR="00A93704" w:rsidRPr="00A93704" w:rsidRDefault="00A93704" w:rsidP="00A93704">
      <w:pPr>
        <w:numPr>
          <w:ilvl w:val="0"/>
          <w:numId w:val="29"/>
        </w:numPr>
      </w:pPr>
      <w:r w:rsidRPr="00A93704">
        <w:rPr>
          <w:b/>
          <w:bCs/>
        </w:rPr>
        <w:t>Минификация ресурсов:</w:t>
      </w:r>
      <w:r w:rsidRPr="00A93704">
        <w:t> Минифицировал CSS и JavaScript, убрав лишние пробелы и комментарии, что уменьшило общий размер файлов.</w:t>
      </w:r>
    </w:p>
    <w:p w14:paraId="792F0D48" w14:textId="77777777" w:rsidR="00A93704" w:rsidRPr="00A93704" w:rsidRDefault="00A93704" w:rsidP="00A93704">
      <w:pPr>
        <w:numPr>
          <w:ilvl w:val="0"/>
          <w:numId w:val="29"/>
        </w:numPr>
      </w:pPr>
      <w:r w:rsidRPr="00A93704">
        <w:rPr>
          <w:b/>
          <w:bCs/>
        </w:rPr>
        <w:t>Кэширование</w:t>
      </w:r>
      <w:proofErr w:type="gramStart"/>
      <w:r w:rsidRPr="00A93704">
        <w:rPr>
          <w:b/>
          <w:bCs/>
        </w:rPr>
        <w:t>:</w:t>
      </w:r>
      <w:r w:rsidRPr="00A93704">
        <w:t> Настроил</w:t>
      </w:r>
      <w:proofErr w:type="gramEnd"/>
      <w:r w:rsidRPr="00A93704">
        <w:t xml:space="preserve"> кэширование на стороне клиента и сервера, что значительно ускорило повторные загрузки страниц.</w:t>
      </w:r>
    </w:p>
    <w:p w14:paraId="1D1D6B89" w14:textId="77777777" w:rsidR="00A93704" w:rsidRPr="00A93704" w:rsidRDefault="00A93704" w:rsidP="00A93704">
      <w:r w:rsidRPr="00A93704">
        <w:rPr>
          <w:b/>
          <w:bCs/>
        </w:rPr>
        <w:t>Результат</w:t>
      </w:r>
      <w:proofErr w:type="gramStart"/>
      <w:r w:rsidRPr="00A93704">
        <w:rPr>
          <w:b/>
          <w:bCs/>
        </w:rPr>
        <w:t>:</w:t>
      </w:r>
      <w:r w:rsidRPr="00A93704">
        <w:t> После</w:t>
      </w:r>
      <w:proofErr w:type="gramEnd"/>
      <w:r w:rsidRPr="00A93704">
        <w:t xml:space="preserve"> внедрения этих оптимизаций время загрузки страницы сократилось до 1.8 секунд, что привело к 25% увеличению конверсии и улучшению пользовательского опыта.</w:t>
      </w:r>
    </w:p>
    <w:p w14:paraId="1B6AB6CB" w14:textId="77777777" w:rsidR="00DF5302" w:rsidRPr="00A93704" w:rsidRDefault="00DF5302" w:rsidP="00A93704"/>
    <w:sectPr w:rsidR="00DF5302" w:rsidRPr="00A937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392F3A"/>
    <w:multiLevelType w:val="multilevel"/>
    <w:tmpl w:val="10446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2"/>
  </w:num>
  <w:num w:numId="2" w16cid:durableId="1610628029">
    <w:abstractNumId w:val="28"/>
  </w:num>
  <w:num w:numId="3" w16cid:durableId="1964917129">
    <w:abstractNumId w:val="13"/>
  </w:num>
  <w:num w:numId="4" w16cid:durableId="1153570712">
    <w:abstractNumId w:val="23"/>
  </w:num>
  <w:num w:numId="5" w16cid:durableId="643042766">
    <w:abstractNumId w:val="8"/>
  </w:num>
  <w:num w:numId="6" w16cid:durableId="1219777351">
    <w:abstractNumId w:val="19"/>
  </w:num>
  <w:num w:numId="7" w16cid:durableId="1076708930">
    <w:abstractNumId w:val="17"/>
  </w:num>
  <w:num w:numId="8" w16cid:durableId="1909487698">
    <w:abstractNumId w:val="9"/>
  </w:num>
  <w:num w:numId="9" w16cid:durableId="1924335488">
    <w:abstractNumId w:val="5"/>
  </w:num>
  <w:num w:numId="10" w16cid:durableId="580484822">
    <w:abstractNumId w:val="25"/>
  </w:num>
  <w:num w:numId="11" w16cid:durableId="1111049155">
    <w:abstractNumId w:val="0"/>
  </w:num>
  <w:num w:numId="12" w16cid:durableId="1554846874">
    <w:abstractNumId w:val="15"/>
  </w:num>
  <w:num w:numId="13" w16cid:durableId="1058164431">
    <w:abstractNumId w:val="26"/>
  </w:num>
  <w:num w:numId="14" w16cid:durableId="1156605124">
    <w:abstractNumId w:val="12"/>
  </w:num>
  <w:num w:numId="15" w16cid:durableId="1570573033">
    <w:abstractNumId w:val="3"/>
  </w:num>
  <w:num w:numId="16" w16cid:durableId="123087032">
    <w:abstractNumId w:val="22"/>
  </w:num>
  <w:num w:numId="17" w16cid:durableId="1616403027">
    <w:abstractNumId w:val="18"/>
  </w:num>
  <w:num w:numId="18" w16cid:durableId="1696535611">
    <w:abstractNumId w:val="6"/>
  </w:num>
  <w:num w:numId="19" w16cid:durableId="1848253727">
    <w:abstractNumId w:val="20"/>
  </w:num>
  <w:num w:numId="20" w16cid:durableId="1131704163">
    <w:abstractNumId w:val="7"/>
  </w:num>
  <w:num w:numId="21" w16cid:durableId="1439330059">
    <w:abstractNumId w:val="14"/>
  </w:num>
  <w:num w:numId="22" w16cid:durableId="1376201832">
    <w:abstractNumId w:val="11"/>
  </w:num>
  <w:num w:numId="23" w16cid:durableId="681274019">
    <w:abstractNumId w:val="21"/>
  </w:num>
  <w:num w:numId="24" w16cid:durableId="1832982145">
    <w:abstractNumId w:val="24"/>
  </w:num>
  <w:num w:numId="25" w16cid:durableId="1927496530">
    <w:abstractNumId w:val="10"/>
  </w:num>
  <w:num w:numId="26" w16cid:durableId="1228344832">
    <w:abstractNumId w:val="1"/>
  </w:num>
  <w:num w:numId="27" w16cid:durableId="1755853492">
    <w:abstractNumId w:val="27"/>
  </w:num>
  <w:num w:numId="28" w16cid:durableId="2106417626">
    <w:abstractNumId w:val="16"/>
  </w:num>
  <w:num w:numId="29" w16cid:durableId="476457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D19BF"/>
    <w:rsid w:val="00297481"/>
    <w:rsid w:val="002B4335"/>
    <w:rsid w:val="002F6180"/>
    <w:rsid w:val="0030589D"/>
    <w:rsid w:val="003445F6"/>
    <w:rsid w:val="00352238"/>
    <w:rsid w:val="004C0BB5"/>
    <w:rsid w:val="005156FE"/>
    <w:rsid w:val="005241FA"/>
    <w:rsid w:val="00593129"/>
    <w:rsid w:val="006C0B77"/>
    <w:rsid w:val="008074CC"/>
    <w:rsid w:val="008242FF"/>
    <w:rsid w:val="00870751"/>
    <w:rsid w:val="00871CEB"/>
    <w:rsid w:val="008F64DA"/>
    <w:rsid w:val="00922C48"/>
    <w:rsid w:val="009C1521"/>
    <w:rsid w:val="009E10ED"/>
    <w:rsid w:val="009F1622"/>
    <w:rsid w:val="00A125F3"/>
    <w:rsid w:val="00A25AA1"/>
    <w:rsid w:val="00A45114"/>
    <w:rsid w:val="00A93704"/>
    <w:rsid w:val="00A962F5"/>
    <w:rsid w:val="00AC1DA1"/>
    <w:rsid w:val="00B20805"/>
    <w:rsid w:val="00B34409"/>
    <w:rsid w:val="00B915B7"/>
    <w:rsid w:val="00BC0343"/>
    <w:rsid w:val="00C16CDE"/>
    <w:rsid w:val="00C63384"/>
    <w:rsid w:val="00CC6293"/>
    <w:rsid w:val="00D2158D"/>
    <w:rsid w:val="00D275D3"/>
    <w:rsid w:val="00DA68D7"/>
    <w:rsid w:val="00DB2F8C"/>
    <w:rsid w:val="00DF5302"/>
    <w:rsid w:val="00E525D7"/>
    <w:rsid w:val="00E755F3"/>
    <w:rsid w:val="00E978F1"/>
    <w:rsid w:val="00EA59DF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41</cp:revision>
  <dcterms:created xsi:type="dcterms:W3CDTF">2025-12-06T12:11:00Z</dcterms:created>
  <dcterms:modified xsi:type="dcterms:W3CDTF">2025-12-07T07:02:00Z</dcterms:modified>
</cp:coreProperties>
</file>