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F687" w14:textId="77777777" w:rsidR="0088783A" w:rsidRPr="0088783A" w:rsidRDefault="0088783A" w:rsidP="0088783A">
      <w:pPr>
        <w:rPr>
          <w:b/>
          <w:bCs/>
        </w:rPr>
      </w:pPr>
      <w:r w:rsidRPr="0088783A">
        <w:rPr>
          <w:b/>
          <w:bCs/>
        </w:rPr>
        <w:t>Что делает метод json() у объекта response в JavaScript</w:t>
      </w:r>
    </w:p>
    <w:p w14:paraId="0DCC952B" w14:textId="77777777" w:rsidR="0088783A" w:rsidRPr="0088783A" w:rsidRDefault="0088783A" w:rsidP="0088783A">
      <w:r w:rsidRPr="0088783A">
        <w:rPr>
          <w:b/>
          <w:bCs/>
        </w:rPr>
        <w:t>Что хотят услышать интервьюеры:</w:t>
      </w:r>
    </w:p>
    <w:p w14:paraId="7C835741" w14:textId="77777777" w:rsidR="0088783A" w:rsidRPr="0088783A" w:rsidRDefault="0088783A" w:rsidP="0088783A">
      <w:r w:rsidRPr="0088783A">
        <w:t>Интервьюеры ожидают, что кандидат продемонстрирует понимание работы с API в JavaScript, включая использование метода json() объекта Response. Важно упомянуть, что этот метод преобразует ответ сервера в формат JSON и как это может использоваться в асинхронных операциях. Также ценится знание о том, как обрабатывать ошибки.</w:t>
      </w:r>
    </w:p>
    <w:p w14:paraId="55B74123" w14:textId="77777777" w:rsidR="0088783A" w:rsidRPr="0088783A" w:rsidRDefault="0088783A" w:rsidP="0088783A">
      <w:r w:rsidRPr="0088783A">
        <w:rPr>
          <w:b/>
          <w:bCs/>
        </w:rPr>
        <w:t>Ответ:</w:t>
      </w:r>
    </w:p>
    <w:p w14:paraId="724AC489" w14:textId="77777777" w:rsidR="0088783A" w:rsidRPr="0088783A" w:rsidRDefault="0088783A" w:rsidP="0088783A">
      <w:r w:rsidRPr="0088783A">
        <w:t>Метод json() у объекта Response в JavaScript является асинхронным методом, который преобразует тело ответа HTTP в объект JavaScript, который легко использовать в коде. Он возвращает промис, который резолвится с данным в формате JSON. Этот метод особенно полезен при работе с RESTful API, где сервер часто возвращает данные в формате JSON.</w:t>
      </w:r>
    </w:p>
    <w:p w14:paraId="3962C065" w14:textId="77777777" w:rsidR="0088783A" w:rsidRPr="0088783A" w:rsidRDefault="0088783A" w:rsidP="0088783A">
      <w:pPr>
        <w:rPr>
          <w:b/>
          <w:bCs/>
        </w:rPr>
      </w:pPr>
      <w:r w:rsidRPr="0088783A">
        <w:rPr>
          <w:b/>
          <w:bCs/>
        </w:rPr>
        <w:t>Пример использования:</w:t>
      </w:r>
    </w:p>
    <w:p w14:paraId="1C7BA9A7" w14:textId="77777777" w:rsidR="0088783A" w:rsidRPr="0088783A" w:rsidRDefault="0088783A" w:rsidP="0088783A">
      <w:pPr>
        <w:numPr>
          <w:ilvl w:val="0"/>
          <w:numId w:val="47"/>
        </w:numPr>
      </w:pPr>
      <w:r w:rsidRPr="0088783A">
        <w:rPr>
          <w:b/>
          <w:bCs/>
        </w:rPr>
        <w:t>Отправка запроса</w:t>
      </w:r>
      <w:r w:rsidRPr="0088783A">
        <w:t>: Сначала мы делаем запрос к серверу с использованием fetch().</w:t>
      </w:r>
    </w:p>
    <w:p w14:paraId="4F281FAB" w14:textId="77777777" w:rsidR="0088783A" w:rsidRPr="0088783A" w:rsidRDefault="0088783A" w:rsidP="0088783A">
      <w:pPr>
        <w:numPr>
          <w:ilvl w:val="0"/>
          <w:numId w:val="47"/>
        </w:numPr>
      </w:pPr>
      <w:r w:rsidRPr="0088783A">
        <w:rPr>
          <w:b/>
          <w:bCs/>
        </w:rPr>
        <w:t>Обработка ответа</w:t>
      </w:r>
      <w:r w:rsidRPr="0088783A">
        <w:t>: Далее мы вызываем метод json() для преобразования ответа в JSON-формат.</w:t>
      </w:r>
    </w:p>
    <w:p w14:paraId="5153BF35" w14:textId="77777777" w:rsidR="0088783A" w:rsidRPr="0088783A" w:rsidRDefault="0088783A" w:rsidP="0088783A">
      <w:pPr>
        <w:numPr>
          <w:ilvl w:val="0"/>
          <w:numId w:val="47"/>
        </w:numPr>
      </w:pPr>
      <w:r w:rsidRPr="0088783A">
        <w:rPr>
          <w:b/>
          <w:bCs/>
        </w:rPr>
        <w:t>Использование данных</w:t>
      </w:r>
      <w:r w:rsidRPr="0088783A">
        <w:t>: После получения данных мы можем использовать их в приложении.</w:t>
      </w:r>
    </w:p>
    <w:p w14:paraId="14DB372A" w14:textId="77777777" w:rsidR="0088783A" w:rsidRPr="0088783A" w:rsidRDefault="0088783A" w:rsidP="0088783A">
      <w:pPr>
        <w:rPr>
          <w:b/>
          <w:bCs/>
        </w:rPr>
      </w:pPr>
      <w:r w:rsidRPr="0088783A">
        <w:rPr>
          <w:b/>
          <w:bCs/>
        </w:rPr>
        <w:t>Пример кода:</w:t>
      </w:r>
    </w:p>
    <w:p w14:paraId="38DFF0BE" w14:textId="77777777" w:rsidR="0088783A" w:rsidRPr="0088783A" w:rsidRDefault="0088783A" w:rsidP="0088783A">
      <w:r w:rsidRPr="0088783A">
        <w:rPr>
          <w:i/>
          <w:iCs/>
        </w:rPr>
        <w:t>// Выполняем запрос к API</w:t>
      </w:r>
    </w:p>
    <w:p w14:paraId="0223827E" w14:textId="77777777" w:rsidR="0088783A" w:rsidRPr="0088783A" w:rsidRDefault="0088783A" w:rsidP="0088783A">
      <w:r w:rsidRPr="0088783A">
        <w:t>fetch('https://api.example.com/data')</w:t>
      </w:r>
    </w:p>
    <w:p w14:paraId="2751CA9B" w14:textId="77777777" w:rsidR="0088783A" w:rsidRPr="0088783A" w:rsidRDefault="0088783A" w:rsidP="0088783A">
      <w:r w:rsidRPr="0088783A">
        <w:t xml:space="preserve">  .then(response =&gt; {</w:t>
      </w:r>
    </w:p>
    <w:p w14:paraId="07D663F2" w14:textId="77777777" w:rsidR="0088783A" w:rsidRPr="0088783A" w:rsidRDefault="0088783A" w:rsidP="0088783A">
      <w:r w:rsidRPr="0088783A">
        <w:t xml:space="preserve">    </w:t>
      </w:r>
      <w:r w:rsidRPr="0088783A">
        <w:rPr>
          <w:i/>
          <w:iCs/>
        </w:rPr>
        <w:t>// Проверяем, успешен ли запрос</w:t>
      </w:r>
    </w:p>
    <w:p w14:paraId="46C4F7E8" w14:textId="77777777" w:rsidR="0088783A" w:rsidRPr="0088783A" w:rsidRDefault="0088783A" w:rsidP="0088783A">
      <w:r w:rsidRPr="0088783A">
        <w:t xml:space="preserve">    if (!response.ok) {</w:t>
      </w:r>
    </w:p>
    <w:p w14:paraId="0D675394" w14:textId="77777777" w:rsidR="0088783A" w:rsidRPr="0088783A" w:rsidRDefault="0088783A" w:rsidP="0088783A">
      <w:r w:rsidRPr="0088783A">
        <w:t xml:space="preserve">      throw new Error('Network response was not ok');</w:t>
      </w:r>
    </w:p>
    <w:p w14:paraId="4FFE1581" w14:textId="77777777" w:rsidR="0088783A" w:rsidRPr="0088783A" w:rsidRDefault="0088783A" w:rsidP="0088783A">
      <w:r w:rsidRPr="0088783A">
        <w:t xml:space="preserve">    }</w:t>
      </w:r>
    </w:p>
    <w:p w14:paraId="618BCD4E" w14:textId="77777777" w:rsidR="0088783A" w:rsidRPr="0088783A" w:rsidRDefault="0088783A" w:rsidP="0088783A">
      <w:r w:rsidRPr="0088783A">
        <w:t xml:space="preserve">    </w:t>
      </w:r>
      <w:r w:rsidRPr="0088783A">
        <w:rPr>
          <w:i/>
          <w:iCs/>
        </w:rPr>
        <w:t>// Преобразуем ответ в JSON</w:t>
      </w:r>
    </w:p>
    <w:p w14:paraId="4B500233" w14:textId="77777777" w:rsidR="0088783A" w:rsidRPr="0088783A" w:rsidRDefault="0088783A" w:rsidP="0088783A">
      <w:r w:rsidRPr="0088783A">
        <w:t xml:space="preserve">    return response.json();</w:t>
      </w:r>
    </w:p>
    <w:p w14:paraId="577148B3" w14:textId="77777777" w:rsidR="0088783A" w:rsidRPr="0088783A" w:rsidRDefault="0088783A" w:rsidP="0088783A">
      <w:r w:rsidRPr="0088783A">
        <w:t xml:space="preserve">  })</w:t>
      </w:r>
    </w:p>
    <w:p w14:paraId="2FFEE3A1" w14:textId="77777777" w:rsidR="0088783A" w:rsidRPr="0088783A" w:rsidRDefault="0088783A" w:rsidP="0088783A">
      <w:r w:rsidRPr="0088783A">
        <w:t xml:space="preserve">  .then(data =&gt; {</w:t>
      </w:r>
    </w:p>
    <w:p w14:paraId="606F60D7" w14:textId="77777777" w:rsidR="0088783A" w:rsidRPr="0088783A" w:rsidRDefault="0088783A" w:rsidP="0088783A">
      <w:r w:rsidRPr="0088783A">
        <w:t xml:space="preserve">    </w:t>
      </w:r>
      <w:r w:rsidRPr="0088783A">
        <w:rPr>
          <w:i/>
          <w:iCs/>
        </w:rPr>
        <w:t>// Используем полученные данные</w:t>
      </w:r>
    </w:p>
    <w:p w14:paraId="2BE311A4" w14:textId="77777777" w:rsidR="0088783A" w:rsidRPr="0088783A" w:rsidRDefault="0088783A" w:rsidP="0088783A">
      <w:r w:rsidRPr="0088783A">
        <w:t xml:space="preserve">    console.log(data);</w:t>
      </w:r>
    </w:p>
    <w:p w14:paraId="41288BE2" w14:textId="77777777" w:rsidR="0088783A" w:rsidRPr="0088783A" w:rsidRDefault="0088783A" w:rsidP="0088783A">
      <w:r w:rsidRPr="0088783A">
        <w:lastRenderedPageBreak/>
        <w:t xml:space="preserve">  })</w:t>
      </w:r>
    </w:p>
    <w:p w14:paraId="4B8B25A2" w14:textId="77777777" w:rsidR="0088783A" w:rsidRPr="0088783A" w:rsidRDefault="0088783A" w:rsidP="0088783A">
      <w:r w:rsidRPr="0088783A">
        <w:t xml:space="preserve">  .catch(error =&gt; {</w:t>
      </w:r>
    </w:p>
    <w:p w14:paraId="342F8B19" w14:textId="77777777" w:rsidR="0088783A" w:rsidRPr="0088783A" w:rsidRDefault="0088783A" w:rsidP="0088783A">
      <w:r w:rsidRPr="0088783A">
        <w:t xml:space="preserve">    </w:t>
      </w:r>
      <w:r w:rsidRPr="0088783A">
        <w:rPr>
          <w:i/>
          <w:iCs/>
        </w:rPr>
        <w:t>// Обрабатываем ошибки</w:t>
      </w:r>
    </w:p>
    <w:p w14:paraId="1EF8105B" w14:textId="77777777" w:rsidR="0088783A" w:rsidRPr="0088783A" w:rsidRDefault="0088783A" w:rsidP="0088783A">
      <w:r w:rsidRPr="0088783A">
        <w:t xml:space="preserve">    console.error('There was a problem with the fetch operation:', error);</w:t>
      </w:r>
    </w:p>
    <w:p w14:paraId="2D983778" w14:textId="77777777" w:rsidR="0088783A" w:rsidRPr="0088783A" w:rsidRDefault="0088783A" w:rsidP="0088783A">
      <w:r w:rsidRPr="0088783A">
        <w:t xml:space="preserve">  });</w:t>
      </w:r>
    </w:p>
    <w:p w14:paraId="4394CA37" w14:textId="77777777" w:rsidR="0088783A" w:rsidRPr="0088783A" w:rsidRDefault="0088783A" w:rsidP="0088783A">
      <w:pPr>
        <w:rPr>
          <w:b/>
          <w:bCs/>
        </w:rPr>
      </w:pPr>
      <w:r w:rsidRPr="0088783A">
        <w:rPr>
          <w:b/>
          <w:bCs/>
        </w:rPr>
        <w:t>Объяснение кода:</w:t>
      </w:r>
    </w:p>
    <w:p w14:paraId="3E1E6EBB" w14:textId="77777777" w:rsidR="0088783A" w:rsidRPr="0088783A" w:rsidRDefault="0088783A" w:rsidP="0088783A">
      <w:pPr>
        <w:numPr>
          <w:ilvl w:val="0"/>
          <w:numId w:val="48"/>
        </w:numPr>
      </w:pPr>
      <w:r w:rsidRPr="0088783A">
        <w:t>fetch('https://api.example.com/data'): отправляем запрос к API.</w:t>
      </w:r>
    </w:p>
    <w:p w14:paraId="308AD21A" w14:textId="77777777" w:rsidR="0088783A" w:rsidRPr="0088783A" w:rsidRDefault="0088783A" w:rsidP="0088783A">
      <w:pPr>
        <w:numPr>
          <w:ilvl w:val="0"/>
          <w:numId w:val="48"/>
        </w:numPr>
      </w:pPr>
      <w:r w:rsidRPr="0088783A">
        <w:t>if (!response.ok): проверка успешности ответа. Если статус не в диапазоне 200-299, выбрасываем ошибку.</w:t>
      </w:r>
    </w:p>
    <w:p w14:paraId="58AB04F0" w14:textId="77777777" w:rsidR="0088783A" w:rsidRPr="0088783A" w:rsidRDefault="0088783A" w:rsidP="0088783A">
      <w:pPr>
        <w:numPr>
          <w:ilvl w:val="0"/>
          <w:numId w:val="48"/>
        </w:numPr>
      </w:pPr>
      <w:r w:rsidRPr="0088783A">
        <w:t>return response.json(): преобразуем тело ответа в JSON. Метод возвращает промис.</w:t>
      </w:r>
    </w:p>
    <w:p w14:paraId="33E94EB1" w14:textId="77777777" w:rsidR="0088783A" w:rsidRPr="0088783A" w:rsidRDefault="0088783A" w:rsidP="0088783A">
      <w:pPr>
        <w:numPr>
          <w:ilvl w:val="0"/>
          <w:numId w:val="48"/>
        </w:numPr>
      </w:pPr>
      <w:r w:rsidRPr="0088783A">
        <w:t>console.log(data): выводим данные в консоль, после их получения.</w:t>
      </w:r>
    </w:p>
    <w:p w14:paraId="187CBE89" w14:textId="77777777" w:rsidR="0088783A" w:rsidRPr="0088783A" w:rsidRDefault="0088783A" w:rsidP="0088783A">
      <w:pPr>
        <w:numPr>
          <w:ilvl w:val="0"/>
          <w:numId w:val="48"/>
        </w:numPr>
      </w:pPr>
      <w:r w:rsidRPr="0088783A">
        <w:t>catch(error): обрабатываем возможные ошибки, возникающие при запросе или преобразовании данных.</w:t>
      </w:r>
    </w:p>
    <w:p w14:paraId="1B6AB6CB" w14:textId="77777777" w:rsidR="00DF5302" w:rsidRPr="0088783A" w:rsidRDefault="00DF5302" w:rsidP="0088783A"/>
    <w:sectPr w:rsidR="00DF5302" w:rsidRPr="0088783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7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6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2025-12-07T07:47:00Z</dcterms:modified>
</cp:coreProperties>
</file>