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AC18" w14:textId="77777777" w:rsidR="004D566B" w:rsidRPr="004D566B" w:rsidRDefault="004D566B" w:rsidP="004D566B">
      <w:pPr>
        <w:rPr>
          <w:b/>
          <w:bCs/>
        </w:rPr>
      </w:pPr>
      <w:r w:rsidRPr="004D566B">
        <w:rPr>
          <w:b/>
          <w:bCs/>
        </w:rPr>
        <w:t>Являются ли функции объектами в JavaScript?</w:t>
      </w:r>
    </w:p>
    <w:p w14:paraId="71F89DC9" w14:textId="77777777" w:rsidR="004D566B" w:rsidRPr="004D566B" w:rsidRDefault="004D566B" w:rsidP="004D566B">
      <w:r w:rsidRPr="004D566B">
        <w:rPr>
          <w:b/>
          <w:bCs/>
        </w:rPr>
        <w:t>Что хотят услышать интервьюеры:</w:t>
      </w:r>
    </w:p>
    <w:p w14:paraId="69CA1D94" w14:textId="77777777" w:rsidR="004D566B" w:rsidRPr="004D566B" w:rsidRDefault="004D566B" w:rsidP="004D566B">
      <w:r w:rsidRPr="004D566B">
        <w:t>Интервьюеры ожидают, что кандидат продемонстрирует понимание того, что функции в JavaScript являются объектами первого класса. Важно объяснить, как это влияет на использование функций, их свойства и методы. Кандидат должен упомянуть, что функции могут быть присвоены переменным, переданы как аргументы и возвращены из других функций.</w:t>
      </w:r>
    </w:p>
    <w:p w14:paraId="09DDB6D2" w14:textId="77777777" w:rsidR="004D566B" w:rsidRPr="004D566B" w:rsidRDefault="004D566B" w:rsidP="004D566B">
      <w:r w:rsidRPr="004D566B">
        <w:rPr>
          <w:b/>
          <w:bCs/>
        </w:rPr>
        <w:t>Ответ:</w:t>
      </w:r>
    </w:p>
    <w:p w14:paraId="19BB5A07" w14:textId="77777777" w:rsidR="004D566B" w:rsidRPr="004D566B" w:rsidRDefault="004D566B" w:rsidP="004D566B">
      <w:r w:rsidRPr="004D566B">
        <w:t>В JavaScript функции являются </w:t>
      </w:r>
      <w:r w:rsidRPr="004D566B">
        <w:rPr>
          <w:b/>
          <w:bCs/>
        </w:rPr>
        <w:t>объектами первого класса</w:t>
      </w:r>
      <w:r w:rsidRPr="004D566B">
        <w:t>. Это означает, что функции могут быть использованы как любые другие объекты, что дает возможность:</w:t>
      </w:r>
    </w:p>
    <w:p w14:paraId="437979D0" w14:textId="77777777" w:rsidR="004D566B" w:rsidRPr="004D566B" w:rsidRDefault="004D566B" w:rsidP="004D566B">
      <w:pPr>
        <w:numPr>
          <w:ilvl w:val="0"/>
          <w:numId w:val="12"/>
        </w:numPr>
      </w:pPr>
      <w:r w:rsidRPr="004D566B">
        <w:rPr>
          <w:b/>
          <w:bCs/>
        </w:rPr>
        <w:t>Присваивать функции переменным.</w:t>
      </w:r>
    </w:p>
    <w:p w14:paraId="2642EE0A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>const myFunction = function() {</w:t>
      </w:r>
    </w:p>
    <w:p w14:paraId="70B2C86D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 xml:space="preserve">    console.log("Hello, World!");</w:t>
      </w:r>
    </w:p>
    <w:p w14:paraId="15BFF2CA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>};</w:t>
      </w:r>
    </w:p>
    <w:p w14:paraId="7FD1E627" w14:textId="77777777" w:rsidR="004D566B" w:rsidRPr="004D566B" w:rsidRDefault="004D566B" w:rsidP="004D566B">
      <w:pPr>
        <w:numPr>
          <w:ilvl w:val="0"/>
          <w:numId w:val="12"/>
        </w:numPr>
      </w:pPr>
      <w:r w:rsidRPr="004D566B">
        <w:rPr>
          <w:b/>
          <w:bCs/>
        </w:rPr>
        <w:t>Передавать функции как аргументы другим функциям.</w:t>
      </w:r>
    </w:p>
    <w:p w14:paraId="32775DE8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>function greet(fn) {</w:t>
      </w:r>
    </w:p>
    <w:p w14:paraId="285A4AF3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 xml:space="preserve">    fn();</w:t>
      </w:r>
    </w:p>
    <w:p w14:paraId="2AFA1290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>}</w:t>
      </w:r>
    </w:p>
    <w:p w14:paraId="56A6E053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 xml:space="preserve">greet(myFunction); </w:t>
      </w:r>
      <w:r w:rsidRPr="004D566B">
        <w:rPr>
          <w:i/>
          <w:iCs/>
        </w:rPr>
        <w:t>// Выводит: Hello, World!</w:t>
      </w:r>
    </w:p>
    <w:p w14:paraId="5AF8AAF7" w14:textId="77777777" w:rsidR="004D566B" w:rsidRPr="004D566B" w:rsidRDefault="004D566B" w:rsidP="004D566B">
      <w:pPr>
        <w:numPr>
          <w:ilvl w:val="0"/>
          <w:numId w:val="12"/>
        </w:numPr>
      </w:pPr>
      <w:r w:rsidRPr="004D566B">
        <w:rPr>
          <w:b/>
          <w:bCs/>
        </w:rPr>
        <w:t>Возвращать функции из других функций.</w:t>
      </w:r>
    </w:p>
    <w:p w14:paraId="10C3A544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>function createGreeting(name) {</w:t>
      </w:r>
    </w:p>
    <w:p w14:paraId="3CA7EBE2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 xml:space="preserve">    return function() {</w:t>
      </w:r>
    </w:p>
    <w:p w14:paraId="11111033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 xml:space="preserve">        console.log(`Hello, ${name}!`);</w:t>
      </w:r>
    </w:p>
    <w:p w14:paraId="56A738DC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 xml:space="preserve">    };</w:t>
      </w:r>
    </w:p>
    <w:p w14:paraId="683D42EF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>}</w:t>
      </w:r>
    </w:p>
    <w:p w14:paraId="113DC410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>const greetJohn = createGreeting("John");</w:t>
      </w:r>
    </w:p>
    <w:p w14:paraId="0997493F" w14:textId="77777777" w:rsidR="004D566B" w:rsidRPr="004D566B" w:rsidRDefault="004D566B" w:rsidP="004D566B">
      <w:pPr>
        <w:numPr>
          <w:ilvl w:val="0"/>
          <w:numId w:val="12"/>
        </w:numPr>
        <w:tabs>
          <w:tab w:val="clear" w:pos="720"/>
        </w:tabs>
      </w:pPr>
      <w:r w:rsidRPr="004D566B">
        <w:t xml:space="preserve">greetJohn(); </w:t>
      </w:r>
      <w:r w:rsidRPr="004D566B">
        <w:rPr>
          <w:i/>
          <w:iCs/>
        </w:rPr>
        <w:t>// Выводит: Hello, John!</w:t>
      </w:r>
    </w:p>
    <w:p w14:paraId="0BE1A88B" w14:textId="77777777" w:rsidR="004D566B" w:rsidRPr="004D566B" w:rsidRDefault="004D566B" w:rsidP="004D566B">
      <w:r w:rsidRPr="004D566B">
        <w:t>Таким образом, функции в JavaScript не только выполняют свои задачи, но и обладают всеми свойствами объектов, что делает их очень мощным инструментом для разработки. Это позволяет создавать более гибкие и модульные приложения.</w:t>
      </w:r>
    </w:p>
    <w:p w14:paraId="1B6AB6CB" w14:textId="77777777" w:rsidR="00DF5302" w:rsidRPr="004D566B" w:rsidRDefault="00DF5302" w:rsidP="004D566B"/>
    <w:sectPr w:rsidR="00DF5302" w:rsidRPr="004D56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332DB0"/>
    <w:multiLevelType w:val="multilevel"/>
    <w:tmpl w:val="D122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91597300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3DB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D566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2025-12-07T09:56:00Z</dcterms:modified>
</cp:coreProperties>
</file>