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83B7CC" w14:paraId="3BFEFB25" wp14:textId="6C92833A">
      <w:pPr>
        <w:jc w:val="center"/>
      </w:pPr>
      <w:r w:rsidRPr="6283B7CC" w:rsidR="6283B7CC">
        <w:rPr>
          <w:b w:val="1"/>
          <w:bCs w:val="1"/>
          <w:sz w:val="28"/>
          <w:szCs w:val="28"/>
        </w:rPr>
        <w:t>Historique tickets OVH</w:t>
      </w:r>
    </w:p>
    <w:p w:rsidR="6283B7CC" w:rsidP="6283B7CC" w:rsidRDefault="6283B7CC" w14:paraId="06A304E0" w14:textId="7123FC87">
      <w:pPr>
        <w:pStyle w:val="Normal"/>
        <w:jc w:val="left"/>
        <w:rPr>
          <w:b w:val="1"/>
          <w:bCs w:val="1"/>
          <w:sz w:val="28"/>
          <w:szCs w:val="28"/>
        </w:rPr>
      </w:pPr>
      <w:r w:rsidRPr="6283B7CC" w:rsidR="6283B7CC">
        <w:rPr>
          <w:b w:val="1"/>
          <w:bCs w:val="1"/>
          <w:sz w:val="28"/>
          <w:szCs w:val="28"/>
        </w:rPr>
        <w:t>1er ticket : Problème envoi et réception mail</w:t>
      </w:r>
    </w:p>
    <w:p w:rsidR="6283B7CC" w:rsidP="6283B7CC" w:rsidRDefault="6283B7CC" w14:paraId="6D8AD4F7" w14:textId="15C60D94">
      <w:pPr>
        <w:pStyle w:val="Normal"/>
        <w:jc w:val="left"/>
      </w:pPr>
      <w:r w:rsidR="6283B7CC">
        <w:drawing>
          <wp:inline wp14:editId="7B7E06E0" wp14:anchorId="03BC5E19">
            <wp:extent cx="5229225" cy="4686300"/>
            <wp:effectExtent l="0" t="0" r="0" b="0"/>
            <wp:docPr id="40137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d262d93e5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5346BB84" w14:textId="728546CE">
      <w:pPr>
        <w:pStyle w:val="Normal"/>
        <w:jc w:val="left"/>
      </w:pPr>
      <w:r w:rsidR="6283B7CC">
        <w:drawing>
          <wp:inline wp14:editId="3A530EB7" wp14:anchorId="5DAD3812">
            <wp:extent cx="5400675" cy="2295525"/>
            <wp:effectExtent l="0" t="0" r="0" b="0"/>
            <wp:docPr id="210668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60d2ffcea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7D6F9634" w14:textId="7DB74F28">
      <w:pPr>
        <w:pStyle w:val="Normal"/>
        <w:jc w:val="left"/>
      </w:pPr>
    </w:p>
    <w:p w:rsidR="6283B7CC" w:rsidP="6283B7CC" w:rsidRDefault="6283B7CC" w14:paraId="7A0399E5" w14:textId="283CC2AE">
      <w:pPr>
        <w:pStyle w:val="Normal"/>
        <w:jc w:val="left"/>
      </w:pPr>
    </w:p>
    <w:p w:rsidR="6283B7CC" w:rsidP="6283B7CC" w:rsidRDefault="6283B7CC" w14:paraId="6346393C" w14:textId="3FAC92AB">
      <w:pPr>
        <w:pStyle w:val="Normal"/>
        <w:jc w:val="left"/>
      </w:pPr>
    </w:p>
    <w:p w:rsidR="6283B7CC" w:rsidP="6283B7CC" w:rsidRDefault="6283B7CC" w14:paraId="386635B5" w14:textId="5A70B3C8">
      <w:pPr>
        <w:pStyle w:val="Normal"/>
        <w:jc w:val="left"/>
      </w:pPr>
      <w:r w:rsidR="6283B7CC">
        <w:drawing>
          <wp:inline wp14:editId="59B788FF" wp14:anchorId="7FA020C2">
            <wp:extent cx="5905500" cy="3752850"/>
            <wp:effectExtent l="0" t="0" r="0" b="0"/>
            <wp:docPr id="169308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6cb556985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83B7CC">
        <w:drawing>
          <wp:inline wp14:editId="27F2E955" wp14:anchorId="782B3111">
            <wp:extent cx="5905500" cy="1905000"/>
            <wp:effectExtent l="0" t="0" r="0" b="0"/>
            <wp:docPr id="107294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2aa7bbff8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32513A4A" w14:textId="0A5BB5F4">
      <w:pPr>
        <w:pStyle w:val="Normal"/>
        <w:jc w:val="left"/>
      </w:pPr>
    </w:p>
    <w:p w:rsidR="6283B7CC" w:rsidP="6283B7CC" w:rsidRDefault="6283B7CC" w14:paraId="42037DD8" w14:textId="3B0F8B72">
      <w:pPr>
        <w:pStyle w:val="Normal"/>
        <w:jc w:val="left"/>
      </w:pPr>
      <w:r w:rsidR="6283B7CC">
        <w:drawing>
          <wp:inline wp14:editId="78ADA011" wp14:anchorId="194D2A60">
            <wp:extent cx="5838825" cy="2533650"/>
            <wp:effectExtent l="0" t="0" r="0" b="0"/>
            <wp:docPr id="35085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9868c1d7e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0088DAE8" w14:textId="20559BAE">
      <w:pPr>
        <w:pStyle w:val="Normal"/>
        <w:jc w:val="left"/>
      </w:pPr>
    </w:p>
    <w:p w:rsidR="6283B7CC" w:rsidP="6283B7CC" w:rsidRDefault="6283B7CC" w14:paraId="5BBAEF18" w14:textId="6AD89285">
      <w:pPr>
        <w:pStyle w:val="Normal"/>
        <w:jc w:val="left"/>
      </w:pPr>
    </w:p>
    <w:p w:rsidR="6283B7CC" w:rsidP="6283B7CC" w:rsidRDefault="6283B7CC" w14:paraId="1D7E421C" w14:textId="62FDAE55">
      <w:pPr>
        <w:pStyle w:val="Normal"/>
        <w:jc w:val="left"/>
      </w:pPr>
      <w:r w:rsidR="6283B7CC">
        <w:drawing>
          <wp:inline wp14:editId="1D4BC3A3" wp14:anchorId="45612BFB">
            <wp:extent cx="5791200" cy="1771650"/>
            <wp:effectExtent l="0" t="0" r="0" b="0"/>
            <wp:docPr id="119191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8efd8dd5d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1B9C6C91" w14:textId="3DB6533D">
      <w:pPr>
        <w:pStyle w:val="Normal"/>
        <w:jc w:val="left"/>
      </w:pPr>
      <w:r w:rsidR="6283B7CC">
        <w:drawing>
          <wp:inline wp14:editId="1637162F" wp14:anchorId="2DE5A403">
            <wp:extent cx="5905500" cy="2400300"/>
            <wp:effectExtent l="0" t="0" r="0" b="0"/>
            <wp:docPr id="1151491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f071843ef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07E81E40" w14:textId="05D777E3">
      <w:pPr>
        <w:pStyle w:val="Normal"/>
        <w:jc w:val="left"/>
      </w:pPr>
      <w:r w:rsidR="6283B7CC">
        <w:drawing>
          <wp:inline wp14:editId="57BA3070" wp14:anchorId="05EBBD28">
            <wp:extent cx="6048375" cy="1476375"/>
            <wp:effectExtent l="0" t="0" r="0" b="0"/>
            <wp:docPr id="1357836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9a5011d4e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83B7CC">
        <w:drawing>
          <wp:inline wp14:editId="5101B8F5" wp14:anchorId="6D8DCFF0">
            <wp:extent cx="5895975" cy="2009775"/>
            <wp:effectExtent l="0" t="0" r="0" b="0"/>
            <wp:docPr id="516189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143c3bfcc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6AAACEAA" w14:textId="50064381">
      <w:pPr>
        <w:pStyle w:val="Normal"/>
        <w:jc w:val="left"/>
      </w:pPr>
    </w:p>
    <w:p w:rsidR="6283B7CC" w:rsidP="6283B7CC" w:rsidRDefault="6283B7CC" w14:paraId="4BB9B38B" w14:textId="17EF8B49">
      <w:pPr>
        <w:pStyle w:val="Normal"/>
        <w:jc w:val="left"/>
      </w:pPr>
      <w:r w:rsidR="6283B7CC">
        <w:drawing>
          <wp:inline wp14:editId="0A21B95E" wp14:anchorId="563BBBF6">
            <wp:extent cx="6010275" cy="1371600"/>
            <wp:effectExtent l="0" t="0" r="0" b="0"/>
            <wp:docPr id="166153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be3c84e77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47A4D127" w14:textId="5898E3B3">
      <w:pPr>
        <w:pStyle w:val="Normal"/>
        <w:jc w:val="left"/>
      </w:pPr>
    </w:p>
    <w:p w:rsidR="6283B7CC" w:rsidP="6283B7CC" w:rsidRDefault="6283B7CC" w14:paraId="5743EEAA" w14:textId="6A6017AA">
      <w:pPr>
        <w:pStyle w:val="Normal"/>
        <w:jc w:val="left"/>
      </w:pPr>
      <w:r w:rsidR="6283B7CC">
        <w:drawing>
          <wp:inline wp14:editId="07DC68A4" wp14:anchorId="25F8B3E4">
            <wp:extent cx="5924550" cy="1266825"/>
            <wp:effectExtent l="0" t="0" r="0" b="0"/>
            <wp:docPr id="90901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40e61bcfb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12E5FA2A" w14:textId="1A500C4C">
      <w:pPr>
        <w:pStyle w:val="Normal"/>
        <w:jc w:val="left"/>
      </w:pPr>
      <w:r w:rsidR="6283B7CC">
        <w:drawing>
          <wp:inline wp14:editId="2D0BDE68" wp14:anchorId="6E03E258">
            <wp:extent cx="5915025" cy="1847850"/>
            <wp:effectExtent l="0" t="0" r="0" b="0"/>
            <wp:docPr id="322251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9d44c8b6c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3B7CC" w:rsidP="6283B7CC" w:rsidRDefault="6283B7CC" w14:paraId="1DBCFA7C" w14:textId="6086450A">
      <w:pPr>
        <w:pStyle w:val="Normal"/>
        <w:jc w:val="left"/>
      </w:pPr>
    </w:p>
    <w:p w:rsidR="6283B7CC" w:rsidP="6283B7CC" w:rsidRDefault="6283B7CC" w14:paraId="0BE9E805" w14:textId="28C10B73">
      <w:pPr>
        <w:pStyle w:val="Normal"/>
        <w:jc w:val="left"/>
      </w:pPr>
      <w:r w:rsidR="6283B7CC">
        <w:drawing>
          <wp:inline wp14:editId="515F8E47" wp14:anchorId="681F08E6">
            <wp:extent cx="5953124" cy="1924050"/>
            <wp:effectExtent l="0" t="0" r="0" b="0"/>
            <wp:docPr id="152869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30f5fc43444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65584B27" w14:textId="34F32DC6">
      <w:pPr>
        <w:pStyle w:val="Normal"/>
        <w:jc w:val="left"/>
      </w:pPr>
      <w:r w:rsidRPr="515F8E47" w:rsidR="515F8E47">
        <w:rPr>
          <w:b w:val="1"/>
          <w:bCs w:val="1"/>
          <w:sz w:val="28"/>
          <w:szCs w:val="28"/>
        </w:rPr>
        <w:t>2ème ticket : Problème envoi et réception mail</w:t>
      </w:r>
    </w:p>
    <w:p w:rsidR="515F8E47" w:rsidP="515F8E47" w:rsidRDefault="515F8E47" w14:paraId="0EF7ED31" w14:textId="1EF2D521">
      <w:pPr>
        <w:pStyle w:val="Normal"/>
        <w:jc w:val="left"/>
      </w:pPr>
      <w:r w:rsidR="515F8E47">
        <w:drawing>
          <wp:inline wp14:editId="5252647F" wp14:anchorId="349E9B87">
            <wp:extent cx="5829300" cy="2819400"/>
            <wp:effectExtent l="0" t="0" r="0" b="0"/>
            <wp:docPr id="2067165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d9b585c6a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36145F2D" w14:textId="78132536">
      <w:pPr>
        <w:pStyle w:val="Normal"/>
        <w:jc w:val="left"/>
      </w:pPr>
      <w:r w:rsidR="515F8E47">
        <w:drawing>
          <wp:inline wp14:editId="279A6D86" wp14:anchorId="75E74441">
            <wp:extent cx="5848350" cy="2238375"/>
            <wp:effectExtent l="0" t="0" r="0" b="0"/>
            <wp:docPr id="89681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221be8bdb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5F8E47">
        <w:drawing>
          <wp:inline wp14:editId="1C1B4324" wp14:anchorId="334BFB60">
            <wp:extent cx="5838825" cy="1028700"/>
            <wp:effectExtent l="0" t="0" r="0" b="0"/>
            <wp:docPr id="141721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723df87c1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0E4CC1DC" w14:textId="2540AA05">
      <w:pPr>
        <w:pStyle w:val="Normal"/>
        <w:jc w:val="left"/>
      </w:pPr>
      <w:r w:rsidR="515F8E47">
        <w:drawing>
          <wp:inline wp14:editId="565FD824" wp14:anchorId="0298F3C4">
            <wp:extent cx="5895975" cy="1028700"/>
            <wp:effectExtent l="0" t="0" r="0" b="0"/>
            <wp:docPr id="935671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285acc99a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305F55E3" w14:textId="70F6F131">
      <w:pPr>
        <w:pStyle w:val="Normal"/>
        <w:jc w:val="left"/>
      </w:pPr>
      <w:r w:rsidR="515F8E47">
        <w:drawing>
          <wp:inline wp14:editId="026553D2" wp14:anchorId="0D2A407A">
            <wp:extent cx="5857875" cy="1381125"/>
            <wp:effectExtent l="0" t="0" r="0" b="0"/>
            <wp:docPr id="1225449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818ca6076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65D949D0" w14:textId="16386309">
      <w:pPr>
        <w:pStyle w:val="Normal"/>
        <w:jc w:val="left"/>
      </w:pPr>
      <w:r w:rsidR="515F8E47">
        <w:drawing>
          <wp:inline wp14:editId="38E798E7" wp14:anchorId="6B7C7CA2">
            <wp:extent cx="5886450" cy="1743075"/>
            <wp:effectExtent l="0" t="0" r="0" b="0"/>
            <wp:docPr id="106160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80f0035cb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05935EC1" w14:textId="05426089">
      <w:pPr>
        <w:pStyle w:val="Normal"/>
        <w:jc w:val="left"/>
      </w:pPr>
      <w:r w:rsidR="515F8E47">
        <w:drawing>
          <wp:inline wp14:editId="32A18363" wp14:anchorId="7BEA7063">
            <wp:extent cx="5876925" cy="1628775"/>
            <wp:effectExtent l="0" t="0" r="0" b="0"/>
            <wp:docPr id="47515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5a505ff2c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21D459E3" w14:textId="31535E0B">
      <w:pPr>
        <w:pStyle w:val="Normal"/>
        <w:jc w:val="left"/>
      </w:pPr>
      <w:r w:rsidR="515F8E47">
        <w:drawing>
          <wp:inline wp14:editId="60A2764B" wp14:anchorId="3540DA28">
            <wp:extent cx="5810250" cy="1057275"/>
            <wp:effectExtent l="0" t="0" r="0" b="0"/>
            <wp:docPr id="786247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dc48d9351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59A013E9" w14:textId="65B2609B">
      <w:pPr>
        <w:pStyle w:val="Normal"/>
        <w:jc w:val="left"/>
      </w:pPr>
      <w:r w:rsidR="515F8E47">
        <w:drawing>
          <wp:inline wp14:editId="49862F05" wp14:anchorId="0F11C342">
            <wp:extent cx="5600700" cy="800100"/>
            <wp:effectExtent l="0" t="0" r="0" b="0"/>
            <wp:docPr id="89474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f61df62d3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63B7C03F" w14:textId="5877F433">
      <w:pPr>
        <w:pStyle w:val="Normal"/>
        <w:jc w:val="left"/>
      </w:pPr>
    </w:p>
    <w:p w:rsidR="515F8E47" w:rsidP="515F8E47" w:rsidRDefault="515F8E47" w14:paraId="5AA9237B" w14:textId="2BD1BCD0">
      <w:pPr>
        <w:pStyle w:val="Normal"/>
        <w:jc w:val="left"/>
      </w:pPr>
      <w:r w:rsidR="515F8E47">
        <w:drawing>
          <wp:inline wp14:editId="46D7FC85" wp14:anchorId="0C43D09F">
            <wp:extent cx="5667374" cy="695325"/>
            <wp:effectExtent l="0" t="0" r="0" b="0"/>
            <wp:docPr id="95476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7ca929f2f46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2CE0DA03" w14:textId="6DF04D4F">
      <w:pPr>
        <w:pStyle w:val="Normal"/>
        <w:jc w:val="left"/>
      </w:pPr>
      <w:r w:rsidR="46D7FC85">
        <w:drawing>
          <wp:inline wp14:editId="26896C19" wp14:anchorId="37C2BBDF">
            <wp:extent cx="5162550" cy="1285875"/>
            <wp:effectExtent l="0" t="0" r="0" b="0"/>
            <wp:docPr id="198000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2afdaf3ca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34F0AD62" w14:textId="67618BFC">
      <w:pPr>
        <w:pStyle w:val="Normal"/>
        <w:jc w:val="left"/>
      </w:pPr>
    </w:p>
    <w:p w:rsidR="515F8E47" w:rsidP="515F8E47" w:rsidRDefault="515F8E47" w14:paraId="248EAE7F" w14:textId="4E00CE80">
      <w:pPr>
        <w:pStyle w:val="Normal"/>
        <w:jc w:val="left"/>
      </w:pPr>
      <w:r w:rsidRPr="515F8E47" w:rsidR="515F8E47">
        <w:rPr>
          <w:b w:val="1"/>
          <w:bCs w:val="1"/>
          <w:sz w:val="28"/>
          <w:szCs w:val="28"/>
        </w:rPr>
        <w:t>3ème ticket : Problème réception mails</w:t>
      </w:r>
    </w:p>
    <w:p w:rsidR="515F8E47" w:rsidP="515F8E47" w:rsidRDefault="515F8E47" w14:paraId="5DAB2142" w14:textId="3D945B1D">
      <w:pPr>
        <w:pStyle w:val="Normal"/>
        <w:jc w:val="left"/>
      </w:pPr>
      <w:r w:rsidR="515F8E47">
        <w:drawing>
          <wp:inline wp14:editId="4DCDF5BA" wp14:anchorId="5D256ACA">
            <wp:extent cx="5867400" cy="3533775"/>
            <wp:effectExtent l="0" t="0" r="0" b="0"/>
            <wp:docPr id="191310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c8da47913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646ECB73" w14:textId="0C349BF0">
      <w:pPr>
        <w:pStyle w:val="Normal"/>
        <w:jc w:val="left"/>
      </w:pPr>
      <w:r w:rsidR="515F8E47">
        <w:drawing>
          <wp:inline wp14:editId="7F8586C2" wp14:anchorId="4680F59C">
            <wp:extent cx="5629275" cy="1323975"/>
            <wp:effectExtent l="0" t="0" r="0" b="0"/>
            <wp:docPr id="175050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90c3da529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0CB99E56" w14:textId="4AADBAC3">
      <w:pPr>
        <w:pStyle w:val="Normal"/>
        <w:jc w:val="left"/>
      </w:pPr>
    </w:p>
    <w:p w:rsidR="515F8E47" w:rsidP="515F8E47" w:rsidRDefault="515F8E47" w14:paraId="1DE8589D" w14:textId="2254930C">
      <w:pPr>
        <w:pStyle w:val="Normal"/>
        <w:jc w:val="left"/>
        <w:rPr>
          <w:b w:val="1"/>
          <w:bCs w:val="1"/>
          <w:sz w:val="28"/>
          <w:szCs w:val="28"/>
        </w:rPr>
      </w:pPr>
      <w:r w:rsidRPr="515F8E47" w:rsidR="515F8E47">
        <w:rPr>
          <w:b w:val="1"/>
          <w:bCs w:val="1"/>
          <w:sz w:val="28"/>
          <w:szCs w:val="28"/>
        </w:rPr>
        <w:t>4ème ticket : Problème de connexion au Webmail</w:t>
      </w:r>
    </w:p>
    <w:p w:rsidR="515F8E47" w:rsidP="515F8E47" w:rsidRDefault="515F8E47" w14:paraId="5638A079" w14:textId="38DA6D01">
      <w:pPr>
        <w:pStyle w:val="Normal"/>
        <w:jc w:val="left"/>
      </w:pPr>
      <w:r w:rsidR="515F8E47">
        <w:drawing>
          <wp:inline wp14:editId="7D6D5FEE" wp14:anchorId="0E8BDC9A">
            <wp:extent cx="5676900" cy="2543175"/>
            <wp:effectExtent l="0" t="0" r="0" b="0"/>
            <wp:docPr id="28445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416c9408f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029D2A47" w14:textId="655D7FF8">
      <w:pPr>
        <w:pStyle w:val="Normal"/>
        <w:jc w:val="left"/>
      </w:pPr>
      <w:r w:rsidR="515F8E47">
        <w:drawing>
          <wp:inline wp14:editId="28FBCAED" wp14:anchorId="4CA8F987">
            <wp:extent cx="5762626" cy="1981200"/>
            <wp:effectExtent l="0" t="0" r="0" b="0"/>
            <wp:docPr id="40183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84038a48c48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A487A">
        <w:drawing>
          <wp:inline wp14:editId="48FB7015" wp14:anchorId="5080B0C0">
            <wp:extent cx="5743575" cy="1838325"/>
            <wp:effectExtent l="0" t="0" r="0" b="0"/>
            <wp:docPr id="50841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8fbb045d8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A487A">
        <w:drawing>
          <wp:inline wp14:editId="41BC7E73" wp14:anchorId="3B0CEFFB">
            <wp:extent cx="5734050" cy="1866900"/>
            <wp:effectExtent l="0" t="0" r="0" b="0"/>
            <wp:docPr id="675510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8feeea457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A487A" w:rsidP="140A487A" w:rsidRDefault="140A487A" w14:paraId="06CDD928" w14:textId="1A4D4770">
      <w:pPr>
        <w:pStyle w:val="Normal"/>
        <w:jc w:val="left"/>
      </w:pPr>
    </w:p>
    <w:p w:rsidR="515F8E47" w:rsidP="515F8E47" w:rsidRDefault="515F8E47" w14:paraId="43EB7B4B" w14:textId="5281503E">
      <w:pPr>
        <w:pStyle w:val="Normal"/>
        <w:jc w:val="left"/>
      </w:pPr>
      <w:r w:rsidRPr="515F8E47" w:rsidR="515F8E47">
        <w:rPr>
          <w:b w:val="1"/>
          <w:bCs w:val="1"/>
          <w:sz w:val="28"/>
          <w:szCs w:val="28"/>
        </w:rPr>
        <w:t>5ème ticket : ISPconfig</w:t>
      </w:r>
    </w:p>
    <w:p w:rsidR="515F8E47" w:rsidP="515F8E47" w:rsidRDefault="515F8E47" w14:paraId="07CBAC6D" w14:textId="757B7F53">
      <w:pPr>
        <w:pStyle w:val="Normal"/>
        <w:jc w:val="left"/>
      </w:pPr>
      <w:r w:rsidR="515F8E47">
        <w:drawing>
          <wp:inline wp14:editId="20E8F432" wp14:anchorId="0B2B74B1">
            <wp:extent cx="5762626" cy="1685925"/>
            <wp:effectExtent l="0" t="0" r="0" b="0"/>
            <wp:docPr id="453721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aeb230af341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5F8E47">
        <w:drawing>
          <wp:inline wp14:editId="52841F1E" wp14:anchorId="390C4DE1">
            <wp:extent cx="5829300" cy="1933575"/>
            <wp:effectExtent l="0" t="0" r="0" b="0"/>
            <wp:docPr id="1957542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4bbbbc6cd47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0A487A">
        <w:drawing>
          <wp:inline wp14:editId="1198F6A1" wp14:anchorId="5EDF390D">
            <wp:extent cx="5867400" cy="1873434"/>
            <wp:effectExtent l="0" t="0" r="0" b="0"/>
            <wp:docPr id="184053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695760ffe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F8E47" w:rsidP="515F8E47" w:rsidRDefault="515F8E47" w14:paraId="3B7F74D6" w14:textId="085909FE">
      <w:pPr>
        <w:pStyle w:val="Normal"/>
        <w:jc w:val="left"/>
      </w:pPr>
    </w:p>
    <w:p w:rsidR="515F8E47" w:rsidP="515F8E47" w:rsidRDefault="515F8E47" w14:paraId="37A2DF8E" w14:textId="0EE639A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2OxUSWDmpgv6" int2:id="QROdclE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24D96"/>
    <w:rsid w:val="00A23A8F"/>
    <w:rsid w:val="00A23A8F"/>
    <w:rsid w:val="00BB62EC"/>
    <w:rsid w:val="00EC7A9F"/>
    <w:rsid w:val="04F493C5"/>
    <w:rsid w:val="0575ABB2"/>
    <w:rsid w:val="05FAC645"/>
    <w:rsid w:val="06210A03"/>
    <w:rsid w:val="0B560825"/>
    <w:rsid w:val="10297948"/>
    <w:rsid w:val="10297948"/>
    <w:rsid w:val="140A487A"/>
    <w:rsid w:val="14E3C20E"/>
    <w:rsid w:val="14E3C20E"/>
    <w:rsid w:val="16B0AA22"/>
    <w:rsid w:val="16B0AA22"/>
    <w:rsid w:val="1779CD73"/>
    <w:rsid w:val="214B4F5B"/>
    <w:rsid w:val="21CA329C"/>
    <w:rsid w:val="25FB75EF"/>
    <w:rsid w:val="290C2130"/>
    <w:rsid w:val="29826BBF"/>
    <w:rsid w:val="2AC119EE"/>
    <w:rsid w:val="2B12AF11"/>
    <w:rsid w:val="31173315"/>
    <w:rsid w:val="46D7FC85"/>
    <w:rsid w:val="4A41E661"/>
    <w:rsid w:val="50B127E5"/>
    <w:rsid w:val="515F8E47"/>
    <w:rsid w:val="55849908"/>
    <w:rsid w:val="55849908"/>
    <w:rsid w:val="5658BB8D"/>
    <w:rsid w:val="5969D6DE"/>
    <w:rsid w:val="5969D6DE"/>
    <w:rsid w:val="5A4798A2"/>
    <w:rsid w:val="5B324D96"/>
    <w:rsid w:val="6283B7CC"/>
    <w:rsid w:val="631D3936"/>
    <w:rsid w:val="6B7B1F0B"/>
    <w:rsid w:val="6EC4314C"/>
    <w:rsid w:val="6EC4314C"/>
    <w:rsid w:val="719EE1B2"/>
    <w:rsid w:val="7BCEC96B"/>
    <w:rsid w:val="7D6A99CC"/>
    <w:rsid w:val="7E6F9796"/>
    <w:rsid w:val="7F50A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D96"/>
  <w15:chartTrackingRefBased/>
  <w15:docId w15:val="{06E401BA-A8AD-409B-B282-6249D23B9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1d262d93e5473f" /><Relationship Type="http://schemas.openxmlformats.org/officeDocument/2006/relationships/image" Target="/media/image2.png" Id="R8ac60d2ffcea4eeb" /><Relationship Type="http://schemas.openxmlformats.org/officeDocument/2006/relationships/image" Target="/media/image3.png" Id="Rcb26cb55698542a0" /><Relationship Type="http://schemas.openxmlformats.org/officeDocument/2006/relationships/image" Target="/media/image4.png" Id="Rab52aa7bbff845bb" /><Relationship Type="http://schemas.openxmlformats.org/officeDocument/2006/relationships/image" Target="/media/image5.png" Id="R2c59868c1d7e4a17" /><Relationship Type="http://schemas.openxmlformats.org/officeDocument/2006/relationships/image" Target="/media/image6.png" Id="R8328efd8dd5d448d" /><Relationship Type="http://schemas.openxmlformats.org/officeDocument/2006/relationships/image" Target="/media/image7.png" Id="R9f8f071843ef49cc" /><Relationship Type="http://schemas.openxmlformats.org/officeDocument/2006/relationships/image" Target="/media/image8.png" Id="Rc389a5011d4e4910" /><Relationship Type="http://schemas.openxmlformats.org/officeDocument/2006/relationships/image" Target="/media/image9.png" Id="Re1e143c3bfcc489f" /><Relationship Type="http://schemas.openxmlformats.org/officeDocument/2006/relationships/image" Target="/media/imagea.png" Id="Rf45be3c84e774658" /><Relationship Type="http://schemas.openxmlformats.org/officeDocument/2006/relationships/image" Target="/media/imageb.png" Id="R61440e61bcfb44d2" /><Relationship Type="http://schemas.openxmlformats.org/officeDocument/2006/relationships/image" Target="/media/imagec.png" Id="R3349d44c8b6c49fd" /><Relationship Type="http://schemas.openxmlformats.org/officeDocument/2006/relationships/image" Target="/media/imagee.png" Id="R51d30f5fc434444d" /><Relationship Type="http://schemas.openxmlformats.org/officeDocument/2006/relationships/image" Target="/media/imagef.png" Id="R96dd9b585c6a4b70" /><Relationship Type="http://schemas.openxmlformats.org/officeDocument/2006/relationships/image" Target="/media/image10.png" Id="Ra21221be8bdb4f83" /><Relationship Type="http://schemas.openxmlformats.org/officeDocument/2006/relationships/image" Target="/media/image11.png" Id="R227723df87c14ccc" /><Relationship Type="http://schemas.openxmlformats.org/officeDocument/2006/relationships/image" Target="/media/image12.png" Id="Ra6a285acc99a4e46" /><Relationship Type="http://schemas.openxmlformats.org/officeDocument/2006/relationships/image" Target="/media/image13.png" Id="Rf3d818ca60764795" /><Relationship Type="http://schemas.openxmlformats.org/officeDocument/2006/relationships/image" Target="/media/image14.png" Id="R28280f0035cb4054" /><Relationship Type="http://schemas.openxmlformats.org/officeDocument/2006/relationships/image" Target="/media/image15.png" Id="R2bd5a505ff2c4033" /><Relationship Type="http://schemas.openxmlformats.org/officeDocument/2006/relationships/image" Target="/media/image16.png" Id="R2acdc48d935147d8" /><Relationship Type="http://schemas.openxmlformats.org/officeDocument/2006/relationships/image" Target="/media/image17.png" Id="R50bf61df62d34372" /><Relationship Type="http://schemas.openxmlformats.org/officeDocument/2006/relationships/image" Target="/media/image19.png" Id="R94bc8da47913439b" /><Relationship Type="http://schemas.openxmlformats.org/officeDocument/2006/relationships/image" Target="/media/image1a.png" Id="Rfea90c3da5294f71" /><Relationship Type="http://schemas.openxmlformats.org/officeDocument/2006/relationships/image" Target="/media/image1b.png" Id="R9a3416c9408f4a96" /><Relationship Type="http://schemas.microsoft.com/office/2020/10/relationships/intelligence" Target="intelligence2.xml" Id="R7af6bdb781ff4363" /><Relationship Type="http://schemas.openxmlformats.org/officeDocument/2006/relationships/image" Target="/media/image1f.png" Id="Rf1e7ca929f2f46c6" /><Relationship Type="http://schemas.openxmlformats.org/officeDocument/2006/relationships/image" Target="/media/image20.png" Id="R3ab2afdaf3ca4693" /><Relationship Type="http://schemas.openxmlformats.org/officeDocument/2006/relationships/image" Target="/media/image21.png" Id="R32e84038a48c4842" /><Relationship Type="http://schemas.openxmlformats.org/officeDocument/2006/relationships/image" Target="/media/image22.png" Id="R1848fbb045d843a7" /><Relationship Type="http://schemas.openxmlformats.org/officeDocument/2006/relationships/image" Target="/media/image23.png" Id="Rc268feeea4574171" /><Relationship Type="http://schemas.openxmlformats.org/officeDocument/2006/relationships/image" Target="/media/image24.png" Id="R5a6aeb230af341d5" /><Relationship Type="http://schemas.openxmlformats.org/officeDocument/2006/relationships/image" Target="/media/image25.png" Id="R6be4bbbbc6cd4754" /><Relationship Type="http://schemas.openxmlformats.org/officeDocument/2006/relationships/image" Target="/media/image26.png" Id="R82e695760ffe42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2022-06-08T09:05:28.1533554Z</dcterms:created>
  <dcterms:modified xsi:type="dcterms:W3CDTF">2022-06-21T09:14:28.4504525Z</dcterms:modified>
  <dc:creator>Anish KAPRI</dc:creator>
  <lastModifiedBy>Anish KAPRI</lastModifiedBy>
</coreProperties>
</file>