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- 10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How do you distinguish between shutil.copy() and shutil.copytree()?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While shutil.copy() will copy a single file, shutil.copytree() will copy an entire folder and every folder and file contained in 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What function is used to rename files?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Ans:</w:t>
        <w:tab/>
      </w:r>
      <w:r w:rsidDel="00000000" w:rsidR="00000000" w:rsidRPr="00000000">
        <w:rPr>
          <w:b w:val="1"/>
          <w:rtl w:val="0"/>
        </w:rPr>
        <w:t xml:space="preserve">rename() </w:t>
      </w:r>
      <w:r w:rsidDel="00000000" w:rsidR="00000000" w:rsidRPr="00000000">
        <w:rPr>
          <w:rtl w:val="0"/>
        </w:rPr>
        <w:t xml:space="preserve">function is used to rename a file.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What is the difference between the delete functions in the send2trash and shutil modules?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The send2trash functions will move a file or folder to the recycle bin, while shutil functions will permanently delete files and folders.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ZipFile objects have a close() method just like File objects’ close() method. What ZipFile method is equivalent to File objects’ open() method?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Ans:</w:t>
        <w:tab/>
        <w:t xml:space="preserve">The zipfile. ZipFile() function is equivalent to the open() function; the first argument is the filename, and the second argument is the mode to open the ZIP file in (read, write, or append).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Create a programme that searches a folder tree for files with a certain file extension (such as .pdf or .jpg). Copy these files from whatever location they are in to a new folder.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os, shutil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selectiveCopy(folder, extensions, destFolder):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folder = os.path.abspath(folder)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destFolder = os.path.abspath(destFolder)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print('Looking in', folder, 'for files with extensions of', ', '.join(extensions))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for foldername, subfolders, filenames in os.walk(folder):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for filename in filenames: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name, extension = os.path.splitext(filename)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if extension in extensions: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fileAbsPath = foldername + os.path.sep + filename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print('Coping', fileAbsPath, 'to', destFolder)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shutil.copy(fileAbsPath, destFolder)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extensions = ['.php', '.py']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folder = 'randomFolder'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destFolder = 'selectiveFolder'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selectiveCopy(folder, extensions, destFolder)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