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does an empty dictionary’s code look like?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my_dictionary = {}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value of a dictionary value with the key ‘foo’ and the value 42?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{'foo': 42}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The most significant distinction is that :-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 :- items in list are ordered.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Dictionary :- items in dictionary are unordered.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happens if you try to access spam[‘foo’] if spam is {’bar’: 100}?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spam = {‘bar’:100}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print(spam[‘foo’])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#If we try to run this code it will show us an error as…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Traceback (most recent call last):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File "&lt;string&gt;", line 2, in &lt;module&gt;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KeyError: 'foo'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If a dictionary is stored in spam, what is the difference between the expressions ‘cat’ in spam and ‘cat’  in spam.keys()?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spam = {‘cat’:100}</w:t>
        <w:tab/>
        <w:tab/>
        <w:tab/>
        <w:tab/>
        <w:t xml:space="preserve">spam = {‘cat’:100}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print(‘cat’ in spam)</w:t>
        <w:tab/>
        <w:tab/>
        <w:tab/>
        <w:tab/>
        <w:t xml:space="preserve">print(‘cat’ in spam.keys())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True</w:t>
        <w:tab/>
        <w:tab/>
        <w:tab/>
        <w:tab/>
        <w:t xml:space="preserve">Output :- True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There is no difference, both check if 'cat' is key of the dictionary and if its a key, returns True.</w:t>
      </w:r>
    </w:p>
    <w:p w:rsidR="00000000" w:rsidDel="00000000" w:rsidP="00000000" w:rsidRDefault="00000000" w:rsidRPr="00000000" w14:paraId="00000025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5.9090909090909" w:lineRule="auto"/>
        <w:ind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6. If a dictionary is stored in spam, what is the difference between the expressions ‘cat’ in spam and ‘cat’ in spam.values()?</w:t>
      </w:r>
    </w:p>
    <w:p w:rsidR="00000000" w:rsidDel="00000000" w:rsidP="00000000" w:rsidRDefault="00000000" w:rsidRPr="00000000" w14:paraId="00000029">
      <w:pPr>
        <w:spacing w:line="265.9090909090909" w:lineRule="auto"/>
        <w:ind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65.9090909090909" w:lineRule="auto"/>
        <w:ind w:firstLine="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sz w:val="24"/>
          <w:szCs w:val="24"/>
          <w:rtl w:val="0"/>
        </w:rPr>
        <w:t xml:space="preserve">spam = {‘cat’:100}</w:t>
        <w:tab/>
        <w:tab/>
        <w:tab/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print(‘cat’ in spam)</w:t>
        <w:tab/>
        <w:tab/>
        <w:tab/>
        <w:tab/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True</w:t>
        <w:tab/>
        <w:tab/>
        <w:tab/>
        <w:tab/>
      </w:r>
    </w:p>
    <w:p w:rsidR="00000000" w:rsidDel="00000000" w:rsidP="00000000" w:rsidRDefault="00000000" w:rsidRPr="00000000" w14:paraId="0000002E">
      <w:pPr>
        <w:spacing w:line="265.9090909090909" w:lineRule="auto"/>
        <w:ind w:left="720"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'cat' in spam checks whether there is a 'cat' key in the dictionary.</w:t>
      </w:r>
    </w:p>
    <w:p w:rsidR="00000000" w:rsidDel="00000000" w:rsidP="00000000" w:rsidRDefault="00000000" w:rsidRPr="00000000" w14:paraId="0000002F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65.909090909090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 = {‘cat’:100}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print(‘cat’ in spam.values())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False</w:t>
      </w:r>
    </w:p>
    <w:p w:rsidR="00000000" w:rsidDel="00000000" w:rsidP="00000000" w:rsidRDefault="00000000" w:rsidRPr="00000000" w14:paraId="00000034">
      <w:pPr>
        <w:ind w:left="0" w:firstLine="720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'cat' in spam.values() checks whether there is a value 'cat' for one of the keys in spam.</w:t>
      </w:r>
    </w:p>
    <w:p w:rsidR="00000000" w:rsidDel="00000000" w:rsidP="00000000" w:rsidRDefault="00000000" w:rsidRPr="00000000" w14:paraId="00000035">
      <w:pPr>
        <w:ind w:left="0"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37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if ‘color’ not in spam:</w:t>
      </w:r>
    </w:p>
    <w:p w:rsidR="00000000" w:rsidDel="00000000" w:rsidP="00000000" w:rsidRDefault="00000000" w:rsidRPr="00000000" w14:paraId="00000038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spam[‘color’] = ‘black’</w:t>
      </w:r>
    </w:p>
    <w:p w:rsidR="00000000" w:rsidDel="00000000" w:rsidP="00000000" w:rsidRDefault="00000000" w:rsidRPr="00000000" w14:paraId="00000039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Ans:</w:t>
        <w:tab/>
        <w:t xml:space="preserve">spam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{'cat':100}</w:t>
      </w:r>
    </w:p>
    <w:p w:rsidR="00000000" w:rsidDel="00000000" w:rsidP="00000000" w:rsidRDefault="00000000" w:rsidRPr="00000000" w14:paraId="0000003B">
      <w:pPr>
        <w:ind w:left="0"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spam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setdefault('color','black')</w:t>
      </w:r>
    </w:p>
    <w:p w:rsidR="00000000" w:rsidDel="00000000" w:rsidP="00000000" w:rsidRDefault="00000000" w:rsidRPr="00000000" w14:paraId="0000003C">
      <w:pPr>
        <w:ind w:left="0"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print(spam)</w:t>
      </w:r>
    </w:p>
    <w:p w:rsidR="00000000" w:rsidDel="00000000" w:rsidP="00000000" w:rsidRDefault="00000000" w:rsidRPr="00000000" w14:paraId="0000003D">
      <w:pPr>
        <w:ind w:left="0"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8. How do you ‘pretty print’ dictionary values using which module and function?</w:t>
      </w:r>
    </w:p>
    <w:p w:rsidR="00000000" w:rsidDel="00000000" w:rsidP="00000000" w:rsidRDefault="00000000" w:rsidRPr="00000000" w14:paraId="0000003F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5.9090909090909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5.9090909090909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65.9090909090909" w:lineRule="auto"/>
        <w:ind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65.9090909090909" w:lineRule="auto"/>
        <w:ind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