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2CF8F" w14:textId="77777777" w:rsidR="00A901B7" w:rsidRDefault="00A901B7" w:rsidP="00A901B7">
      <w:pPr>
        <w:jc w:val="center"/>
        <w:rPr>
          <w:rFonts w:cs="B Nazanin" w:hint="cs"/>
          <w:b/>
          <w:bCs/>
          <w:color w:val="323E4F" w:themeColor="text2" w:themeShade="BF"/>
          <w:sz w:val="32"/>
          <w:szCs w:val="32"/>
          <w:highlight w:val="green"/>
          <w:rtl/>
        </w:rPr>
      </w:pPr>
    </w:p>
    <w:p w14:paraId="5911528D" w14:textId="77777777" w:rsidR="00A901B7" w:rsidRPr="00E57146" w:rsidRDefault="00A901B7" w:rsidP="00A901B7">
      <w:pPr>
        <w:jc w:val="center"/>
        <w:rPr>
          <w:rFonts w:cs="B Nazanin"/>
          <w:b/>
          <w:bCs/>
          <w:color w:val="FFF2CC" w:themeColor="accent4" w:themeTint="33"/>
          <w:sz w:val="40"/>
          <w:szCs w:val="40"/>
          <w:rtl/>
        </w:rPr>
      </w:pPr>
      <w:r w:rsidRPr="00E57146">
        <w:rPr>
          <w:rFonts w:cs="B Nazanin" w:hint="cs"/>
          <w:b/>
          <w:bCs/>
          <w:color w:val="FFF2CC" w:themeColor="accent4" w:themeTint="33"/>
          <w:sz w:val="40"/>
          <w:szCs w:val="40"/>
          <w:highlight w:val="blue"/>
          <w:rtl/>
        </w:rPr>
        <w:t>گزارش کار</w:t>
      </w:r>
      <w:r>
        <w:rPr>
          <w:rFonts w:cs="B Nazanin" w:hint="cs"/>
          <w:b/>
          <w:bCs/>
          <w:color w:val="FFF2CC" w:themeColor="accent4" w:themeTint="33"/>
          <w:sz w:val="40"/>
          <w:szCs w:val="40"/>
          <w:highlight w:val="blue"/>
          <w:rtl/>
        </w:rPr>
        <w:t xml:space="preserve"> فاز اول</w:t>
      </w:r>
      <w:r w:rsidRPr="00E57146">
        <w:rPr>
          <w:rFonts w:cs="B Nazanin" w:hint="cs"/>
          <w:b/>
          <w:bCs/>
          <w:color w:val="FFF2CC" w:themeColor="accent4" w:themeTint="33"/>
          <w:sz w:val="40"/>
          <w:szCs w:val="40"/>
          <w:highlight w:val="blue"/>
          <w:rtl/>
        </w:rPr>
        <w:t xml:space="preserve"> پروژه</w:t>
      </w:r>
    </w:p>
    <w:p w14:paraId="0898CE82" w14:textId="77777777" w:rsidR="00A901B7" w:rsidRDefault="00A901B7" w:rsidP="00A901B7">
      <w:pPr>
        <w:jc w:val="center"/>
        <w:rPr>
          <w:rFonts w:cs="B Nazanin"/>
          <w:b/>
          <w:bCs/>
          <w:color w:val="323E4F" w:themeColor="text2" w:themeShade="BF"/>
          <w:sz w:val="32"/>
          <w:szCs w:val="32"/>
          <w:rtl/>
        </w:rPr>
      </w:pPr>
    </w:p>
    <w:p w14:paraId="6936F830" w14:textId="77777777" w:rsidR="00A901B7" w:rsidRPr="00E57146" w:rsidRDefault="00A901B7" w:rsidP="00A901B7">
      <w:pPr>
        <w:rPr>
          <w:rFonts w:cs="B Nazanin"/>
          <w:b/>
          <w:bCs/>
          <w:color w:val="385623" w:themeColor="accent6" w:themeShade="80"/>
          <w:sz w:val="32"/>
          <w:szCs w:val="32"/>
          <w:rtl/>
        </w:rPr>
      </w:pPr>
      <w:r>
        <w:rPr>
          <w:rFonts w:cs="B Nazanin" w:hint="cs"/>
          <w:b/>
          <w:bCs/>
          <w:color w:val="385623" w:themeColor="accent6" w:themeShade="80"/>
          <w:sz w:val="32"/>
          <w:szCs w:val="32"/>
          <w:highlight w:val="lightGray"/>
          <w:rtl/>
        </w:rPr>
        <w:t xml:space="preserve">فاز اول : </w:t>
      </w:r>
      <w:r w:rsidRPr="00E57146">
        <w:rPr>
          <w:rFonts w:cs="B Nazanin" w:hint="cs"/>
          <w:b/>
          <w:bCs/>
          <w:color w:val="385623" w:themeColor="accent6" w:themeShade="80"/>
          <w:sz w:val="32"/>
          <w:szCs w:val="32"/>
          <w:highlight w:val="lightGray"/>
          <w:rtl/>
        </w:rPr>
        <w:t>انجام پروژه هموارسازی</w:t>
      </w:r>
      <w:r>
        <w:rPr>
          <w:rFonts w:cs="B Nazanin" w:hint="cs"/>
          <w:b/>
          <w:bCs/>
          <w:color w:val="385623" w:themeColor="accent6" w:themeShade="80"/>
          <w:sz w:val="32"/>
          <w:szCs w:val="32"/>
          <w:highlight w:val="lightGray"/>
          <w:rtl/>
        </w:rPr>
        <w:t xml:space="preserve"> طیف گاما</w:t>
      </w:r>
      <w:r w:rsidRPr="00E57146">
        <w:rPr>
          <w:rFonts w:cs="B Nazanin" w:hint="cs"/>
          <w:b/>
          <w:bCs/>
          <w:color w:val="385623" w:themeColor="accent6" w:themeShade="80"/>
          <w:sz w:val="32"/>
          <w:szCs w:val="32"/>
          <w:highlight w:val="lightGray"/>
          <w:rtl/>
        </w:rPr>
        <w:t xml:space="preserve"> </w:t>
      </w:r>
    </w:p>
    <w:p w14:paraId="7CDC34A8" w14:textId="77777777" w:rsidR="00A901B7" w:rsidRPr="00CF433E" w:rsidRDefault="00A901B7" w:rsidP="00A901B7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3542BD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Pr="00CF433E">
        <w:rPr>
          <w:rFonts w:ascii="Times New Roman" w:eastAsia="Times New Roman" w:hAnsi="Times New Roman" w:cs="B Nazanin"/>
          <w:sz w:val="28"/>
          <w:szCs w:val="28"/>
          <w:rtl/>
        </w:rPr>
        <w:t>کد</w:t>
      </w:r>
      <w:r w:rsidRPr="00CF433E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 </w:t>
      </w:r>
      <w:proofErr w:type="spellStart"/>
      <w:r w:rsidRPr="00CF433E">
        <w:rPr>
          <w:rFonts w:ascii="Times New Roman" w:eastAsia="Times New Roman" w:hAnsi="Times New Roman" w:cs="B Nazanin"/>
          <w:color w:val="2E74B5" w:themeColor="accent5" w:themeShade="BF"/>
          <w:sz w:val="28"/>
          <w:szCs w:val="28"/>
        </w:rPr>
        <w:t>Smoothing.ipynb</w:t>
      </w:r>
      <w:proofErr w:type="spellEnd"/>
      <w:r w:rsidRPr="00CF433E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 هموارسازی داده</w:t>
      </w:r>
      <w:r w:rsidRPr="00CF433E">
        <w:rPr>
          <w:rFonts w:ascii="Times New Roman" w:eastAsia="Times New Roman" w:hAnsi="Times New Roman" w:cs="B Nazanin"/>
          <w:sz w:val="28"/>
          <w:szCs w:val="28"/>
          <w:rtl/>
        </w:rPr>
        <w:t xml:space="preserve"> یک داده‌ی سری زمانی</w:t>
      </w:r>
      <w:r w:rsidRPr="00CF433E">
        <w:rPr>
          <w:rFonts w:ascii="Times New Roman" w:eastAsia="Times New Roman" w:hAnsi="Times New Roman" w:cs="B Nazanin"/>
          <w:sz w:val="28"/>
          <w:szCs w:val="28"/>
        </w:rPr>
        <w:t xml:space="preserve"> (counts) </w:t>
      </w:r>
      <w:r w:rsidRPr="00CF433E">
        <w:rPr>
          <w:rFonts w:ascii="Times New Roman" w:eastAsia="Times New Roman" w:hAnsi="Times New Roman" w:cs="B Nazanin"/>
          <w:sz w:val="28"/>
          <w:szCs w:val="28"/>
          <w:rtl/>
        </w:rPr>
        <w:t>را از یک فایل</w:t>
      </w:r>
      <w:r w:rsidRPr="00CF433E">
        <w:rPr>
          <w:rFonts w:ascii="Times New Roman" w:eastAsia="Times New Roman" w:hAnsi="Times New Roman" w:cs="B Nazanin"/>
          <w:sz w:val="28"/>
          <w:szCs w:val="28"/>
        </w:rPr>
        <w:t xml:space="preserve"> CSV </w:t>
      </w:r>
      <w:r w:rsidRPr="00CF433E">
        <w:rPr>
          <w:rFonts w:ascii="Times New Roman" w:eastAsia="Times New Roman" w:hAnsi="Times New Roman" w:cs="B Nazanin"/>
          <w:sz w:val="28"/>
          <w:szCs w:val="28"/>
          <w:rtl/>
        </w:rPr>
        <w:t>می‌خواند و سپس نویز تصادفی به آن اضافه می‌کند. سپس این داده‌ی نویزی را با استفاده از چندین روش فیلتر کردن مختلف، هموار</w:t>
      </w:r>
      <w:r w:rsidRPr="00CF433E">
        <w:rPr>
          <w:rFonts w:ascii="Times New Roman" w:eastAsia="Times New Roman" w:hAnsi="Times New Roman" w:cs="B Nazanin"/>
          <w:sz w:val="28"/>
          <w:szCs w:val="28"/>
        </w:rPr>
        <w:t xml:space="preserve"> (smooth) </w:t>
      </w:r>
      <w:r w:rsidRPr="00CF433E">
        <w:rPr>
          <w:rFonts w:ascii="Times New Roman" w:eastAsia="Times New Roman" w:hAnsi="Times New Roman" w:cs="B Nazanin"/>
          <w:sz w:val="28"/>
          <w:szCs w:val="28"/>
          <w:rtl/>
        </w:rPr>
        <w:t>می‌کند و نتایج را نمایش می‌دهد. جزئیات مراحل این کد به شرح زیر است</w:t>
      </w:r>
      <w:r w:rsidRPr="00CF433E">
        <w:rPr>
          <w:rFonts w:ascii="Times New Roman" w:eastAsia="Times New Roman" w:hAnsi="Times New Roman" w:cs="B Nazanin"/>
          <w:sz w:val="28"/>
          <w:szCs w:val="28"/>
        </w:rPr>
        <w:t>:</w:t>
      </w:r>
    </w:p>
    <w:p w14:paraId="26DD0E77" w14:textId="77777777" w:rsidR="00A901B7" w:rsidRPr="00CF433E" w:rsidRDefault="00A901B7" w:rsidP="00A901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CF433E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خواندن داده‌ها</w:t>
      </w:r>
      <w:r w:rsidRPr="00CF433E">
        <w:rPr>
          <w:rFonts w:ascii="Times New Roman" w:eastAsia="Times New Roman" w:hAnsi="Times New Roman" w:cs="B Nazanin"/>
          <w:b/>
          <w:bCs/>
          <w:sz w:val="28"/>
          <w:szCs w:val="28"/>
        </w:rPr>
        <w:t>:</w:t>
      </w:r>
    </w:p>
    <w:p w14:paraId="0980A168" w14:textId="77777777" w:rsidR="00A901B7" w:rsidRPr="00CF433E" w:rsidRDefault="00A901B7" w:rsidP="00A901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CF433E">
        <w:rPr>
          <w:rFonts w:ascii="Times New Roman" w:eastAsia="Times New Roman" w:hAnsi="Times New Roman" w:cs="B Nazanin"/>
          <w:sz w:val="28"/>
          <w:szCs w:val="28"/>
          <w:rtl/>
        </w:rPr>
        <w:t xml:space="preserve">داده‌ها از فایلی به نام </w:t>
      </w:r>
      <w:r w:rsidRPr="00CF433E">
        <w:rPr>
          <w:rFonts w:ascii="Courier New" w:eastAsia="Times New Roman" w:hAnsi="Courier New" w:cs="B Nazanin"/>
          <w:sz w:val="28"/>
          <w:szCs w:val="28"/>
        </w:rPr>
        <w:t>'15.5.csv'</w:t>
      </w:r>
      <w:r w:rsidRPr="00CF433E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Pr="00CF433E">
        <w:rPr>
          <w:rFonts w:ascii="Times New Roman" w:eastAsia="Times New Roman" w:hAnsi="Times New Roman" w:cs="B Nazanin"/>
          <w:sz w:val="28"/>
          <w:szCs w:val="28"/>
          <w:rtl/>
        </w:rPr>
        <w:t>خوانده می‌شوند. ستون اول به‌عنوان انرژی</w:t>
      </w:r>
      <w:r w:rsidRPr="00CF433E">
        <w:rPr>
          <w:rFonts w:ascii="Times New Roman" w:eastAsia="Times New Roman" w:hAnsi="Times New Roman" w:cs="B Nazanin"/>
          <w:sz w:val="28"/>
          <w:szCs w:val="28"/>
        </w:rPr>
        <w:t xml:space="preserve"> (</w:t>
      </w:r>
      <w:r w:rsidRPr="00CF433E">
        <w:rPr>
          <w:rFonts w:ascii="Courier New" w:eastAsia="Times New Roman" w:hAnsi="Courier New" w:cs="B Nazanin"/>
          <w:sz w:val="28"/>
          <w:szCs w:val="28"/>
        </w:rPr>
        <w:t>energy</w:t>
      </w:r>
      <w:r w:rsidRPr="00CF433E">
        <w:rPr>
          <w:rFonts w:ascii="Times New Roman" w:eastAsia="Times New Roman" w:hAnsi="Times New Roman" w:cs="B Nazanin"/>
          <w:sz w:val="28"/>
          <w:szCs w:val="28"/>
        </w:rPr>
        <w:t xml:space="preserve">) </w:t>
      </w:r>
      <w:r w:rsidRPr="00CF433E">
        <w:rPr>
          <w:rFonts w:ascii="Times New Roman" w:eastAsia="Times New Roman" w:hAnsi="Times New Roman" w:cs="B Nazanin"/>
          <w:sz w:val="28"/>
          <w:szCs w:val="28"/>
          <w:rtl/>
        </w:rPr>
        <w:t>و ستون دوم به‌عنوان تعداد</w:t>
      </w:r>
      <w:r w:rsidRPr="00CF433E">
        <w:rPr>
          <w:rFonts w:ascii="Times New Roman" w:eastAsia="Times New Roman" w:hAnsi="Times New Roman" w:cs="B Nazanin"/>
          <w:sz w:val="28"/>
          <w:szCs w:val="28"/>
        </w:rPr>
        <w:t xml:space="preserve"> (</w:t>
      </w:r>
      <w:r w:rsidRPr="00CF433E">
        <w:rPr>
          <w:rFonts w:ascii="Courier New" w:eastAsia="Times New Roman" w:hAnsi="Courier New" w:cs="B Nazanin"/>
          <w:sz w:val="28"/>
          <w:szCs w:val="28"/>
        </w:rPr>
        <w:t>counts</w:t>
      </w:r>
      <w:r w:rsidRPr="00CF433E">
        <w:rPr>
          <w:rFonts w:ascii="Times New Roman" w:eastAsia="Times New Roman" w:hAnsi="Times New Roman" w:cs="B Nazanin"/>
          <w:sz w:val="28"/>
          <w:szCs w:val="28"/>
        </w:rPr>
        <w:t xml:space="preserve">) </w:t>
      </w:r>
      <w:r w:rsidRPr="00CF433E">
        <w:rPr>
          <w:rFonts w:ascii="Times New Roman" w:eastAsia="Times New Roman" w:hAnsi="Times New Roman" w:cs="B Nazanin"/>
          <w:sz w:val="28"/>
          <w:szCs w:val="28"/>
          <w:rtl/>
        </w:rPr>
        <w:t>استخراج می‌شوند</w:t>
      </w:r>
      <w:r w:rsidRPr="00CF433E">
        <w:rPr>
          <w:rFonts w:ascii="Times New Roman" w:eastAsia="Times New Roman" w:hAnsi="Times New Roman" w:cs="B Nazanin"/>
          <w:sz w:val="28"/>
          <w:szCs w:val="28"/>
        </w:rPr>
        <w:t>.</w:t>
      </w:r>
    </w:p>
    <w:p w14:paraId="26BCD2C6" w14:textId="77777777" w:rsidR="00A901B7" w:rsidRPr="00CF433E" w:rsidRDefault="00A901B7" w:rsidP="00A901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CF433E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افزودن نویز</w:t>
      </w:r>
      <w:r w:rsidRPr="00CF433E">
        <w:rPr>
          <w:rFonts w:ascii="Times New Roman" w:eastAsia="Times New Roman" w:hAnsi="Times New Roman" w:cs="B Nazanin"/>
          <w:b/>
          <w:bCs/>
          <w:sz w:val="28"/>
          <w:szCs w:val="28"/>
        </w:rPr>
        <w:t>:</w:t>
      </w:r>
    </w:p>
    <w:p w14:paraId="34EEAE0D" w14:textId="77777777" w:rsidR="00A901B7" w:rsidRPr="00CF433E" w:rsidRDefault="00A901B7" w:rsidP="00A901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CF433E">
        <w:rPr>
          <w:rFonts w:ascii="Times New Roman" w:eastAsia="Times New Roman" w:hAnsi="Times New Roman" w:cs="B Nazanin"/>
          <w:sz w:val="28"/>
          <w:szCs w:val="28"/>
          <w:rtl/>
        </w:rPr>
        <w:t xml:space="preserve">نویز گوسی با میانگین ۰ و انحراف معیار ۱۰ به داده‌های </w:t>
      </w:r>
      <w:r w:rsidRPr="00CF433E">
        <w:rPr>
          <w:rFonts w:ascii="Courier New" w:eastAsia="Times New Roman" w:hAnsi="Courier New" w:cs="B Nazanin"/>
          <w:sz w:val="28"/>
          <w:szCs w:val="28"/>
        </w:rPr>
        <w:t>counts</w:t>
      </w:r>
      <w:r w:rsidRPr="00CF433E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Pr="00CF433E">
        <w:rPr>
          <w:rFonts w:ascii="Times New Roman" w:eastAsia="Times New Roman" w:hAnsi="Times New Roman" w:cs="B Nazanin"/>
          <w:sz w:val="28"/>
          <w:szCs w:val="28"/>
          <w:rtl/>
        </w:rPr>
        <w:t>اضافه می‌شود تا داده‌های نویزی</w:t>
      </w:r>
      <w:r w:rsidRPr="00CF433E">
        <w:rPr>
          <w:rFonts w:ascii="Times New Roman" w:eastAsia="Times New Roman" w:hAnsi="Times New Roman" w:cs="B Nazanin"/>
          <w:sz w:val="28"/>
          <w:szCs w:val="28"/>
        </w:rPr>
        <w:t xml:space="preserve"> (</w:t>
      </w:r>
      <w:proofErr w:type="spellStart"/>
      <w:r w:rsidRPr="00CF433E">
        <w:rPr>
          <w:rFonts w:ascii="Courier New" w:eastAsia="Times New Roman" w:hAnsi="Courier New" w:cs="B Nazanin"/>
          <w:sz w:val="28"/>
          <w:szCs w:val="28"/>
        </w:rPr>
        <w:t>noisy_counts</w:t>
      </w:r>
      <w:proofErr w:type="spellEnd"/>
      <w:r w:rsidRPr="00CF433E">
        <w:rPr>
          <w:rFonts w:ascii="Times New Roman" w:eastAsia="Times New Roman" w:hAnsi="Times New Roman" w:cs="B Nazanin"/>
          <w:sz w:val="28"/>
          <w:szCs w:val="28"/>
        </w:rPr>
        <w:t xml:space="preserve">) </w:t>
      </w:r>
      <w:r w:rsidRPr="00CF433E">
        <w:rPr>
          <w:rFonts w:ascii="Times New Roman" w:eastAsia="Times New Roman" w:hAnsi="Times New Roman" w:cs="B Nazanin"/>
          <w:sz w:val="28"/>
          <w:szCs w:val="28"/>
          <w:rtl/>
        </w:rPr>
        <w:t>تولید شود</w:t>
      </w:r>
      <w:r w:rsidRPr="00CF433E">
        <w:rPr>
          <w:rFonts w:ascii="Times New Roman" w:eastAsia="Times New Roman" w:hAnsi="Times New Roman" w:cs="B Nazanin"/>
          <w:sz w:val="28"/>
          <w:szCs w:val="28"/>
        </w:rPr>
        <w:t>.</w:t>
      </w:r>
    </w:p>
    <w:p w14:paraId="4398046F" w14:textId="77777777" w:rsidR="00A901B7" w:rsidRPr="00CF433E" w:rsidRDefault="00A901B7" w:rsidP="00A901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CF433E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فیلتر کردن داده‌ها</w:t>
      </w:r>
      <w:r w:rsidRPr="00CF433E">
        <w:rPr>
          <w:rFonts w:ascii="Times New Roman" w:eastAsia="Times New Roman" w:hAnsi="Times New Roman" w:cs="B Nazanin"/>
          <w:b/>
          <w:bCs/>
          <w:sz w:val="28"/>
          <w:szCs w:val="28"/>
        </w:rPr>
        <w:t>:</w:t>
      </w:r>
    </w:p>
    <w:p w14:paraId="39EEFCC0" w14:textId="77777777" w:rsidR="00A901B7" w:rsidRPr="00CF433E" w:rsidRDefault="00A901B7" w:rsidP="00A901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CF433E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فیلتر گوسی</w:t>
      </w:r>
      <w:r w:rsidRPr="00CF433E">
        <w:rPr>
          <w:rFonts w:ascii="Times New Roman" w:eastAsia="Times New Roman" w:hAnsi="Times New Roman" w:cs="B Nazanin"/>
          <w:b/>
          <w:bCs/>
          <w:sz w:val="28"/>
          <w:szCs w:val="28"/>
        </w:rPr>
        <w:t xml:space="preserve"> (Gaussian Filter):</w:t>
      </w:r>
      <w:r w:rsidRPr="00CF433E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Pr="00CF433E">
        <w:rPr>
          <w:rFonts w:ascii="Times New Roman" w:eastAsia="Times New Roman" w:hAnsi="Times New Roman" w:cs="B Nazanin"/>
          <w:sz w:val="28"/>
          <w:szCs w:val="28"/>
          <w:rtl/>
        </w:rPr>
        <w:t xml:space="preserve">از تابع </w:t>
      </w:r>
      <w:r w:rsidRPr="00CF433E">
        <w:rPr>
          <w:rFonts w:ascii="Courier New" w:eastAsia="Times New Roman" w:hAnsi="Courier New" w:cs="B Nazanin"/>
          <w:sz w:val="28"/>
          <w:szCs w:val="28"/>
        </w:rPr>
        <w:t>gaussian_filter1d</w:t>
      </w:r>
      <w:r w:rsidRPr="00CF433E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Pr="00CF433E">
        <w:rPr>
          <w:rFonts w:ascii="Times New Roman" w:eastAsia="Times New Roman" w:hAnsi="Times New Roman" w:cs="B Nazanin"/>
          <w:sz w:val="28"/>
          <w:szCs w:val="28"/>
          <w:rtl/>
        </w:rPr>
        <w:t>با سیگما</w:t>
      </w:r>
      <w:r w:rsidRPr="00CF433E">
        <w:rPr>
          <w:rFonts w:ascii="Times New Roman" w:eastAsia="Times New Roman" w:hAnsi="Times New Roman" w:cs="B Nazanin"/>
          <w:sz w:val="28"/>
          <w:szCs w:val="28"/>
        </w:rPr>
        <w:t xml:space="preserve"> (</w:t>
      </w:r>
      <w:r w:rsidRPr="00CF433E">
        <w:rPr>
          <w:rFonts w:ascii="Courier New" w:eastAsia="Times New Roman" w:hAnsi="Courier New" w:cs="B Nazanin"/>
          <w:sz w:val="28"/>
          <w:szCs w:val="28"/>
        </w:rPr>
        <w:t>sigma</w:t>
      </w:r>
      <w:r w:rsidRPr="00CF433E">
        <w:rPr>
          <w:rFonts w:ascii="Times New Roman" w:eastAsia="Times New Roman" w:hAnsi="Times New Roman" w:cs="B Nazanin"/>
          <w:sz w:val="28"/>
          <w:szCs w:val="28"/>
        </w:rPr>
        <w:t xml:space="preserve">) </w:t>
      </w:r>
      <w:r w:rsidRPr="00CF433E">
        <w:rPr>
          <w:rFonts w:ascii="Times New Roman" w:eastAsia="Times New Roman" w:hAnsi="Times New Roman" w:cs="B Nazanin"/>
          <w:sz w:val="28"/>
          <w:szCs w:val="28"/>
          <w:rtl/>
        </w:rPr>
        <w:t>برابر با ۲ استفاده می‌شود تا نویز کاهش یابد</w:t>
      </w:r>
      <w:r w:rsidRPr="00CF433E">
        <w:rPr>
          <w:rFonts w:ascii="Times New Roman" w:eastAsia="Times New Roman" w:hAnsi="Times New Roman" w:cs="B Nazanin"/>
          <w:sz w:val="28"/>
          <w:szCs w:val="28"/>
        </w:rPr>
        <w:t>.</w:t>
      </w:r>
    </w:p>
    <w:p w14:paraId="20633735" w14:textId="77777777" w:rsidR="00A901B7" w:rsidRPr="00CF433E" w:rsidRDefault="00A901B7" w:rsidP="00A901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CF433E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فیلتر کالمن</w:t>
      </w:r>
      <w:r w:rsidRPr="00CF433E">
        <w:rPr>
          <w:rFonts w:ascii="Times New Roman" w:eastAsia="Times New Roman" w:hAnsi="Times New Roman" w:cs="B Nazanin"/>
          <w:b/>
          <w:bCs/>
          <w:sz w:val="28"/>
          <w:szCs w:val="28"/>
        </w:rPr>
        <w:t xml:space="preserve"> (Kalman Filter):</w:t>
      </w:r>
      <w:r w:rsidRPr="00CF433E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Pr="00CF433E">
        <w:rPr>
          <w:rFonts w:ascii="Times New Roman" w:eastAsia="Times New Roman" w:hAnsi="Times New Roman" w:cs="B Nazanin"/>
          <w:sz w:val="28"/>
          <w:szCs w:val="28"/>
          <w:rtl/>
        </w:rPr>
        <w:t>یک فیلتر کالمن دو‌بعدی تعریف می‌شود که با استفاده از مشاهدات، نویز را تخمین زده و داده‌ها را هموار می‌کند</w:t>
      </w:r>
      <w:r w:rsidRPr="00CF433E">
        <w:rPr>
          <w:rFonts w:ascii="Times New Roman" w:eastAsia="Times New Roman" w:hAnsi="Times New Roman" w:cs="B Nazanin"/>
          <w:sz w:val="28"/>
          <w:szCs w:val="28"/>
        </w:rPr>
        <w:t>.</w:t>
      </w:r>
    </w:p>
    <w:p w14:paraId="19499D7C" w14:textId="77777777" w:rsidR="00A901B7" w:rsidRPr="00CF433E" w:rsidRDefault="00A901B7" w:rsidP="00A901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CF433E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فیلتر میانگین متحرک</w:t>
      </w:r>
      <w:r w:rsidRPr="00CF433E">
        <w:rPr>
          <w:rFonts w:ascii="Times New Roman" w:eastAsia="Times New Roman" w:hAnsi="Times New Roman" w:cs="B Nazanin"/>
          <w:b/>
          <w:bCs/>
          <w:sz w:val="28"/>
          <w:szCs w:val="28"/>
        </w:rPr>
        <w:t xml:space="preserve"> (Moving Average Filter):</w:t>
      </w:r>
      <w:r w:rsidRPr="00CF433E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Pr="00CF433E">
        <w:rPr>
          <w:rFonts w:ascii="Times New Roman" w:eastAsia="Times New Roman" w:hAnsi="Times New Roman" w:cs="B Nazanin"/>
          <w:sz w:val="28"/>
          <w:szCs w:val="28"/>
          <w:rtl/>
        </w:rPr>
        <w:t>داده‌ها با استفاده از میانگین متحرک هموار می‌شوند، جایی که اندازه پنجره برابر ۵ انتخاب شده است</w:t>
      </w:r>
      <w:r w:rsidRPr="00CF433E">
        <w:rPr>
          <w:rFonts w:ascii="Times New Roman" w:eastAsia="Times New Roman" w:hAnsi="Times New Roman" w:cs="B Nazanin"/>
          <w:sz w:val="28"/>
          <w:szCs w:val="28"/>
        </w:rPr>
        <w:t>.</w:t>
      </w:r>
    </w:p>
    <w:p w14:paraId="382B5E7C" w14:textId="77777777" w:rsidR="00A901B7" w:rsidRPr="00CF433E" w:rsidRDefault="00A901B7" w:rsidP="00A901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CF433E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فیلتر وینر</w:t>
      </w:r>
      <w:r w:rsidRPr="00CF433E">
        <w:rPr>
          <w:rFonts w:ascii="Times New Roman" w:eastAsia="Times New Roman" w:hAnsi="Times New Roman" w:cs="B Nazanin"/>
          <w:b/>
          <w:bCs/>
          <w:sz w:val="28"/>
          <w:szCs w:val="28"/>
        </w:rPr>
        <w:t xml:space="preserve"> (Wiener Filter):</w:t>
      </w:r>
      <w:r w:rsidRPr="00CF433E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Pr="00CF433E">
        <w:rPr>
          <w:rFonts w:ascii="Times New Roman" w:eastAsia="Times New Roman" w:hAnsi="Times New Roman" w:cs="B Nazanin"/>
          <w:sz w:val="28"/>
          <w:szCs w:val="28"/>
          <w:rtl/>
        </w:rPr>
        <w:t xml:space="preserve">از تابع </w:t>
      </w:r>
      <w:r w:rsidRPr="00CF433E">
        <w:rPr>
          <w:rFonts w:ascii="Courier New" w:eastAsia="Times New Roman" w:hAnsi="Courier New" w:cs="B Nazanin"/>
          <w:sz w:val="28"/>
          <w:szCs w:val="28"/>
        </w:rPr>
        <w:t>wiener</w:t>
      </w:r>
      <w:r w:rsidRPr="00CF433E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Pr="00CF433E">
        <w:rPr>
          <w:rFonts w:ascii="Times New Roman" w:eastAsia="Times New Roman" w:hAnsi="Times New Roman" w:cs="B Nazanin"/>
          <w:sz w:val="28"/>
          <w:szCs w:val="28"/>
          <w:rtl/>
        </w:rPr>
        <w:t>برای کاهش نویز استفاده می‌شود</w:t>
      </w:r>
      <w:r w:rsidRPr="00CF433E">
        <w:rPr>
          <w:rFonts w:ascii="Times New Roman" w:eastAsia="Times New Roman" w:hAnsi="Times New Roman" w:cs="B Nazanin"/>
          <w:sz w:val="28"/>
          <w:szCs w:val="28"/>
        </w:rPr>
        <w:t>.</w:t>
      </w:r>
    </w:p>
    <w:p w14:paraId="72D49CFA" w14:textId="77777777" w:rsidR="00A901B7" w:rsidRPr="00CF433E" w:rsidRDefault="00A901B7" w:rsidP="00A901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CF433E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فیلتر میانه</w:t>
      </w:r>
      <w:r w:rsidRPr="00CF433E">
        <w:rPr>
          <w:rFonts w:ascii="Times New Roman" w:eastAsia="Times New Roman" w:hAnsi="Times New Roman" w:cs="B Nazanin"/>
          <w:b/>
          <w:bCs/>
          <w:sz w:val="28"/>
          <w:szCs w:val="28"/>
        </w:rPr>
        <w:t xml:space="preserve"> (Median Filter):</w:t>
      </w:r>
      <w:r w:rsidRPr="00CF433E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Pr="00CF433E">
        <w:rPr>
          <w:rFonts w:ascii="Times New Roman" w:eastAsia="Times New Roman" w:hAnsi="Times New Roman" w:cs="B Nazanin"/>
          <w:sz w:val="28"/>
          <w:szCs w:val="28"/>
          <w:rtl/>
        </w:rPr>
        <w:t xml:space="preserve">از تابع </w:t>
      </w:r>
      <w:proofErr w:type="spellStart"/>
      <w:r w:rsidRPr="00CF433E">
        <w:rPr>
          <w:rFonts w:ascii="Courier New" w:eastAsia="Times New Roman" w:hAnsi="Courier New" w:cs="B Nazanin"/>
          <w:sz w:val="28"/>
          <w:szCs w:val="28"/>
        </w:rPr>
        <w:t>medfilt</w:t>
      </w:r>
      <w:proofErr w:type="spellEnd"/>
      <w:r w:rsidRPr="00CF433E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Pr="00CF433E">
        <w:rPr>
          <w:rFonts w:ascii="Times New Roman" w:eastAsia="Times New Roman" w:hAnsi="Times New Roman" w:cs="B Nazanin"/>
          <w:sz w:val="28"/>
          <w:szCs w:val="28"/>
          <w:rtl/>
        </w:rPr>
        <w:t>با اندازه کرنل ۵ برای هموارسازی داده‌ها استفاده می‌شود</w:t>
      </w:r>
      <w:r w:rsidRPr="00CF433E">
        <w:rPr>
          <w:rFonts w:ascii="Times New Roman" w:eastAsia="Times New Roman" w:hAnsi="Times New Roman" w:cs="B Nazanin"/>
          <w:sz w:val="28"/>
          <w:szCs w:val="28"/>
        </w:rPr>
        <w:t>.</w:t>
      </w:r>
    </w:p>
    <w:p w14:paraId="61970C2B" w14:textId="77777777" w:rsidR="00A901B7" w:rsidRPr="00CF433E" w:rsidRDefault="00A901B7" w:rsidP="00A901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CF433E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نمایش نتایج</w:t>
      </w:r>
      <w:r w:rsidRPr="00CF433E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</w:p>
    <w:p w14:paraId="7ABAB671" w14:textId="77777777" w:rsidR="00A901B7" w:rsidRPr="00CF433E" w:rsidRDefault="00A901B7" w:rsidP="00A901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CF433E">
        <w:rPr>
          <w:rFonts w:ascii="Times New Roman" w:eastAsia="Times New Roman" w:hAnsi="Times New Roman" w:cs="B Nazanin"/>
          <w:sz w:val="28"/>
          <w:szCs w:val="28"/>
          <w:rtl/>
        </w:rPr>
        <w:t>نتایج هر فیلتر به‌صورت گرافیکی در ۵ نمودار مجزا در کنار داده‌های اصلی نمایش داده می‌شوند</w:t>
      </w:r>
      <w:r w:rsidRPr="00CF433E">
        <w:rPr>
          <w:rFonts w:ascii="Times New Roman" w:eastAsia="Times New Roman" w:hAnsi="Times New Roman" w:cs="B Nazanin"/>
          <w:sz w:val="28"/>
          <w:szCs w:val="28"/>
        </w:rPr>
        <w:t>.</w:t>
      </w:r>
    </w:p>
    <w:p w14:paraId="67F611AC" w14:textId="77777777" w:rsidR="00A901B7" w:rsidRPr="007D571F" w:rsidRDefault="00A901B7" w:rsidP="00A901B7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 w:rsidRPr="00CF433E">
        <w:rPr>
          <w:rFonts w:ascii="Times New Roman" w:eastAsia="Times New Roman" w:hAnsi="Times New Roman" w:cs="B Nazanin"/>
          <w:sz w:val="32"/>
          <w:szCs w:val="32"/>
          <w:rtl/>
        </w:rPr>
        <w:lastRenderedPageBreak/>
        <w:t>این کد به شما امکان می‌دهد تا تأثیر فیلترهای مختلف بر داده‌های نویزی را بررسی کنید و نتایج را به‌صورت بصری مقایسه کنید</w:t>
      </w:r>
      <w:r w:rsidRPr="00CF433E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6610E0CE" w14:textId="77777777" w:rsidR="00A901B7" w:rsidRDefault="00A901B7" w:rsidP="00A901B7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  <w:rtl/>
        </w:rPr>
      </w:pPr>
      <w:r>
        <w:rPr>
          <w:noProof/>
        </w:rPr>
        <w:drawing>
          <wp:inline distT="0" distB="0" distL="0" distR="0" wp14:anchorId="513269F1" wp14:editId="161710A1">
            <wp:extent cx="6126058" cy="2091113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8449" cy="210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1933" w14:textId="77777777" w:rsidR="00A901B7" w:rsidRDefault="00A901B7" w:rsidP="00A901B7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</w:rPr>
      </w:pPr>
      <w:r>
        <w:rPr>
          <w:noProof/>
        </w:rPr>
        <w:drawing>
          <wp:inline distT="0" distB="0" distL="0" distR="0" wp14:anchorId="0DE5AE4F" wp14:editId="3F5CBA8E">
            <wp:extent cx="6197562" cy="202969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7399" cy="205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959E" w14:textId="77777777" w:rsidR="00A901B7" w:rsidRDefault="00A901B7" w:rsidP="00A901B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B Nazanin"/>
          <w:sz w:val="28"/>
          <w:szCs w:val="28"/>
          <w:rtl/>
        </w:rPr>
      </w:pPr>
      <w:r>
        <w:rPr>
          <w:noProof/>
        </w:rPr>
        <w:drawing>
          <wp:inline distT="0" distB="0" distL="0" distR="0" wp14:anchorId="636DB9B8" wp14:editId="037AA369">
            <wp:extent cx="3467851" cy="22921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3290" cy="230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8AF0" w14:textId="77777777" w:rsidR="00A901B7" w:rsidRDefault="00A901B7" w:rsidP="00A901B7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</w:p>
    <w:p w14:paraId="0DE31067" w14:textId="77777777" w:rsidR="00A901B7" w:rsidRDefault="00A901B7" w:rsidP="00A901B7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</w:p>
    <w:p w14:paraId="5AF8F298" w14:textId="77777777" w:rsidR="00A901B7" w:rsidRDefault="00A901B7" w:rsidP="00A901B7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  <w:rtl/>
        </w:rPr>
      </w:pPr>
    </w:p>
    <w:p w14:paraId="1B7F8D62" w14:textId="77777777" w:rsidR="00A901B7" w:rsidRPr="00A35E4B" w:rsidRDefault="00A901B7" w:rsidP="00A901B7">
      <w:pPr>
        <w:pStyle w:val="Heading2"/>
        <w:bidi/>
        <w:jc w:val="both"/>
        <w:rPr>
          <w:rFonts w:cs="B Nazanin"/>
          <w:sz w:val="32"/>
          <w:szCs w:val="32"/>
          <w:rtl/>
        </w:rPr>
      </w:pPr>
      <w:r w:rsidRPr="00A35E4B">
        <w:rPr>
          <w:rFonts w:cs="B Nazanin"/>
          <w:sz w:val="32"/>
          <w:szCs w:val="32"/>
          <w:rtl/>
        </w:rPr>
        <w:t xml:space="preserve">تحلیل مقایسه‌ای نمودارهای </w:t>
      </w:r>
      <w:r w:rsidRPr="00A35E4B">
        <w:rPr>
          <w:rFonts w:cs="B Nazanin" w:hint="cs"/>
          <w:sz w:val="32"/>
          <w:szCs w:val="32"/>
          <w:rtl/>
        </w:rPr>
        <w:t>هموار</w:t>
      </w:r>
      <w:r w:rsidRPr="00A35E4B">
        <w:rPr>
          <w:rFonts w:cs="B Nazanin"/>
          <w:sz w:val="32"/>
          <w:szCs w:val="32"/>
          <w:rtl/>
        </w:rPr>
        <w:t>‌سازی با فیلترهای مختلف</w:t>
      </w:r>
    </w:p>
    <w:p w14:paraId="075FAC1E" w14:textId="77777777" w:rsidR="00A901B7" w:rsidRPr="00E94230" w:rsidRDefault="00A901B7" w:rsidP="00A901B7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E94230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مقدمه</w:t>
      </w:r>
    </w:p>
    <w:p w14:paraId="7C5AA142" w14:textId="77777777" w:rsidR="00A901B7" w:rsidRPr="00E94230" w:rsidRDefault="00A901B7" w:rsidP="00A901B7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E94230">
        <w:rPr>
          <w:rFonts w:ascii="Times New Roman" w:eastAsia="Times New Roman" w:hAnsi="Times New Roman" w:cs="B Nazanin"/>
          <w:sz w:val="32"/>
          <w:szCs w:val="32"/>
          <w:rtl/>
        </w:rPr>
        <w:t>در این نمودارها، نتایج اعمال پنج فیلتر مختلف (گاوسی، کالمن، میانگین متحرک، وینر و میانه) بر روی یک مجموعه داده اولیه</w:t>
      </w:r>
      <w:r w:rsidRPr="00E94230">
        <w:rPr>
          <w:rFonts w:ascii="Times New Roman" w:eastAsia="Times New Roman" w:hAnsi="Times New Roman" w:cs="B Nazanin"/>
          <w:sz w:val="32"/>
          <w:szCs w:val="32"/>
        </w:rPr>
        <w:t xml:space="preserve"> (Original Data) </w:t>
      </w:r>
      <w:r w:rsidRPr="00E94230">
        <w:rPr>
          <w:rFonts w:ascii="Times New Roman" w:eastAsia="Times New Roman" w:hAnsi="Times New Roman" w:cs="B Nazanin"/>
          <w:sz w:val="32"/>
          <w:szCs w:val="32"/>
          <w:rtl/>
        </w:rPr>
        <w:t>نمایش داده شده است</w:t>
      </w:r>
      <w:r w:rsidRPr="00E94230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E94230">
        <w:rPr>
          <w:rFonts w:ascii="Times New Roman" w:eastAsia="Times New Roman" w:hAnsi="Times New Roman" w:cs="B Nazanin"/>
          <w:sz w:val="32"/>
          <w:szCs w:val="32"/>
          <w:rtl/>
        </w:rPr>
        <w:t>هدف اصلی از اعمال این فیلترها، کاهش نویز و بهبود سیگنال اصلی است</w:t>
      </w:r>
      <w:r w:rsidRPr="00E94230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3BE9612E" w14:textId="77777777" w:rsidR="00A901B7" w:rsidRPr="00E94230" w:rsidRDefault="00A901B7" w:rsidP="00A901B7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E94230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مقایسه فیلترها</w:t>
      </w:r>
    </w:p>
    <w:p w14:paraId="0341F376" w14:textId="77777777" w:rsidR="00A901B7" w:rsidRPr="00E94230" w:rsidRDefault="00A901B7" w:rsidP="00A901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E94230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فیلتر گاوسی</w:t>
      </w:r>
      <w:r w:rsidRPr="00E94230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(Gaussian Filter):</w:t>
      </w:r>
    </w:p>
    <w:p w14:paraId="1425AFDD" w14:textId="77777777" w:rsidR="00A901B7" w:rsidRPr="00E94230" w:rsidRDefault="00A901B7" w:rsidP="00A901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E94230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ویژگی‌ها</w:t>
      </w:r>
      <w:r w:rsidRPr="00E94230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E94230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E94230">
        <w:rPr>
          <w:rFonts w:ascii="Times New Roman" w:eastAsia="Times New Roman" w:hAnsi="Times New Roman" w:cs="B Nazanin"/>
          <w:sz w:val="32"/>
          <w:szCs w:val="32"/>
          <w:rtl/>
        </w:rPr>
        <w:t>به دلیل استفاده از تابع گاوسی، وزن‌دهی به داده‌های اطراف هر نقطه به صورت نرم و صاف انجام می‌شود</w:t>
      </w:r>
      <w:r w:rsidRPr="00E94230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04D87B65" w14:textId="77777777" w:rsidR="00A901B7" w:rsidRPr="00E94230" w:rsidRDefault="00A901B7" w:rsidP="00A901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E94230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نتایج</w:t>
      </w:r>
      <w:r w:rsidRPr="00E94230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E94230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E94230">
        <w:rPr>
          <w:rFonts w:ascii="Times New Roman" w:eastAsia="Times New Roman" w:hAnsi="Times New Roman" w:cs="B Nazanin"/>
          <w:sz w:val="32"/>
          <w:szCs w:val="32"/>
          <w:rtl/>
        </w:rPr>
        <w:t>این فیلتر به خوبی نویز را کاهش داده و شکل کلی سیگنال را حفظ کرده است</w:t>
      </w:r>
      <w:r w:rsidRPr="00E94230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E94230">
        <w:rPr>
          <w:rFonts w:ascii="Times New Roman" w:eastAsia="Times New Roman" w:hAnsi="Times New Roman" w:cs="B Nazanin"/>
          <w:sz w:val="32"/>
          <w:szCs w:val="32"/>
          <w:rtl/>
        </w:rPr>
        <w:t>اما ممکن است برخی از جزئیات ریز سیگنال را نیز از بین ببرد</w:t>
      </w:r>
      <w:r w:rsidRPr="00E94230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00028E76" w14:textId="77777777" w:rsidR="00A901B7" w:rsidRPr="00E94230" w:rsidRDefault="00A901B7" w:rsidP="00A901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E94230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فیلتر کالمن</w:t>
      </w:r>
      <w:r w:rsidRPr="00E94230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(Kalman Filter):</w:t>
      </w:r>
    </w:p>
    <w:p w14:paraId="7D200441" w14:textId="77777777" w:rsidR="00A901B7" w:rsidRPr="00E94230" w:rsidRDefault="00A901B7" w:rsidP="00A901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E94230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ویژگی‌ها</w:t>
      </w:r>
      <w:r w:rsidRPr="00E94230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E94230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E94230">
        <w:rPr>
          <w:rFonts w:ascii="Times New Roman" w:eastAsia="Times New Roman" w:hAnsi="Times New Roman" w:cs="B Nazanin"/>
          <w:sz w:val="32"/>
          <w:szCs w:val="32"/>
          <w:rtl/>
        </w:rPr>
        <w:t>این فیلتر به صورت بازگشتی عمل می‌کند و از اطلاعات قبلی برای پیش‌بینی مقدار فعلی استفاده می‌کند</w:t>
      </w:r>
      <w:r w:rsidRPr="00E94230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50502514" w14:textId="77777777" w:rsidR="00A901B7" w:rsidRPr="00E94230" w:rsidRDefault="00A901B7" w:rsidP="00A901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E94230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نتایج</w:t>
      </w:r>
      <w:r w:rsidRPr="00E94230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E94230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E94230">
        <w:rPr>
          <w:rFonts w:ascii="Times New Roman" w:eastAsia="Times New Roman" w:hAnsi="Times New Roman" w:cs="B Nazanin"/>
          <w:sz w:val="32"/>
          <w:szCs w:val="32"/>
          <w:rtl/>
        </w:rPr>
        <w:t>فیلتر کالمن به خوبی نویز را کاهش داده و سیگنال را صاف کرده است</w:t>
      </w:r>
      <w:r w:rsidRPr="00E94230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E94230">
        <w:rPr>
          <w:rFonts w:ascii="Times New Roman" w:eastAsia="Times New Roman" w:hAnsi="Times New Roman" w:cs="B Nazanin"/>
          <w:sz w:val="32"/>
          <w:szCs w:val="32"/>
          <w:rtl/>
        </w:rPr>
        <w:t>همچنین، نسبت به نویزهای ناگهانی مقاوم‌تر است</w:t>
      </w:r>
      <w:r w:rsidRPr="00E94230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2DAB5472" w14:textId="77777777" w:rsidR="00A901B7" w:rsidRPr="00E94230" w:rsidRDefault="00A901B7" w:rsidP="00A901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E94230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فیلتر میانگین متحرک</w:t>
      </w:r>
      <w:r w:rsidRPr="00E94230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(Moving Average Filter):</w:t>
      </w:r>
    </w:p>
    <w:p w14:paraId="20D36DA3" w14:textId="77777777" w:rsidR="00A901B7" w:rsidRPr="00E94230" w:rsidRDefault="00A901B7" w:rsidP="00A901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E94230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ویژگی‌ها</w:t>
      </w:r>
      <w:r w:rsidRPr="00E94230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E94230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E94230">
        <w:rPr>
          <w:rFonts w:ascii="Times New Roman" w:eastAsia="Times New Roman" w:hAnsi="Times New Roman" w:cs="B Nazanin"/>
          <w:sz w:val="32"/>
          <w:szCs w:val="32"/>
          <w:rtl/>
        </w:rPr>
        <w:t>این فیلتر با گرفتن میانگین از تعدادی داده متوالی، سیگنال را صاف می‌کند</w:t>
      </w:r>
      <w:r w:rsidRPr="00E94230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6A21BFFB" w14:textId="77777777" w:rsidR="00A901B7" w:rsidRPr="00E94230" w:rsidRDefault="00A901B7" w:rsidP="00A901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E94230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نتایج</w:t>
      </w:r>
      <w:r w:rsidRPr="00E94230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E94230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E94230">
        <w:rPr>
          <w:rFonts w:ascii="Times New Roman" w:eastAsia="Times New Roman" w:hAnsi="Times New Roman" w:cs="B Nazanin"/>
          <w:sz w:val="32"/>
          <w:szCs w:val="32"/>
          <w:rtl/>
        </w:rPr>
        <w:t>این فیلتر به خوبی نویز را کاهش داده است، اما ممکن است لبه‌های سیگنال را کند کند و برخی از جزئیات را از بین ببرد</w:t>
      </w:r>
      <w:r w:rsidRPr="00E94230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2BCF021C" w14:textId="77777777" w:rsidR="00A901B7" w:rsidRPr="00E94230" w:rsidRDefault="00A901B7" w:rsidP="00A901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E94230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فیلتر وینر</w:t>
      </w:r>
      <w:r w:rsidRPr="00E94230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(Wiener Filter):</w:t>
      </w:r>
    </w:p>
    <w:p w14:paraId="3F90C4AA" w14:textId="77777777" w:rsidR="00A901B7" w:rsidRPr="00E94230" w:rsidRDefault="00A901B7" w:rsidP="00A901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E94230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ویژگی‌ها</w:t>
      </w:r>
      <w:r w:rsidRPr="00E94230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E94230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E94230">
        <w:rPr>
          <w:rFonts w:ascii="Times New Roman" w:eastAsia="Times New Roman" w:hAnsi="Times New Roman" w:cs="B Nazanin"/>
          <w:sz w:val="32"/>
          <w:szCs w:val="32"/>
          <w:rtl/>
        </w:rPr>
        <w:t>این فیلتر با استفاده از یک مدل آماری از سیگنال و نویز، بهینه‌ترین تخمین از سیگنال اصلی را ارائه می‌دهد</w:t>
      </w:r>
      <w:r w:rsidRPr="00E94230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2FD57517" w14:textId="77777777" w:rsidR="00A901B7" w:rsidRPr="00E94230" w:rsidRDefault="00A901B7" w:rsidP="00A901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E94230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lastRenderedPageBreak/>
        <w:t>نتایج</w:t>
      </w:r>
      <w:r w:rsidRPr="00E94230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E94230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E94230">
        <w:rPr>
          <w:rFonts w:ascii="Times New Roman" w:eastAsia="Times New Roman" w:hAnsi="Times New Roman" w:cs="B Nazanin"/>
          <w:sz w:val="32"/>
          <w:szCs w:val="32"/>
          <w:rtl/>
        </w:rPr>
        <w:t>فیلتر وینر به خوبی نویز را کاهش داده و سیگنال را صاف کرده است</w:t>
      </w:r>
      <w:r w:rsidRPr="00E94230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E94230">
        <w:rPr>
          <w:rFonts w:ascii="Times New Roman" w:eastAsia="Times New Roman" w:hAnsi="Times New Roman" w:cs="B Nazanin"/>
          <w:sz w:val="32"/>
          <w:szCs w:val="32"/>
          <w:rtl/>
        </w:rPr>
        <w:t>همچنین، نسبت به نویزهای رنگی</w:t>
      </w:r>
      <w:r w:rsidRPr="00E94230">
        <w:rPr>
          <w:rFonts w:ascii="Times New Roman" w:eastAsia="Times New Roman" w:hAnsi="Times New Roman" w:cs="B Nazanin"/>
          <w:sz w:val="32"/>
          <w:szCs w:val="32"/>
        </w:rPr>
        <w:t xml:space="preserve"> (correlated noise) </w:t>
      </w:r>
      <w:r w:rsidRPr="00E94230">
        <w:rPr>
          <w:rFonts w:ascii="Times New Roman" w:eastAsia="Times New Roman" w:hAnsi="Times New Roman" w:cs="B Nazanin"/>
          <w:sz w:val="32"/>
          <w:szCs w:val="32"/>
          <w:rtl/>
        </w:rPr>
        <w:t>مقاوم‌تر است</w:t>
      </w:r>
      <w:r w:rsidRPr="00E94230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2AF9CA33" w14:textId="77777777" w:rsidR="00A901B7" w:rsidRPr="00E94230" w:rsidRDefault="00A901B7" w:rsidP="00A901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E94230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فیلتر میانه</w:t>
      </w:r>
      <w:r w:rsidRPr="00E94230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(Median Filter):</w:t>
      </w:r>
    </w:p>
    <w:p w14:paraId="4BCECE02" w14:textId="77777777" w:rsidR="00A901B7" w:rsidRPr="00E94230" w:rsidRDefault="00A901B7" w:rsidP="00A901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E94230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ویژگی‌ها</w:t>
      </w:r>
      <w:r w:rsidRPr="00E94230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E94230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E94230">
        <w:rPr>
          <w:rFonts w:ascii="Times New Roman" w:eastAsia="Times New Roman" w:hAnsi="Times New Roman" w:cs="B Nazanin"/>
          <w:sz w:val="32"/>
          <w:szCs w:val="32"/>
          <w:rtl/>
        </w:rPr>
        <w:t>این فیلتر به جای گرفتن میانگین، میانه داده‌های متوالی را جایگزین می‌کند</w:t>
      </w:r>
      <w:r w:rsidRPr="00E94230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57C20781" w14:textId="77777777" w:rsidR="00A901B7" w:rsidRPr="00E94230" w:rsidRDefault="00A901B7" w:rsidP="00A901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E94230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نتایج</w:t>
      </w:r>
      <w:r w:rsidRPr="00E94230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E94230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E94230">
        <w:rPr>
          <w:rFonts w:ascii="Times New Roman" w:eastAsia="Times New Roman" w:hAnsi="Times New Roman" w:cs="B Nazanin"/>
          <w:sz w:val="32"/>
          <w:szCs w:val="32"/>
          <w:rtl/>
        </w:rPr>
        <w:t>این فیلتر بسیار موثر در حذف نویزهای پالسی</w:t>
      </w:r>
      <w:r w:rsidRPr="00E94230">
        <w:rPr>
          <w:rFonts w:ascii="Times New Roman" w:eastAsia="Times New Roman" w:hAnsi="Times New Roman" w:cs="B Nazanin"/>
          <w:sz w:val="32"/>
          <w:szCs w:val="32"/>
        </w:rPr>
        <w:t xml:space="preserve"> (impulse noise) </w:t>
      </w:r>
      <w:r w:rsidRPr="00E94230">
        <w:rPr>
          <w:rFonts w:ascii="Times New Roman" w:eastAsia="Times New Roman" w:hAnsi="Times New Roman" w:cs="B Nazanin"/>
          <w:sz w:val="32"/>
          <w:szCs w:val="32"/>
          <w:rtl/>
        </w:rPr>
        <w:t>است و لبه‌های سیگنال را به خوبی حفظ می‌کند</w:t>
      </w:r>
      <w:r w:rsidRPr="00E94230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E94230">
        <w:rPr>
          <w:rFonts w:ascii="Times New Roman" w:eastAsia="Times New Roman" w:hAnsi="Times New Roman" w:cs="B Nazanin"/>
          <w:sz w:val="32"/>
          <w:szCs w:val="32"/>
          <w:rtl/>
        </w:rPr>
        <w:t>اما ممکن است برخی از جزئیات ریز سیگنال را از بین ببرد</w:t>
      </w:r>
      <w:r w:rsidRPr="00E94230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49A6C577" w14:textId="77777777" w:rsidR="00A901B7" w:rsidRPr="00E94230" w:rsidRDefault="00A901B7" w:rsidP="00A901B7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E94230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نتیجه‌گیری کلی</w:t>
      </w:r>
    </w:p>
    <w:p w14:paraId="1DF24BC3" w14:textId="77777777" w:rsidR="00A901B7" w:rsidRPr="00E94230" w:rsidRDefault="00A901B7" w:rsidP="00A901B7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E94230">
        <w:rPr>
          <w:rFonts w:ascii="Times New Roman" w:eastAsia="Times New Roman" w:hAnsi="Times New Roman" w:cs="B Nazanin"/>
          <w:sz w:val="32"/>
          <w:szCs w:val="32"/>
          <w:rtl/>
        </w:rPr>
        <w:t>انتخاب بهترین فیلتر به نوع داده‌ها، میزان نویز و اهمیت جزئیات سیگنال بستگی دارد</w:t>
      </w:r>
      <w:r w:rsidRPr="00E94230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73513009" w14:textId="77777777" w:rsidR="00A901B7" w:rsidRPr="00E94230" w:rsidRDefault="00A901B7" w:rsidP="00A901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E94230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اگر حفظ جزئیات سیگنال مهم است</w:t>
      </w:r>
      <w:r w:rsidRPr="00E94230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E94230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E94230">
        <w:rPr>
          <w:rFonts w:ascii="Times New Roman" w:eastAsia="Times New Roman" w:hAnsi="Times New Roman" w:cs="B Nazanin"/>
          <w:sz w:val="32"/>
          <w:szCs w:val="32"/>
          <w:rtl/>
        </w:rPr>
        <w:t>فیلتر میانه انتخاب مناسبی است</w:t>
      </w:r>
      <w:r w:rsidRPr="00E94230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0CACABF4" w14:textId="77777777" w:rsidR="00A901B7" w:rsidRPr="00E94230" w:rsidRDefault="00A901B7" w:rsidP="00A901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E94230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اگر نویزهای ناگهانی وجود دارد</w:t>
      </w:r>
      <w:r w:rsidRPr="00E94230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E94230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E94230">
        <w:rPr>
          <w:rFonts w:ascii="Times New Roman" w:eastAsia="Times New Roman" w:hAnsi="Times New Roman" w:cs="B Nazanin"/>
          <w:sz w:val="32"/>
          <w:szCs w:val="32"/>
          <w:rtl/>
        </w:rPr>
        <w:t>فیلتر کالمن عملکرد خوبی دارد</w:t>
      </w:r>
      <w:r w:rsidRPr="00E94230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574D6BA8" w14:textId="77777777" w:rsidR="00A901B7" w:rsidRPr="00E94230" w:rsidRDefault="00A901B7" w:rsidP="00A901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E94230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اگر نویز رنگی وجود دارد</w:t>
      </w:r>
      <w:r w:rsidRPr="00E94230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E94230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E94230">
        <w:rPr>
          <w:rFonts w:ascii="Times New Roman" w:eastAsia="Times New Roman" w:hAnsi="Times New Roman" w:cs="B Nazanin"/>
          <w:sz w:val="32"/>
          <w:szCs w:val="32"/>
          <w:rtl/>
        </w:rPr>
        <w:t>فیلتر وینر انتخاب مناسبی است</w:t>
      </w:r>
      <w:r w:rsidRPr="00E94230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5027F8D4" w14:textId="77777777" w:rsidR="00A901B7" w:rsidRPr="00E94230" w:rsidRDefault="00A901B7" w:rsidP="00A901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E94230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برای یک صاف‌سازی کلی</w:t>
      </w:r>
      <w:r w:rsidRPr="00E94230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E94230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E94230">
        <w:rPr>
          <w:rFonts w:ascii="Times New Roman" w:eastAsia="Times New Roman" w:hAnsi="Times New Roman" w:cs="B Nazanin"/>
          <w:sz w:val="32"/>
          <w:szCs w:val="32"/>
          <w:rtl/>
        </w:rPr>
        <w:t>فیلتر گاوسی یا میانگین متحرک قابل استفاده است</w:t>
      </w:r>
      <w:r w:rsidRPr="00E94230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2881ACF7" w14:textId="77777777" w:rsidR="00A901B7" w:rsidRPr="00E94230" w:rsidRDefault="00A901B7" w:rsidP="00A901B7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E94230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نکات اضافی</w:t>
      </w:r>
    </w:p>
    <w:p w14:paraId="11D5524E" w14:textId="77777777" w:rsidR="00A901B7" w:rsidRPr="00E94230" w:rsidRDefault="00A901B7" w:rsidP="00A901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E94230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پارامترهای فیلتر</w:t>
      </w:r>
      <w:r w:rsidRPr="00E94230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E94230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E94230">
        <w:rPr>
          <w:rFonts w:ascii="Times New Roman" w:eastAsia="Times New Roman" w:hAnsi="Times New Roman" w:cs="B Nazanin"/>
          <w:sz w:val="32"/>
          <w:szCs w:val="32"/>
          <w:rtl/>
        </w:rPr>
        <w:t>هر فیلتر دارای پارامترهایی است که بر عملکرد آن تاثیر می‌گذارند (مثلاً اندازه پنجره در فیلتر میانگین متحرک)</w:t>
      </w:r>
      <w:r w:rsidRPr="00E94230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E94230">
        <w:rPr>
          <w:rFonts w:ascii="Times New Roman" w:eastAsia="Times New Roman" w:hAnsi="Times New Roman" w:cs="B Nazanin"/>
          <w:sz w:val="32"/>
          <w:szCs w:val="32"/>
          <w:rtl/>
        </w:rPr>
        <w:t>انتخاب مناسب این پارامترها بسیار مهم است</w:t>
      </w:r>
      <w:r w:rsidRPr="00E94230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3FC33441" w14:textId="77777777" w:rsidR="00A901B7" w:rsidRPr="00E94230" w:rsidRDefault="00A901B7" w:rsidP="00A901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E94230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تغییرات در سیگنال</w:t>
      </w:r>
      <w:r w:rsidRPr="00E94230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E94230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E94230">
        <w:rPr>
          <w:rFonts w:ascii="Times New Roman" w:eastAsia="Times New Roman" w:hAnsi="Times New Roman" w:cs="B Nazanin"/>
          <w:sz w:val="32"/>
          <w:szCs w:val="32"/>
          <w:rtl/>
        </w:rPr>
        <w:t>اگر سیگنال دارای تغییرات ناگهانی باشد، فیلترهای میانگین متحرک و گاوسی ممکن است این تغییرات را کاهش دهند</w:t>
      </w:r>
      <w:r w:rsidRPr="00E94230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3EB88B1D" w14:textId="77777777" w:rsidR="00A901B7" w:rsidRDefault="00A901B7" w:rsidP="00A901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E94230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ابعاد داده‌ها</w:t>
      </w:r>
      <w:r w:rsidRPr="00E94230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E94230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E94230">
        <w:rPr>
          <w:rFonts w:ascii="Times New Roman" w:eastAsia="Times New Roman" w:hAnsi="Times New Roman" w:cs="B Nazanin"/>
          <w:sz w:val="32"/>
          <w:szCs w:val="32"/>
          <w:rtl/>
        </w:rPr>
        <w:t>این نمودارها برای داده‌های یک‌بعدی هستند</w:t>
      </w:r>
      <w:r w:rsidRPr="00E94230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E94230">
        <w:rPr>
          <w:rFonts w:ascii="Times New Roman" w:eastAsia="Times New Roman" w:hAnsi="Times New Roman" w:cs="B Nazanin"/>
          <w:sz w:val="32"/>
          <w:szCs w:val="32"/>
          <w:rtl/>
        </w:rPr>
        <w:t>برای داده‌های چندبعدی، فیلترهای پیچیده‌تری مورد نیاز است</w:t>
      </w:r>
      <w:r w:rsidRPr="00E94230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48BDA7C8" w14:textId="77777777" w:rsidR="00A901B7" w:rsidRDefault="00A901B7" w:rsidP="00A901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B Nazanin"/>
          <w:b/>
          <w:bCs/>
          <w:sz w:val="32"/>
          <w:szCs w:val="32"/>
          <w:rtl/>
        </w:rPr>
      </w:pPr>
    </w:p>
    <w:p w14:paraId="2EDA921A" w14:textId="77777777" w:rsidR="00A901B7" w:rsidRDefault="00A901B7" w:rsidP="00A901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B Nazanin"/>
          <w:b/>
          <w:bCs/>
          <w:sz w:val="32"/>
          <w:szCs w:val="32"/>
          <w:rtl/>
        </w:rPr>
      </w:pPr>
    </w:p>
    <w:p w14:paraId="1223BF3F" w14:textId="77777777" w:rsidR="00A901B7" w:rsidRPr="00076EAD" w:rsidRDefault="00A901B7" w:rsidP="00A901B7">
      <w:pPr>
        <w:rPr>
          <w:rFonts w:cs="B Nazanin"/>
          <w:b/>
          <w:bCs/>
          <w:sz w:val="32"/>
          <w:szCs w:val="32"/>
          <w:rtl/>
        </w:rPr>
      </w:pPr>
      <w:r>
        <w:rPr>
          <w:rFonts w:cs="B Nazanin" w:hint="cs"/>
          <w:b/>
          <w:bCs/>
          <w:color w:val="385623" w:themeColor="accent6" w:themeShade="80"/>
          <w:sz w:val="32"/>
          <w:szCs w:val="32"/>
          <w:highlight w:val="lightGray"/>
          <w:rtl/>
        </w:rPr>
        <w:lastRenderedPageBreak/>
        <w:t xml:space="preserve">فاز اول : </w:t>
      </w:r>
      <w:r w:rsidRPr="00076EAD">
        <w:rPr>
          <w:rFonts w:cs="B Nazanin" w:hint="cs"/>
          <w:b/>
          <w:bCs/>
          <w:color w:val="385623" w:themeColor="accent6" w:themeShade="80"/>
          <w:sz w:val="32"/>
          <w:szCs w:val="32"/>
          <w:highlight w:val="lightGray"/>
          <w:rtl/>
        </w:rPr>
        <w:t>انجام پروژه هموارسازی</w:t>
      </w:r>
      <w:r>
        <w:rPr>
          <w:rFonts w:cs="B Nazanin" w:hint="cs"/>
          <w:b/>
          <w:bCs/>
          <w:color w:val="385623" w:themeColor="accent6" w:themeShade="80"/>
          <w:sz w:val="32"/>
          <w:szCs w:val="32"/>
          <w:highlight w:val="lightGray"/>
          <w:rtl/>
        </w:rPr>
        <w:t xml:space="preserve"> طیف گاما </w:t>
      </w:r>
      <w:r w:rsidRPr="00076EAD">
        <w:rPr>
          <w:rFonts w:cs="B Nazanin" w:hint="cs"/>
          <w:b/>
          <w:bCs/>
          <w:color w:val="385623" w:themeColor="accent6" w:themeShade="80"/>
          <w:sz w:val="32"/>
          <w:szCs w:val="32"/>
          <w:highlight w:val="lightGray"/>
          <w:rtl/>
        </w:rPr>
        <w:t xml:space="preserve"> با استفاده از الگوریتم های هوش مصنوعی</w:t>
      </w:r>
    </w:p>
    <w:p w14:paraId="006C9886" w14:textId="77777777" w:rsidR="00A901B7" w:rsidRPr="00886368" w:rsidRDefault="00A901B7" w:rsidP="00A901B7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>کد</w:t>
      </w:r>
      <w:r w:rsidRPr="00374702">
        <w:t xml:space="preserve"> </w:t>
      </w:r>
      <w:proofErr w:type="spellStart"/>
      <w:r w:rsidRPr="00374702">
        <w:rPr>
          <w:rFonts w:ascii="Times New Roman" w:eastAsia="Times New Roman" w:hAnsi="Times New Roman" w:cs="B Nazanin"/>
          <w:color w:val="2F5496" w:themeColor="accent1" w:themeShade="BF"/>
          <w:sz w:val="32"/>
          <w:szCs w:val="32"/>
        </w:rPr>
        <w:t>Smoothing_AI.ipynb</w:t>
      </w:r>
      <w:proofErr w:type="spellEnd"/>
      <w:r w:rsidRPr="00374702">
        <w:rPr>
          <w:rFonts w:ascii="Times New Roman" w:eastAsia="Times New Roman" w:hAnsi="Times New Roman" w:cs="B Nazanin"/>
          <w:color w:val="2F5496" w:themeColor="accent1" w:themeShade="BF"/>
          <w:sz w:val="32"/>
          <w:szCs w:val="32"/>
          <w:rtl/>
        </w:rPr>
        <w:t xml:space="preserve"> </w:t>
      </w: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>یک شبکه عصبی کانولوشنی</w:t>
      </w:r>
      <w:r w:rsidRPr="00886368">
        <w:rPr>
          <w:rFonts w:ascii="Times New Roman" w:eastAsia="Times New Roman" w:hAnsi="Times New Roman" w:cs="B Nazanin"/>
          <w:sz w:val="32"/>
          <w:szCs w:val="32"/>
        </w:rPr>
        <w:t xml:space="preserve"> (CNN) </w:t>
      </w: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>را برای پردازش و تحلیل داده‌های سری زمانی پیاده‌سازی می‌کند. در این مورد، هدف از استفاده از شبکه عصبی کانولوشنی کاهش نویز و هموارسازی داده‌های ورودی است. در ادامه، مراحل اصلی کد توضیح داده شده است</w:t>
      </w:r>
      <w:r w:rsidRPr="00886368">
        <w:rPr>
          <w:rFonts w:ascii="Times New Roman" w:eastAsia="Times New Roman" w:hAnsi="Times New Roman" w:cs="B Nazanin"/>
          <w:sz w:val="32"/>
          <w:szCs w:val="32"/>
        </w:rPr>
        <w:t>:</w:t>
      </w:r>
    </w:p>
    <w:p w14:paraId="61240ED7" w14:textId="77777777" w:rsidR="00A901B7" w:rsidRPr="00886368" w:rsidRDefault="00A901B7" w:rsidP="00A901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86368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بارگذاری داده‌ها</w:t>
      </w:r>
      <w:r w:rsidRPr="00886368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</w:p>
    <w:p w14:paraId="3F5A36DB" w14:textId="77777777" w:rsidR="00A901B7" w:rsidRPr="00886368" w:rsidRDefault="00A901B7" w:rsidP="00A901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>داده‌ها از یک فایل</w:t>
      </w:r>
      <w:r w:rsidRPr="00886368">
        <w:rPr>
          <w:rFonts w:ascii="Times New Roman" w:eastAsia="Times New Roman" w:hAnsi="Times New Roman" w:cs="B Nazanin"/>
          <w:sz w:val="32"/>
          <w:szCs w:val="32"/>
        </w:rPr>
        <w:t xml:space="preserve"> CSV </w:t>
      </w: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 xml:space="preserve">با نام </w:t>
      </w:r>
      <w:r w:rsidRPr="00886368">
        <w:rPr>
          <w:rFonts w:ascii="Courier New" w:eastAsia="Times New Roman" w:hAnsi="Courier New" w:cs="B Nazanin"/>
          <w:sz w:val="32"/>
          <w:szCs w:val="32"/>
        </w:rPr>
        <w:t>15.5.csv</w:t>
      </w:r>
      <w:r w:rsidRPr="00886368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 xml:space="preserve">بارگذاری می‌شوند. داده‌ها شامل دو ستون </w:t>
      </w:r>
      <w:r w:rsidRPr="00886368">
        <w:rPr>
          <w:rFonts w:ascii="Courier New" w:eastAsia="Times New Roman" w:hAnsi="Courier New" w:cs="B Nazanin"/>
          <w:sz w:val="32"/>
          <w:szCs w:val="32"/>
        </w:rPr>
        <w:t>energy</w:t>
      </w:r>
      <w:r w:rsidRPr="00886368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 xml:space="preserve">و </w:t>
      </w:r>
      <w:r w:rsidRPr="00886368">
        <w:rPr>
          <w:rFonts w:ascii="Courier New" w:eastAsia="Times New Roman" w:hAnsi="Courier New" w:cs="B Nazanin"/>
          <w:sz w:val="32"/>
          <w:szCs w:val="32"/>
        </w:rPr>
        <w:t>counts</w:t>
      </w:r>
      <w:r w:rsidRPr="00886368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>هستند</w:t>
      </w:r>
      <w:r w:rsidRPr="00886368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02F75251" w14:textId="77777777" w:rsidR="00A901B7" w:rsidRPr="00886368" w:rsidRDefault="00A901B7" w:rsidP="00A901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86368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نرمال‌سازی داده‌ها</w:t>
      </w:r>
      <w:r w:rsidRPr="00886368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</w:p>
    <w:p w14:paraId="651DB056" w14:textId="77777777" w:rsidR="00A901B7" w:rsidRPr="00886368" w:rsidRDefault="00A901B7" w:rsidP="00A901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 xml:space="preserve">ستون </w:t>
      </w:r>
      <w:r w:rsidRPr="00886368">
        <w:rPr>
          <w:rFonts w:ascii="Courier New" w:eastAsia="Times New Roman" w:hAnsi="Courier New" w:cs="B Nazanin"/>
          <w:sz w:val="32"/>
          <w:szCs w:val="32"/>
        </w:rPr>
        <w:t>counts</w:t>
      </w:r>
      <w:r w:rsidRPr="00886368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 xml:space="preserve">که شامل تعداد مشاهدات یا مقدار داده‌هاست، با استفاده از </w:t>
      </w:r>
      <w:proofErr w:type="spellStart"/>
      <w:r w:rsidRPr="00886368">
        <w:rPr>
          <w:rFonts w:ascii="Courier New" w:eastAsia="Times New Roman" w:hAnsi="Courier New" w:cs="B Nazanin"/>
          <w:sz w:val="32"/>
          <w:szCs w:val="32"/>
        </w:rPr>
        <w:t>StandardScaler</w:t>
      </w:r>
      <w:proofErr w:type="spellEnd"/>
      <w:r w:rsidRPr="00886368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>نرمال‌سازی می‌شود. این کار باعث می‌شود که داده‌ها به شکل نرمال با میانگین صفر و انحراف معیار واحد در بیایند</w:t>
      </w:r>
      <w:r w:rsidRPr="00886368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3F02B4F4" w14:textId="77777777" w:rsidR="00A901B7" w:rsidRPr="00886368" w:rsidRDefault="00A901B7" w:rsidP="00A901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86368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آماده‌سازی داده‌ها برای شبکه عصبی کانولوشنی</w:t>
      </w:r>
      <w:r w:rsidRPr="00886368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</w:p>
    <w:p w14:paraId="65E4B9B9" w14:textId="77777777" w:rsidR="00A901B7" w:rsidRPr="00886368" w:rsidRDefault="00A901B7" w:rsidP="00A901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 xml:space="preserve">یک تابع به نام </w:t>
      </w:r>
      <w:proofErr w:type="spellStart"/>
      <w:r w:rsidRPr="00886368">
        <w:rPr>
          <w:rFonts w:ascii="Courier New" w:eastAsia="Times New Roman" w:hAnsi="Courier New" w:cs="B Nazanin"/>
          <w:sz w:val="32"/>
          <w:szCs w:val="32"/>
        </w:rPr>
        <w:t>create_dataset</w:t>
      </w:r>
      <w:proofErr w:type="spellEnd"/>
      <w:r w:rsidRPr="00886368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>تعریف می‌شود که داده‌ها را به صورت پنجره‌های کوچک‌تر (با اندازه ۱۰) تقسیم می‌کند. این پنجره‌ها به عنوان ورودی به شبکه عصبی کانولوشنی داده می‌شوند</w:t>
      </w:r>
      <w:r w:rsidRPr="00886368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12B5DA2F" w14:textId="77777777" w:rsidR="00A901B7" w:rsidRPr="00886368" w:rsidRDefault="00A901B7" w:rsidP="00A901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>بعد از این، داده‌های ورودی</w:t>
      </w:r>
      <w:r w:rsidRPr="00886368">
        <w:rPr>
          <w:rFonts w:ascii="Times New Roman" w:eastAsia="Times New Roman" w:hAnsi="Times New Roman" w:cs="B Nazanin"/>
          <w:sz w:val="32"/>
          <w:szCs w:val="32"/>
        </w:rPr>
        <w:t xml:space="preserve"> (X) </w:t>
      </w: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 xml:space="preserve">به صورت سه‌بعدی درمی‌آیند تا با ورودی لایه </w:t>
      </w:r>
      <w:r w:rsidRPr="00886368">
        <w:rPr>
          <w:rFonts w:ascii="Courier New" w:eastAsia="Times New Roman" w:hAnsi="Courier New" w:cs="B Nazanin"/>
          <w:sz w:val="32"/>
          <w:szCs w:val="32"/>
        </w:rPr>
        <w:t>Conv1D</w:t>
      </w:r>
      <w:r w:rsidRPr="00886368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>سازگار باشند</w:t>
      </w:r>
      <w:r w:rsidRPr="00886368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657FE6BB" w14:textId="77777777" w:rsidR="00A901B7" w:rsidRPr="00886368" w:rsidRDefault="00A901B7" w:rsidP="00A901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86368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تقسیم داده‌ها به مجموعه‌های آموزشی و تست</w:t>
      </w:r>
      <w:r w:rsidRPr="00886368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</w:p>
    <w:p w14:paraId="76C393D5" w14:textId="77777777" w:rsidR="00A901B7" w:rsidRPr="00886368" w:rsidRDefault="00A901B7" w:rsidP="00A901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>داده‌ها به دو مجموعه‌ی آموزشی</w:t>
      </w:r>
      <w:r w:rsidRPr="00886368">
        <w:rPr>
          <w:rFonts w:ascii="Times New Roman" w:eastAsia="Times New Roman" w:hAnsi="Times New Roman" w:cs="B Nazanin"/>
          <w:sz w:val="32"/>
          <w:szCs w:val="32"/>
        </w:rPr>
        <w:t xml:space="preserve"> (</w:t>
      </w:r>
      <w:proofErr w:type="spellStart"/>
      <w:r w:rsidRPr="00886368">
        <w:rPr>
          <w:rFonts w:ascii="Courier New" w:eastAsia="Times New Roman" w:hAnsi="Courier New" w:cs="B Nazanin"/>
          <w:sz w:val="32"/>
          <w:szCs w:val="32"/>
        </w:rPr>
        <w:t>X_train</w:t>
      </w:r>
      <w:proofErr w:type="spellEnd"/>
      <w:r w:rsidRPr="00886368">
        <w:rPr>
          <w:rFonts w:ascii="Times New Roman" w:eastAsia="Times New Roman" w:hAnsi="Times New Roman" w:cs="B Nazanin"/>
          <w:sz w:val="32"/>
          <w:szCs w:val="32"/>
        </w:rPr>
        <w:t xml:space="preserve">, </w:t>
      </w:r>
      <w:proofErr w:type="spellStart"/>
      <w:r w:rsidRPr="00886368">
        <w:rPr>
          <w:rFonts w:ascii="Courier New" w:eastAsia="Times New Roman" w:hAnsi="Courier New" w:cs="B Nazanin"/>
          <w:sz w:val="32"/>
          <w:szCs w:val="32"/>
        </w:rPr>
        <w:t>y_train</w:t>
      </w:r>
      <w:proofErr w:type="spellEnd"/>
      <w:r w:rsidRPr="00886368">
        <w:rPr>
          <w:rFonts w:ascii="Times New Roman" w:eastAsia="Times New Roman" w:hAnsi="Times New Roman" w:cs="B Nazanin"/>
          <w:sz w:val="32"/>
          <w:szCs w:val="32"/>
        </w:rPr>
        <w:t xml:space="preserve">) </w:t>
      </w: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>و تست</w:t>
      </w:r>
      <w:r w:rsidRPr="00886368">
        <w:rPr>
          <w:rFonts w:ascii="Times New Roman" w:eastAsia="Times New Roman" w:hAnsi="Times New Roman" w:cs="B Nazanin"/>
          <w:sz w:val="32"/>
          <w:szCs w:val="32"/>
        </w:rPr>
        <w:t xml:space="preserve"> (</w:t>
      </w:r>
      <w:proofErr w:type="spellStart"/>
      <w:r w:rsidRPr="00886368">
        <w:rPr>
          <w:rFonts w:ascii="Courier New" w:eastAsia="Times New Roman" w:hAnsi="Courier New" w:cs="B Nazanin"/>
          <w:sz w:val="32"/>
          <w:szCs w:val="32"/>
        </w:rPr>
        <w:t>X_test</w:t>
      </w:r>
      <w:proofErr w:type="spellEnd"/>
      <w:r w:rsidRPr="00886368">
        <w:rPr>
          <w:rFonts w:ascii="Times New Roman" w:eastAsia="Times New Roman" w:hAnsi="Times New Roman" w:cs="B Nazanin"/>
          <w:sz w:val="32"/>
          <w:szCs w:val="32"/>
        </w:rPr>
        <w:t xml:space="preserve">, </w:t>
      </w:r>
      <w:proofErr w:type="spellStart"/>
      <w:r w:rsidRPr="00886368">
        <w:rPr>
          <w:rFonts w:ascii="Courier New" w:eastAsia="Times New Roman" w:hAnsi="Courier New" w:cs="B Nazanin"/>
          <w:sz w:val="32"/>
          <w:szCs w:val="32"/>
        </w:rPr>
        <w:t>y_test</w:t>
      </w:r>
      <w:proofErr w:type="spellEnd"/>
      <w:r w:rsidRPr="00886368">
        <w:rPr>
          <w:rFonts w:ascii="Times New Roman" w:eastAsia="Times New Roman" w:hAnsi="Times New Roman" w:cs="B Nazanin"/>
          <w:sz w:val="32"/>
          <w:szCs w:val="32"/>
        </w:rPr>
        <w:t xml:space="preserve">) </w:t>
      </w: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>تقسیم می‌شوند</w:t>
      </w:r>
      <w:r w:rsidRPr="00886368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480B54E7" w14:textId="77777777" w:rsidR="00A901B7" w:rsidRPr="00886368" w:rsidRDefault="00A901B7" w:rsidP="00A901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86368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ساخت مدل شبکه عصبی کانولوشنی</w:t>
      </w:r>
      <w:r w:rsidRPr="00886368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</w:p>
    <w:p w14:paraId="75C50BF0" w14:textId="77777777" w:rsidR="00A901B7" w:rsidRPr="00886368" w:rsidRDefault="00A901B7" w:rsidP="00A901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>یک مدل دنباله‌ای</w:t>
      </w:r>
      <w:r w:rsidRPr="00886368">
        <w:rPr>
          <w:rFonts w:ascii="Times New Roman" w:eastAsia="Times New Roman" w:hAnsi="Times New Roman" w:cs="B Nazanin"/>
          <w:sz w:val="32"/>
          <w:szCs w:val="32"/>
        </w:rPr>
        <w:t xml:space="preserve"> (</w:t>
      </w:r>
      <w:r w:rsidRPr="00886368">
        <w:rPr>
          <w:rFonts w:ascii="Courier New" w:eastAsia="Times New Roman" w:hAnsi="Courier New" w:cs="B Nazanin"/>
          <w:sz w:val="32"/>
          <w:szCs w:val="32"/>
        </w:rPr>
        <w:t>Sequential</w:t>
      </w:r>
      <w:r w:rsidRPr="00886368">
        <w:rPr>
          <w:rFonts w:ascii="Times New Roman" w:eastAsia="Times New Roman" w:hAnsi="Times New Roman" w:cs="B Nazanin"/>
          <w:sz w:val="32"/>
          <w:szCs w:val="32"/>
        </w:rPr>
        <w:t xml:space="preserve">) </w:t>
      </w: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 xml:space="preserve">ساخته می‌شود که شامل یک لایه </w:t>
      </w:r>
      <w:r w:rsidRPr="00886368">
        <w:rPr>
          <w:rFonts w:ascii="Courier New" w:eastAsia="Times New Roman" w:hAnsi="Courier New" w:cs="B Nazanin"/>
          <w:sz w:val="32"/>
          <w:szCs w:val="32"/>
        </w:rPr>
        <w:t>Conv1D</w:t>
      </w:r>
      <w:r w:rsidRPr="00886368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 xml:space="preserve">با ۶۴ فیلتر، یک لایه </w:t>
      </w:r>
      <w:r w:rsidRPr="00886368">
        <w:rPr>
          <w:rFonts w:ascii="Courier New" w:eastAsia="Times New Roman" w:hAnsi="Courier New" w:cs="B Nazanin"/>
          <w:sz w:val="32"/>
          <w:szCs w:val="32"/>
        </w:rPr>
        <w:t>Flatten</w:t>
      </w:r>
      <w:r w:rsidRPr="00886368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 xml:space="preserve">برای مسطح‌سازی داده‌ها، و یک لایه </w:t>
      </w:r>
      <w:r w:rsidRPr="00886368">
        <w:rPr>
          <w:rFonts w:ascii="Courier New" w:eastAsia="Times New Roman" w:hAnsi="Courier New" w:cs="B Nazanin"/>
          <w:sz w:val="32"/>
          <w:szCs w:val="32"/>
        </w:rPr>
        <w:t>Dense</w:t>
      </w:r>
      <w:r w:rsidRPr="00886368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>برای خروجی است</w:t>
      </w:r>
      <w:r w:rsidRPr="00886368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2367F737" w14:textId="77777777" w:rsidR="00A901B7" w:rsidRPr="00886368" w:rsidRDefault="00A901B7" w:rsidP="00A901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86368">
        <w:rPr>
          <w:rFonts w:ascii="Times New Roman" w:eastAsia="Times New Roman" w:hAnsi="Times New Roman" w:cs="B Nazanin"/>
          <w:sz w:val="32"/>
          <w:szCs w:val="32"/>
          <w:rtl/>
        </w:rPr>
        <w:lastRenderedPageBreak/>
        <w:t xml:space="preserve">مدل با استفاده از </w:t>
      </w:r>
      <w:r w:rsidRPr="00886368">
        <w:rPr>
          <w:rFonts w:ascii="Courier New" w:eastAsia="Times New Roman" w:hAnsi="Courier New" w:cs="B Nazanin"/>
          <w:sz w:val="32"/>
          <w:szCs w:val="32"/>
        </w:rPr>
        <w:t>Adam</w:t>
      </w:r>
      <w:r w:rsidRPr="00886368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 xml:space="preserve">بهینه‌سازی شده و تابع خطای آن </w:t>
      </w:r>
      <w:proofErr w:type="spellStart"/>
      <w:r w:rsidRPr="00886368">
        <w:rPr>
          <w:rFonts w:ascii="Courier New" w:eastAsia="Times New Roman" w:hAnsi="Courier New" w:cs="B Nazanin"/>
          <w:sz w:val="32"/>
          <w:szCs w:val="32"/>
        </w:rPr>
        <w:t>mean_squared_error</w:t>
      </w:r>
      <w:proofErr w:type="spellEnd"/>
      <w:r w:rsidRPr="00886368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>انتخاب می‌شود</w:t>
      </w:r>
      <w:r w:rsidRPr="00886368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6683CABA" w14:textId="77777777" w:rsidR="00A901B7" w:rsidRPr="00886368" w:rsidRDefault="00A901B7" w:rsidP="00A901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86368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آموزش مدل</w:t>
      </w:r>
      <w:r w:rsidRPr="00886368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</w:p>
    <w:p w14:paraId="690521ED" w14:textId="77777777" w:rsidR="00A901B7" w:rsidRPr="00886368" w:rsidRDefault="00A901B7" w:rsidP="00A901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>مدل با استفاده از داده‌های آموزشی به مدت ۵۰ دوره</w:t>
      </w:r>
      <w:r w:rsidRPr="00886368">
        <w:rPr>
          <w:rFonts w:ascii="Times New Roman" w:eastAsia="Times New Roman" w:hAnsi="Times New Roman" w:cs="B Nazanin"/>
          <w:sz w:val="32"/>
          <w:szCs w:val="32"/>
        </w:rPr>
        <w:t xml:space="preserve"> (epoch) </w:t>
      </w: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>و با اندازه دسته ۳۲ آموزش داده می‌شود</w:t>
      </w:r>
      <w:r w:rsidRPr="00886368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04F37192" w14:textId="77777777" w:rsidR="00A901B7" w:rsidRPr="00886368" w:rsidRDefault="00A901B7" w:rsidP="00A901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86368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پیش‌بینی با استفاده از مدل</w:t>
      </w:r>
      <w:r w:rsidRPr="00886368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</w:p>
    <w:p w14:paraId="0A5893CE" w14:textId="77777777" w:rsidR="00A901B7" w:rsidRPr="00886368" w:rsidRDefault="00A901B7" w:rsidP="00A901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>مدل برای پیش‌بینی داده‌های جدید استفاده می‌شود و نتایج به مقیاس اصلی بازگردانده می‌شوند</w:t>
      </w:r>
      <w:r w:rsidRPr="00886368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032B0E4C" w14:textId="77777777" w:rsidR="00A901B7" w:rsidRPr="00886368" w:rsidRDefault="00A901B7" w:rsidP="00A901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86368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نمایش نتایج</w:t>
      </w:r>
      <w:r w:rsidRPr="00886368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</w:p>
    <w:p w14:paraId="25D01F86" w14:textId="77777777" w:rsidR="00A901B7" w:rsidRPr="00886368" w:rsidRDefault="00A901B7" w:rsidP="00A901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>داده‌های اصلی و داده‌های هموارسازی شده</w:t>
      </w:r>
      <w:r w:rsidRPr="00886368">
        <w:rPr>
          <w:rFonts w:ascii="Times New Roman" w:eastAsia="Times New Roman" w:hAnsi="Times New Roman" w:cs="B Nazanin"/>
          <w:sz w:val="32"/>
          <w:szCs w:val="32"/>
        </w:rPr>
        <w:t xml:space="preserve"> (</w:t>
      </w: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>که توسط</w:t>
      </w:r>
      <w:r w:rsidRPr="00886368">
        <w:rPr>
          <w:rFonts w:ascii="Times New Roman" w:eastAsia="Times New Roman" w:hAnsi="Times New Roman" w:cs="B Nazanin"/>
          <w:sz w:val="32"/>
          <w:szCs w:val="32"/>
        </w:rPr>
        <w:t xml:space="preserve"> CNN </w:t>
      </w: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>تولید شده‌اند</w:t>
      </w:r>
      <w:r w:rsidRPr="00886368">
        <w:rPr>
          <w:rFonts w:ascii="Times New Roman" w:eastAsia="Times New Roman" w:hAnsi="Times New Roman" w:cs="B Nazanin"/>
          <w:sz w:val="32"/>
          <w:szCs w:val="32"/>
        </w:rPr>
        <w:t xml:space="preserve">) </w:t>
      </w: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 xml:space="preserve">با استفاده از کتابخانه </w:t>
      </w:r>
      <w:r w:rsidRPr="00886368">
        <w:rPr>
          <w:rFonts w:ascii="Courier New" w:eastAsia="Times New Roman" w:hAnsi="Courier New" w:cs="B Nazanin"/>
          <w:sz w:val="32"/>
          <w:szCs w:val="32"/>
        </w:rPr>
        <w:t>matplotlib</w:t>
      </w:r>
      <w:r w:rsidRPr="00886368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>نمایش داده می‌شوند تا تأثیر شبکه عصبی بر کاهش نویز و هموارسازی داده‌ها نشان داده شود</w:t>
      </w:r>
      <w:r w:rsidRPr="00886368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3C562E13" w14:textId="77777777" w:rsidR="00A901B7" w:rsidRDefault="00A901B7" w:rsidP="00A901B7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>این کد نشان‌دهنده استفاده از شبکه‌های عصبی کانولوشنی برای پردازش سری‌های زمانی و بهبود کیفیت داده‌هاست</w:t>
      </w:r>
      <w:r w:rsidRPr="00886368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4B2DE992" w14:textId="730D7360" w:rsidR="007B29AD" w:rsidRDefault="00A901B7" w:rsidP="00A901B7">
      <w:pPr>
        <w:jc w:val="center"/>
        <w:rPr>
          <w:rFonts w:hint="cs"/>
        </w:rPr>
      </w:pPr>
      <w:r>
        <w:rPr>
          <w:noProof/>
        </w:rPr>
        <w:drawing>
          <wp:inline distT="0" distB="0" distL="0" distR="0" wp14:anchorId="66101D6A" wp14:editId="134548F2">
            <wp:extent cx="4567728" cy="3361273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8995" cy="336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9AD" w:rsidSect="00D826C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17724"/>
    <w:multiLevelType w:val="multilevel"/>
    <w:tmpl w:val="E53E0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3340EB"/>
    <w:multiLevelType w:val="multilevel"/>
    <w:tmpl w:val="63088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931DC2"/>
    <w:multiLevelType w:val="multilevel"/>
    <w:tmpl w:val="8456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3422D2"/>
    <w:multiLevelType w:val="multilevel"/>
    <w:tmpl w:val="3A008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436FF0"/>
    <w:multiLevelType w:val="multilevel"/>
    <w:tmpl w:val="1130B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6346208">
    <w:abstractNumId w:val="3"/>
  </w:num>
  <w:num w:numId="2" w16cid:durableId="2029673554">
    <w:abstractNumId w:val="4"/>
  </w:num>
  <w:num w:numId="3" w16cid:durableId="2042702072">
    <w:abstractNumId w:val="1"/>
  </w:num>
  <w:num w:numId="4" w16cid:durableId="1951937635">
    <w:abstractNumId w:val="2"/>
  </w:num>
  <w:num w:numId="5" w16cid:durableId="5400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B7"/>
    <w:rsid w:val="007B29AD"/>
    <w:rsid w:val="00A901B7"/>
    <w:rsid w:val="00D8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63FA0F92"/>
  <w15:chartTrackingRefBased/>
  <w15:docId w15:val="{F074A669-E44F-4B18-B45D-1202C7205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1B7"/>
    <w:pPr>
      <w:bidi/>
    </w:pPr>
  </w:style>
  <w:style w:type="paragraph" w:styleId="Heading2">
    <w:name w:val="heading 2"/>
    <w:basedOn w:val="Normal"/>
    <w:link w:val="Heading2Char"/>
    <w:uiPriority w:val="9"/>
    <w:qFormat/>
    <w:rsid w:val="00A901B7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01B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1015</Words>
  <Characters>4720</Characters>
  <Application>Microsoft Office Word</Application>
  <DocSecurity>0</DocSecurity>
  <Lines>121</Lines>
  <Paragraphs>78</Paragraphs>
  <ScaleCrop>false</ScaleCrop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2024-08-08T13:29:00Z</dcterms:created>
  <dcterms:modified xsi:type="dcterms:W3CDTF">2024-08-08T13:29:00Z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f0c67160-e951-4904-9b47-a56870a77dbb</vt:lpwstr>
  </property>
</Properties>
</file>